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ABDFD" w14:textId="77777777" w:rsidR="004D3CF1" w:rsidRDefault="00293FC2">
      <w:pPr>
        <w:shd w:val="clear" w:color="auto" w:fill="E0E0E0"/>
        <w:overflowPunct w:val="0"/>
        <w:autoSpaceDE w:val="0"/>
        <w:jc w:val="center"/>
        <w:textAlignment w:val="baseline"/>
        <w:rPr>
          <w:b/>
          <w:color w:val="000000"/>
        </w:rPr>
      </w:pPr>
      <w:r>
        <w:rPr>
          <w:b/>
        </w:rPr>
        <w:t>CONCORRÊNCIA ELETRÔNICA</w:t>
      </w:r>
    </w:p>
    <w:p w14:paraId="4CE75466" w14:textId="77777777" w:rsidR="004D3CF1" w:rsidRDefault="004D3CF1">
      <w:pPr>
        <w:tabs>
          <w:tab w:val="left" w:pos="1395"/>
        </w:tabs>
        <w:rPr>
          <w:b/>
          <w:color w:val="000000"/>
        </w:rPr>
      </w:pPr>
    </w:p>
    <w:p w14:paraId="619D9D73" w14:textId="77777777" w:rsidR="004D3CF1" w:rsidRDefault="004D3CF1">
      <w:pPr>
        <w:tabs>
          <w:tab w:val="left" w:pos="1395"/>
        </w:tabs>
        <w:rPr>
          <w:b/>
        </w:rPr>
      </w:pPr>
    </w:p>
    <w:p w14:paraId="76AE4128" w14:textId="4043E165" w:rsidR="004D3CF1" w:rsidRDefault="00293FC2">
      <w:pPr>
        <w:spacing w:line="360" w:lineRule="auto"/>
        <w:rPr>
          <w:b/>
          <w:bCs/>
        </w:rPr>
      </w:pPr>
      <w:r>
        <w:rPr>
          <w:b/>
          <w:bCs/>
        </w:rPr>
        <w:t>CONCORRÊNCIA:</w:t>
      </w:r>
      <w:r>
        <w:rPr>
          <w:bCs/>
        </w:rPr>
        <w:t xml:space="preserve"> 0</w:t>
      </w:r>
      <w:r w:rsidR="00CB645E">
        <w:rPr>
          <w:bCs/>
        </w:rPr>
        <w:t>6</w:t>
      </w:r>
      <w:r>
        <w:rPr>
          <w:bCs/>
        </w:rPr>
        <w:t>/2024</w:t>
      </w:r>
    </w:p>
    <w:p w14:paraId="16068974" w14:textId="1BA569F5" w:rsidR="004D3CF1" w:rsidRDefault="00293FC2">
      <w:pPr>
        <w:spacing w:before="280" w:after="280" w:line="360" w:lineRule="auto"/>
        <w:jc w:val="both"/>
        <w:rPr>
          <w:color w:val="000000"/>
        </w:rPr>
      </w:pPr>
      <w:r>
        <w:rPr>
          <w:b/>
          <w:bCs/>
          <w:color w:val="000000"/>
        </w:rPr>
        <w:t>PROCESSO:</w:t>
      </w:r>
      <w:r>
        <w:rPr>
          <w:color w:val="000000"/>
        </w:rPr>
        <w:t xml:space="preserve"> </w:t>
      </w:r>
      <w:r w:rsidR="00CB645E">
        <w:rPr>
          <w:color w:val="000000"/>
        </w:rPr>
        <w:t>1</w:t>
      </w:r>
      <w:r>
        <w:rPr>
          <w:color w:val="000000"/>
        </w:rPr>
        <w:t>5</w:t>
      </w:r>
      <w:r w:rsidR="00CB645E">
        <w:rPr>
          <w:color w:val="000000"/>
        </w:rPr>
        <w:t>3</w:t>
      </w:r>
      <w:r>
        <w:rPr>
          <w:color w:val="000000"/>
        </w:rPr>
        <w:t>/2024</w:t>
      </w:r>
    </w:p>
    <w:p w14:paraId="13D3EC9A" w14:textId="54D50CC8" w:rsidR="004D3CF1" w:rsidRDefault="00293FC2">
      <w:pPr>
        <w:spacing w:before="280" w:after="280" w:line="360" w:lineRule="auto"/>
        <w:jc w:val="both"/>
      </w:pPr>
      <w:r>
        <w:rPr>
          <w:b/>
          <w:bCs/>
          <w:color w:val="000000"/>
        </w:rPr>
        <w:t>CRITÉRIO DE JULGAMENTO:</w:t>
      </w:r>
      <w:r>
        <w:rPr>
          <w:color w:val="000000"/>
        </w:rPr>
        <w:t xml:space="preserve"> </w:t>
      </w:r>
      <w:r w:rsidR="00CB645E">
        <w:rPr>
          <w:color w:val="000000"/>
        </w:rPr>
        <w:t>Maior Retorno Econômico</w:t>
      </w:r>
    </w:p>
    <w:p w14:paraId="44289208" w14:textId="3A2322AE" w:rsidR="004D3CF1" w:rsidRDefault="00293FC2">
      <w:pPr>
        <w:pStyle w:val="NormalWeb"/>
        <w:spacing w:before="0" w:after="0" w:line="360" w:lineRule="auto"/>
        <w:jc w:val="both"/>
        <w:rPr>
          <w:rFonts w:ascii="Times New Roman" w:hAnsi="Times New Roman" w:cs="Times New Roman"/>
        </w:rPr>
      </w:pPr>
      <w:r>
        <w:rPr>
          <w:rFonts w:ascii="Times New Roman" w:hAnsi="Times New Roman" w:cs="Times New Roman"/>
          <w:b/>
          <w:bCs/>
          <w:color w:val="000000"/>
        </w:rPr>
        <w:t>OBJETO:</w:t>
      </w:r>
      <w:r>
        <w:rPr>
          <w:rFonts w:ascii="Times New Roman" w:hAnsi="Times New Roman" w:cs="Times New Roman"/>
          <w:color w:val="000000"/>
        </w:rPr>
        <w:t xml:space="preserve"> </w:t>
      </w:r>
      <w:r w:rsidR="00CB645E" w:rsidRPr="00CB645E">
        <w:rPr>
          <w:rFonts w:ascii="Times New Roman" w:hAnsi="Times New Roman" w:cs="Times New Roman"/>
        </w:rPr>
        <w:t>CONTRATAÇÃO DE PESSOA JURÍDICA PARA EXPLORAÇÃO DOS SERVIÇOS DE REMOÇÃO, RETENÇÃO E APREENSÃO DE VEÍCULOS, COM BASE NO CÓDIGO DE TRÂNSITO BRASILEIRO, BEM COMO A RESPECTIVA GUARDA DOS MESMOS, EM PÁTIO PROVIDO DAS CONDIÇÕES DE INFRAESTRUTURA ESPECIFICAS EM LEI, NO MUNICÍPIO DE ITATINGA/SP</w:t>
      </w:r>
      <w:r w:rsidR="00CB645E">
        <w:rPr>
          <w:rFonts w:ascii="Times New Roman" w:hAnsi="Times New Roman" w:cs="Times New Roman"/>
        </w:rPr>
        <w:t>.</w:t>
      </w:r>
    </w:p>
    <w:p w14:paraId="63771EB0" w14:textId="77777777" w:rsidR="004D3CF1" w:rsidRPr="00D44789" w:rsidRDefault="00293FC2">
      <w:pPr>
        <w:spacing w:before="280" w:after="280" w:line="360" w:lineRule="auto"/>
        <w:jc w:val="both"/>
        <w:rPr>
          <w:color w:val="000000"/>
        </w:rPr>
      </w:pPr>
      <w:r>
        <w:rPr>
          <w:b/>
          <w:bCs/>
          <w:color w:val="000000"/>
        </w:rPr>
        <w:t xml:space="preserve">ENDEREÇO </w:t>
      </w:r>
      <w:r w:rsidRPr="00D44789">
        <w:rPr>
          <w:b/>
          <w:bCs/>
          <w:color w:val="000000"/>
        </w:rPr>
        <w:t>ELETRÔNICO:</w:t>
      </w:r>
      <w:r w:rsidRPr="00D44789">
        <w:rPr>
          <w:color w:val="000000"/>
        </w:rPr>
        <w:t xml:space="preserve"> </w:t>
      </w:r>
      <w:hyperlink r:id="rId7">
        <w:r w:rsidRPr="00D44789">
          <w:rPr>
            <w:rStyle w:val="Hyperlink"/>
            <w:bCs/>
            <w:color w:val="000000"/>
            <w:u w:val="none"/>
          </w:rPr>
          <w:t>www.bll.org.br</w:t>
        </w:r>
      </w:hyperlink>
    </w:p>
    <w:p w14:paraId="6BE12159" w14:textId="4C3B1E52" w:rsidR="004D3CF1" w:rsidRPr="00D44789" w:rsidRDefault="00293FC2">
      <w:pPr>
        <w:spacing w:line="276" w:lineRule="auto"/>
        <w:ind w:right="791"/>
        <w:rPr>
          <w:b/>
        </w:rPr>
      </w:pPr>
      <w:r w:rsidRPr="00D44789">
        <w:rPr>
          <w:b/>
          <w:bCs/>
          <w:color w:val="000000"/>
        </w:rPr>
        <w:t xml:space="preserve">DATA E HORA DA </w:t>
      </w:r>
      <w:r w:rsidRPr="00D44789">
        <w:rPr>
          <w:b/>
        </w:rPr>
        <w:t>RECEBIMENTO DE PROPOSTAS ATÉ DIA</w:t>
      </w:r>
      <w:r w:rsidR="00871554">
        <w:rPr>
          <w:b/>
          <w:spacing w:val="-2"/>
        </w:rPr>
        <w:t xml:space="preserve"> </w:t>
      </w:r>
      <w:r w:rsidR="00D44789" w:rsidRPr="00D44789">
        <w:rPr>
          <w:b/>
          <w:spacing w:val="-2"/>
        </w:rPr>
        <w:t>0</w:t>
      </w:r>
      <w:r w:rsidR="00871554">
        <w:rPr>
          <w:b/>
          <w:spacing w:val="-2"/>
        </w:rPr>
        <w:t>6</w:t>
      </w:r>
      <w:r w:rsidRPr="00D44789">
        <w:rPr>
          <w:b/>
          <w:spacing w:val="-3"/>
        </w:rPr>
        <w:t xml:space="preserve"> </w:t>
      </w:r>
      <w:r w:rsidRPr="00D44789">
        <w:rPr>
          <w:b/>
        </w:rPr>
        <w:t xml:space="preserve">DE </w:t>
      </w:r>
      <w:r w:rsidR="00871554">
        <w:rPr>
          <w:b/>
        </w:rPr>
        <w:t>OUTUBRO</w:t>
      </w:r>
      <w:r w:rsidR="00D44789" w:rsidRPr="00D44789">
        <w:rPr>
          <w:b/>
        </w:rPr>
        <w:t xml:space="preserve"> </w:t>
      </w:r>
      <w:r w:rsidRPr="00D44789">
        <w:rPr>
          <w:b/>
        </w:rPr>
        <w:t>DE</w:t>
      </w:r>
      <w:r w:rsidRPr="00D44789">
        <w:rPr>
          <w:b/>
          <w:spacing w:val="-1"/>
        </w:rPr>
        <w:t xml:space="preserve"> </w:t>
      </w:r>
      <w:r w:rsidRPr="00D44789">
        <w:rPr>
          <w:b/>
        </w:rPr>
        <w:t>202</w:t>
      </w:r>
      <w:r w:rsidR="00D44789" w:rsidRPr="00D44789">
        <w:rPr>
          <w:b/>
        </w:rPr>
        <w:t>5</w:t>
      </w:r>
      <w:r w:rsidRPr="00D44789">
        <w:rPr>
          <w:b/>
          <w:spacing w:val="-3"/>
        </w:rPr>
        <w:t xml:space="preserve"> </w:t>
      </w:r>
      <w:r w:rsidRPr="00D44789">
        <w:rPr>
          <w:b/>
        </w:rPr>
        <w:t>ÀS</w:t>
      </w:r>
      <w:r w:rsidRPr="00D44789">
        <w:rPr>
          <w:b/>
          <w:spacing w:val="-3"/>
        </w:rPr>
        <w:t xml:space="preserve"> </w:t>
      </w:r>
      <w:r w:rsidR="00D44789" w:rsidRPr="00D44789">
        <w:rPr>
          <w:b/>
          <w:spacing w:val="-3"/>
        </w:rPr>
        <w:t>08</w:t>
      </w:r>
      <w:r w:rsidR="00D44789" w:rsidRPr="00D44789">
        <w:rPr>
          <w:b/>
        </w:rPr>
        <w:t>:3</w:t>
      </w:r>
      <w:r w:rsidRPr="00D44789">
        <w:rPr>
          <w:b/>
        </w:rPr>
        <w:t>0</w:t>
      </w:r>
      <w:r w:rsidRPr="00D44789">
        <w:rPr>
          <w:b/>
          <w:spacing w:val="-2"/>
        </w:rPr>
        <w:t xml:space="preserve"> </w:t>
      </w:r>
      <w:r w:rsidRPr="00D44789">
        <w:rPr>
          <w:b/>
        </w:rPr>
        <w:t>HORAS</w:t>
      </w:r>
    </w:p>
    <w:p w14:paraId="36C94440" w14:textId="320AA2BC" w:rsidR="004D3CF1" w:rsidRPr="00D44789" w:rsidRDefault="00293FC2">
      <w:pPr>
        <w:spacing w:before="280" w:after="280" w:line="360" w:lineRule="auto"/>
        <w:jc w:val="both"/>
        <w:rPr>
          <w:color w:val="000000"/>
        </w:rPr>
      </w:pPr>
      <w:r w:rsidRPr="00D44789">
        <w:rPr>
          <w:b/>
          <w:bCs/>
          <w:color w:val="000000"/>
        </w:rPr>
        <w:t>DATA E HORA DA ABERTURA DA SESSÃO PÚBLICA:</w:t>
      </w:r>
      <w:r w:rsidRPr="00D44789">
        <w:rPr>
          <w:color w:val="000000"/>
        </w:rPr>
        <w:t xml:space="preserve"> </w:t>
      </w:r>
      <w:r w:rsidR="00871554">
        <w:rPr>
          <w:color w:val="000000"/>
        </w:rPr>
        <w:t>06/10</w:t>
      </w:r>
      <w:r w:rsidR="00D44789" w:rsidRPr="00D44789">
        <w:rPr>
          <w:color w:val="000000"/>
        </w:rPr>
        <w:t>/2025 ás 09h00</w:t>
      </w:r>
    </w:p>
    <w:p w14:paraId="624C1AE6" w14:textId="77777777" w:rsidR="004D3CF1" w:rsidRPr="00D44789" w:rsidRDefault="00293FC2">
      <w:pPr>
        <w:spacing w:before="280" w:after="280" w:line="360" w:lineRule="auto"/>
        <w:jc w:val="both"/>
      </w:pPr>
      <w:r w:rsidRPr="00D44789">
        <w:rPr>
          <w:b/>
          <w:bCs/>
          <w:color w:val="000000"/>
        </w:rPr>
        <w:t>PREFERÊNCIA ME/EPP/EQUIPARADAS:</w:t>
      </w:r>
      <w:r w:rsidRPr="00D44789">
        <w:rPr>
          <w:color w:val="000000"/>
        </w:rPr>
        <w:t xml:space="preserve"> SIM</w:t>
      </w:r>
    </w:p>
    <w:p w14:paraId="1CB0C69E" w14:textId="77777777" w:rsidR="004D3CF1" w:rsidRDefault="00293FC2">
      <w:pPr>
        <w:spacing w:before="280" w:after="280" w:line="360" w:lineRule="auto"/>
        <w:jc w:val="both"/>
      </w:pPr>
      <w:r w:rsidRPr="00D44789">
        <w:rPr>
          <w:b/>
          <w:bCs/>
          <w:color w:val="000000"/>
        </w:rPr>
        <w:t>MODO DE DISPUTA:</w:t>
      </w:r>
      <w:r w:rsidRPr="00D44789">
        <w:rPr>
          <w:color w:val="000000"/>
        </w:rPr>
        <w:t xml:space="preserve"> ABERTO</w:t>
      </w:r>
    </w:p>
    <w:p w14:paraId="44C065CD" w14:textId="77777777" w:rsidR="004D3CF1" w:rsidRDefault="00293FC2">
      <w:pPr>
        <w:spacing w:before="280" w:after="280" w:line="360" w:lineRule="auto"/>
        <w:jc w:val="both"/>
        <w:rPr>
          <w:color w:val="000000"/>
        </w:rPr>
      </w:pPr>
      <w:r>
        <w:rPr>
          <w:b/>
          <w:bCs/>
          <w:color w:val="000000"/>
        </w:rPr>
        <w:t>FASE DE HABILITAÇÃO:</w:t>
      </w:r>
      <w:r>
        <w:rPr>
          <w:color w:val="000000"/>
        </w:rPr>
        <w:t xml:space="preserve"> APÓS AS FASES DE APRESENTAÇÃO DE PROPOSTAS, LANCES E JULGAMENTO.</w:t>
      </w:r>
    </w:p>
    <w:p w14:paraId="240E517A" w14:textId="77777777" w:rsidR="004D3CF1" w:rsidRDefault="00293FC2">
      <w:pPr>
        <w:tabs>
          <w:tab w:val="left" w:pos="810"/>
        </w:tabs>
        <w:rPr>
          <w:b/>
        </w:rPr>
      </w:pPr>
      <w:r>
        <w:rPr>
          <w:b/>
        </w:rPr>
        <w:tab/>
      </w:r>
    </w:p>
    <w:p w14:paraId="30560ED2" w14:textId="77777777" w:rsidR="00CB645E" w:rsidRDefault="00CB645E">
      <w:pPr>
        <w:pStyle w:val="NormalWeb"/>
        <w:jc w:val="center"/>
        <w:rPr>
          <w:rFonts w:ascii="Times New Roman" w:eastAsia="Times New Roman" w:hAnsi="Times New Roman" w:cs="Times New Roman"/>
          <w:color w:val="000000"/>
        </w:rPr>
      </w:pPr>
    </w:p>
    <w:p w14:paraId="7CC88573" w14:textId="77777777" w:rsidR="00CB645E" w:rsidRDefault="00CB645E">
      <w:pPr>
        <w:pStyle w:val="NormalWeb"/>
        <w:jc w:val="center"/>
        <w:rPr>
          <w:rFonts w:ascii="Times New Roman" w:eastAsia="Times New Roman" w:hAnsi="Times New Roman" w:cs="Times New Roman"/>
          <w:color w:val="000000"/>
        </w:rPr>
      </w:pPr>
    </w:p>
    <w:p w14:paraId="2F9FD5CC" w14:textId="77777777" w:rsidR="00CB645E" w:rsidRDefault="00CB645E">
      <w:pPr>
        <w:pStyle w:val="NormalWeb"/>
        <w:jc w:val="center"/>
        <w:rPr>
          <w:rFonts w:ascii="Times New Roman" w:eastAsia="Times New Roman" w:hAnsi="Times New Roman" w:cs="Times New Roman"/>
          <w:color w:val="000000"/>
        </w:rPr>
      </w:pPr>
    </w:p>
    <w:p w14:paraId="36F52D5D" w14:textId="77777777" w:rsidR="00CB645E" w:rsidRDefault="00CB645E">
      <w:pPr>
        <w:pStyle w:val="NormalWeb"/>
        <w:jc w:val="center"/>
        <w:rPr>
          <w:rFonts w:ascii="Times New Roman" w:eastAsia="Times New Roman" w:hAnsi="Times New Roman" w:cs="Times New Roman"/>
          <w:color w:val="000000"/>
        </w:rPr>
      </w:pPr>
    </w:p>
    <w:p w14:paraId="25B7B09B" w14:textId="77777777" w:rsidR="00CB645E" w:rsidRDefault="00CB645E">
      <w:pPr>
        <w:pStyle w:val="NormalWeb"/>
        <w:jc w:val="center"/>
        <w:rPr>
          <w:rFonts w:ascii="Times New Roman" w:eastAsia="Times New Roman" w:hAnsi="Times New Roman" w:cs="Times New Roman"/>
          <w:color w:val="000000"/>
        </w:rPr>
      </w:pPr>
    </w:p>
    <w:p w14:paraId="54586D4A" w14:textId="76DA09D2" w:rsidR="004D3CF1" w:rsidRDefault="00293FC2">
      <w:pPr>
        <w:pStyle w:val="NormalWeb"/>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ÍNDICE</w:t>
      </w:r>
    </w:p>
    <w:p w14:paraId="5F65A405" w14:textId="77777777" w:rsidR="004D3CF1" w:rsidRDefault="004D3CF1">
      <w:pPr>
        <w:pStyle w:val="NormalWeb"/>
        <w:jc w:val="center"/>
        <w:rPr>
          <w:rFonts w:ascii="Times New Roman" w:eastAsia="Times New Roman" w:hAnsi="Times New Roman" w:cs="Times New Roman"/>
          <w:color w:val="000000"/>
        </w:rPr>
      </w:pPr>
    </w:p>
    <w:p w14:paraId="5952427C" w14:textId="77777777" w:rsidR="004D3CF1" w:rsidRDefault="00293FC2">
      <w:pPr>
        <w:spacing w:line="360" w:lineRule="auto"/>
        <w:rPr>
          <w:b/>
          <w:bCs/>
          <w:color w:val="000000"/>
        </w:rPr>
      </w:pPr>
      <w:r>
        <w:rPr>
          <w:b/>
          <w:bCs/>
          <w:color w:val="000000"/>
        </w:rPr>
        <w:t>I EDITAL</w:t>
      </w:r>
    </w:p>
    <w:p w14:paraId="43CD73C0" w14:textId="77777777" w:rsidR="004D3CF1" w:rsidRDefault="00293FC2">
      <w:pPr>
        <w:spacing w:line="360" w:lineRule="auto"/>
        <w:rPr>
          <w:color w:val="000000"/>
        </w:rPr>
      </w:pPr>
      <w:r>
        <w:rPr>
          <w:color w:val="000000"/>
        </w:rPr>
        <w:t>Preâmbulo;</w:t>
      </w:r>
    </w:p>
    <w:p w14:paraId="3BDE6B63" w14:textId="77777777" w:rsidR="004D3CF1" w:rsidRDefault="00293FC2">
      <w:pPr>
        <w:spacing w:line="360" w:lineRule="auto"/>
        <w:rPr>
          <w:color w:val="000000"/>
        </w:rPr>
      </w:pPr>
      <w:r>
        <w:rPr>
          <w:color w:val="000000"/>
        </w:rPr>
        <w:t>1 Embasamento Legal;</w:t>
      </w:r>
    </w:p>
    <w:p w14:paraId="5ECA7840" w14:textId="77777777" w:rsidR="004D3CF1" w:rsidRDefault="00293FC2">
      <w:pPr>
        <w:spacing w:line="360" w:lineRule="auto"/>
        <w:rPr>
          <w:color w:val="000000"/>
        </w:rPr>
      </w:pPr>
      <w:r>
        <w:rPr>
          <w:color w:val="000000"/>
        </w:rPr>
        <w:t>2 Objeto;</w:t>
      </w:r>
    </w:p>
    <w:p w14:paraId="18740D70" w14:textId="77777777" w:rsidR="004D3CF1" w:rsidRDefault="00293FC2">
      <w:pPr>
        <w:spacing w:line="360" w:lineRule="auto"/>
        <w:rPr>
          <w:color w:val="000000"/>
        </w:rPr>
      </w:pPr>
      <w:r>
        <w:rPr>
          <w:color w:val="000000"/>
        </w:rPr>
        <w:t>3 Condições de participação;</w:t>
      </w:r>
    </w:p>
    <w:p w14:paraId="37344187" w14:textId="77777777" w:rsidR="004D3CF1" w:rsidRDefault="00293FC2">
      <w:pPr>
        <w:spacing w:line="360" w:lineRule="auto"/>
        <w:rPr>
          <w:color w:val="000000"/>
        </w:rPr>
      </w:pPr>
      <w:r>
        <w:rPr>
          <w:color w:val="000000"/>
        </w:rPr>
        <w:t>4 Acesso às informações;</w:t>
      </w:r>
    </w:p>
    <w:p w14:paraId="6AC2A897" w14:textId="77777777" w:rsidR="004D3CF1" w:rsidRDefault="00293FC2">
      <w:pPr>
        <w:spacing w:line="360" w:lineRule="auto"/>
        <w:rPr>
          <w:color w:val="000000"/>
        </w:rPr>
      </w:pPr>
      <w:r>
        <w:rPr>
          <w:color w:val="000000"/>
        </w:rPr>
        <w:t>5 Impugnação do Edital;</w:t>
      </w:r>
    </w:p>
    <w:p w14:paraId="48CA8CCF" w14:textId="77777777" w:rsidR="004D3CF1" w:rsidRDefault="00293FC2">
      <w:pPr>
        <w:spacing w:line="360" w:lineRule="auto"/>
        <w:rPr>
          <w:color w:val="000000"/>
        </w:rPr>
      </w:pPr>
      <w:r>
        <w:rPr>
          <w:color w:val="000000"/>
        </w:rPr>
        <w:t>6 Apresentação da Proposta de Preços;</w:t>
      </w:r>
      <w:bookmarkStart w:id="0" w:name="_GoBack"/>
      <w:bookmarkEnd w:id="0"/>
    </w:p>
    <w:p w14:paraId="1D88C6E1" w14:textId="77777777" w:rsidR="004D3CF1" w:rsidRDefault="00293FC2">
      <w:pPr>
        <w:spacing w:line="360" w:lineRule="auto"/>
        <w:rPr>
          <w:color w:val="000000"/>
        </w:rPr>
      </w:pPr>
      <w:r>
        <w:rPr>
          <w:color w:val="000000"/>
        </w:rPr>
        <w:t>7 Abertura da sessão e classificação inicial das propostas de preços;</w:t>
      </w:r>
    </w:p>
    <w:p w14:paraId="23426BE0" w14:textId="77777777" w:rsidR="004D3CF1" w:rsidRDefault="00293FC2">
      <w:pPr>
        <w:spacing w:line="360" w:lineRule="auto"/>
        <w:rPr>
          <w:color w:val="000000"/>
        </w:rPr>
      </w:pPr>
      <w:r>
        <w:rPr>
          <w:color w:val="000000"/>
        </w:rPr>
        <w:t>8 Etapa de Lances;</w:t>
      </w:r>
    </w:p>
    <w:p w14:paraId="46312473" w14:textId="77777777" w:rsidR="004D3CF1" w:rsidRDefault="00293FC2">
      <w:pPr>
        <w:spacing w:line="360" w:lineRule="auto"/>
      </w:pPr>
      <w:r>
        <w:rPr>
          <w:color w:val="000000"/>
        </w:rPr>
        <w:t>9 Julgamento;</w:t>
      </w:r>
    </w:p>
    <w:p w14:paraId="665032D5" w14:textId="77777777" w:rsidR="004D3CF1" w:rsidRDefault="00293FC2">
      <w:pPr>
        <w:spacing w:line="360" w:lineRule="auto"/>
      </w:pPr>
      <w:r>
        <w:rPr>
          <w:color w:val="000000"/>
        </w:rPr>
        <w:t>10 Habilitação;</w:t>
      </w:r>
    </w:p>
    <w:p w14:paraId="2DBAF42A" w14:textId="77777777" w:rsidR="004D3CF1" w:rsidRDefault="00293FC2">
      <w:pPr>
        <w:spacing w:line="360" w:lineRule="auto"/>
      </w:pPr>
      <w:r>
        <w:rPr>
          <w:color w:val="000000"/>
        </w:rPr>
        <w:t>11 Fase Recursal;</w:t>
      </w:r>
    </w:p>
    <w:p w14:paraId="7835C07A" w14:textId="77777777" w:rsidR="004D3CF1" w:rsidRDefault="00293FC2">
      <w:pPr>
        <w:spacing w:line="360" w:lineRule="auto"/>
        <w:rPr>
          <w:color w:val="000000"/>
        </w:rPr>
      </w:pPr>
      <w:r>
        <w:rPr>
          <w:color w:val="000000"/>
        </w:rPr>
        <w:t>12 Das infrações administrativas e sanções;</w:t>
      </w:r>
    </w:p>
    <w:p w14:paraId="412604A0" w14:textId="77777777" w:rsidR="004D3CF1" w:rsidRDefault="00293FC2">
      <w:pPr>
        <w:spacing w:line="360" w:lineRule="auto"/>
        <w:rPr>
          <w:color w:val="000000"/>
        </w:rPr>
      </w:pPr>
      <w:r>
        <w:rPr>
          <w:color w:val="000000"/>
        </w:rPr>
        <w:t xml:space="preserve">13 Adjudicação e homologação; </w:t>
      </w:r>
    </w:p>
    <w:p w14:paraId="6A8C5526" w14:textId="77777777" w:rsidR="004D3CF1" w:rsidRDefault="00293FC2">
      <w:pPr>
        <w:spacing w:line="360" w:lineRule="auto"/>
      </w:pPr>
      <w:r>
        <w:rPr>
          <w:color w:val="000000"/>
        </w:rPr>
        <w:t>14 Preço e Dotação;</w:t>
      </w:r>
    </w:p>
    <w:p w14:paraId="24AB89A5" w14:textId="77777777" w:rsidR="004D3CF1" w:rsidRDefault="00293FC2">
      <w:pPr>
        <w:spacing w:line="360" w:lineRule="auto"/>
        <w:rPr>
          <w:color w:val="000000"/>
        </w:rPr>
      </w:pPr>
      <w:r>
        <w:rPr>
          <w:color w:val="000000"/>
        </w:rPr>
        <w:t>15 Disposições Gerais.</w:t>
      </w:r>
    </w:p>
    <w:p w14:paraId="63CC3590" w14:textId="77777777" w:rsidR="004D3CF1" w:rsidRDefault="00293FC2">
      <w:pPr>
        <w:spacing w:line="360" w:lineRule="auto"/>
        <w:rPr>
          <w:b/>
          <w:bCs/>
          <w:color w:val="000000"/>
        </w:rPr>
      </w:pPr>
      <w:r>
        <w:rPr>
          <w:b/>
          <w:bCs/>
          <w:color w:val="000000"/>
        </w:rPr>
        <w:t>II ANEXOS</w:t>
      </w:r>
    </w:p>
    <w:p w14:paraId="2C2FBF1D" w14:textId="77777777" w:rsidR="004D3CF1" w:rsidRDefault="00293FC2">
      <w:pPr>
        <w:spacing w:line="360" w:lineRule="auto"/>
        <w:rPr>
          <w:color w:val="000000"/>
        </w:rPr>
      </w:pPr>
      <w:r>
        <w:rPr>
          <w:color w:val="000000"/>
        </w:rPr>
        <w:t>ANEXO I: Termo de Referência - Especificações Técnicas e Condições de Fornecimento do Objeto</w:t>
      </w:r>
    </w:p>
    <w:p w14:paraId="3EC3814B" w14:textId="77777777" w:rsidR="004D3CF1" w:rsidRDefault="00293FC2">
      <w:pPr>
        <w:spacing w:line="360" w:lineRule="auto"/>
        <w:rPr>
          <w:color w:val="000000"/>
        </w:rPr>
      </w:pPr>
      <w:r>
        <w:rPr>
          <w:color w:val="000000"/>
        </w:rPr>
        <w:t>ANEXO II: Modelo de Proposta de Preços</w:t>
      </w:r>
    </w:p>
    <w:p w14:paraId="6D43F834" w14:textId="77777777" w:rsidR="004D3CF1" w:rsidRDefault="00293FC2">
      <w:pPr>
        <w:spacing w:line="360" w:lineRule="auto"/>
      </w:pPr>
      <w:r>
        <w:rPr>
          <w:color w:val="000000"/>
        </w:rPr>
        <w:t>ANEXO III: Modelo Referencial de Declarações</w:t>
      </w:r>
    </w:p>
    <w:p w14:paraId="6395DA8D" w14:textId="77777777" w:rsidR="004D3CF1" w:rsidRDefault="00293FC2">
      <w:pPr>
        <w:spacing w:line="360" w:lineRule="auto"/>
        <w:rPr>
          <w:color w:val="000000"/>
        </w:rPr>
      </w:pPr>
      <w:r>
        <w:rPr>
          <w:color w:val="000000"/>
        </w:rPr>
        <w:t>ANEXO IV: Dados para assinatura da Ata / Contrato</w:t>
      </w:r>
    </w:p>
    <w:p w14:paraId="285BE0E6" w14:textId="77777777" w:rsidR="00A74AED" w:rsidRDefault="00293FC2" w:rsidP="00A74AED">
      <w:pPr>
        <w:spacing w:line="360" w:lineRule="auto"/>
        <w:rPr>
          <w:color w:val="000000"/>
        </w:rPr>
      </w:pPr>
      <w:r>
        <w:rPr>
          <w:color w:val="000000"/>
        </w:rPr>
        <w:t>ANEXO V: Minuta de Termo de Contrato</w:t>
      </w:r>
    </w:p>
    <w:p w14:paraId="614F9E9B" w14:textId="273F9050" w:rsidR="00A74AED" w:rsidRPr="00A74AED" w:rsidRDefault="00A74AED" w:rsidP="00A74AED">
      <w:pPr>
        <w:spacing w:line="360" w:lineRule="auto"/>
        <w:rPr>
          <w:bCs/>
        </w:rPr>
      </w:pPr>
      <w:r w:rsidRPr="00A74AED">
        <w:rPr>
          <w:bCs/>
        </w:rPr>
        <w:t>ANEXO VI: Declaração Para Microempresa Ou Empresa De Pequeno Porte</w:t>
      </w:r>
    </w:p>
    <w:p w14:paraId="6A009F20" w14:textId="77777777" w:rsidR="00A74AED" w:rsidRDefault="00A74AED">
      <w:pPr>
        <w:spacing w:line="360" w:lineRule="auto"/>
        <w:rPr>
          <w:color w:val="000000"/>
        </w:rPr>
      </w:pPr>
    </w:p>
    <w:p w14:paraId="7ABDC580" w14:textId="77777777" w:rsidR="004D3CF1" w:rsidRDefault="004D3CF1">
      <w:pPr>
        <w:widowControl w:val="0"/>
        <w:autoSpaceDE w:val="0"/>
        <w:spacing w:line="360" w:lineRule="auto"/>
        <w:jc w:val="both"/>
        <w:rPr>
          <w:color w:val="000000"/>
        </w:rPr>
      </w:pPr>
    </w:p>
    <w:p w14:paraId="78764527" w14:textId="77777777" w:rsidR="00B443E8" w:rsidRDefault="00B443E8">
      <w:pPr>
        <w:widowControl w:val="0"/>
        <w:autoSpaceDE w:val="0"/>
        <w:spacing w:line="360" w:lineRule="auto"/>
        <w:jc w:val="both"/>
        <w:rPr>
          <w:color w:val="000000"/>
        </w:rPr>
      </w:pPr>
    </w:p>
    <w:p w14:paraId="1E9FA9F3" w14:textId="77777777" w:rsidR="00B443E8" w:rsidRDefault="00B443E8">
      <w:pPr>
        <w:widowControl w:val="0"/>
        <w:autoSpaceDE w:val="0"/>
        <w:spacing w:line="360" w:lineRule="auto"/>
        <w:jc w:val="both"/>
        <w:rPr>
          <w:color w:val="000000"/>
        </w:rPr>
      </w:pPr>
    </w:p>
    <w:p w14:paraId="3BBC053D" w14:textId="77777777" w:rsidR="004D3CF1" w:rsidRDefault="00293FC2">
      <w:pPr>
        <w:jc w:val="center"/>
        <w:rPr>
          <w:b/>
        </w:rPr>
      </w:pPr>
      <w:r>
        <w:rPr>
          <w:b/>
          <w:color w:val="000000"/>
        </w:rPr>
        <w:lastRenderedPageBreak/>
        <w:t>PREÂMBULO</w:t>
      </w:r>
    </w:p>
    <w:p w14:paraId="3721D9A4" w14:textId="77777777" w:rsidR="004D3CF1" w:rsidRDefault="00293FC2">
      <w:pPr>
        <w:tabs>
          <w:tab w:val="left" w:pos="450"/>
        </w:tabs>
        <w:rPr>
          <w:b/>
        </w:rPr>
      </w:pPr>
      <w:r>
        <w:rPr>
          <w:b/>
        </w:rPr>
        <w:tab/>
      </w:r>
    </w:p>
    <w:p w14:paraId="28A7324F" w14:textId="77777777" w:rsidR="004D3CF1" w:rsidRDefault="004D3CF1">
      <w:pPr>
        <w:jc w:val="center"/>
        <w:rPr>
          <w:b/>
        </w:rPr>
      </w:pPr>
    </w:p>
    <w:p w14:paraId="3141D059" w14:textId="118E75C4" w:rsidR="004D3CF1" w:rsidRDefault="00293FC2">
      <w:pPr>
        <w:pStyle w:val="NormalWeb"/>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A PREFEITURA DO MUNICÍPIO DE ITATINGA</w:t>
      </w:r>
      <w:r>
        <w:rPr>
          <w:rFonts w:ascii="Times New Roman" w:eastAsia="Times New Roman" w:hAnsi="Times New Roman" w:cs="Times New Roman"/>
          <w:color w:val="000000"/>
        </w:rPr>
        <w:t>, situada na Rua Nove de Julho, 304, centro, Itatinga/SP, CEP 18690-023, torna público, para conhecimento de quantos possam se interessar, que realizará licitação</w:t>
      </w:r>
      <w:r>
        <w:rPr>
          <w:rFonts w:ascii="Times New Roman" w:hAnsi="Times New Roman" w:cs="Times New Roman"/>
        </w:rPr>
        <w:t>,</w:t>
      </w:r>
      <w:r>
        <w:rPr>
          <w:rFonts w:ascii="Times New Roman" w:eastAsia="Times New Roman" w:hAnsi="Times New Roman" w:cs="Times New Roman"/>
          <w:color w:val="000000"/>
        </w:rPr>
        <w:t xml:space="preserve"> </w:t>
      </w:r>
      <w:r>
        <w:rPr>
          <w:rFonts w:ascii="Times New Roman" w:hAnsi="Times New Roman" w:cs="Times New Roman"/>
          <w:color w:val="000000"/>
        </w:rPr>
        <w:t>na modalidade CONCORRÊNCIA, na forma ELETRÔNICA,</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nos termos da </w:t>
      </w:r>
      <w:r w:rsidR="00CB645E" w:rsidRPr="00CB645E">
        <w:rPr>
          <w:rFonts w:ascii="Times New Roman" w:hAnsi="Times New Roman" w:cs="Times New Roman"/>
        </w:rPr>
        <w:t>Lei Federal nº. 14.133, de 1º de abril de 2021 (https://www.planalto.gov.br/ccivil_03/_ato2019-2022/2021/lei/l14133.htm), do Decreto 11.462, de 31 de março de 2023 (https://www.planalto.gov.br/ccivil_03/_ato2023- 2026/2023/decreto/D11462.htm) e decretos municipais n° 3468 (https://itatinga.sispref.com.br/arquivo?Id=124995) e n° 1951 (https://leismunicipais.com.br/a/sp/i/itatinga/decreto/2012/195/1951/decreto-n-1951-2012- regulamenta-a-lei-complementar-n-158-de-16-de-setembro-de-2010-e-da-outras-providencias) e n°2557 (https://leismunicipais.com.br/a/sp/i/itatinga/decreto/2018/255/2557/decreto-n-2557-2018- dispoe-sobre-alteracao-de-dispositivos-do-decreto-n-1951-de-05-de-outubro-de-2012-queregulamenta-a-lei-complementar-n-158-de-169-de-setembro-de-2010-e-adota-outras-providencias) demais legislação aplicável e, ainda, de acordo com as condições estabelecidas neste Edital</w:t>
      </w:r>
      <w:r>
        <w:rPr>
          <w:rFonts w:ascii="Times New Roman" w:eastAsia="Times New Roman" w:hAnsi="Times New Roman" w:cs="Times New Roman"/>
        </w:rPr>
        <w:t>.</w:t>
      </w:r>
    </w:p>
    <w:p w14:paraId="44E2C365" w14:textId="36766F31" w:rsidR="004D3CF1" w:rsidRDefault="00293FC2">
      <w:pPr>
        <w:spacing w:before="280" w:after="280"/>
        <w:ind w:firstLine="709"/>
        <w:jc w:val="both"/>
        <w:rPr>
          <w:color w:val="000000"/>
        </w:rPr>
      </w:pPr>
      <w:r>
        <w:rPr>
          <w:color w:val="000000"/>
        </w:rPr>
        <w:t>A participação no presente certame dar-se-á por meio de sistema eletrônico, pelo acesso ao site (</w:t>
      </w:r>
      <w:hyperlink r:id="rId8">
        <w:r>
          <w:rPr>
            <w:rStyle w:val="Hyperlink"/>
            <w:bCs/>
            <w:color w:val="000000"/>
            <w:u w:val="none"/>
          </w:rPr>
          <w:t>www.bll.org.br</w:t>
        </w:r>
      </w:hyperlink>
      <w:r>
        <w:rPr>
          <w:color w:val="000000"/>
        </w:rPr>
        <w:t xml:space="preserve">), nas condições descritas neste Edital, devendo ser observado o início da sessão às </w:t>
      </w:r>
      <w:r w:rsidR="00D44789">
        <w:rPr>
          <w:color w:val="000000"/>
        </w:rPr>
        <w:t>09:00</w:t>
      </w:r>
      <w:r>
        <w:rPr>
          <w:color w:val="000000"/>
        </w:rPr>
        <w:t xml:space="preserve"> h. do dia </w:t>
      </w:r>
      <w:r w:rsidR="00280AE7">
        <w:rPr>
          <w:color w:val="000000"/>
        </w:rPr>
        <w:t>06/10</w:t>
      </w:r>
      <w:r w:rsidR="00D44789">
        <w:rPr>
          <w:color w:val="000000"/>
        </w:rPr>
        <w:t>/2025.</w:t>
      </w:r>
    </w:p>
    <w:p w14:paraId="4A6EC418" w14:textId="77777777" w:rsidR="004D3CF1" w:rsidRDefault="00293FC2">
      <w:pPr>
        <w:spacing w:before="280" w:after="280"/>
        <w:ind w:firstLine="709"/>
        <w:jc w:val="both"/>
        <w:rPr>
          <w:color w:val="000000"/>
        </w:rPr>
      </w:pPr>
      <w:r>
        <w:rPr>
          <w:color w:val="000000"/>
        </w:rPr>
        <w:t xml:space="preserve">Este Edital, seus anexos, o resultado da licitação e os demais atos pertinentes também constarão do site </w:t>
      </w:r>
      <w:hyperlink r:id="rId9">
        <w:r>
          <w:rPr>
            <w:rStyle w:val="Hyperlink"/>
          </w:rPr>
          <w:t>https://www.itatinga.sp.gov.br/licitacao</w:t>
        </w:r>
      </w:hyperlink>
    </w:p>
    <w:p w14:paraId="1665B4B9" w14:textId="77777777" w:rsidR="004D3CF1" w:rsidRDefault="004D3CF1">
      <w:pPr>
        <w:spacing w:before="280" w:after="280"/>
        <w:jc w:val="both"/>
        <w:rPr>
          <w:color w:val="000000"/>
        </w:rPr>
      </w:pPr>
    </w:p>
    <w:p w14:paraId="56D2D52D" w14:textId="77777777" w:rsidR="004D3CF1" w:rsidRDefault="00293FC2">
      <w:pPr>
        <w:spacing w:before="280" w:after="280"/>
        <w:rPr>
          <w:b/>
          <w:color w:val="000000"/>
        </w:rPr>
      </w:pPr>
      <w:r>
        <w:rPr>
          <w:b/>
          <w:color w:val="000000"/>
        </w:rPr>
        <w:t>1) EMBASAMENTO LEGAL</w:t>
      </w:r>
    </w:p>
    <w:p w14:paraId="7149137C" w14:textId="40F9CC0D" w:rsidR="004D3CF1" w:rsidRDefault="00293FC2">
      <w:pPr>
        <w:spacing w:before="280" w:after="280"/>
        <w:ind w:firstLine="709"/>
        <w:jc w:val="both"/>
        <w:rPr>
          <w:color w:val="000000"/>
        </w:rPr>
      </w:pPr>
      <w:r>
        <w:rPr>
          <w:color w:val="000000"/>
        </w:rPr>
        <w:t xml:space="preserve">O procedimento licitatório e os atos dele decorrentes observarão as disposições da </w:t>
      </w:r>
      <w:r w:rsidR="00CB645E" w:rsidRPr="00CB645E">
        <w:rPr>
          <w:color w:val="000000"/>
        </w:rPr>
        <w:t>Lei Federal nº. 14.133, de 1º de abril de 2021 (https://www.planalto.gov.br/ccivil_03/_ato2019-2022/2021/lei/l14133.htm), do Decreto 11.462, de 31 de março de 2023 (https://www.planalto.gov.br/ccivil_03/_ato2023- 2026/2023/decreto/D11462.htm) e decretos municipais n° 3468 (https://itatinga.sispref.com.br/arquivo?Id=124995) e n° 1951 (https://leismunicipais.com.br/a/sp/i/itatinga/decreto/2012/195/1951/decreto-n-1951-2012- regulamenta-a-lei-complementar-n-158-de-16-de-setembro-de-2010-e-da-outras-providencias) e n°2557 (https://leismunicipais.com.br/a/sp/i/itatinga/decreto/2018/255/2557/decreto-n-2557-2018- dispoe-sobre-alteracao-de-dispositivos-do-decreto-n-1951-de-05-de-outubro-de-2012-queregulamenta-a-lei-complementar-n-158-de-169-de-setembro-de-2010-e-adota-outras-providencias) demais legislação aplicável e, ainda, de acordo com as condições estabelecidas neste Edital</w:t>
      </w:r>
      <w:r>
        <w:rPr>
          <w:color w:val="000000"/>
        </w:rPr>
        <w:t>.</w:t>
      </w:r>
    </w:p>
    <w:p w14:paraId="1B7D6AB8" w14:textId="77777777" w:rsidR="004D3CF1" w:rsidRDefault="00293FC2">
      <w:pPr>
        <w:spacing w:before="280" w:after="280"/>
        <w:rPr>
          <w:b/>
          <w:color w:val="000000"/>
        </w:rPr>
      </w:pPr>
      <w:r>
        <w:rPr>
          <w:b/>
          <w:color w:val="000000"/>
        </w:rPr>
        <w:lastRenderedPageBreak/>
        <w:t>2) OBJETO</w:t>
      </w:r>
    </w:p>
    <w:p w14:paraId="3573D343" w14:textId="5788B7A6" w:rsidR="004D3CF1" w:rsidRDefault="00293FC2">
      <w:pPr>
        <w:pStyle w:val="Nivel2"/>
        <w:numPr>
          <w:ilvl w:val="1"/>
          <w:numId w:val="15"/>
        </w:numPr>
        <w:ind w:left="0" w:firstLine="0"/>
        <w:rPr>
          <w:rFonts w:ascii="Times New Roman" w:hAnsi="Times New Roman" w:cs="Times New Roman"/>
          <w:sz w:val="24"/>
          <w:szCs w:val="24"/>
        </w:rPr>
      </w:pPr>
      <w:r>
        <w:rPr>
          <w:rFonts w:ascii="Times New Roman" w:hAnsi="Times New Roman" w:cs="Times New Roman"/>
          <w:sz w:val="24"/>
          <w:szCs w:val="24"/>
        </w:rPr>
        <w:t xml:space="preserve">O objeto da presente licitação é a </w:t>
      </w:r>
      <w:r w:rsidR="00CB645E" w:rsidRPr="00CB645E">
        <w:rPr>
          <w:rFonts w:ascii="Times New Roman" w:hAnsi="Times New Roman" w:cs="Times New Roman"/>
          <w:sz w:val="24"/>
          <w:szCs w:val="24"/>
        </w:rPr>
        <w:t xml:space="preserve">contratação de pessoa jurídica para exploração dos serviços de remoção, retenção e apreensão de veículos, com base no código de trânsito brasileiro, bem como a respectiva guarda dos mesmos, em pátio provido das condições de infraestrutura especificas em lei, no município de </w:t>
      </w:r>
      <w:r w:rsidR="00CB645E">
        <w:rPr>
          <w:rFonts w:ascii="Times New Roman" w:hAnsi="Times New Roman" w:cs="Times New Roman"/>
          <w:sz w:val="24"/>
          <w:szCs w:val="24"/>
        </w:rPr>
        <w:t>I</w:t>
      </w:r>
      <w:r w:rsidR="00CB645E" w:rsidRPr="00CB645E">
        <w:rPr>
          <w:rFonts w:ascii="Times New Roman" w:hAnsi="Times New Roman" w:cs="Times New Roman"/>
          <w:sz w:val="24"/>
          <w:szCs w:val="24"/>
        </w:rPr>
        <w:t>tatinga/</w:t>
      </w:r>
      <w:r w:rsidR="00CB645E">
        <w:rPr>
          <w:rFonts w:ascii="Times New Roman" w:hAnsi="Times New Roman" w:cs="Times New Roman"/>
          <w:sz w:val="24"/>
          <w:szCs w:val="24"/>
        </w:rPr>
        <w:t>SP.</w:t>
      </w:r>
    </w:p>
    <w:p w14:paraId="377C7095" w14:textId="77777777" w:rsidR="004D3CF1" w:rsidRDefault="00293FC2">
      <w:pPr>
        <w:pStyle w:val="Nvel2-Red"/>
        <w:numPr>
          <w:ilvl w:val="1"/>
          <w:numId w:val="15"/>
        </w:numPr>
        <w:ind w:left="0" w:firstLine="0"/>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A licitação será realizada em único item/lote.</w:t>
      </w:r>
    </w:p>
    <w:p w14:paraId="3BF7C34B" w14:textId="77777777" w:rsidR="004D3CF1" w:rsidRDefault="00293FC2">
      <w:pPr>
        <w:spacing w:before="280" w:after="280"/>
        <w:jc w:val="both"/>
      </w:pPr>
      <w:r>
        <w:rPr>
          <w:b/>
          <w:color w:val="000000"/>
        </w:rPr>
        <w:t>3) CONDIÇÕES DE PARTICIPAÇÃO</w:t>
      </w:r>
    </w:p>
    <w:p w14:paraId="2B0BF2CF" w14:textId="77777777" w:rsidR="004D3CF1" w:rsidRDefault="00293FC2">
      <w:pPr>
        <w:spacing w:before="280" w:after="280"/>
        <w:jc w:val="both"/>
        <w:rPr>
          <w:b/>
          <w:color w:val="000000"/>
        </w:rPr>
      </w:pPr>
      <w:r>
        <w:rPr>
          <w:b/>
          <w:color w:val="000000"/>
        </w:rPr>
        <w:t>3.1</w:t>
      </w:r>
      <w:proofErr w:type="gramStart"/>
      <w:r>
        <w:rPr>
          <w:b/>
          <w:color w:val="000000"/>
        </w:rPr>
        <w:t xml:space="preserve">) </w:t>
      </w:r>
      <w:r w:rsidRPr="00CB645E">
        <w:rPr>
          <w:bCs/>
          <w:color w:val="000000"/>
        </w:rPr>
        <w:t>Poderão</w:t>
      </w:r>
      <w:proofErr w:type="gramEnd"/>
      <w:r w:rsidRPr="00CB645E">
        <w:rPr>
          <w:bCs/>
          <w:color w:val="000000"/>
        </w:rPr>
        <w:t xml:space="preserve"> participar da licitação as empresas que:</w:t>
      </w:r>
    </w:p>
    <w:p w14:paraId="5F17998D" w14:textId="77777777" w:rsidR="00CB645E" w:rsidRDefault="00CB645E">
      <w:pPr>
        <w:spacing w:before="280" w:after="280"/>
        <w:jc w:val="both"/>
        <w:rPr>
          <w:b/>
          <w:color w:val="000000"/>
        </w:rPr>
      </w:pPr>
      <w:r w:rsidRPr="00CB645E">
        <w:rPr>
          <w:b/>
          <w:color w:val="000000"/>
        </w:rPr>
        <w:t>a)</w:t>
      </w:r>
      <w:r w:rsidRPr="00CB645E">
        <w:rPr>
          <w:bCs/>
          <w:color w:val="000000"/>
        </w:rPr>
        <w:t xml:space="preserve"> atenderem a todas as exigências deste edital e de seus anexos;</w:t>
      </w:r>
      <w:r w:rsidRPr="00CB645E">
        <w:rPr>
          <w:b/>
          <w:color w:val="000000"/>
        </w:rPr>
        <w:t xml:space="preserve"> </w:t>
      </w:r>
    </w:p>
    <w:p w14:paraId="6B318BFC" w14:textId="77777777" w:rsidR="00CB645E" w:rsidRPr="00CB645E" w:rsidRDefault="00CB645E">
      <w:pPr>
        <w:spacing w:before="280" w:after="280"/>
        <w:jc w:val="both"/>
        <w:rPr>
          <w:bCs/>
          <w:color w:val="000000"/>
        </w:rPr>
      </w:pPr>
      <w:r w:rsidRPr="00CB645E">
        <w:rPr>
          <w:b/>
          <w:color w:val="000000"/>
        </w:rPr>
        <w:t xml:space="preserve">b) </w:t>
      </w:r>
      <w:r w:rsidRPr="00CB645E">
        <w:rPr>
          <w:bCs/>
          <w:color w:val="000000"/>
        </w:rPr>
        <w:t xml:space="preserve">tenham objeto social pertinente e compatível ao licitado; </w:t>
      </w:r>
    </w:p>
    <w:p w14:paraId="41B1DE9E" w14:textId="5FB62EE2" w:rsidR="00CB645E" w:rsidRDefault="00CB645E">
      <w:pPr>
        <w:spacing w:before="280" w:after="280"/>
        <w:jc w:val="both"/>
        <w:rPr>
          <w:b/>
          <w:color w:val="000000"/>
        </w:rPr>
      </w:pPr>
      <w:r w:rsidRPr="00CB645E">
        <w:rPr>
          <w:b/>
          <w:color w:val="000000"/>
        </w:rPr>
        <w:t xml:space="preserve">c) </w:t>
      </w:r>
      <w:r w:rsidRPr="00CB645E">
        <w:rPr>
          <w:bCs/>
          <w:color w:val="000000"/>
        </w:rPr>
        <w:t>não estejam sob processo de falência;</w:t>
      </w:r>
      <w:r w:rsidRPr="00CB645E">
        <w:rPr>
          <w:b/>
          <w:color w:val="000000"/>
        </w:rPr>
        <w:t xml:space="preserve"> </w:t>
      </w:r>
    </w:p>
    <w:p w14:paraId="75E9AA53" w14:textId="77777777" w:rsidR="00CB645E" w:rsidRDefault="00CB645E" w:rsidP="00CB645E">
      <w:pPr>
        <w:spacing w:before="280" w:after="280"/>
        <w:ind w:left="851"/>
        <w:jc w:val="both"/>
        <w:rPr>
          <w:b/>
          <w:color w:val="000000"/>
        </w:rPr>
      </w:pPr>
      <w:r w:rsidRPr="00CB645E">
        <w:rPr>
          <w:b/>
          <w:color w:val="000000"/>
        </w:rPr>
        <w:t>c.1</w:t>
      </w:r>
      <w:proofErr w:type="gramStart"/>
      <w:r w:rsidRPr="00CB645E">
        <w:rPr>
          <w:b/>
          <w:color w:val="000000"/>
        </w:rPr>
        <w:t xml:space="preserve">) </w:t>
      </w:r>
      <w:r w:rsidRPr="00CB645E">
        <w:rPr>
          <w:bCs/>
          <w:color w:val="000000"/>
        </w:rPr>
        <w:t>É</w:t>
      </w:r>
      <w:proofErr w:type="gramEnd"/>
      <w:r w:rsidRPr="00CB645E">
        <w:rPr>
          <w:bCs/>
          <w:color w:val="000000"/>
        </w:rPr>
        <w:t xml:space="preserve"> admitida participação de empresas em recuperação judicial, desde que apresentada certidão emitida pela instância judicial competente demonstrando estar a empresa apta econômica e financeiramente a participar de procedimento licitatório</w:t>
      </w:r>
    </w:p>
    <w:p w14:paraId="14F87221" w14:textId="66D4345C" w:rsidR="004D3CF1" w:rsidRDefault="00293FC2">
      <w:pPr>
        <w:spacing w:before="280" w:after="280"/>
        <w:jc w:val="both"/>
      </w:pPr>
      <w:r>
        <w:rPr>
          <w:b/>
          <w:color w:val="000000"/>
        </w:rPr>
        <w:t xml:space="preserve">d) </w:t>
      </w:r>
      <w:r w:rsidRPr="00CB645E">
        <w:rPr>
          <w:bCs/>
          <w:color w:val="000000"/>
        </w:rPr>
        <w:t>não</w:t>
      </w:r>
      <w:r>
        <w:rPr>
          <w:color w:val="000000"/>
        </w:rPr>
        <w:t xml:space="preserve"> estejam constituídas em forma de consórcio;</w:t>
      </w:r>
    </w:p>
    <w:p w14:paraId="1A3F0D5E" w14:textId="77777777" w:rsidR="004D3CF1" w:rsidRDefault="00293FC2">
      <w:pPr>
        <w:ind w:left="851"/>
        <w:jc w:val="both"/>
      </w:pPr>
      <w:r>
        <w:rPr>
          <w:b/>
          <w:bCs/>
          <w:color w:val="000000"/>
        </w:rPr>
        <w:t>d.1</w:t>
      </w:r>
      <w:proofErr w:type="gramStart"/>
      <w:r>
        <w:rPr>
          <w:b/>
          <w:bCs/>
          <w:color w:val="000000"/>
        </w:rPr>
        <w:t>)</w:t>
      </w:r>
      <w:r>
        <w:rPr>
          <w:color w:val="000000"/>
        </w:rPr>
        <w:t xml:space="preserve"> Sobre</w:t>
      </w:r>
      <w:proofErr w:type="gramEnd"/>
      <w:r>
        <w:rPr>
          <w:color w:val="000000"/>
        </w:rPr>
        <w:t xml:space="preserve"> o tema, Marçal </w:t>
      </w:r>
      <w:proofErr w:type="spellStart"/>
      <w:r>
        <w:rPr>
          <w:color w:val="000000"/>
        </w:rPr>
        <w:t>Justen</w:t>
      </w:r>
      <w:proofErr w:type="spellEnd"/>
      <w:r>
        <w:rPr>
          <w:color w:val="000000"/>
        </w:rPr>
        <w:t xml:space="preserve"> Filho (Comentários à lei de licitações e contratos administrativos, 12. ed., São Paulo: Dialética, p. 410) assevera: </w:t>
      </w:r>
    </w:p>
    <w:p w14:paraId="7FF09D85" w14:textId="77777777" w:rsidR="004D3CF1" w:rsidRDefault="004D3CF1">
      <w:pPr>
        <w:ind w:left="2268"/>
        <w:jc w:val="both"/>
        <w:rPr>
          <w:color w:val="000000"/>
        </w:rPr>
      </w:pPr>
    </w:p>
    <w:p w14:paraId="4CD7F75E" w14:textId="77777777" w:rsidR="004D3CF1" w:rsidRDefault="00293FC2">
      <w:pPr>
        <w:ind w:left="2268"/>
        <w:jc w:val="both"/>
      </w:pPr>
      <w:r>
        <w:rPr>
          <w:color w:val="000000"/>
        </w:rPr>
        <w:t>O ato convocatório admitirá ou não a participação de empresas em consórcio. Trata-se de escolha discricionária da Administração Pública, o que evidentemente não significa autorização para decisões arbitrárias ou imotivadas.</w:t>
      </w:r>
    </w:p>
    <w:p w14:paraId="1439BB53" w14:textId="77777777" w:rsidR="004D3CF1" w:rsidRDefault="004D3CF1">
      <w:pPr>
        <w:jc w:val="both"/>
        <w:rPr>
          <w:color w:val="000000"/>
        </w:rPr>
      </w:pPr>
    </w:p>
    <w:p w14:paraId="05D42165" w14:textId="77777777" w:rsidR="004D3CF1" w:rsidRDefault="00293FC2">
      <w:pPr>
        <w:ind w:left="2268"/>
        <w:jc w:val="both"/>
        <w:rPr>
          <w:color w:val="000000"/>
        </w:rPr>
      </w:pPr>
      <w:r>
        <w:rPr>
          <w:color w:val="000000"/>
        </w:rPr>
        <w:t>E assim conclui:</w:t>
      </w:r>
    </w:p>
    <w:p w14:paraId="3611C2AF" w14:textId="77777777" w:rsidR="004D3CF1" w:rsidRDefault="004D3CF1">
      <w:pPr>
        <w:ind w:firstLine="1134"/>
        <w:jc w:val="both"/>
        <w:rPr>
          <w:color w:val="000000"/>
        </w:rPr>
      </w:pPr>
    </w:p>
    <w:p w14:paraId="626686BE" w14:textId="77777777" w:rsidR="004D3CF1" w:rsidRDefault="00293FC2">
      <w:pPr>
        <w:ind w:left="2268"/>
        <w:jc w:val="both"/>
      </w:pPr>
      <w:r>
        <w:rPr>
          <w:color w:val="000000"/>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124C18B1" w14:textId="77777777" w:rsidR="004D3CF1" w:rsidRDefault="004D3CF1">
      <w:pPr>
        <w:jc w:val="both"/>
        <w:rPr>
          <w:color w:val="000000"/>
        </w:rPr>
      </w:pPr>
    </w:p>
    <w:p w14:paraId="0C5C06D6" w14:textId="77777777" w:rsidR="004D3CF1" w:rsidRDefault="00293FC2">
      <w:pPr>
        <w:ind w:left="2268"/>
        <w:jc w:val="both"/>
        <w:rPr>
          <w:color w:val="000000"/>
        </w:rPr>
      </w:pPr>
      <w:r>
        <w:rPr>
          <w:color w:val="000000"/>
        </w:rPr>
        <w:t>E também, o entendimento do TCU:</w:t>
      </w:r>
    </w:p>
    <w:p w14:paraId="417EECA0" w14:textId="77777777" w:rsidR="004D3CF1" w:rsidRDefault="004D3CF1">
      <w:pPr>
        <w:jc w:val="both"/>
        <w:rPr>
          <w:color w:val="000000"/>
        </w:rPr>
      </w:pPr>
    </w:p>
    <w:p w14:paraId="3D488866" w14:textId="77777777" w:rsidR="004D3CF1" w:rsidRDefault="00293FC2">
      <w:pPr>
        <w:ind w:left="2268"/>
        <w:jc w:val="both"/>
      </w:pPr>
      <w:r>
        <w:rPr>
          <w:color w:val="000000"/>
        </w:rPr>
        <w:t xml:space="preserve">“Fica ao juízo discricionário da Administração Pública decisão, devidamente motivada, quanto à possibilidade de participação ou não em licitações das empresas em consórcio. Acórdão nº </w:t>
      </w:r>
      <w:r>
        <w:rPr>
          <w:color w:val="000000"/>
        </w:rPr>
        <w:lastRenderedPageBreak/>
        <w:t>1165/2012-Plenário, TC 037.773/2011-9, rel. Min. Raimundo Carreiro, 16.5.</w:t>
      </w:r>
      <w:proofErr w:type="gramStart"/>
      <w:r>
        <w:rPr>
          <w:color w:val="000000"/>
        </w:rPr>
        <w:t>2012.”</w:t>
      </w:r>
      <w:proofErr w:type="gramEnd"/>
    </w:p>
    <w:p w14:paraId="22A57577" w14:textId="77777777" w:rsidR="004D3CF1" w:rsidRDefault="004D3CF1">
      <w:pPr>
        <w:jc w:val="both"/>
        <w:rPr>
          <w:color w:val="000000"/>
        </w:rPr>
      </w:pPr>
    </w:p>
    <w:p w14:paraId="409829DA" w14:textId="77777777" w:rsidR="004D3CF1" w:rsidRDefault="00293FC2">
      <w:pPr>
        <w:jc w:val="both"/>
      </w:pPr>
      <w:r>
        <w:rPr>
          <w:color w:val="000000"/>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288A5EF2" w14:textId="77777777" w:rsidR="004D3CF1" w:rsidRDefault="004D3CF1">
      <w:pPr>
        <w:jc w:val="both"/>
        <w:rPr>
          <w:color w:val="000000"/>
          <w:shd w:val="clear" w:color="auto" w:fill="FFFFFF"/>
        </w:rPr>
      </w:pPr>
    </w:p>
    <w:p w14:paraId="5F694014" w14:textId="77777777" w:rsidR="004D3CF1" w:rsidRDefault="00293FC2">
      <w:pPr>
        <w:jc w:val="both"/>
      </w:pPr>
      <w:r>
        <w:rPr>
          <w:color w:val="000000"/>
          <w:shd w:val="clear" w:color="auto" w:fill="FFFFFF"/>
        </w:rPr>
        <w:t>Vale ressaltar que a vedação quanto à participação de consórcio de empresas no presente procedimento licitatório não limitará a competitividade.</w:t>
      </w:r>
    </w:p>
    <w:p w14:paraId="63CC3B1F" w14:textId="77777777" w:rsidR="004D3CF1" w:rsidRDefault="00293FC2">
      <w:pPr>
        <w:spacing w:before="280" w:after="280"/>
        <w:jc w:val="both"/>
      </w:pPr>
      <w:r>
        <w:rPr>
          <w:b/>
          <w:color w:val="000000"/>
        </w:rPr>
        <w:t>e) não</w:t>
      </w:r>
      <w:r>
        <w:rPr>
          <w:color w:val="000000"/>
        </w:rPr>
        <w:t xml:space="preserve"> tenham sido declaradas inidôneas para licitar e contratar com a Administração Pública;</w:t>
      </w:r>
    </w:p>
    <w:p w14:paraId="2D04F7C5" w14:textId="77777777" w:rsidR="004D3CF1" w:rsidRDefault="00293FC2">
      <w:pPr>
        <w:spacing w:before="280" w:after="280"/>
        <w:jc w:val="both"/>
      </w:pPr>
      <w:r>
        <w:rPr>
          <w:b/>
          <w:color w:val="000000"/>
        </w:rPr>
        <w:t>f) não</w:t>
      </w:r>
      <w:r>
        <w:rPr>
          <w:color w:val="000000"/>
        </w:rPr>
        <w:t xml:space="preserve"> estejam suspensas ou impedidas de licitar e contratar com a Administração Pública;</w:t>
      </w:r>
    </w:p>
    <w:p w14:paraId="32A1FC6F" w14:textId="77777777" w:rsidR="004D3CF1" w:rsidRDefault="00293FC2">
      <w:pPr>
        <w:spacing w:before="280" w:after="280"/>
        <w:jc w:val="both"/>
      </w:pPr>
      <w:r>
        <w:rPr>
          <w:b/>
          <w:color w:val="000000"/>
        </w:rPr>
        <w:t>g) não</w:t>
      </w:r>
      <w:r>
        <w:rPr>
          <w:color w:val="000000"/>
        </w:rPr>
        <w:t xml:space="preserve"> se enquadrem nas seguintes </w:t>
      </w:r>
      <w:r>
        <w:rPr>
          <w:b/>
          <w:color w:val="000000"/>
          <w:u w:val="single"/>
        </w:rPr>
        <w:t>vedações</w:t>
      </w:r>
      <w:r>
        <w:rPr>
          <w:color w:val="000000"/>
        </w:rPr>
        <w:t xml:space="preserve"> de participação (art. 14 da Lei 14.133/2021):</w:t>
      </w:r>
    </w:p>
    <w:p w14:paraId="0B5E0D30" w14:textId="77777777" w:rsidR="004D3CF1" w:rsidRDefault="00293FC2">
      <w:pPr>
        <w:spacing w:before="280" w:after="280"/>
        <w:ind w:left="851"/>
        <w:jc w:val="both"/>
      </w:pPr>
      <w:proofErr w:type="gramStart"/>
      <w:r>
        <w:rPr>
          <w:b/>
          <w:color w:val="000000"/>
        </w:rPr>
        <w:t>g</w:t>
      </w:r>
      <w:proofErr w:type="gramEnd"/>
      <w:r>
        <w:rPr>
          <w:b/>
          <w:color w:val="000000"/>
        </w:rPr>
        <w:t>1)</w:t>
      </w:r>
      <w:r>
        <w:rPr>
          <w:color w:val="000000"/>
        </w:rPr>
        <w:t xml:space="preserve"> 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322C9C44" w14:textId="77777777" w:rsidR="004D3CF1" w:rsidRDefault="00293FC2">
      <w:pPr>
        <w:spacing w:before="280" w:after="280"/>
        <w:ind w:left="851"/>
        <w:jc w:val="both"/>
      </w:pPr>
      <w:proofErr w:type="gramStart"/>
      <w:r>
        <w:rPr>
          <w:b/>
          <w:color w:val="000000"/>
        </w:rPr>
        <w:t>g</w:t>
      </w:r>
      <w:proofErr w:type="gramEnd"/>
      <w:r>
        <w:rPr>
          <w:b/>
          <w:color w:val="000000"/>
        </w:rPr>
        <w:t>2)</w:t>
      </w:r>
      <w:r>
        <w:rPr>
          <w:color w:val="00000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473AE86" w14:textId="77777777" w:rsidR="004D3CF1" w:rsidRDefault="00293FC2">
      <w:pPr>
        <w:spacing w:before="280" w:after="280"/>
        <w:ind w:left="851"/>
        <w:jc w:val="both"/>
      </w:pPr>
      <w:proofErr w:type="gramStart"/>
      <w:r>
        <w:rPr>
          <w:b/>
          <w:color w:val="000000"/>
        </w:rPr>
        <w:t>g</w:t>
      </w:r>
      <w:proofErr w:type="gramEnd"/>
      <w:r>
        <w:rPr>
          <w:b/>
          <w:color w:val="000000"/>
        </w:rPr>
        <w:t>3)</w:t>
      </w:r>
      <w:r>
        <w:rPr>
          <w:color w:val="00000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4FB3202" w14:textId="77777777" w:rsidR="004D3CF1" w:rsidRDefault="00293FC2">
      <w:pPr>
        <w:spacing w:before="280" w:after="280"/>
        <w:ind w:left="851"/>
        <w:jc w:val="both"/>
      </w:pPr>
      <w:proofErr w:type="gramStart"/>
      <w:r>
        <w:rPr>
          <w:b/>
          <w:color w:val="000000"/>
        </w:rPr>
        <w:t>g</w:t>
      </w:r>
      <w:proofErr w:type="gramEnd"/>
      <w:r>
        <w:rPr>
          <w:b/>
          <w:color w:val="000000"/>
        </w:rPr>
        <w:t>4)</w:t>
      </w:r>
      <w:r>
        <w:rPr>
          <w:color w:val="000000"/>
        </w:rPr>
        <w:t xml:space="preserve"> autor do anteprojeto, do projeto básico ou do projeto executivo, pessoa física ou jurídica, quando a licitação versar sobre serviços ou fornecimento de bens a ele relacionados;</w:t>
      </w:r>
    </w:p>
    <w:p w14:paraId="03BA3CCA" w14:textId="77777777" w:rsidR="004D3CF1" w:rsidRDefault="00293FC2">
      <w:pPr>
        <w:spacing w:before="280" w:after="280"/>
        <w:ind w:left="851"/>
        <w:jc w:val="both"/>
      </w:pPr>
      <w:proofErr w:type="gramStart"/>
      <w:r>
        <w:rPr>
          <w:b/>
          <w:color w:val="000000"/>
        </w:rPr>
        <w:t>g</w:t>
      </w:r>
      <w:proofErr w:type="gramEnd"/>
      <w:r>
        <w:rPr>
          <w:b/>
          <w:color w:val="000000"/>
        </w:rPr>
        <w:t>5)</w:t>
      </w:r>
      <w:r>
        <w:rPr>
          <w:color w:val="000000"/>
        </w:rPr>
        <w:t xml:space="preserve"> Empresa, isoladamente ou em consórcio, responsável pela elaboração do projeto básico ou do projeto executivo, ou empresa da qual o autor do projeto seja dirigente, gerente, controlador, acionista ou detentor de mais de 5% (cinco por </w:t>
      </w:r>
      <w:r>
        <w:rPr>
          <w:color w:val="000000"/>
        </w:rPr>
        <w:lastRenderedPageBreak/>
        <w:t>cento) do capital com direito a voto, responsável técnico ou subcontratado, quando a licitação versar sobre serviços ou fornecimento de bens a ela necessários;</w:t>
      </w:r>
    </w:p>
    <w:p w14:paraId="1ABABE7E" w14:textId="77777777" w:rsidR="004D3CF1" w:rsidRDefault="00293FC2">
      <w:pPr>
        <w:spacing w:before="280" w:after="280"/>
        <w:ind w:left="851"/>
        <w:jc w:val="both"/>
        <w:rPr>
          <w:color w:val="000000"/>
        </w:rPr>
      </w:pPr>
      <w:proofErr w:type="gramStart"/>
      <w:r>
        <w:rPr>
          <w:b/>
          <w:color w:val="000000"/>
        </w:rPr>
        <w:t>g</w:t>
      </w:r>
      <w:proofErr w:type="gramEnd"/>
      <w:r>
        <w:rPr>
          <w:b/>
          <w:color w:val="000000"/>
        </w:rPr>
        <w:t>6)</w:t>
      </w:r>
      <w:r>
        <w:rPr>
          <w:color w:val="000000"/>
        </w:rPr>
        <w:t xml:space="preserve"> Empresas controladoras, controladas ou coligadas, nos termos da Lei nº 6.404, de 15 de dezembro de 1976, concorrendo entre si;</w:t>
      </w:r>
    </w:p>
    <w:p w14:paraId="092AA897" w14:textId="77777777" w:rsidR="004D3CF1" w:rsidRDefault="00293FC2">
      <w:pPr>
        <w:pStyle w:val="NormalWeb"/>
        <w:ind w:left="851"/>
        <w:jc w:val="both"/>
      </w:pPr>
      <w:proofErr w:type="gramStart"/>
      <w:r>
        <w:rPr>
          <w:rFonts w:ascii="Times New Roman" w:eastAsia="Times New Roman" w:hAnsi="Times New Roman" w:cs="Times New Roman"/>
          <w:b/>
          <w:color w:val="000000"/>
        </w:rPr>
        <w:t>g</w:t>
      </w:r>
      <w:proofErr w:type="gramEnd"/>
      <w:r>
        <w:rPr>
          <w:rFonts w:ascii="Times New Roman" w:eastAsia="Times New Roman" w:hAnsi="Times New Roman" w:cs="Times New Roman"/>
          <w:b/>
          <w:color w:val="000000"/>
        </w:rPr>
        <w:t>7)</w:t>
      </w:r>
      <w:r>
        <w:rPr>
          <w:rFonts w:ascii="Times New Roman" w:eastAsia="Times New Roman" w:hAnsi="Times New Roman" w:cs="Times New Roman"/>
          <w:color w:val="000000"/>
        </w:rPr>
        <w:t xml:space="preserve">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449260E7" w14:textId="77777777" w:rsidR="004D3CF1" w:rsidRDefault="00293FC2">
      <w:pPr>
        <w:spacing w:before="280" w:after="280"/>
        <w:ind w:left="851"/>
        <w:jc w:val="both"/>
      </w:pPr>
      <w:r>
        <w:rPr>
          <w:b/>
          <w:color w:val="000000"/>
        </w:rPr>
        <w:t>g.7.1</w:t>
      </w:r>
      <w:proofErr w:type="gramStart"/>
      <w:r>
        <w:rPr>
          <w:b/>
          <w:color w:val="000000"/>
        </w:rPr>
        <w:t>)</w:t>
      </w:r>
      <w:r>
        <w:rPr>
          <w:color w:val="000000"/>
        </w:rPr>
        <w:t xml:space="preserve"> As</w:t>
      </w:r>
      <w:proofErr w:type="gramEnd"/>
      <w:r>
        <w:rPr>
          <w:color w:val="000000"/>
        </w:rPr>
        <w:t xml:space="preserve"> vedações estendem-se a terceiro que auxilie a condução da contratação na qualidade de integrante de equipe de apoio, profissional especializado ou funcionário ou representante de empresa que preste assessoria técnica.</w:t>
      </w:r>
    </w:p>
    <w:p w14:paraId="3E9C52AA" w14:textId="77777777" w:rsidR="004D3CF1" w:rsidRDefault="00293FC2">
      <w:pPr>
        <w:spacing w:before="280" w:after="280"/>
        <w:ind w:left="851"/>
        <w:jc w:val="both"/>
      </w:pPr>
      <w:proofErr w:type="gramStart"/>
      <w:r>
        <w:rPr>
          <w:b/>
          <w:color w:val="000000"/>
        </w:rPr>
        <w:t>g</w:t>
      </w:r>
      <w:proofErr w:type="gramEnd"/>
      <w:r>
        <w:rPr>
          <w:b/>
          <w:color w:val="000000"/>
        </w:rPr>
        <w:t>8)</w:t>
      </w:r>
      <w:r>
        <w:rPr>
          <w:color w:val="000000"/>
        </w:rPr>
        <w:t xml:space="preserve"> Agente público do órgão ou entidade licitante;</w:t>
      </w:r>
    </w:p>
    <w:p w14:paraId="0E1C07F2" w14:textId="77777777" w:rsidR="004D3CF1" w:rsidRDefault="00293FC2">
      <w:pPr>
        <w:spacing w:before="280" w:after="280"/>
        <w:ind w:left="851"/>
        <w:jc w:val="both"/>
      </w:pPr>
      <w:proofErr w:type="gramStart"/>
      <w:r>
        <w:rPr>
          <w:b/>
          <w:color w:val="000000"/>
        </w:rPr>
        <w:t>g</w:t>
      </w:r>
      <w:proofErr w:type="gramEnd"/>
      <w:r>
        <w:rPr>
          <w:b/>
          <w:color w:val="000000"/>
        </w:rPr>
        <w:t>9)</w:t>
      </w:r>
      <w:r>
        <w:rPr>
          <w:color w:val="000000"/>
        </w:rPr>
        <w:t xml:space="preserve"> Não poderão participar da licitação </w:t>
      </w:r>
      <w:proofErr w:type="spellStart"/>
      <w:r>
        <w:rPr>
          <w:color w:val="000000"/>
        </w:rPr>
        <w:t>OSCIP’s</w:t>
      </w:r>
      <w:proofErr w:type="spellEnd"/>
      <w:r>
        <w:rPr>
          <w:color w:val="000000"/>
        </w:rPr>
        <w:t xml:space="preserve"> atuando nessa condição;</w:t>
      </w:r>
    </w:p>
    <w:p w14:paraId="64698DA1" w14:textId="77777777" w:rsidR="004D3CF1" w:rsidRDefault="00293FC2">
      <w:pPr>
        <w:spacing w:before="280" w:after="280"/>
        <w:jc w:val="both"/>
      </w:pPr>
      <w:r>
        <w:rPr>
          <w:b/>
          <w:color w:val="000000"/>
        </w:rPr>
        <w:t>3.2)</w:t>
      </w:r>
      <w:r>
        <w:rPr>
          <w:color w:val="000000"/>
        </w:rPr>
        <w:t xml:space="preserve"> A critério da Administração e exclusivamente a seu serviço, o autor dos projetos e a empresa a que se referem os itens g4 e g5 poderão participar no apoio das atividades de planejamento da contratação, de execução da licitação ou de gestão do contrato, desde que sob supervisão exclusiva de agentes públicos do órgão ou entidade.</w:t>
      </w:r>
    </w:p>
    <w:p w14:paraId="406B349A" w14:textId="77777777" w:rsidR="004D3CF1" w:rsidRDefault="00293FC2">
      <w:pPr>
        <w:spacing w:before="280" w:after="280"/>
        <w:jc w:val="both"/>
      </w:pPr>
      <w:r>
        <w:rPr>
          <w:b/>
          <w:color w:val="000000"/>
        </w:rPr>
        <w:t>3.3</w:t>
      </w:r>
      <w:proofErr w:type="gramStart"/>
      <w:r>
        <w:rPr>
          <w:b/>
          <w:color w:val="000000"/>
        </w:rPr>
        <w:t>)</w:t>
      </w:r>
      <w:r>
        <w:rPr>
          <w:color w:val="000000"/>
        </w:rPr>
        <w:t xml:space="preserve"> Equiparam-se</w:t>
      </w:r>
      <w:proofErr w:type="gramEnd"/>
      <w:r>
        <w:rPr>
          <w:color w:val="000000"/>
        </w:rPr>
        <w:t xml:space="preserve"> aos autores do projeto as empresas integrantes do mesmo grupo econômico.</w:t>
      </w:r>
    </w:p>
    <w:p w14:paraId="6BCDCCFD" w14:textId="77777777" w:rsidR="004D3CF1" w:rsidRDefault="00293FC2">
      <w:pPr>
        <w:spacing w:before="280" w:after="280"/>
        <w:jc w:val="both"/>
      </w:pPr>
      <w:r>
        <w:rPr>
          <w:b/>
          <w:color w:val="000000"/>
        </w:rPr>
        <w:t>3.4)</w:t>
      </w:r>
      <w:r>
        <w:rPr>
          <w:color w:val="000000"/>
        </w:rPr>
        <w:t xml:space="preserve"> O disposto nos itens g4 e g5 não impede a licitação ou a contratação de serviço que inclua como encargo do contratado a elaboração do projeto básico e do projeto executivo, nas contratações integradas, e do projeto executivo, nos demais regimes de execução.</w:t>
      </w:r>
    </w:p>
    <w:p w14:paraId="513DE5F8" w14:textId="77777777" w:rsidR="004D3CF1" w:rsidRDefault="00293FC2">
      <w:pPr>
        <w:spacing w:before="280" w:after="280"/>
        <w:jc w:val="both"/>
      </w:pPr>
      <w:r>
        <w:rPr>
          <w:b/>
          <w:color w:val="000000"/>
        </w:rPr>
        <w:t>3.5</w:t>
      </w:r>
      <w:proofErr w:type="gramStart"/>
      <w:r>
        <w:rPr>
          <w:b/>
          <w:color w:val="000000"/>
        </w:rPr>
        <w:t>)</w:t>
      </w:r>
      <w:r>
        <w:rPr>
          <w:color w:val="000000"/>
        </w:rPr>
        <w:t xml:space="preserve"> Em</w:t>
      </w:r>
      <w:proofErr w:type="gramEnd"/>
      <w:r>
        <w:rPr>
          <w:color w:val="000000"/>
        </w:rPr>
        <w:t xml:space="preserve">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EAC2FD6" w14:textId="77777777" w:rsidR="004D3CF1" w:rsidRDefault="00293FC2">
      <w:pPr>
        <w:spacing w:before="280" w:after="280"/>
        <w:jc w:val="both"/>
      </w:pPr>
      <w:r>
        <w:rPr>
          <w:b/>
          <w:color w:val="000000"/>
        </w:rPr>
        <w:t>3.6)</w:t>
      </w:r>
      <w:r>
        <w:rPr>
          <w:color w:val="000000"/>
        </w:rPr>
        <w:t xml:space="preserve"> A vedação de que trata o item g8 estende-se a terceiro que auxilie a condução da contratação na qualidade de integrante de equipe de apoio, profissional especializado ou funcionário ou representante de empresa que preste assessoria técnica.</w:t>
      </w:r>
    </w:p>
    <w:p w14:paraId="3EB40F4A" w14:textId="77777777" w:rsidR="004D3CF1" w:rsidRDefault="00293FC2">
      <w:pPr>
        <w:spacing w:before="280" w:after="280"/>
        <w:jc w:val="both"/>
      </w:pPr>
      <w:r>
        <w:rPr>
          <w:b/>
          <w:color w:val="000000"/>
        </w:rPr>
        <w:t>3.7)</w:t>
      </w:r>
      <w:r>
        <w:rPr>
          <w:color w:val="000000"/>
        </w:rPr>
        <w:t xml:space="preserve">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w:t>
      </w:r>
      <w:proofErr w:type="gramStart"/>
      <w:r>
        <w:rPr>
          <w:color w:val="000000"/>
        </w:rPr>
        <w:t>n.º</w:t>
      </w:r>
      <w:proofErr w:type="gramEnd"/>
      <w:r>
        <w:rPr>
          <w:color w:val="000000"/>
        </w:rPr>
        <w:t xml:space="preserve"> 8.538, de 2015.</w:t>
      </w:r>
    </w:p>
    <w:p w14:paraId="1CBB6EF7" w14:textId="77777777" w:rsidR="004D3CF1" w:rsidRDefault="00293FC2">
      <w:pPr>
        <w:spacing w:before="280" w:after="280"/>
        <w:ind w:left="851"/>
        <w:jc w:val="both"/>
      </w:pPr>
      <w:r>
        <w:rPr>
          <w:b/>
          <w:color w:val="000000"/>
        </w:rPr>
        <w:t>3.7.1</w:t>
      </w:r>
      <w:proofErr w:type="gramStart"/>
      <w:r>
        <w:rPr>
          <w:b/>
          <w:color w:val="000000"/>
        </w:rPr>
        <w:t>)</w:t>
      </w:r>
      <w:r>
        <w:rPr>
          <w:color w:val="000000"/>
        </w:rPr>
        <w:t xml:space="preserve"> As</w:t>
      </w:r>
      <w:proofErr w:type="gramEnd"/>
      <w:r>
        <w:rPr>
          <w:color w:val="000000"/>
        </w:rPr>
        <w:t xml:space="preserve"> microempresas e empresas de pequeno porte, assim qualificadas nos termos da Lei Complementar 123/06, alterada pela Lei Complementar 147/2014, poderão participar desta licitação usufruindo dos benefícios estabelecidos nos artigos 42 a 45 daquela Lei Complementar, declarando no campo próprio do sistema sua condição.</w:t>
      </w:r>
    </w:p>
    <w:p w14:paraId="5D9CAE7A" w14:textId="77777777" w:rsidR="004D3CF1" w:rsidRDefault="00293FC2">
      <w:pPr>
        <w:spacing w:before="280" w:after="280"/>
        <w:ind w:left="851"/>
        <w:jc w:val="both"/>
      </w:pPr>
      <w:r>
        <w:rPr>
          <w:b/>
          <w:color w:val="000000"/>
        </w:rPr>
        <w:t>3.7.2</w:t>
      </w:r>
      <w:proofErr w:type="gramStart"/>
      <w:r>
        <w:rPr>
          <w:b/>
          <w:color w:val="000000"/>
        </w:rPr>
        <w:t>)</w:t>
      </w:r>
      <w:r>
        <w:rPr>
          <w:color w:val="000000"/>
        </w:rPr>
        <w:t xml:space="preserve"> </w:t>
      </w:r>
      <w:r>
        <w:rPr>
          <w:b/>
          <w:color w:val="000000"/>
        </w:rPr>
        <w:t>Não</w:t>
      </w:r>
      <w:proofErr w:type="gramEnd"/>
      <w:r>
        <w:rPr>
          <w:b/>
          <w:color w:val="000000"/>
        </w:rPr>
        <w:t xml:space="preserve"> são aplicáveis os benefícios e demais disposições previstas nos artigos 42 a 49 da Lei Complementar 147/2014</w:t>
      </w:r>
      <w:r>
        <w:rPr>
          <w:color w:val="000000"/>
        </w:rPr>
        <w:t xml:space="preserve"> no caso de licitação para aquisição de bens ou contratação de serviços em geral, ao item e, em se tratando de contratação de obras e serviços de engenharia, às licitações cujo valor estimado for superior à receita bruta máxima admitida para fins de enquadramento como empresa de pequeno porte.</w:t>
      </w:r>
    </w:p>
    <w:p w14:paraId="5EDE79BA" w14:textId="77777777" w:rsidR="004D3CF1" w:rsidRDefault="00293FC2">
      <w:pPr>
        <w:spacing w:before="280" w:after="280"/>
        <w:ind w:left="851"/>
        <w:jc w:val="both"/>
      </w:pPr>
      <w:r>
        <w:rPr>
          <w:b/>
          <w:color w:val="000000"/>
        </w:rPr>
        <w:t>3.7.2.1)</w:t>
      </w:r>
      <w:r>
        <w:rPr>
          <w:color w:val="000000"/>
        </w:rPr>
        <w:t xml:space="preserve"> 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17F0B4A2" w14:textId="77777777" w:rsidR="004D3CF1" w:rsidRDefault="00293FC2">
      <w:pPr>
        <w:spacing w:before="280" w:after="280"/>
        <w:ind w:left="851"/>
        <w:jc w:val="both"/>
      </w:pPr>
      <w:r>
        <w:rPr>
          <w:b/>
          <w:color w:val="000000"/>
        </w:rPr>
        <w:t>3.7.2.2</w:t>
      </w:r>
      <w:proofErr w:type="gramStart"/>
      <w:r>
        <w:rPr>
          <w:b/>
          <w:color w:val="000000"/>
        </w:rPr>
        <w:t>)</w:t>
      </w:r>
      <w:r>
        <w:rPr>
          <w:color w:val="000000"/>
        </w:rPr>
        <w:t xml:space="preserve"> Nas</w:t>
      </w:r>
      <w:proofErr w:type="gramEnd"/>
      <w:r>
        <w:rPr>
          <w:color w:val="000000"/>
        </w:rPr>
        <w:t xml:space="preserve"> contratações com prazo de vigência superior a 1 (um) ano, será considerado o valor anual do contrato.</w:t>
      </w:r>
    </w:p>
    <w:p w14:paraId="084E5916" w14:textId="77777777" w:rsidR="004D3CF1" w:rsidRDefault="00293FC2">
      <w:pPr>
        <w:spacing w:before="280" w:after="280"/>
        <w:ind w:left="851"/>
        <w:jc w:val="both"/>
      </w:pPr>
      <w:r>
        <w:rPr>
          <w:b/>
          <w:color w:val="000000"/>
        </w:rPr>
        <w:t>3.7.2.3</w:t>
      </w:r>
      <w:proofErr w:type="gramStart"/>
      <w:r>
        <w:rPr>
          <w:b/>
          <w:color w:val="000000"/>
        </w:rPr>
        <w:t>)</w:t>
      </w:r>
      <w:r>
        <w:rPr>
          <w:color w:val="000000"/>
        </w:rPr>
        <w:t xml:space="preserve"> Estarão</w:t>
      </w:r>
      <w:proofErr w:type="gramEnd"/>
      <w:r>
        <w:rPr>
          <w:color w:val="000000"/>
        </w:rPr>
        <w:t xml:space="preserve"> definidos no Termo de Referência (ANEXO), os itens cuja participação seja exclusiva e/ou que tenha cota reservada, para microempresas, empresas de pequeno porte e as equiparadas a estas por lei, nos termos do art. 48 da Lei Complementar nº 123, de 14 de dezembro de 2006.</w:t>
      </w:r>
    </w:p>
    <w:p w14:paraId="40BC573E" w14:textId="77777777" w:rsidR="004D3CF1" w:rsidRDefault="00293FC2">
      <w:pPr>
        <w:spacing w:before="280" w:after="280"/>
        <w:jc w:val="both"/>
      </w:pPr>
      <w:r>
        <w:rPr>
          <w:b/>
          <w:color w:val="000000"/>
        </w:rPr>
        <w:t>3.8)</w:t>
      </w:r>
      <w:r>
        <w:rPr>
          <w:color w:val="000000"/>
        </w:rPr>
        <w:t xml:space="preserve">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w:t>
      </w:r>
      <w:proofErr w:type="gramStart"/>
      <w:r>
        <w:rPr>
          <w:color w:val="000000"/>
        </w:rPr>
        <w:t>n.º</w:t>
      </w:r>
      <w:proofErr w:type="gramEnd"/>
      <w:r>
        <w:rPr>
          <w:color w:val="000000"/>
        </w:rPr>
        <w:t xml:space="preserve"> 8.538, de 2015.</w:t>
      </w:r>
    </w:p>
    <w:p w14:paraId="146BAC7C" w14:textId="77777777" w:rsidR="004D3CF1" w:rsidRDefault="00293FC2">
      <w:pPr>
        <w:spacing w:before="280" w:after="280"/>
        <w:jc w:val="both"/>
      </w:pPr>
      <w:r>
        <w:rPr>
          <w:b/>
          <w:color w:val="000000"/>
        </w:rPr>
        <w:t>3.9)</w:t>
      </w:r>
      <w:r>
        <w:rPr>
          <w:color w:val="000000"/>
        </w:rPr>
        <w:t xml:space="preserve"> Como requisito para a participação no certame, a licitante deverá declarar, em campo próprio do sistema eletrônico, que está ciente e concorda com as condições do edital e anexos.</w:t>
      </w:r>
    </w:p>
    <w:p w14:paraId="01C4C50D" w14:textId="77777777" w:rsidR="004D3CF1" w:rsidRDefault="00293FC2">
      <w:pPr>
        <w:spacing w:before="280" w:after="280"/>
        <w:jc w:val="both"/>
        <w:rPr>
          <w:color w:val="000000"/>
        </w:rPr>
      </w:pPr>
      <w:r>
        <w:rPr>
          <w:b/>
          <w:color w:val="000000"/>
        </w:rPr>
        <w:t>3.10)</w:t>
      </w:r>
      <w:r>
        <w:rPr>
          <w:color w:val="000000"/>
        </w:rPr>
        <w:t xml:space="preserve"> A participação neste certame implica o reconhecimento pela Licitante de que conhece, atende e se submete a todas as cláusulas e condições do presente edital, bem como as disposições contidas na legislação indicada na cláusula “1” deste Edital, que disciplinam a presente licitação e integrarão o ajuste correspondente, no que lhe for pertinente.</w:t>
      </w:r>
    </w:p>
    <w:p w14:paraId="74C83971" w14:textId="77777777" w:rsidR="004D3CF1" w:rsidRDefault="00293FC2">
      <w:pPr>
        <w:spacing w:before="280" w:after="280"/>
        <w:jc w:val="both"/>
      </w:pPr>
      <w:r>
        <w:rPr>
          <w:b/>
          <w:color w:val="000000"/>
        </w:rPr>
        <w:t>3.11)</w:t>
      </w:r>
      <w:r>
        <w:rPr>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050AD52" w14:textId="77777777" w:rsidR="004D3CF1" w:rsidRDefault="00293FC2">
      <w:pPr>
        <w:spacing w:before="280" w:after="280"/>
        <w:jc w:val="both"/>
      </w:pPr>
      <w:r>
        <w:rPr>
          <w:b/>
          <w:color w:val="000000"/>
        </w:rPr>
        <w:t>3.12)</w:t>
      </w:r>
      <w:r>
        <w:rPr>
          <w:color w:val="000000"/>
        </w:rPr>
        <w:t xml:space="preserve">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2160AB6" w14:textId="77777777" w:rsidR="004D3CF1" w:rsidRDefault="00293FC2">
      <w:pPr>
        <w:spacing w:before="280" w:after="280"/>
        <w:jc w:val="both"/>
      </w:pPr>
      <w:r>
        <w:rPr>
          <w:b/>
          <w:color w:val="000000"/>
        </w:rPr>
        <w:t>3.13)</w:t>
      </w:r>
      <w:r>
        <w:rPr>
          <w:color w:val="000000"/>
        </w:rPr>
        <w:t xml:space="preserve"> A não observância do disposto no item anterior poderá ensejar desclassificação no momento da habilitação.</w:t>
      </w:r>
    </w:p>
    <w:p w14:paraId="52A5E5D9" w14:textId="77777777" w:rsidR="004D3CF1" w:rsidRDefault="00293FC2">
      <w:pPr>
        <w:spacing w:before="280" w:after="280"/>
        <w:jc w:val="both"/>
        <w:rPr>
          <w:b/>
          <w:color w:val="000000"/>
        </w:rPr>
      </w:pPr>
      <w:r>
        <w:rPr>
          <w:b/>
          <w:color w:val="000000"/>
        </w:rPr>
        <w:t>4) ACESSO ÀS INFORMAÇÕES</w:t>
      </w:r>
    </w:p>
    <w:p w14:paraId="54E466FE" w14:textId="2881D64F" w:rsidR="00E7389C" w:rsidRDefault="00293FC2" w:rsidP="00E7389C">
      <w:pPr>
        <w:jc w:val="both"/>
        <w:rPr>
          <w:color w:val="000000"/>
        </w:rPr>
      </w:pPr>
      <w:r>
        <w:rPr>
          <w:b/>
          <w:color w:val="000000"/>
        </w:rPr>
        <w:t>4.1</w:t>
      </w:r>
      <w:proofErr w:type="gramStart"/>
      <w:r>
        <w:rPr>
          <w:b/>
          <w:color w:val="000000"/>
        </w:rPr>
        <w:t>)</w:t>
      </w:r>
      <w:r>
        <w:rPr>
          <w:color w:val="000000"/>
        </w:rPr>
        <w:t xml:space="preserve"> Qualquer</w:t>
      </w:r>
      <w:proofErr w:type="gramEnd"/>
      <w:r>
        <w:rPr>
          <w:color w:val="000000"/>
        </w:rPr>
        <w:t xml:space="preserve"> pessoa poderá solicitar esclarecimentos ou informações relativos a esta licitação,</w:t>
      </w:r>
      <w:r w:rsidR="00E7389C" w:rsidRPr="00E7389C">
        <w:rPr>
          <w:color w:val="000000"/>
        </w:rPr>
        <w:t xml:space="preserve"> até 3 (três) dias úteis antes da data marcada para abertura do certame</w:t>
      </w:r>
      <w:r w:rsidR="00E7389C">
        <w:rPr>
          <w:color w:val="000000"/>
        </w:rPr>
        <w:t>.</w:t>
      </w:r>
      <w:r>
        <w:rPr>
          <w:color w:val="000000"/>
        </w:rPr>
        <w:t xml:space="preserve"> </w:t>
      </w:r>
      <w:r w:rsidR="00E7389C">
        <w:rPr>
          <w:color w:val="000000"/>
        </w:rPr>
        <w:t xml:space="preserve">A petição será dirigida à autoridade subscritora do Edital e deverá ser encaminhada preferencialmente na página eletrônica da </w:t>
      </w:r>
      <w:r w:rsidR="00E7389C">
        <w:rPr>
          <w:b/>
          <w:color w:val="000000"/>
          <w:u w:val="single"/>
        </w:rPr>
        <w:t>Bolsa de Licitações e Leilões</w:t>
      </w:r>
      <w:r w:rsidR="00E7389C">
        <w:rPr>
          <w:color w:val="000000"/>
        </w:rPr>
        <w:t xml:space="preserve"> (</w:t>
      </w:r>
      <w:hyperlink r:id="rId10" w:tooltip="http://www.bll.org.br" w:history="1">
        <w:r w:rsidR="00E7389C">
          <w:rPr>
            <w:rStyle w:val="Hyperlink"/>
          </w:rPr>
          <w:t>www.bll.org.br</w:t>
        </w:r>
      </w:hyperlink>
      <w:r w:rsidR="00E7389C">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1" w:tooltip="https://itatinga.1doc.com.br/b.php?pg=wp/wp&amp;itd=5&amp;is=1038" w:history="1">
        <w:r w:rsidR="00E7389C">
          <w:rPr>
            <w:rStyle w:val="Hyperlink"/>
          </w:rPr>
          <w:t>https://itatinga.1doc.com.br/b.php?pg=wp/wp&amp;itd=5&amp;is=1038</w:t>
        </w:r>
      </w:hyperlink>
      <w:r w:rsidR="00E7389C">
        <w:rPr>
          <w:rStyle w:val="Hyperlink"/>
        </w:rPr>
        <w:br/>
      </w:r>
      <w:r w:rsidR="00E7389C" w:rsidRPr="006774F0">
        <w:rPr>
          <w:b/>
          <w:bCs/>
          <w:color w:val="000000"/>
        </w:rPr>
        <w:t>(pedidos enviados por e-mail não serão considerados)</w:t>
      </w:r>
    </w:p>
    <w:p w14:paraId="0EE8D1FB" w14:textId="77777777" w:rsidR="00E7389C" w:rsidRDefault="00E7389C" w:rsidP="00E7389C">
      <w:pPr>
        <w:jc w:val="both"/>
      </w:pPr>
      <w:r>
        <w:tab/>
      </w:r>
    </w:p>
    <w:p w14:paraId="6EBC989B" w14:textId="6FFB1886" w:rsidR="004D3CF1" w:rsidRDefault="00293FC2" w:rsidP="00E7389C">
      <w:pPr>
        <w:jc w:val="both"/>
      </w:pPr>
      <w:r>
        <w:rPr>
          <w:b/>
          <w:color w:val="000000"/>
        </w:rPr>
        <w:t>4.2)</w:t>
      </w:r>
      <w:r>
        <w:rPr>
          <w:color w:val="000000"/>
        </w:rPr>
        <w:t xml:space="preserve"> Os esclarecimentos e as informações serão prestados no prazo de até 3 (três) dias úteis, limitado ao último dia útil anterior à data de abertura do certame.</w:t>
      </w:r>
    </w:p>
    <w:p w14:paraId="5437524A" w14:textId="77777777" w:rsidR="004D3CF1" w:rsidRDefault="00293FC2">
      <w:pPr>
        <w:spacing w:before="280" w:after="280"/>
        <w:jc w:val="both"/>
        <w:rPr>
          <w:b/>
          <w:color w:val="000000"/>
        </w:rPr>
      </w:pPr>
      <w:r>
        <w:rPr>
          <w:b/>
          <w:color w:val="000000"/>
        </w:rPr>
        <w:t>5) IMPUGNAÇÃO DO EDITAL</w:t>
      </w:r>
    </w:p>
    <w:p w14:paraId="607F0F50" w14:textId="77777777" w:rsidR="00E7389C" w:rsidRDefault="00293FC2" w:rsidP="00E7389C">
      <w:pPr>
        <w:pStyle w:val="Recuodecorpodetexto2"/>
        <w:shd w:val="clear" w:color="auto" w:fill="FFFFFF"/>
        <w:ind w:left="0"/>
        <w:jc w:val="both"/>
        <w:rPr>
          <w:rStyle w:val="Hyperlink"/>
          <w:rFonts w:ascii="Times New Roman" w:hAnsi="Times New Roman" w:cs="Times New Roman"/>
        </w:rPr>
      </w:pPr>
      <w:r>
        <w:rPr>
          <w:b/>
          <w:color w:val="000000"/>
        </w:rPr>
        <w:t>5.1)</w:t>
      </w:r>
      <w:r>
        <w:rPr>
          <w:color w:val="000000"/>
        </w:rPr>
        <w:t xml:space="preserve"> </w:t>
      </w:r>
      <w:r w:rsidRPr="00E7389C">
        <w:rPr>
          <w:rFonts w:ascii="Times New Roman" w:hAnsi="Times New Roman" w:cs="Times New Roman"/>
          <w:color w:val="000000"/>
        </w:rPr>
        <w:t xml:space="preserve">Qualquer pessoa, física ou jurídica poderá formular impugnações contra o ato convocatório, até 3 (três) dias úteis antes da data marcada para abertura do certame, mediante petição apresentada </w:t>
      </w:r>
      <w:r w:rsidR="00E7389C" w:rsidRPr="00E7389C">
        <w:rPr>
          <w:rFonts w:ascii="Times New Roman" w:hAnsi="Times New Roman" w:cs="Times New Roman"/>
        </w:rPr>
        <w:t xml:space="preserve">impugnações deverão ser anexados no sistema em campo próprio </w:t>
      </w:r>
      <w:r w:rsidR="00E7389C" w:rsidRPr="00E7389C">
        <w:rPr>
          <w:rFonts w:ascii="Times New Roman" w:hAnsi="Times New Roman" w:cs="Times New Roman"/>
          <w:color w:val="000000"/>
        </w:rPr>
        <w:t xml:space="preserve">na página eletrônica da </w:t>
      </w:r>
      <w:r w:rsidR="00E7389C" w:rsidRPr="00E7389C">
        <w:rPr>
          <w:rFonts w:ascii="Times New Roman" w:hAnsi="Times New Roman" w:cs="Times New Roman"/>
          <w:b/>
          <w:color w:val="000000"/>
          <w:u w:val="single"/>
        </w:rPr>
        <w:t>Bolsa de Licitações e Leilões</w:t>
      </w:r>
      <w:r w:rsidR="00E7389C" w:rsidRPr="00E7389C">
        <w:rPr>
          <w:rFonts w:ascii="Times New Roman" w:hAnsi="Times New Roman" w:cs="Times New Roman"/>
          <w:color w:val="000000"/>
        </w:rPr>
        <w:t xml:space="preserve"> (</w:t>
      </w:r>
      <w:hyperlink r:id="rId12" w:tooltip="http://www.bll.org.br" w:history="1">
        <w:r w:rsidR="00E7389C" w:rsidRPr="00E7389C">
          <w:rPr>
            <w:rStyle w:val="Hyperlink"/>
            <w:rFonts w:ascii="Times New Roman" w:hAnsi="Times New Roman" w:cs="Times New Roman"/>
          </w:rPr>
          <w:t>www.bll.org.br</w:t>
        </w:r>
      </w:hyperlink>
      <w:r w:rsidR="00E7389C" w:rsidRPr="00E7389C">
        <w:rPr>
          <w:rFonts w:ascii="Times New Roman" w:hAnsi="Times New Roman" w:cs="Times New Roman"/>
          <w:color w:val="000000"/>
        </w:rPr>
        <w:t xml:space="preserve">) ou também pelo protocolo eletrônico do município, através do link: itatinga.1doc.com.br/atendimento, (assunto: “licitação”, pedido de impugnação) e deverá ser assinado digitalmente através da facilidade disponível no portal, devendo ser acompanhado os trâmites através do número do protocolo gerado. Link: </w:t>
      </w:r>
      <w:hyperlink r:id="rId13" w:tooltip="https://itatinga.1doc.com.br/b.php?pg=wp/wp&amp;itd=5&amp;is=1038" w:history="1">
        <w:r w:rsidR="00E7389C" w:rsidRPr="00E7389C">
          <w:rPr>
            <w:rStyle w:val="Hyperlink"/>
            <w:rFonts w:ascii="Times New Roman" w:hAnsi="Times New Roman" w:cs="Times New Roman"/>
          </w:rPr>
          <w:t>https://itatinga.1doc.com.br/b.php?pg=wp/wp&amp;itd=5&amp;is=1038</w:t>
        </w:r>
      </w:hyperlink>
    </w:p>
    <w:p w14:paraId="695CD4F2" w14:textId="0EDD7285" w:rsidR="004D3CF1" w:rsidRPr="00E7389C" w:rsidRDefault="00E7389C" w:rsidP="00E7389C">
      <w:pPr>
        <w:pStyle w:val="Recuodecorpodetexto2"/>
        <w:shd w:val="clear" w:color="auto" w:fill="FFFFFF"/>
        <w:ind w:left="0"/>
        <w:jc w:val="both"/>
        <w:rPr>
          <w:rFonts w:ascii="Times New Roman" w:hAnsi="Times New Roman"/>
          <w:color w:val="0000FF"/>
          <w:u w:val="single"/>
        </w:rPr>
      </w:pPr>
      <w:r w:rsidRPr="00AB53A4">
        <w:rPr>
          <w:rFonts w:ascii="Times New Roman" w:hAnsi="Times New Roman"/>
          <w:b/>
          <w:bCs/>
          <w:color w:val="000000"/>
        </w:rPr>
        <w:t>(</w:t>
      </w:r>
      <w:proofErr w:type="gramStart"/>
      <w:r w:rsidRPr="00AB53A4">
        <w:rPr>
          <w:rFonts w:ascii="Times New Roman" w:hAnsi="Times New Roman"/>
          <w:b/>
          <w:bCs/>
          <w:color w:val="000000"/>
        </w:rPr>
        <w:t>pedidos</w:t>
      </w:r>
      <w:proofErr w:type="gramEnd"/>
      <w:r w:rsidRPr="00AB53A4">
        <w:rPr>
          <w:rFonts w:ascii="Times New Roman" w:hAnsi="Times New Roman"/>
          <w:b/>
          <w:bCs/>
          <w:color w:val="000000"/>
        </w:rPr>
        <w:t xml:space="preserve"> enviados por e-mail não serão considerados)</w:t>
      </w:r>
    </w:p>
    <w:p w14:paraId="29622F9E" w14:textId="77777777" w:rsidR="004D3CF1" w:rsidRDefault="00293FC2">
      <w:pPr>
        <w:spacing w:before="280" w:after="280"/>
        <w:jc w:val="both"/>
      </w:pPr>
      <w:r>
        <w:rPr>
          <w:b/>
          <w:color w:val="000000"/>
        </w:rPr>
        <w:t>5.1.1</w:t>
      </w:r>
      <w:proofErr w:type="gramStart"/>
      <w:r>
        <w:rPr>
          <w:b/>
          <w:color w:val="000000"/>
        </w:rPr>
        <w:t>)</w:t>
      </w:r>
      <w:r>
        <w:rPr>
          <w:color w:val="000000"/>
        </w:rPr>
        <w:t xml:space="preserve"> No</w:t>
      </w:r>
      <w:proofErr w:type="gramEnd"/>
      <w:r>
        <w:rPr>
          <w:color w:val="000000"/>
        </w:rPr>
        <w:t xml:space="preserve"> ato da apresentação da impugnação é obrigatório anexar a cópia digitalizada dos seguintes documentos:</w:t>
      </w:r>
    </w:p>
    <w:p w14:paraId="36C982DC" w14:textId="77777777" w:rsidR="004D3CF1" w:rsidRDefault="00293FC2">
      <w:pPr>
        <w:spacing w:before="280" w:after="280"/>
        <w:jc w:val="both"/>
      </w:pPr>
      <w:r>
        <w:rPr>
          <w:b/>
          <w:color w:val="000000"/>
        </w:rPr>
        <w:t>a)</w:t>
      </w:r>
      <w:r>
        <w:rPr>
          <w:color w:val="000000"/>
        </w:rPr>
        <w:t xml:space="preserve"> do documento de identidade e do Cadastro de Pessoas Físicas (CPF), se o impugnante for pessoa física;</w:t>
      </w:r>
    </w:p>
    <w:p w14:paraId="6BAE102E" w14:textId="77777777" w:rsidR="004D3CF1" w:rsidRDefault="00293FC2">
      <w:pPr>
        <w:spacing w:before="280" w:after="280"/>
        <w:jc w:val="both"/>
      </w:pPr>
      <w:r>
        <w:rPr>
          <w:b/>
          <w:color w:val="000000"/>
        </w:rPr>
        <w:t>b)</w:t>
      </w:r>
      <w:r>
        <w:rPr>
          <w:color w:val="000000"/>
        </w:rPr>
        <w:t xml:space="preserve"> do Cadastro Nacional de Pessoas Jurídicas (CNPJ), em se tratando de pessoa jurídica, acompanhado do respectivo ato constitutivo ou de procuração, que comprove que o signatário/remetente da impugnação efetivamente representa a impugnante.</w:t>
      </w:r>
    </w:p>
    <w:p w14:paraId="0FAFA1E2" w14:textId="77777777" w:rsidR="004D3CF1" w:rsidRDefault="00293FC2">
      <w:pPr>
        <w:spacing w:before="280" w:after="280"/>
        <w:jc w:val="both"/>
      </w:pPr>
      <w:r>
        <w:rPr>
          <w:b/>
          <w:color w:val="000000"/>
        </w:rPr>
        <w:t>5.2)</w:t>
      </w:r>
      <w:r>
        <w:rPr>
          <w:color w:val="000000"/>
        </w:rPr>
        <w:t xml:space="preserve"> Caberá ao agente de contratação se manifestar, motivadamente, a respeito </w:t>
      </w:r>
      <w:proofErr w:type="gramStart"/>
      <w:r>
        <w:rPr>
          <w:color w:val="000000"/>
        </w:rPr>
        <w:t>da(</w:t>
      </w:r>
      <w:proofErr w:type="gramEnd"/>
      <w:r>
        <w:rPr>
          <w:color w:val="000000"/>
        </w:rPr>
        <w:t>s) impugnação(</w:t>
      </w:r>
      <w:proofErr w:type="spellStart"/>
      <w:r>
        <w:rPr>
          <w:color w:val="000000"/>
        </w:rPr>
        <w:t>ões</w:t>
      </w:r>
      <w:proofErr w:type="spellEnd"/>
      <w:r>
        <w:rPr>
          <w:color w:val="000000"/>
        </w:rPr>
        <w:t>), proferindo sua decisão no prazo de 03 (três) dias úteis, contados da data de recebimento, limitado ao último dia útil anterior à data da abertura do certame</w:t>
      </w:r>
    </w:p>
    <w:p w14:paraId="5FE2279A" w14:textId="77777777" w:rsidR="004D3CF1" w:rsidRDefault="00293FC2">
      <w:pPr>
        <w:spacing w:before="280" w:after="280"/>
        <w:jc w:val="both"/>
      </w:pPr>
      <w:r>
        <w:rPr>
          <w:b/>
          <w:color w:val="000000"/>
        </w:rPr>
        <w:t>5.3</w:t>
      </w:r>
      <w:proofErr w:type="gramStart"/>
      <w:r>
        <w:rPr>
          <w:b/>
          <w:color w:val="000000"/>
        </w:rPr>
        <w:t>)</w:t>
      </w:r>
      <w:r>
        <w:rPr>
          <w:color w:val="000000"/>
        </w:rPr>
        <w:t xml:space="preserve"> Quando</w:t>
      </w:r>
      <w:proofErr w:type="gramEnd"/>
      <w:r>
        <w:rPr>
          <w:color w:val="000000"/>
        </w:rPr>
        <w:t xml:space="preserve"> o acolhimento da impugnação implicar alteração do edital capaz de afetar a formulação das propostas, será designada nova data para a realização do certame.</w:t>
      </w:r>
    </w:p>
    <w:p w14:paraId="02162A3F" w14:textId="77777777" w:rsidR="004D3CF1" w:rsidRDefault="00293FC2">
      <w:pPr>
        <w:spacing w:before="280" w:after="280"/>
        <w:jc w:val="both"/>
      </w:pPr>
      <w:r>
        <w:rPr>
          <w:b/>
          <w:color w:val="000000"/>
        </w:rPr>
        <w:t>5.4)</w:t>
      </w:r>
      <w:r>
        <w:rPr>
          <w:color w:val="000000"/>
        </w:rPr>
        <w:t xml:space="preserve"> A decisão sobre a impugnação será publicada no sítio eletrônico oficial</w:t>
      </w:r>
    </w:p>
    <w:p w14:paraId="275F6A8F" w14:textId="77777777" w:rsidR="004D3CF1" w:rsidRDefault="00293FC2">
      <w:pPr>
        <w:spacing w:before="280" w:after="280"/>
        <w:jc w:val="both"/>
      </w:pPr>
      <w:r>
        <w:rPr>
          <w:b/>
          <w:color w:val="000000"/>
        </w:rPr>
        <w:t>5.5</w:t>
      </w:r>
      <w:proofErr w:type="gramStart"/>
      <w:r>
        <w:rPr>
          <w:b/>
          <w:color w:val="000000"/>
        </w:rPr>
        <w:t>)</w:t>
      </w:r>
      <w:r>
        <w:rPr>
          <w:color w:val="000000"/>
        </w:rPr>
        <w:t xml:space="preserve"> Os</w:t>
      </w:r>
      <w:proofErr w:type="gramEnd"/>
      <w:r>
        <w:rPr>
          <w:color w:val="000000"/>
        </w:rPr>
        <w:t xml:space="preserve"> pedidos de impugnações, bem como as respectivas respostas serão divulgados no sistema eletrônico para visualização dos interessados.</w:t>
      </w:r>
    </w:p>
    <w:p w14:paraId="1287C838" w14:textId="77777777" w:rsidR="004D3CF1" w:rsidRDefault="00293FC2">
      <w:pPr>
        <w:spacing w:before="280" w:after="280"/>
        <w:jc w:val="both"/>
      </w:pPr>
      <w:r>
        <w:rPr>
          <w:b/>
          <w:color w:val="000000"/>
        </w:rPr>
        <w:t>5.6</w:t>
      </w:r>
      <w:proofErr w:type="gramStart"/>
      <w:r>
        <w:rPr>
          <w:b/>
          <w:color w:val="000000"/>
        </w:rPr>
        <w:t>)</w:t>
      </w:r>
      <w:r>
        <w:rPr>
          <w:color w:val="000000"/>
        </w:rPr>
        <w:t xml:space="preserve"> As</w:t>
      </w:r>
      <w:proofErr w:type="gramEnd"/>
      <w:r>
        <w:rPr>
          <w:color w:val="000000"/>
        </w:rPr>
        <w:t xml:space="preserve"> impugnações e pedidos de esclarecimentos não suspendem os prazos previstos no certame.</w:t>
      </w:r>
    </w:p>
    <w:p w14:paraId="7E18D5C5" w14:textId="77777777" w:rsidR="004D3CF1" w:rsidRDefault="00293FC2">
      <w:pPr>
        <w:spacing w:before="280" w:after="280"/>
        <w:jc w:val="both"/>
      </w:pPr>
      <w:r>
        <w:rPr>
          <w:b/>
          <w:color w:val="000000"/>
        </w:rPr>
        <w:t>5.7)</w:t>
      </w:r>
      <w:r>
        <w:rPr>
          <w:color w:val="000000"/>
        </w:rPr>
        <w:t xml:space="preserve"> A concessão de efeito suspensivo à impugnação é medida excepcional e deverá ser motivada pelo agente de contratação, nos autos do processo de licitação.</w:t>
      </w:r>
    </w:p>
    <w:p w14:paraId="19CDE712" w14:textId="77777777" w:rsidR="004D3CF1" w:rsidRDefault="00293FC2">
      <w:pPr>
        <w:spacing w:before="280" w:after="280"/>
        <w:rPr>
          <w:b/>
          <w:color w:val="000000"/>
        </w:rPr>
      </w:pPr>
      <w:r>
        <w:rPr>
          <w:b/>
          <w:color w:val="000000"/>
        </w:rPr>
        <w:t>6) APRESENTAÇÃO DA PROPOSTA DE PREÇOS</w:t>
      </w:r>
    </w:p>
    <w:p w14:paraId="0B2664CD" w14:textId="25F81E77" w:rsidR="004D3CF1" w:rsidRDefault="00293FC2">
      <w:pPr>
        <w:spacing w:before="280" w:after="280"/>
        <w:jc w:val="both"/>
      </w:pPr>
      <w:r>
        <w:rPr>
          <w:b/>
          <w:color w:val="000000"/>
        </w:rPr>
        <w:t>6.1</w:t>
      </w:r>
      <w:proofErr w:type="gramStart"/>
      <w:r>
        <w:rPr>
          <w:b/>
          <w:color w:val="000000"/>
        </w:rPr>
        <w:t>)</w:t>
      </w:r>
      <w:r>
        <w:rPr>
          <w:color w:val="000000"/>
        </w:rPr>
        <w:t xml:space="preserve"> Os</w:t>
      </w:r>
      <w:proofErr w:type="gramEnd"/>
      <w:r>
        <w:rPr>
          <w:color w:val="000000"/>
        </w:rPr>
        <w:t xml:space="preserve"> licitantes encaminharão, exclusivamente por meio do sistema, a proposta com a descrição do objeto e o preço, até a data e o horário estabelecidos para a abertura da sessão pública, devendo, no cadastramento da proposta, proceder às declarações pertinentes, em campo próprio do sistema.</w:t>
      </w:r>
    </w:p>
    <w:p w14:paraId="5AF5B5FB" w14:textId="77777777" w:rsidR="004D3CF1" w:rsidRDefault="00293FC2">
      <w:pPr>
        <w:spacing w:before="280" w:after="280"/>
        <w:jc w:val="both"/>
      </w:pPr>
      <w:r>
        <w:rPr>
          <w:b/>
          <w:color w:val="000000"/>
        </w:rPr>
        <w:t>6.1.2</w:t>
      </w:r>
      <w:proofErr w:type="gramStart"/>
      <w:r>
        <w:rPr>
          <w:b/>
          <w:color w:val="000000"/>
        </w:rPr>
        <w:t>)</w:t>
      </w:r>
      <w:r>
        <w:rPr>
          <w:color w:val="000000"/>
        </w:rPr>
        <w:t xml:space="preserve"> Até</w:t>
      </w:r>
      <w:proofErr w:type="gramEnd"/>
      <w:r>
        <w:rPr>
          <w:color w:val="000000"/>
        </w:rPr>
        <w:t xml:space="preserve"> a abertura da sessão, a licitante poderá retirar ou substituir a proposta anteriormente apresentada.</w:t>
      </w:r>
    </w:p>
    <w:p w14:paraId="1F535027" w14:textId="77777777" w:rsidR="004D3CF1" w:rsidRDefault="00293FC2">
      <w:pPr>
        <w:spacing w:before="280" w:after="280"/>
        <w:jc w:val="both"/>
      </w:pPr>
      <w:r>
        <w:rPr>
          <w:b/>
          <w:color w:val="000000"/>
        </w:rPr>
        <w:t>6.1.3)</w:t>
      </w:r>
      <w:r>
        <w:rPr>
          <w:color w:val="000000"/>
        </w:rPr>
        <w:t xml:space="preserve"> A licitante será responsável por todas as transações que forem efetuadas em seu nome no sistema eletrônico, assumindo como firmes e verdadeiros sua proposta, lances e declarações.</w:t>
      </w:r>
    </w:p>
    <w:p w14:paraId="5A36A635" w14:textId="77777777" w:rsidR="004D3CF1" w:rsidRDefault="00293FC2">
      <w:pPr>
        <w:spacing w:before="280" w:after="280"/>
        <w:ind w:left="851"/>
        <w:jc w:val="both"/>
      </w:pPr>
      <w:r>
        <w:rPr>
          <w:b/>
          <w:color w:val="000000"/>
        </w:rPr>
        <w:t>6.1.3.1</w:t>
      </w:r>
      <w:proofErr w:type="gramStart"/>
      <w:r>
        <w:rPr>
          <w:b/>
          <w:color w:val="000000"/>
        </w:rPr>
        <w:t>)</w:t>
      </w:r>
      <w:r>
        <w:rPr>
          <w:color w:val="000000"/>
        </w:rPr>
        <w:t xml:space="preserve"> Os</w:t>
      </w:r>
      <w:proofErr w:type="gramEnd"/>
      <w:r>
        <w:rPr>
          <w:color w:val="000000"/>
        </w:rPr>
        <w:t xml:space="preserve"> preços ofertados, tanto na proposta inicial, quanto na etapa de lances, serão de exclusiva responsabilidade do licitante, não lhe assistindo o direito de pleitear qualquer alteração, sob alegação de erro, omissão ou qualquer outro pretexto.</w:t>
      </w:r>
    </w:p>
    <w:p w14:paraId="7D932860" w14:textId="77777777" w:rsidR="004D3CF1" w:rsidRDefault="00293FC2">
      <w:pPr>
        <w:spacing w:before="280" w:after="280"/>
        <w:jc w:val="both"/>
      </w:pPr>
      <w:r>
        <w:rPr>
          <w:b/>
          <w:color w:val="000000"/>
        </w:rPr>
        <w:t>6.1.4)</w:t>
      </w:r>
      <w:r>
        <w:rPr>
          <w:color w:val="000000"/>
        </w:rPr>
        <w:t xml:space="preserve"> A apresentação da proposta de preços implicará em plena aceitação, por parte da licitante, das condições estabelecidas neste Edital e em seus anexos.</w:t>
      </w:r>
    </w:p>
    <w:p w14:paraId="1180E503" w14:textId="77777777" w:rsidR="004D3CF1" w:rsidRDefault="00293FC2">
      <w:pPr>
        <w:spacing w:before="280" w:after="280"/>
        <w:ind w:left="851"/>
        <w:jc w:val="both"/>
        <w:rPr>
          <w:color w:val="000000"/>
        </w:rPr>
      </w:pPr>
      <w:r>
        <w:rPr>
          <w:b/>
          <w:color w:val="000000"/>
        </w:rPr>
        <w:t>6.1.4.1)</w:t>
      </w:r>
      <w:r>
        <w:rPr>
          <w:color w:val="00000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8DE5A91" w14:textId="77777777" w:rsidR="004D3CF1" w:rsidRDefault="00293FC2">
      <w:pPr>
        <w:spacing w:before="280" w:after="280"/>
        <w:jc w:val="both"/>
      </w:pPr>
      <w:r>
        <w:rPr>
          <w:b/>
          <w:color w:val="000000"/>
        </w:rPr>
        <w:t>6.1.5)</w:t>
      </w:r>
      <w:r>
        <w:rPr>
          <w:color w:val="000000"/>
        </w:rPr>
        <w:t xml:space="preserve"> A proposta deve conter oferta firme e precisa, sem alternativa de produtos, preços ou qualquer outra condição que induza o julgamento a ter mais de um resultado.</w:t>
      </w:r>
    </w:p>
    <w:p w14:paraId="2545222D" w14:textId="77777777" w:rsidR="004D3CF1" w:rsidRDefault="00293FC2">
      <w:pPr>
        <w:spacing w:before="280" w:after="280"/>
        <w:jc w:val="both"/>
      </w:pPr>
      <w:r>
        <w:rPr>
          <w:b/>
          <w:color w:val="000000"/>
        </w:rPr>
        <w:t>6.1.6</w:t>
      </w:r>
      <w:proofErr w:type="gramStart"/>
      <w:r>
        <w:rPr>
          <w:b/>
          <w:color w:val="000000"/>
        </w:rPr>
        <w:t>)</w:t>
      </w:r>
      <w:r>
        <w:rPr>
          <w:color w:val="000000"/>
        </w:rPr>
        <w:t xml:space="preserve"> Os</w:t>
      </w:r>
      <w:proofErr w:type="gramEnd"/>
      <w:r>
        <w:rPr>
          <w:color w:val="000000"/>
        </w:rPr>
        <w:t xml:space="preserve"> preços cotados deverão ser cotados em moeda corrente nacional, em algarismos e devem ser adequados aos praticados no mercado na data de sua apresentação, sem inclusão de qualquer encargo financeiro ou previsão inflacionária e devem incluir todos os custos diretos, indiretos e despesas, necessários ao fornecimento do objeto, inclusive frete. O preço ofertado será irreajustável e constituirá a única e completa remuneração pelo cumprimento do objeto deste certame, não sendo aceitos pleitos de acréscimos nos preços, a qualquer título.</w:t>
      </w:r>
    </w:p>
    <w:p w14:paraId="683CE659" w14:textId="77777777" w:rsidR="004D3CF1" w:rsidRDefault="00293FC2">
      <w:pPr>
        <w:spacing w:before="280" w:after="280"/>
        <w:jc w:val="both"/>
      </w:pPr>
      <w:r>
        <w:rPr>
          <w:b/>
          <w:color w:val="000000"/>
        </w:rPr>
        <w:t>6.1.7</w:t>
      </w:r>
      <w:proofErr w:type="gramStart"/>
      <w:r>
        <w:rPr>
          <w:b/>
          <w:color w:val="000000"/>
        </w:rPr>
        <w:t>)</w:t>
      </w:r>
      <w:r>
        <w:rPr>
          <w:color w:val="000000"/>
        </w:rPr>
        <w:t xml:space="preserve"> Quaisquer</w:t>
      </w:r>
      <w:proofErr w:type="gramEnd"/>
      <w:r>
        <w:rPr>
          <w:color w:val="000000"/>
        </w:rPr>
        <w:t xml:space="preserve"> tributos, custos e despesas diretos ou indiretos serão considerados como inclusos nos preços, não sendo aceitos pleitos de acréscimo, a qualquer título.</w:t>
      </w:r>
    </w:p>
    <w:p w14:paraId="035DC18C" w14:textId="7F781037" w:rsidR="004D3CF1" w:rsidRDefault="00293FC2">
      <w:pPr>
        <w:spacing w:before="280" w:after="280"/>
        <w:jc w:val="both"/>
      </w:pPr>
      <w:r>
        <w:rPr>
          <w:b/>
          <w:color w:val="000000"/>
        </w:rPr>
        <w:t>6.1.8)</w:t>
      </w:r>
      <w:r>
        <w:rPr>
          <w:color w:val="000000"/>
        </w:rPr>
        <w:t xml:space="preserve"> A licitante declarada vencedora do certame deverá enviar a proposta de preços</w:t>
      </w:r>
      <w:r w:rsidR="00E7389C">
        <w:rPr>
          <w:color w:val="000000"/>
        </w:rPr>
        <w:t xml:space="preserve"> readequada</w:t>
      </w:r>
      <w:r w:rsidR="004B7575">
        <w:rPr>
          <w:color w:val="000000"/>
        </w:rPr>
        <w:t xml:space="preserve"> e a documentação de Habilitação</w:t>
      </w:r>
      <w:r>
        <w:rPr>
          <w:color w:val="000000"/>
        </w:rPr>
        <w:t>, conforme disposto no Item 8.14 deste Edital</w:t>
      </w:r>
      <w:r w:rsidR="004B7575">
        <w:rPr>
          <w:color w:val="000000"/>
        </w:rPr>
        <w:t>, em até 02 (duas) horas após a disputa de lances</w:t>
      </w:r>
      <w:r>
        <w:rPr>
          <w:color w:val="000000"/>
        </w:rPr>
        <w:t>, de acordo com o formulário que segue como Anexo II deste Edital, com todas as informações e declarações ali constantes, devendo ser redigida em língua portuguesa, com clareza, perfeitamente legível, sem emendas, rasuras, borrões, acréscimos ou entrelinhas, ser datada, rubricada em todas as folhas e assinada por seu representante legal ou procurador, devidamente identificado com números de CPF e RG, e respectivo cargo na licitante.</w:t>
      </w:r>
    </w:p>
    <w:p w14:paraId="3ED6C9D6" w14:textId="406EEB0D" w:rsidR="004D3CF1" w:rsidRDefault="00293FC2">
      <w:pPr>
        <w:spacing w:before="280" w:after="280"/>
        <w:jc w:val="both"/>
      </w:pPr>
      <w:r>
        <w:rPr>
          <w:b/>
          <w:color w:val="000000"/>
        </w:rPr>
        <w:t>6.1.9)</w:t>
      </w:r>
      <w:r>
        <w:rPr>
          <w:color w:val="000000"/>
        </w:rPr>
        <w:t xml:space="preserve"> A proposta deverá ter validade de </w:t>
      </w:r>
      <w:r w:rsidR="00E7389C">
        <w:rPr>
          <w:color w:val="000000"/>
        </w:rPr>
        <w:t>12</w:t>
      </w:r>
      <w:r>
        <w:rPr>
          <w:color w:val="000000"/>
        </w:rPr>
        <w:t xml:space="preserve"> (</w:t>
      </w:r>
      <w:r w:rsidR="00E7389C">
        <w:rPr>
          <w:color w:val="000000"/>
        </w:rPr>
        <w:t>doze</w:t>
      </w:r>
      <w:r>
        <w:rPr>
          <w:color w:val="000000"/>
        </w:rPr>
        <w:t xml:space="preserve">) </w:t>
      </w:r>
      <w:r w:rsidR="00E7389C">
        <w:rPr>
          <w:color w:val="000000"/>
        </w:rPr>
        <w:t>meses</w:t>
      </w:r>
      <w:r>
        <w:rPr>
          <w:color w:val="000000"/>
        </w:rPr>
        <w:t>, contados a partir da data de sua apresentação.</w:t>
      </w:r>
    </w:p>
    <w:p w14:paraId="0ED08D19" w14:textId="71C1B1B3" w:rsidR="00E7389C" w:rsidRDefault="00293FC2" w:rsidP="00E7389C">
      <w:pPr>
        <w:spacing w:before="280" w:after="280"/>
        <w:jc w:val="both"/>
      </w:pPr>
      <w:r>
        <w:rPr>
          <w:b/>
          <w:color w:val="000000"/>
        </w:rPr>
        <w:t>6.2)</w:t>
      </w:r>
      <w:r>
        <w:rPr>
          <w:color w:val="000000"/>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Pr>
          <w:color w:val="000000"/>
        </w:rPr>
        <w:t>arts</w:t>
      </w:r>
      <w:proofErr w:type="spellEnd"/>
      <w:r>
        <w:rPr>
          <w:color w:val="000000"/>
        </w:rPr>
        <w:t xml:space="preserve">. 42 a 49, observado o disposto nos §§ 1º ao 3º do art. 4º, da Lei </w:t>
      </w:r>
      <w:proofErr w:type="gramStart"/>
      <w:r>
        <w:rPr>
          <w:color w:val="000000"/>
        </w:rPr>
        <w:t>n.º</w:t>
      </w:r>
      <w:proofErr w:type="gramEnd"/>
      <w:r>
        <w:rPr>
          <w:color w:val="000000"/>
        </w:rPr>
        <w:t xml:space="preserve"> 14.133, de 2021.</w:t>
      </w:r>
    </w:p>
    <w:p w14:paraId="7AAF1687" w14:textId="77777777" w:rsidR="004D3CF1" w:rsidRDefault="00293FC2">
      <w:pPr>
        <w:spacing w:before="280" w:after="280"/>
        <w:jc w:val="both"/>
        <w:rPr>
          <w:b/>
          <w:color w:val="000000"/>
        </w:rPr>
      </w:pPr>
      <w:r>
        <w:rPr>
          <w:b/>
          <w:color w:val="000000"/>
        </w:rPr>
        <w:t>7) ABERTURA DA SESSÃO E CLASSIFICAÇÃO INICIAL DAS PROPOSTAS DE PREÇOS</w:t>
      </w:r>
    </w:p>
    <w:p w14:paraId="2A00217F" w14:textId="77777777" w:rsidR="004D3CF1" w:rsidRDefault="00293FC2">
      <w:pPr>
        <w:spacing w:before="280" w:after="280"/>
        <w:jc w:val="both"/>
        <w:rPr>
          <w:color w:val="000000"/>
        </w:rPr>
      </w:pPr>
      <w:r>
        <w:rPr>
          <w:b/>
          <w:color w:val="000000"/>
        </w:rPr>
        <w:t>7.1)</w:t>
      </w:r>
      <w:r>
        <w:rPr>
          <w:color w:val="000000"/>
        </w:rPr>
        <w:t xml:space="preserve"> </w:t>
      </w:r>
      <w:r>
        <w:t>A abertura da presente licitação dar-se-á automaticamente em sessão pública, por meio de sistema eletrônico, na data, horário e local indicados neste Edital.</w:t>
      </w:r>
    </w:p>
    <w:p w14:paraId="6211C0B4" w14:textId="77777777" w:rsidR="004D3CF1" w:rsidRDefault="00293FC2">
      <w:pPr>
        <w:spacing w:before="280" w:after="280"/>
        <w:jc w:val="both"/>
      </w:pPr>
      <w:r>
        <w:rPr>
          <w:b/>
          <w:color w:val="000000"/>
        </w:rPr>
        <w:t>7.2)</w:t>
      </w:r>
      <w:r>
        <w:rPr>
          <w:color w:val="000000"/>
        </w:rPr>
        <w:t xml:space="preserve"> A análise da conformidade das propostas visará ao atendimento das condições estabelecidas neste Edital e seus anexos e será feita exclusivamente na fase de julgamento em relação à proposta mais bem classificada.</w:t>
      </w:r>
    </w:p>
    <w:p w14:paraId="5E1AA2BD" w14:textId="77777777" w:rsidR="004D3CF1" w:rsidRDefault="00293FC2">
      <w:pPr>
        <w:spacing w:before="280" w:after="280"/>
        <w:jc w:val="both"/>
      </w:pPr>
      <w:r>
        <w:rPr>
          <w:b/>
          <w:color w:val="000000"/>
        </w:rPr>
        <w:t>7.3</w:t>
      </w:r>
      <w:proofErr w:type="gramStart"/>
      <w:r>
        <w:rPr>
          <w:b/>
          <w:color w:val="000000"/>
        </w:rPr>
        <w:t>)</w:t>
      </w:r>
      <w:r>
        <w:rPr>
          <w:color w:val="000000"/>
        </w:rPr>
        <w:t xml:space="preserve"> Serão</w:t>
      </w:r>
      <w:proofErr w:type="gramEnd"/>
      <w:r>
        <w:rPr>
          <w:color w:val="000000"/>
        </w:rPr>
        <w:t xml:space="preserve"> desclassificadas as propostas:</w:t>
      </w:r>
    </w:p>
    <w:p w14:paraId="3EE21556" w14:textId="77777777" w:rsidR="004D3CF1" w:rsidRDefault="00293FC2">
      <w:pPr>
        <w:spacing w:before="280" w:after="280"/>
        <w:jc w:val="both"/>
      </w:pPr>
      <w:r>
        <w:rPr>
          <w:b/>
          <w:color w:val="000000"/>
        </w:rPr>
        <w:t>a)</w:t>
      </w:r>
      <w:r>
        <w:rPr>
          <w:color w:val="000000"/>
        </w:rPr>
        <w:t xml:space="preserve"> cujo objeto não atenda as especificações, prazos e condições fixados neste edital e seus anexos;</w:t>
      </w:r>
    </w:p>
    <w:p w14:paraId="02595492" w14:textId="77777777" w:rsidR="004D3CF1" w:rsidRDefault="00293FC2">
      <w:pPr>
        <w:spacing w:before="280" w:after="280"/>
        <w:jc w:val="both"/>
      </w:pPr>
      <w:r>
        <w:rPr>
          <w:b/>
          <w:color w:val="000000"/>
        </w:rPr>
        <w:t>b)</w:t>
      </w:r>
      <w:r>
        <w:rPr>
          <w:color w:val="000000"/>
        </w:rPr>
        <w:t xml:space="preserve"> que por ação da licitante ofertante contenham elementos que permitam a sua identificação;</w:t>
      </w:r>
    </w:p>
    <w:p w14:paraId="380E0DBA" w14:textId="3CFDD2D7" w:rsidR="004D3CF1" w:rsidRDefault="00293FC2">
      <w:pPr>
        <w:spacing w:before="280" w:after="280"/>
        <w:jc w:val="both"/>
      </w:pPr>
      <w:proofErr w:type="gramStart"/>
      <w:r>
        <w:rPr>
          <w:b/>
          <w:color w:val="000000"/>
        </w:rPr>
        <w:t>c)</w:t>
      </w:r>
      <w:r>
        <w:rPr>
          <w:color w:val="000000"/>
        </w:rPr>
        <w:t xml:space="preserve"> Estipule</w:t>
      </w:r>
      <w:proofErr w:type="gramEnd"/>
      <w:r>
        <w:rPr>
          <w:color w:val="000000"/>
        </w:rPr>
        <w:t xml:space="preserve"> preços </w:t>
      </w:r>
      <w:r w:rsidRPr="00E7389C">
        <w:rPr>
          <w:color w:val="000000"/>
        </w:rPr>
        <w:t xml:space="preserve">inexequíveis ou </w:t>
      </w:r>
      <w:r w:rsidR="00E7389C" w:rsidRPr="00E7389C">
        <w:rPr>
          <w:color w:val="000000"/>
        </w:rPr>
        <w:t>abaixo</w:t>
      </w:r>
      <w:r w:rsidRPr="00E7389C">
        <w:rPr>
          <w:color w:val="000000"/>
        </w:rPr>
        <w:t xml:space="preserve"> do </w:t>
      </w:r>
      <w:r w:rsidR="00E7389C" w:rsidRPr="00E7389C">
        <w:rPr>
          <w:color w:val="000000"/>
        </w:rPr>
        <w:t>mínimo</w:t>
      </w:r>
      <w:r w:rsidRPr="00E7389C">
        <w:rPr>
          <w:color w:val="000000"/>
        </w:rPr>
        <w:t xml:space="preserve"> definido para a contratação, global e unitariamente</w:t>
      </w:r>
      <w:r w:rsidR="00E7389C" w:rsidRPr="00E7389C">
        <w:rPr>
          <w:color w:val="000000"/>
        </w:rPr>
        <w:t>, valor correspondente a R$ 678,00</w:t>
      </w:r>
      <w:r w:rsidR="00E7389C" w:rsidRPr="00E7389C">
        <w:t xml:space="preserve"> </w:t>
      </w:r>
      <w:r w:rsidR="00E7389C" w:rsidRPr="00E7389C">
        <w:rPr>
          <w:color w:val="000000"/>
        </w:rPr>
        <w:t>(seiscentos e setenta e oito reais), de acordo com o Decreto nº 2.557, de 1º de agosto de 2018</w:t>
      </w:r>
      <w:r w:rsidRPr="00E7389C">
        <w:rPr>
          <w:color w:val="000000"/>
        </w:rPr>
        <w:t>;</w:t>
      </w:r>
    </w:p>
    <w:p w14:paraId="0E316441" w14:textId="77777777" w:rsidR="004D3CF1" w:rsidRDefault="00293FC2">
      <w:pPr>
        <w:spacing w:before="280" w:after="280"/>
        <w:jc w:val="both"/>
      </w:pPr>
      <w:r>
        <w:rPr>
          <w:b/>
          <w:color w:val="000000"/>
        </w:rPr>
        <w:t>7.4)</w:t>
      </w:r>
      <w:r>
        <w:rPr>
          <w:color w:val="000000"/>
        </w:rPr>
        <w:t xml:space="preserve"> A desclassificação se dará por decisão motivada e registrada no sistema.</w:t>
      </w:r>
    </w:p>
    <w:p w14:paraId="17DFC744" w14:textId="77777777" w:rsidR="004D3CF1" w:rsidRDefault="00293FC2">
      <w:pPr>
        <w:spacing w:before="280" w:after="280"/>
        <w:jc w:val="both"/>
      </w:pPr>
      <w:r>
        <w:rPr>
          <w:b/>
          <w:color w:val="000000"/>
        </w:rPr>
        <w:t>7.5</w:t>
      </w:r>
      <w:proofErr w:type="gramStart"/>
      <w:r>
        <w:rPr>
          <w:b/>
          <w:color w:val="000000"/>
        </w:rPr>
        <w:t>)</w:t>
      </w:r>
      <w:r>
        <w:rPr>
          <w:color w:val="000000"/>
        </w:rPr>
        <w:t xml:space="preserve"> Serão</w:t>
      </w:r>
      <w:proofErr w:type="gramEnd"/>
      <w:r>
        <w:rPr>
          <w:color w:val="000000"/>
        </w:rPr>
        <w:t xml:space="preserve"> desconsideradas ofertas ou vantagens baseadas nas propostas dos demais licitantes.</w:t>
      </w:r>
    </w:p>
    <w:p w14:paraId="7EEC3146" w14:textId="77777777" w:rsidR="004D3CF1" w:rsidRDefault="00293FC2">
      <w:pPr>
        <w:spacing w:before="280" w:after="280"/>
        <w:jc w:val="both"/>
      </w:pPr>
      <w:r>
        <w:rPr>
          <w:b/>
          <w:color w:val="000000"/>
        </w:rPr>
        <w:t>7.6</w:t>
      </w:r>
      <w:proofErr w:type="gramStart"/>
      <w:r>
        <w:rPr>
          <w:b/>
          <w:color w:val="000000"/>
        </w:rPr>
        <w:t>)</w:t>
      </w:r>
      <w:r>
        <w:rPr>
          <w:color w:val="000000"/>
        </w:rPr>
        <w:t xml:space="preserve"> Somente</w:t>
      </w:r>
      <w:proofErr w:type="gramEnd"/>
      <w:r>
        <w:rPr>
          <w:color w:val="000000"/>
        </w:rPr>
        <w:t xml:space="preserve"> as licitantes cujas propostas sejam classificadas e ordenadas automaticamente pelo sistema participarão da fase de lances.</w:t>
      </w:r>
    </w:p>
    <w:p w14:paraId="462B45C3" w14:textId="77777777" w:rsidR="004D3CF1" w:rsidRDefault="00293FC2">
      <w:pPr>
        <w:spacing w:before="280" w:after="280"/>
        <w:jc w:val="both"/>
        <w:rPr>
          <w:b/>
          <w:color w:val="000000"/>
        </w:rPr>
      </w:pPr>
      <w:r>
        <w:rPr>
          <w:b/>
          <w:color w:val="000000"/>
        </w:rPr>
        <w:t>8) ETAPA DE LANCES</w:t>
      </w:r>
    </w:p>
    <w:p w14:paraId="05202315" w14:textId="77777777" w:rsidR="004D3CF1" w:rsidRDefault="00293FC2">
      <w:pPr>
        <w:spacing w:before="280" w:after="280"/>
        <w:jc w:val="both"/>
      </w:pPr>
      <w:r>
        <w:rPr>
          <w:b/>
          <w:color w:val="000000"/>
        </w:rPr>
        <w:t>8.1</w:t>
      </w:r>
      <w:proofErr w:type="gramStart"/>
      <w:r>
        <w:rPr>
          <w:b/>
          <w:color w:val="000000"/>
        </w:rPr>
        <w:t>)</w:t>
      </w:r>
      <w:r>
        <w:rPr>
          <w:color w:val="000000"/>
        </w:rPr>
        <w:t xml:space="preserve"> Iniciada</w:t>
      </w:r>
      <w:proofErr w:type="gramEnd"/>
      <w:r>
        <w:rPr>
          <w:color w:val="000000"/>
        </w:rPr>
        <w:t xml:space="preserve"> a etapa competitiva, as licitantes poderão encaminhar lances exclusivamente por meio do sistema eletrônico, sendo o licitante imediatamente informado do seu recebimento, registro e valor.</w:t>
      </w:r>
    </w:p>
    <w:p w14:paraId="3CEE9CEB" w14:textId="77777777" w:rsidR="004D3CF1" w:rsidRDefault="00293FC2">
      <w:pPr>
        <w:spacing w:before="280" w:after="280"/>
        <w:jc w:val="both"/>
      </w:pPr>
      <w:r>
        <w:rPr>
          <w:b/>
          <w:color w:val="000000"/>
        </w:rPr>
        <w:t>8.2</w:t>
      </w:r>
      <w:proofErr w:type="gramStart"/>
      <w:r>
        <w:rPr>
          <w:b/>
          <w:color w:val="000000"/>
        </w:rPr>
        <w:t>)</w:t>
      </w:r>
      <w:r>
        <w:rPr>
          <w:color w:val="000000"/>
        </w:rPr>
        <w:t xml:space="preserve"> As</w:t>
      </w:r>
      <w:proofErr w:type="gramEnd"/>
      <w:r>
        <w:rPr>
          <w:color w:val="000000"/>
        </w:rPr>
        <w:t xml:space="preserve"> licitantes poderão oferecer lances sucessivos, observado o horário fixado e as regras para sua aceitação.</w:t>
      </w:r>
    </w:p>
    <w:p w14:paraId="2906B75E" w14:textId="2BC22AA1" w:rsidR="004D3CF1" w:rsidRDefault="00293FC2">
      <w:pPr>
        <w:spacing w:before="280" w:after="280"/>
        <w:jc w:val="both"/>
      </w:pPr>
      <w:r>
        <w:rPr>
          <w:b/>
          <w:color w:val="000000"/>
        </w:rPr>
        <w:t>8.3)</w:t>
      </w:r>
      <w:r>
        <w:rPr>
          <w:color w:val="000000"/>
        </w:rPr>
        <w:t xml:space="preserve"> A Licitante somente poderá oferecer lance </w:t>
      </w:r>
      <w:r w:rsidR="00E7389C">
        <w:rPr>
          <w:color w:val="000000"/>
        </w:rPr>
        <w:t>superior</w:t>
      </w:r>
      <w:r>
        <w:rPr>
          <w:color w:val="000000"/>
        </w:rPr>
        <w:t xml:space="preserve"> ou percentual maior ao último por ela ofertado e registrado pelo sistema, observado o intervalo mínimo de (R$ 10,00) em relação aos lances intermediários e em relação ao lance que cobrir a melhor oferta.</w:t>
      </w:r>
    </w:p>
    <w:p w14:paraId="01B55C61" w14:textId="77777777" w:rsidR="004D3CF1" w:rsidRDefault="00293FC2">
      <w:pPr>
        <w:spacing w:before="280" w:after="280"/>
        <w:jc w:val="both"/>
      </w:pPr>
      <w:r>
        <w:rPr>
          <w:b/>
          <w:color w:val="000000"/>
        </w:rPr>
        <w:t>8.4)</w:t>
      </w:r>
      <w:r>
        <w:rPr>
          <w:color w:val="000000"/>
        </w:rPr>
        <w:t xml:space="preserve"> A licitante poderá, uma única vez, excluir seu último lance ofertado, no intervalo de 15 segundos após o registro do sistema, na hipótese de lance inconsistente ou inexequível.</w:t>
      </w:r>
    </w:p>
    <w:p w14:paraId="25A5B6CD" w14:textId="2B16DFC9" w:rsidR="004D3CF1" w:rsidRDefault="00293FC2">
      <w:pPr>
        <w:spacing w:before="280" w:after="280"/>
        <w:jc w:val="both"/>
      </w:pPr>
      <w:r>
        <w:rPr>
          <w:b/>
          <w:color w:val="000000"/>
        </w:rPr>
        <w:t>8.5</w:t>
      </w:r>
      <w:proofErr w:type="gramStart"/>
      <w:r>
        <w:rPr>
          <w:b/>
          <w:color w:val="000000"/>
        </w:rPr>
        <w:t>)</w:t>
      </w:r>
      <w:r>
        <w:rPr>
          <w:color w:val="000000"/>
        </w:rPr>
        <w:t xml:space="preserve"> As</w:t>
      </w:r>
      <w:proofErr w:type="gramEnd"/>
      <w:r>
        <w:rPr>
          <w:color w:val="000000"/>
        </w:rPr>
        <w:t xml:space="preserve"> licitantes serão informadas, em tempo real, do valor do </w:t>
      </w:r>
      <w:r w:rsidR="00BA15F9">
        <w:rPr>
          <w:color w:val="000000"/>
        </w:rPr>
        <w:t>maior</w:t>
      </w:r>
      <w:r>
        <w:rPr>
          <w:color w:val="000000"/>
        </w:rPr>
        <w:t xml:space="preserve"> lance registrado, </w:t>
      </w:r>
      <w:r>
        <w:rPr>
          <w:b/>
          <w:color w:val="000000"/>
          <w:u w:val="single"/>
        </w:rPr>
        <w:t>vedada a identificação do licitante</w:t>
      </w:r>
      <w:r>
        <w:rPr>
          <w:color w:val="000000"/>
        </w:rPr>
        <w:t>.</w:t>
      </w:r>
    </w:p>
    <w:p w14:paraId="6162ADD7" w14:textId="77777777" w:rsidR="004D3CF1" w:rsidRDefault="00293FC2">
      <w:pPr>
        <w:spacing w:before="280" w:after="280"/>
        <w:jc w:val="both"/>
      </w:pPr>
      <w:r>
        <w:rPr>
          <w:b/>
          <w:color w:val="000000"/>
        </w:rPr>
        <w:t>8.6</w:t>
      </w:r>
      <w:proofErr w:type="gramStart"/>
      <w:r>
        <w:rPr>
          <w:b/>
          <w:color w:val="000000"/>
        </w:rPr>
        <w:t>)</w:t>
      </w:r>
      <w:r>
        <w:rPr>
          <w:color w:val="000000"/>
        </w:rPr>
        <w:t xml:space="preserve"> Na</w:t>
      </w:r>
      <w:proofErr w:type="gramEnd"/>
      <w:r>
        <w:rPr>
          <w:color w:val="000000"/>
        </w:rPr>
        <w:t xml:space="preserve"> hipótese de o sistema eletrônico se desconectar no decorrer da etapa de envio de lances da sessão pública e permanecer acessível aos licitantes, os lances continuarão sendo recebidos, sem prejuízo dos atos realizados.</w:t>
      </w:r>
    </w:p>
    <w:p w14:paraId="21B3FA02" w14:textId="77777777" w:rsidR="004D3CF1" w:rsidRDefault="00293FC2">
      <w:pPr>
        <w:spacing w:before="280" w:after="280"/>
        <w:jc w:val="both"/>
      </w:pPr>
      <w:r>
        <w:rPr>
          <w:b/>
          <w:color w:val="000000"/>
        </w:rPr>
        <w:t>8.7</w:t>
      </w:r>
      <w:proofErr w:type="gramStart"/>
      <w:r>
        <w:rPr>
          <w:b/>
          <w:color w:val="000000"/>
        </w:rPr>
        <w:t>)</w:t>
      </w:r>
      <w:r>
        <w:rPr>
          <w:color w:val="000000"/>
        </w:rPr>
        <w:t xml:space="preserve"> Caso</w:t>
      </w:r>
      <w:proofErr w:type="gramEnd"/>
      <w:r>
        <w:rPr>
          <w:color w:val="000000"/>
        </w:rPr>
        <w:t xml:space="preserve">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108ADD98" w14:textId="77777777" w:rsidR="004D3CF1" w:rsidRDefault="00293FC2">
      <w:pPr>
        <w:spacing w:before="280" w:after="280"/>
        <w:jc w:val="both"/>
      </w:pPr>
      <w:r>
        <w:rPr>
          <w:b/>
          <w:color w:val="000000"/>
        </w:rPr>
        <w:t>8.8</w:t>
      </w:r>
      <w:proofErr w:type="gramStart"/>
      <w:r>
        <w:rPr>
          <w:b/>
          <w:color w:val="000000"/>
        </w:rPr>
        <w:t>)</w:t>
      </w:r>
      <w:r>
        <w:rPr>
          <w:color w:val="000000"/>
        </w:rPr>
        <w:t xml:space="preserve"> No</w:t>
      </w:r>
      <w:proofErr w:type="gramEnd"/>
      <w:r>
        <w:rPr>
          <w:color w:val="000000"/>
        </w:rPr>
        <w:t xml:space="preserve"> caso de haver a participação de microempresas e empresas de pequeno porte, bem como de cooperativas, no certame licitatório, os procedimentos obedecerão aos subitens a seguir:</w:t>
      </w:r>
    </w:p>
    <w:p w14:paraId="3A63D2E8" w14:textId="5E6FBB10" w:rsidR="004D3CF1" w:rsidRDefault="00293FC2">
      <w:pPr>
        <w:spacing w:before="280" w:after="280"/>
        <w:jc w:val="both"/>
        <w:rPr>
          <w:color w:val="000000"/>
        </w:rPr>
      </w:pPr>
      <w:r>
        <w:rPr>
          <w:b/>
          <w:color w:val="000000"/>
        </w:rPr>
        <w:t>8.8.1</w:t>
      </w:r>
      <w:proofErr w:type="gramStart"/>
      <w:r>
        <w:rPr>
          <w:b/>
          <w:color w:val="000000"/>
        </w:rPr>
        <w:t>)</w:t>
      </w:r>
      <w:r>
        <w:rPr>
          <w:color w:val="000000"/>
        </w:rPr>
        <w:t xml:space="preserve"> Quando</w:t>
      </w:r>
      <w:proofErr w:type="gramEnd"/>
      <w:r>
        <w:rPr>
          <w:color w:val="000000"/>
        </w:rPr>
        <w:t xml:space="preserve"> for constatado o empate, conforme estabelecem os artigos 44 e 45 da LC 123/2006, o sistema aplicará logo após o fim da fase de lances os critérios para o desempate em favor ME/EPP.</w:t>
      </w:r>
    </w:p>
    <w:p w14:paraId="43479570" w14:textId="5A783577" w:rsidR="004D3CF1" w:rsidRDefault="00293FC2">
      <w:pPr>
        <w:spacing w:before="280" w:after="280"/>
        <w:jc w:val="both"/>
      </w:pPr>
      <w:r>
        <w:rPr>
          <w:b/>
          <w:color w:val="000000"/>
        </w:rPr>
        <w:t>8.9</w:t>
      </w:r>
      <w:proofErr w:type="gramStart"/>
      <w:r>
        <w:rPr>
          <w:b/>
          <w:color w:val="000000"/>
        </w:rPr>
        <w:t>)</w:t>
      </w:r>
      <w:r>
        <w:rPr>
          <w:color w:val="000000"/>
        </w:rPr>
        <w:t xml:space="preserve"> Em</w:t>
      </w:r>
      <w:proofErr w:type="gramEnd"/>
      <w:r>
        <w:rPr>
          <w:color w:val="000000"/>
        </w:rPr>
        <w:t xml:space="preserve"> caso de eventual empate entre propostas ou lances, serão adotados os critérios previstos no art. 60 da Lei 14.133/21, de acordo com a ordem legalmente estabelecida.</w:t>
      </w:r>
    </w:p>
    <w:p w14:paraId="2C3CB73D" w14:textId="043AE06B" w:rsidR="004D3CF1" w:rsidRDefault="00293FC2">
      <w:pPr>
        <w:spacing w:before="280" w:after="280"/>
        <w:jc w:val="both"/>
      </w:pPr>
      <w:r>
        <w:rPr>
          <w:b/>
          <w:color w:val="000000"/>
        </w:rPr>
        <w:t>8.1</w:t>
      </w:r>
      <w:r w:rsidR="00BA15F9">
        <w:rPr>
          <w:b/>
          <w:color w:val="000000"/>
        </w:rPr>
        <w:t>0</w:t>
      </w:r>
      <w:proofErr w:type="gramStart"/>
      <w:r>
        <w:rPr>
          <w:b/>
          <w:color w:val="000000"/>
        </w:rPr>
        <w:t>)</w:t>
      </w:r>
      <w:r>
        <w:rPr>
          <w:color w:val="000000"/>
        </w:rPr>
        <w:t xml:space="preserve"> Após</w:t>
      </w:r>
      <w:proofErr w:type="gramEnd"/>
      <w:r>
        <w:rPr>
          <w:color w:val="000000"/>
        </w:rPr>
        <w:t xml:space="preserve"> a etapa de lances, se a melhor proposta estiver em desconformidade com o preço </w:t>
      </w:r>
      <w:r w:rsidR="00BA15F9">
        <w:rPr>
          <w:color w:val="000000"/>
        </w:rPr>
        <w:t>mínimo</w:t>
      </w:r>
      <w:r>
        <w:rPr>
          <w:color w:val="000000"/>
        </w:rPr>
        <w:t xml:space="preserve"> estipulado para a contratação, o Agente de Contratação/Comissão poderá negociar melhores condições.</w:t>
      </w:r>
    </w:p>
    <w:p w14:paraId="4D81E6CD" w14:textId="4F67B3FE" w:rsidR="004D3CF1" w:rsidRDefault="00293FC2">
      <w:pPr>
        <w:spacing w:before="280" w:after="280"/>
        <w:jc w:val="both"/>
      </w:pPr>
      <w:r>
        <w:rPr>
          <w:b/>
          <w:color w:val="000000"/>
        </w:rPr>
        <w:t>8.1</w:t>
      </w:r>
      <w:r w:rsidR="00BA15F9">
        <w:rPr>
          <w:b/>
          <w:color w:val="000000"/>
        </w:rPr>
        <w:t>1)</w:t>
      </w:r>
      <w:r>
        <w:rPr>
          <w:color w:val="000000"/>
        </w:rPr>
        <w:t xml:space="preserve"> A negociação será realizada por meio do sistema, com acompanhamento dos demais licitantes e divulgação do resultado, bem como anexação aos autos do processo.</w:t>
      </w:r>
    </w:p>
    <w:p w14:paraId="0B8023FD" w14:textId="00E44B71" w:rsidR="004D3CF1" w:rsidRDefault="00293FC2">
      <w:pPr>
        <w:spacing w:before="280" w:after="280"/>
        <w:jc w:val="both"/>
        <w:rPr>
          <w:color w:val="000000"/>
        </w:rPr>
      </w:pPr>
      <w:r>
        <w:rPr>
          <w:b/>
          <w:color w:val="000000"/>
        </w:rPr>
        <w:t>8.1</w:t>
      </w:r>
      <w:r w:rsidR="00BA15F9">
        <w:rPr>
          <w:b/>
          <w:color w:val="000000"/>
        </w:rPr>
        <w:t>2</w:t>
      </w:r>
      <w:r>
        <w:rPr>
          <w:b/>
          <w:color w:val="000000"/>
        </w:rPr>
        <w:t>)</w:t>
      </w:r>
      <w:r>
        <w:rPr>
          <w:color w:val="000000"/>
        </w:rPr>
        <w:t xml:space="preserve"> O Agente de Contratação/Comissão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4DF14866" w14:textId="0FC81B9F" w:rsidR="004D3CF1" w:rsidRDefault="00293FC2">
      <w:pPr>
        <w:spacing w:before="280" w:after="280"/>
        <w:jc w:val="both"/>
      </w:pPr>
      <w:r>
        <w:rPr>
          <w:b/>
          <w:color w:val="000000"/>
        </w:rPr>
        <w:t>8.1</w:t>
      </w:r>
      <w:r w:rsidR="00BA15F9">
        <w:rPr>
          <w:b/>
          <w:color w:val="000000"/>
        </w:rPr>
        <w:t>2</w:t>
      </w:r>
      <w:r>
        <w:rPr>
          <w:b/>
          <w:color w:val="000000"/>
        </w:rPr>
        <w:t>.1</w:t>
      </w:r>
      <w:proofErr w:type="gramStart"/>
      <w:r>
        <w:rPr>
          <w:b/>
          <w:color w:val="000000"/>
        </w:rPr>
        <w:t>)</w:t>
      </w:r>
      <w:r>
        <w:rPr>
          <w:color w:val="000000"/>
        </w:rPr>
        <w:t xml:space="preserve"> É</w:t>
      </w:r>
      <w:proofErr w:type="gramEnd"/>
      <w:r>
        <w:rPr>
          <w:color w:val="000000"/>
        </w:rPr>
        <w:t xml:space="preserve"> facultado ao Agente de Contratação/Comissão prorrogar o prazo estabelecido, a partir de solicitação fundamentada feita no chat pelo licitante, antes de findo o prazo.</w:t>
      </w:r>
    </w:p>
    <w:p w14:paraId="3C734054" w14:textId="2BC40D8E" w:rsidR="004D3CF1" w:rsidRDefault="00293FC2">
      <w:pPr>
        <w:spacing w:before="280" w:after="280"/>
        <w:jc w:val="both"/>
      </w:pPr>
      <w:r>
        <w:rPr>
          <w:b/>
          <w:color w:val="000000"/>
        </w:rPr>
        <w:t>8.1</w:t>
      </w:r>
      <w:r w:rsidR="00BA15F9">
        <w:rPr>
          <w:b/>
          <w:color w:val="000000"/>
        </w:rPr>
        <w:t>3</w:t>
      </w:r>
      <w:proofErr w:type="gramStart"/>
      <w:r>
        <w:rPr>
          <w:b/>
          <w:color w:val="000000"/>
        </w:rPr>
        <w:t>)</w:t>
      </w:r>
      <w:r>
        <w:rPr>
          <w:color w:val="000000"/>
        </w:rPr>
        <w:t xml:space="preserve"> Encerrada</w:t>
      </w:r>
      <w:proofErr w:type="gramEnd"/>
      <w:r>
        <w:rPr>
          <w:color w:val="000000"/>
        </w:rPr>
        <w:t xml:space="preserve"> a negociação, o Agente de Contratação/Comissão iniciará a fase de aceitação e julgamento da proposta.</w:t>
      </w:r>
    </w:p>
    <w:p w14:paraId="2C77B71A" w14:textId="19105895" w:rsidR="004D3CF1" w:rsidRDefault="00293FC2">
      <w:pPr>
        <w:spacing w:before="280" w:after="280"/>
        <w:jc w:val="both"/>
      </w:pPr>
      <w:r>
        <w:rPr>
          <w:b/>
          <w:color w:val="000000"/>
        </w:rPr>
        <w:t>8.1</w:t>
      </w:r>
      <w:r w:rsidR="00BA15F9">
        <w:rPr>
          <w:b/>
          <w:color w:val="000000"/>
        </w:rPr>
        <w:t>4</w:t>
      </w:r>
      <w:r>
        <w:rPr>
          <w:b/>
          <w:color w:val="000000"/>
        </w:rPr>
        <w:t>)</w:t>
      </w:r>
      <w:r>
        <w:rPr>
          <w:color w:val="000000"/>
        </w:rPr>
        <w:t xml:space="preserve"> </w:t>
      </w:r>
      <w:r w:rsidR="00BA15F9">
        <w:rPr>
          <w:color w:val="000000"/>
        </w:rPr>
        <w:t>Será</w:t>
      </w:r>
      <w:r>
        <w:rPr>
          <w:color w:val="000000"/>
        </w:rPr>
        <w:t xml:space="preserve"> adotado para o envio de lances o modo de disputa </w:t>
      </w:r>
      <w:r>
        <w:rPr>
          <w:b/>
          <w:color w:val="000000"/>
          <w:u w:val="single"/>
        </w:rPr>
        <w:t>“aberto”</w:t>
      </w:r>
      <w:r>
        <w:rPr>
          <w:color w:val="000000"/>
        </w:rPr>
        <w:t>, os licitantes apresentarão lances públicos e sucessivos, com prorrogações.</w:t>
      </w:r>
    </w:p>
    <w:p w14:paraId="07B81918" w14:textId="17ABF3C9" w:rsidR="004D3CF1" w:rsidRDefault="00293FC2">
      <w:pPr>
        <w:spacing w:before="280" w:after="280"/>
        <w:ind w:left="709"/>
        <w:jc w:val="both"/>
        <w:rPr>
          <w:color w:val="000000"/>
        </w:rPr>
      </w:pPr>
      <w:r>
        <w:rPr>
          <w:b/>
          <w:color w:val="000000"/>
        </w:rPr>
        <w:t>8.1</w:t>
      </w:r>
      <w:r w:rsidR="00BA15F9">
        <w:rPr>
          <w:b/>
          <w:color w:val="000000"/>
        </w:rPr>
        <w:t>4</w:t>
      </w:r>
      <w:r>
        <w:rPr>
          <w:b/>
          <w:color w:val="000000"/>
        </w:rPr>
        <w:t>.1</w:t>
      </w:r>
      <w:proofErr w:type="gramStart"/>
      <w:r>
        <w:rPr>
          <w:b/>
          <w:color w:val="000000"/>
        </w:rPr>
        <w:t>)</w:t>
      </w:r>
      <w:r>
        <w:rPr>
          <w:color w:val="000000"/>
        </w:rPr>
        <w:t xml:space="preserve"> No</w:t>
      </w:r>
      <w:proofErr w:type="gramEnd"/>
      <w:r>
        <w:rPr>
          <w:color w:val="000000"/>
        </w:rPr>
        <w:t xml:space="preserve"> modo de disputa aberto os licitantes apresentarão lances públicos e sucessivos em sessão pública com duração de 10 (dez) minutos com prorrogação automática quando houver lance ofertado nos últimos 2 (dois) minutos.</w:t>
      </w:r>
    </w:p>
    <w:p w14:paraId="3CA76D7C" w14:textId="2DEC04A6" w:rsidR="004D3CF1" w:rsidRDefault="00293FC2">
      <w:pPr>
        <w:spacing w:before="280" w:after="280"/>
        <w:ind w:left="709"/>
        <w:jc w:val="both"/>
      </w:pPr>
      <w:r>
        <w:rPr>
          <w:b/>
          <w:color w:val="000000"/>
        </w:rPr>
        <w:t>8.1</w:t>
      </w:r>
      <w:r w:rsidR="00BA15F9">
        <w:rPr>
          <w:b/>
          <w:color w:val="000000"/>
        </w:rPr>
        <w:t>4</w:t>
      </w:r>
      <w:r>
        <w:rPr>
          <w:b/>
          <w:color w:val="000000"/>
        </w:rPr>
        <w:t>.2)</w:t>
      </w:r>
      <w:r>
        <w:rPr>
          <w:color w:val="000000"/>
        </w:rPr>
        <w:t xml:space="preserve"> A prorrogação automática será de dois minutos e ocorrerá de forma sucessiva enquanto houver lances enviados nesse período.</w:t>
      </w:r>
    </w:p>
    <w:p w14:paraId="7E1FF79F" w14:textId="5A78152E" w:rsidR="004D3CF1" w:rsidRDefault="00293FC2">
      <w:pPr>
        <w:spacing w:before="280" w:after="280"/>
        <w:ind w:left="709"/>
        <w:jc w:val="both"/>
      </w:pPr>
      <w:r>
        <w:rPr>
          <w:b/>
          <w:color w:val="000000"/>
        </w:rPr>
        <w:t>8.1</w:t>
      </w:r>
      <w:r w:rsidR="00BA15F9">
        <w:rPr>
          <w:b/>
          <w:color w:val="000000"/>
        </w:rPr>
        <w:t>4</w:t>
      </w:r>
      <w:r>
        <w:rPr>
          <w:b/>
          <w:color w:val="000000"/>
        </w:rPr>
        <w:t>.3</w:t>
      </w:r>
      <w:proofErr w:type="gramStart"/>
      <w:r>
        <w:rPr>
          <w:b/>
          <w:color w:val="000000"/>
        </w:rPr>
        <w:t>)</w:t>
      </w:r>
      <w:r>
        <w:rPr>
          <w:color w:val="000000"/>
        </w:rPr>
        <w:t xml:space="preserve"> Não</w:t>
      </w:r>
      <w:proofErr w:type="gramEnd"/>
      <w:r>
        <w:rPr>
          <w:color w:val="000000"/>
        </w:rPr>
        <w:t xml:space="preserve"> havendo novos lances a sessão pública encerrar-se-á automaticamente e o sistema ordenará e divulgará os lances conforme a ordem final de classificação.</w:t>
      </w:r>
    </w:p>
    <w:p w14:paraId="2B6B9D34" w14:textId="3E5C0714" w:rsidR="004D3CF1" w:rsidRDefault="00293FC2">
      <w:pPr>
        <w:spacing w:before="280" w:after="280"/>
        <w:ind w:left="709"/>
        <w:jc w:val="both"/>
      </w:pPr>
      <w:r>
        <w:rPr>
          <w:b/>
          <w:color w:val="000000"/>
        </w:rPr>
        <w:t>8.1</w:t>
      </w:r>
      <w:r w:rsidR="00BA15F9">
        <w:rPr>
          <w:b/>
          <w:color w:val="000000"/>
        </w:rPr>
        <w:t>4</w:t>
      </w:r>
      <w:r>
        <w:rPr>
          <w:b/>
          <w:color w:val="000000"/>
        </w:rPr>
        <w:t>.4</w:t>
      </w:r>
      <w:proofErr w:type="gramStart"/>
      <w:r>
        <w:rPr>
          <w:b/>
          <w:color w:val="000000"/>
        </w:rPr>
        <w:t>)</w:t>
      </w:r>
      <w:r>
        <w:rPr>
          <w:color w:val="000000"/>
        </w:rPr>
        <w:t xml:space="preserve"> Após</w:t>
      </w:r>
      <w:proofErr w:type="gramEnd"/>
      <w:r>
        <w:rPr>
          <w:color w:val="000000"/>
        </w:rPr>
        <w:t xml:space="preserve"> a definição da melhor proposta, se a diferença em relação à proposta classificada em segundo lugar for de pelo menos 5% (cinco por cento), a Administração poderá admitir o reinício da disputa aberta para a definição das demais colocações.</w:t>
      </w:r>
    </w:p>
    <w:p w14:paraId="2BDA08D9" w14:textId="77777777" w:rsidR="004D3CF1" w:rsidRDefault="00293FC2">
      <w:pPr>
        <w:spacing w:before="280" w:after="280"/>
        <w:jc w:val="both"/>
        <w:rPr>
          <w:b/>
          <w:color w:val="000000"/>
        </w:rPr>
      </w:pPr>
      <w:r>
        <w:rPr>
          <w:b/>
          <w:color w:val="000000"/>
        </w:rPr>
        <w:t>9) JULGAMENTO</w:t>
      </w:r>
    </w:p>
    <w:p w14:paraId="6692300A" w14:textId="2EA60DA3" w:rsidR="004D3CF1" w:rsidRDefault="00293FC2">
      <w:pPr>
        <w:spacing w:before="280" w:after="280"/>
        <w:jc w:val="both"/>
      </w:pPr>
      <w:r>
        <w:rPr>
          <w:b/>
          <w:color w:val="000000"/>
        </w:rPr>
        <w:t>9.1</w:t>
      </w:r>
      <w:proofErr w:type="gramStart"/>
      <w:r>
        <w:rPr>
          <w:b/>
          <w:color w:val="000000"/>
        </w:rPr>
        <w:t>)</w:t>
      </w:r>
      <w:r>
        <w:rPr>
          <w:color w:val="000000"/>
        </w:rPr>
        <w:t xml:space="preserve"> Encerrada</w:t>
      </w:r>
      <w:proofErr w:type="gramEnd"/>
      <w:r>
        <w:rPr>
          <w:color w:val="000000"/>
        </w:rPr>
        <w:t xml:space="preserve"> a etapa de envio de lances da sessão pública, o Agente de Contratação/Comissão realizará a verificação da conformidade da proposta classificada em primeiro lugar quanto à adequação ao objeto estipulado, à compatibilidade do preço ou maior </w:t>
      </w:r>
      <w:r w:rsidR="00BA15F9">
        <w:rPr>
          <w:color w:val="000000"/>
        </w:rPr>
        <w:t>lance</w:t>
      </w:r>
      <w:r>
        <w:rPr>
          <w:color w:val="000000"/>
        </w:rPr>
        <w:t xml:space="preserve"> final em relação ao estimado para a contratação.</w:t>
      </w:r>
    </w:p>
    <w:p w14:paraId="1149ED37" w14:textId="77777777" w:rsidR="004D3CF1" w:rsidRDefault="00293FC2">
      <w:pPr>
        <w:spacing w:before="280" w:after="280"/>
        <w:jc w:val="both"/>
      </w:pPr>
      <w:r>
        <w:rPr>
          <w:b/>
          <w:color w:val="000000"/>
        </w:rPr>
        <w:t>9.2</w:t>
      </w:r>
      <w:proofErr w:type="gramStart"/>
      <w:r>
        <w:rPr>
          <w:b/>
          <w:color w:val="000000"/>
        </w:rPr>
        <w:t>)</w:t>
      </w:r>
      <w:r>
        <w:rPr>
          <w:color w:val="000000"/>
        </w:rPr>
        <w:t xml:space="preserve"> É</w:t>
      </w:r>
      <w:proofErr w:type="gramEnd"/>
      <w:r>
        <w:rPr>
          <w:color w:val="000000"/>
        </w:rPr>
        <w:t xml:space="preserve"> recomendável, nesta fase, que sejam consultados os cadastros previstos no item 10.6.8, em nome da empresa licitante e também de seu sócio majoritário, de forma a verificar a existência de sanção que impeça a participação no certame e futura contratação, garantida a manifestação do licitante previamente a eventual desclassificação.</w:t>
      </w:r>
    </w:p>
    <w:p w14:paraId="5C1E1AF0" w14:textId="77777777" w:rsidR="004D3CF1" w:rsidRDefault="00293FC2">
      <w:pPr>
        <w:spacing w:before="280" w:after="280"/>
        <w:jc w:val="both"/>
      </w:pPr>
      <w:r>
        <w:rPr>
          <w:b/>
          <w:color w:val="000000"/>
        </w:rPr>
        <w:t>9.3</w:t>
      </w:r>
      <w:proofErr w:type="gramStart"/>
      <w:r>
        <w:rPr>
          <w:b/>
          <w:color w:val="000000"/>
        </w:rPr>
        <w:t>)</w:t>
      </w:r>
      <w:r>
        <w:rPr>
          <w:color w:val="000000"/>
        </w:rPr>
        <w:t xml:space="preserve"> Caso</w:t>
      </w:r>
      <w:proofErr w:type="gramEnd"/>
      <w:r>
        <w:rPr>
          <w:color w:val="000000"/>
        </w:rPr>
        <w:t xml:space="preserve"> o licitante provisoriamente classificado em primeiro lugar tenha se utilizado de algum benefício direcionado às ME/</w:t>
      </w:r>
      <w:proofErr w:type="spellStart"/>
      <w:r>
        <w:rPr>
          <w:color w:val="000000"/>
        </w:rPr>
        <w:t>EPP’s</w:t>
      </w:r>
      <w:proofErr w:type="spellEnd"/>
      <w:r>
        <w:rPr>
          <w:color w:val="000000"/>
        </w:rPr>
        <w:t>, o Agente de Contratação/Comissão diligenciará para verificar o enquadramento.</w:t>
      </w:r>
    </w:p>
    <w:p w14:paraId="09FC5FBA" w14:textId="77777777" w:rsidR="004D3CF1" w:rsidRDefault="00293FC2">
      <w:pPr>
        <w:spacing w:before="280" w:after="280"/>
        <w:jc w:val="both"/>
        <w:rPr>
          <w:color w:val="000000"/>
        </w:rPr>
      </w:pPr>
      <w:r>
        <w:rPr>
          <w:b/>
          <w:color w:val="000000"/>
        </w:rPr>
        <w:t>9.4</w:t>
      </w:r>
      <w:proofErr w:type="gramStart"/>
      <w:r>
        <w:rPr>
          <w:b/>
          <w:color w:val="000000"/>
        </w:rPr>
        <w:t>)</w:t>
      </w:r>
      <w:r>
        <w:rPr>
          <w:color w:val="000000"/>
        </w:rPr>
        <w:t xml:space="preserve"> Será</w:t>
      </w:r>
      <w:proofErr w:type="gramEnd"/>
      <w:r>
        <w:rPr>
          <w:color w:val="000000"/>
        </w:rPr>
        <w:t xml:space="preserve"> desclassificada a proposta vencedora que não atender aos requisitos do item 7.3.</w:t>
      </w:r>
    </w:p>
    <w:p w14:paraId="31F123AF" w14:textId="77777777" w:rsidR="004D3CF1" w:rsidRDefault="00293FC2">
      <w:pPr>
        <w:pStyle w:val="Nivel2"/>
        <w:numPr>
          <w:ilvl w:val="1"/>
          <w:numId w:val="12"/>
        </w:numPr>
        <w:rPr>
          <w:rFonts w:ascii="Times New Roman" w:hAnsi="Times New Roman" w:cs="Times New Roman"/>
          <w:b/>
          <w:sz w:val="24"/>
          <w:szCs w:val="24"/>
        </w:rPr>
      </w:pPr>
      <w:r>
        <w:rPr>
          <w:rFonts w:ascii="Times New Roman" w:hAnsi="Times New Roman" w:cs="Times New Roman"/>
          <w:sz w:val="24"/>
          <w:szCs w:val="24"/>
        </w:rPr>
        <w:t xml:space="preserve">Será desclassificada a proposta vencedora que: </w:t>
      </w:r>
    </w:p>
    <w:p w14:paraId="0AF2C47F" w14:textId="77777777" w:rsidR="004D3CF1" w:rsidRDefault="00293FC2">
      <w:pPr>
        <w:pStyle w:val="Nivel3"/>
        <w:numPr>
          <w:ilvl w:val="2"/>
          <w:numId w:val="31"/>
        </w:numPr>
        <w:rPr>
          <w:rFonts w:ascii="Times New Roman" w:hAnsi="Times New Roman" w:cs="Times New Roman"/>
          <w:sz w:val="24"/>
          <w:szCs w:val="24"/>
        </w:rPr>
      </w:pPr>
      <w:proofErr w:type="gramStart"/>
      <w:r>
        <w:rPr>
          <w:rFonts w:ascii="Times New Roman" w:hAnsi="Times New Roman" w:cs="Times New Roman"/>
          <w:sz w:val="24"/>
          <w:szCs w:val="24"/>
        </w:rPr>
        <w:t>contiver</w:t>
      </w:r>
      <w:proofErr w:type="gramEnd"/>
      <w:r>
        <w:rPr>
          <w:rFonts w:ascii="Times New Roman" w:hAnsi="Times New Roman" w:cs="Times New Roman"/>
          <w:sz w:val="24"/>
          <w:szCs w:val="24"/>
        </w:rPr>
        <w:t xml:space="preserve"> vícios insanáveis;</w:t>
      </w:r>
    </w:p>
    <w:p w14:paraId="1E690066" w14:textId="77777777" w:rsidR="004D3CF1" w:rsidRDefault="00293FC2">
      <w:pPr>
        <w:pStyle w:val="Nivel3"/>
        <w:numPr>
          <w:ilvl w:val="2"/>
          <w:numId w:val="31"/>
        </w:numPr>
        <w:rPr>
          <w:rFonts w:ascii="Times New Roman" w:hAnsi="Times New Roman" w:cs="Times New Roman"/>
          <w:sz w:val="24"/>
          <w:szCs w:val="24"/>
        </w:rPr>
      </w:pPr>
      <w:proofErr w:type="gramStart"/>
      <w:r>
        <w:rPr>
          <w:rFonts w:ascii="Times New Roman" w:hAnsi="Times New Roman" w:cs="Times New Roman"/>
          <w:sz w:val="24"/>
          <w:szCs w:val="24"/>
        </w:rPr>
        <w:t>não</w:t>
      </w:r>
      <w:proofErr w:type="gramEnd"/>
      <w:r>
        <w:rPr>
          <w:rFonts w:ascii="Times New Roman" w:hAnsi="Times New Roman" w:cs="Times New Roman"/>
          <w:sz w:val="24"/>
          <w:szCs w:val="24"/>
        </w:rPr>
        <w:t xml:space="preserve"> obedecer às especificações técnicas contidas no Projeto Básico/Termo de Referência;</w:t>
      </w:r>
    </w:p>
    <w:p w14:paraId="3D410EBD" w14:textId="62CCF9C8" w:rsidR="004D3CF1" w:rsidRDefault="00293FC2">
      <w:pPr>
        <w:pStyle w:val="Nivel3"/>
        <w:numPr>
          <w:ilvl w:val="2"/>
          <w:numId w:val="31"/>
        </w:numPr>
        <w:ind w:left="284" w:firstLine="0"/>
        <w:rPr>
          <w:rFonts w:ascii="Times New Roman" w:hAnsi="Times New Roman" w:cs="Times New Roman"/>
          <w:sz w:val="24"/>
          <w:szCs w:val="24"/>
        </w:rPr>
      </w:pPr>
      <w:proofErr w:type="gramStart"/>
      <w:r>
        <w:rPr>
          <w:rFonts w:ascii="Times New Roman" w:hAnsi="Times New Roman" w:cs="Times New Roman"/>
          <w:sz w:val="24"/>
          <w:szCs w:val="24"/>
        </w:rPr>
        <w:t>apresentar</w:t>
      </w:r>
      <w:proofErr w:type="gramEnd"/>
      <w:r>
        <w:rPr>
          <w:rFonts w:ascii="Times New Roman" w:hAnsi="Times New Roman" w:cs="Times New Roman"/>
          <w:sz w:val="24"/>
          <w:szCs w:val="24"/>
        </w:rPr>
        <w:t xml:space="preserve"> preços inexequíveis ou permanecerem </w:t>
      </w:r>
      <w:r w:rsidR="00055713">
        <w:rPr>
          <w:rFonts w:ascii="Times New Roman" w:hAnsi="Times New Roman" w:cs="Times New Roman"/>
          <w:sz w:val="24"/>
          <w:szCs w:val="24"/>
        </w:rPr>
        <w:t>abaixo</w:t>
      </w:r>
      <w:r>
        <w:rPr>
          <w:rFonts w:ascii="Times New Roman" w:hAnsi="Times New Roman" w:cs="Times New Roman"/>
          <w:sz w:val="24"/>
          <w:szCs w:val="24"/>
        </w:rPr>
        <w:t xml:space="preserve"> do preço m</w:t>
      </w:r>
      <w:r w:rsidR="00055713">
        <w:rPr>
          <w:rFonts w:ascii="Times New Roman" w:hAnsi="Times New Roman" w:cs="Times New Roman"/>
          <w:sz w:val="24"/>
          <w:szCs w:val="24"/>
        </w:rPr>
        <w:t>ínim</w:t>
      </w:r>
      <w:r>
        <w:rPr>
          <w:rFonts w:ascii="Times New Roman" w:hAnsi="Times New Roman" w:cs="Times New Roman"/>
          <w:sz w:val="24"/>
          <w:szCs w:val="24"/>
        </w:rPr>
        <w:t>o definido para a contratação;</w:t>
      </w:r>
    </w:p>
    <w:p w14:paraId="03DF3FA8" w14:textId="77777777" w:rsidR="004D3CF1" w:rsidRDefault="00293FC2">
      <w:pPr>
        <w:pStyle w:val="Nivel3"/>
        <w:numPr>
          <w:ilvl w:val="2"/>
          <w:numId w:val="31"/>
        </w:numPr>
        <w:ind w:left="284" w:firstLine="0"/>
        <w:rPr>
          <w:rFonts w:ascii="Times New Roman" w:hAnsi="Times New Roman" w:cs="Times New Roman"/>
          <w:sz w:val="24"/>
          <w:szCs w:val="24"/>
        </w:rPr>
      </w:pPr>
      <w:proofErr w:type="gramStart"/>
      <w:r>
        <w:rPr>
          <w:rFonts w:ascii="Times New Roman" w:hAnsi="Times New Roman" w:cs="Times New Roman"/>
          <w:sz w:val="24"/>
          <w:szCs w:val="24"/>
        </w:rPr>
        <w:t>não</w:t>
      </w:r>
      <w:proofErr w:type="gramEnd"/>
      <w:r>
        <w:rPr>
          <w:rFonts w:ascii="Times New Roman" w:hAnsi="Times New Roman" w:cs="Times New Roman"/>
          <w:sz w:val="24"/>
          <w:szCs w:val="24"/>
        </w:rPr>
        <w:t xml:space="preserve"> tiverem sua exequibilidade demonstrada, quando exigido pela Administração;</w:t>
      </w:r>
    </w:p>
    <w:p w14:paraId="2699BF17" w14:textId="77777777" w:rsidR="004D3CF1" w:rsidRDefault="00293FC2">
      <w:pPr>
        <w:pStyle w:val="Nivel3"/>
        <w:numPr>
          <w:ilvl w:val="2"/>
          <w:numId w:val="31"/>
        </w:numPr>
        <w:ind w:left="284" w:firstLine="0"/>
        <w:rPr>
          <w:rFonts w:ascii="Times New Roman" w:hAnsi="Times New Roman" w:cs="Times New Roman"/>
          <w:sz w:val="24"/>
          <w:szCs w:val="24"/>
        </w:rPr>
      </w:pPr>
      <w:proofErr w:type="gramStart"/>
      <w:r>
        <w:rPr>
          <w:rFonts w:ascii="Times New Roman" w:hAnsi="Times New Roman" w:cs="Times New Roman"/>
          <w:sz w:val="24"/>
          <w:szCs w:val="24"/>
        </w:rPr>
        <w:t>apresentar</w:t>
      </w:r>
      <w:proofErr w:type="gramEnd"/>
      <w:r>
        <w:rPr>
          <w:rFonts w:ascii="Times New Roman" w:hAnsi="Times New Roman" w:cs="Times New Roman"/>
          <w:sz w:val="24"/>
          <w:szCs w:val="24"/>
        </w:rPr>
        <w:t xml:space="preserve"> desconformidade com quaisquer outras exigências deste Edital ou seus anexos, desde que insanável.</w:t>
      </w:r>
    </w:p>
    <w:p w14:paraId="73448B87" w14:textId="77777777" w:rsidR="004D3CF1" w:rsidRDefault="00293FC2">
      <w:pPr>
        <w:pStyle w:val="Nivel2"/>
        <w:numPr>
          <w:ilvl w:val="1"/>
          <w:numId w:val="31"/>
        </w:numPr>
        <w:ind w:left="0" w:firstLine="0"/>
        <w:rPr>
          <w:rFonts w:ascii="Times New Roman" w:hAnsi="Times New Roman" w:cs="Times New Roman"/>
          <w:b/>
          <w:bCs/>
          <w:sz w:val="24"/>
          <w:szCs w:val="24"/>
        </w:rPr>
      </w:pPr>
      <w:r>
        <w:rPr>
          <w:rFonts w:ascii="Times New Roman" w:hAnsi="Times New Roman" w:cs="Times New Roman"/>
          <w:sz w:val="24"/>
          <w:szCs w:val="24"/>
        </w:rPr>
        <w:t>No caso de bens e serviços em geral, é indício de inexequibilidade das propostas valores inferiores a 50% (cinquenta por cento) do valor orçado pela Administração.</w:t>
      </w:r>
    </w:p>
    <w:p w14:paraId="27A9A066" w14:textId="77777777" w:rsidR="004D3CF1" w:rsidRDefault="00293FC2">
      <w:pPr>
        <w:pStyle w:val="Nivel3"/>
        <w:numPr>
          <w:ilvl w:val="2"/>
          <w:numId w:val="31"/>
        </w:numPr>
        <w:ind w:left="284" w:firstLine="0"/>
        <w:rPr>
          <w:rFonts w:ascii="Times New Roman" w:hAnsi="Times New Roman" w:cs="Times New Roman"/>
          <w:sz w:val="24"/>
          <w:szCs w:val="24"/>
        </w:rPr>
      </w:pPr>
      <w:r>
        <w:rPr>
          <w:rFonts w:ascii="Times New Roman" w:hAnsi="Times New Roman" w:cs="Times New Roman"/>
          <w:sz w:val="24"/>
          <w:szCs w:val="24"/>
        </w:rPr>
        <w:t xml:space="preserve">A inexequibilidade, na hipótese de que trata o </w:t>
      </w:r>
      <w:r>
        <w:rPr>
          <w:rFonts w:ascii="Times New Roman" w:hAnsi="Times New Roman" w:cs="Times New Roman"/>
          <w:b/>
          <w:bCs/>
          <w:sz w:val="24"/>
          <w:szCs w:val="24"/>
        </w:rPr>
        <w:t>caput</w:t>
      </w:r>
      <w:r>
        <w:rPr>
          <w:rFonts w:ascii="Times New Roman" w:hAnsi="Times New Roman" w:cs="Times New Roman"/>
          <w:sz w:val="24"/>
          <w:szCs w:val="24"/>
        </w:rPr>
        <w:t>, só será considerada após diligência do Agente de Contratação/Comissão, que comprove:</w:t>
      </w:r>
    </w:p>
    <w:p w14:paraId="317B2154" w14:textId="77777777" w:rsidR="004D3CF1" w:rsidRDefault="00293FC2">
      <w:pPr>
        <w:pStyle w:val="Nivel4"/>
        <w:numPr>
          <w:ilvl w:val="3"/>
          <w:numId w:val="31"/>
        </w:numPr>
        <w:ind w:left="567" w:firstLine="0"/>
        <w:rPr>
          <w:rFonts w:ascii="Times New Roman" w:hAnsi="Times New Roman" w:cs="Times New Roman"/>
          <w:sz w:val="24"/>
          <w:szCs w:val="24"/>
        </w:rPr>
      </w:pP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o custo do licitante ultrapassa o valor da proposta; e</w:t>
      </w:r>
    </w:p>
    <w:p w14:paraId="5BBA56CD" w14:textId="77777777" w:rsidR="004D3CF1" w:rsidRDefault="00293FC2">
      <w:pPr>
        <w:pStyle w:val="Nivel4"/>
        <w:numPr>
          <w:ilvl w:val="3"/>
          <w:numId w:val="31"/>
        </w:numPr>
        <w:ind w:left="567" w:firstLine="0"/>
        <w:rPr>
          <w:rFonts w:ascii="Times New Roman" w:hAnsi="Times New Roman" w:cs="Times New Roman"/>
          <w:sz w:val="24"/>
          <w:szCs w:val="24"/>
        </w:rPr>
      </w:pPr>
      <w:proofErr w:type="gramStart"/>
      <w:r>
        <w:rPr>
          <w:rFonts w:ascii="Times New Roman" w:hAnsi="Times New Roman" w:cs="Times New Roman"/>
          <w:sz w:val="24"/>
          <w:szCs w:val="24"/>
        </w:rPr>
        <w:t>inexistirem</w:t>
      </w:r>
      <w:proofErr w:type="gramEnd"/>
      <w:r>
        <w:rPr>
          <w:rFonts w:ascii="Times New Roman" w:hAnsi="Times New Roman" w:cs="Times New Roman"/>
          <w:sz w:val="24"/>
          <w:szCs w:val="24"/>
        </w:rPr>
        <w:t xml:space="preserve"> custos de oportunidade capazes de justificar o vulto da oferta.</w:t>
      </w:r>
    </w:p>
    <w:p w14:paraId="16A0D4A9" w14:textId="77777777" w:rsidR="004D3CF1" w:rsidRDefault="00293FC2">
      <w:pPr>
        <w:pStyle w:val="Nivel2"/>
        <w:numPr>
          <w:ilvl w:val="1"/>
          <w:numId w:val="31"/>
        </w:numPr>
        <w:ind w:left="0" w:firstLine="0"/>
        <w:rPr>
          <w:rFonts w:ascii="Times New Roman" w:hAnsi="Times New Roman" w:cs="Times New Roman"/>
          <w:b/>
          <w:bCs/>
          <w:sz w:val="24"/>
          <w:szCs w:val="24"/>
        </w:rPr>
      </w:pPr>
      <w:r>
        <w:rPr>
          <w:rFonts w:ascii="Times New Roman" w:hAnsi="Times New Roman" w:cs="Times New Roman"/>
          <w:sz w:val="24"/>
          <w:szCs w:val="24"/>
        </w:rPr>
        <w:t xml:space="preserve">Em contratação de serviços de engenharia, além das disposições acima, a análise de exequibilidade e </w:t>
      </w:r>
      <w:proofErr w:type="spellStart"/>
      <w:r>
        <w:rPr>
          <w:rFonts w:ascii="Times New Roman" w:hAnsi="Times New Roman" w:cs="Times New Roman"/>
          <w:sz w:val="24"/>
          <w:szCs w:val="24"/>
        </w:rPr>
        <w:t>sobrepreço</w:t>
      </w:r>
      <w:proofErr w:type="spellEnd"/>
      <w:r>
        <w:rPr>
          <w:rFonts w:ascii="Times New Roman" w:hAnsi="Times New Roman" w:cs="Times New Roman"/>
          <w:sz w:val="24"/>
          <w:szCs w:val="24"/>
        </w:rPr>
        <w:t xml:space="preserve"> considerará o seguinte:</w:t>
      </w:r>
    </w:p>
    <w:p w14:paraId="330B173C" w14:textId="77777777" w:rsidR="004D3CF1" w:rsidRDefault="00293FC2">
      <w:pPr>
        <w:pStyle w:val="Nivel3"/>
        <w:numPr>
          <w:ilvl w:val="2"/>
          <w:numId w:val="31"/>
        </w:numPr>
        <w:ind w:left="284" w:firstLine="0"/>
        <w:rPr>
          <w:rFonts w:ascii="Times New Roman" w:hAnsi="Times New Roman" w:cs="Times New Roman"/>
          <w:b/>
          <w:sz w:val="24"/>
          <w:szCs w:val="24"/>
        </w:rPr>
      </w:pPr>
      <w:r>
        <w:rPr>
          <w:rFonts w:ascii="Times New Roman" w:hAnsi="Times New Roman" w:cs="Times New Roman"/>
          <w:sz w:val="24"/>
          <w:szCs w:val="24"/>
        </w:rPr>
        <w:t xml:space="preserve">Nos regimes de execução por tarefa, empreitada por preço global ou empreitada integral, </w:t>
      </w:r>
      <w:proofErr w:type="spellStart"/>
      <w:r>
        <w:rPr>
          <w:rFonts w:ascii="Times New Roman" w:hAnsi="Times New Roman" w:cs="Times New Roman"/>
          <w:sz w:val="24"/>
          <w:szCs w:val="24"/>
        </w:rPr>
        <w:t>semi-integrada</w:t>
      </w:r>
      <w:proofErr w:type="spellEnd"/>
      <w:r>
        <w:rPr>
          <w:rFonts w:ascii="Times New Roman" w:hAnsi="Times New Roman" w:cs="Times New Roman"/>
          <w:sz w:val="24"/>
          <w:szCs w:val="24"/>
        </w:rPr>
        <w:t xml:space="preserve"> ou integrada, a caracterização do </w:t>
      </w:r>
      <w:proofErr w:type="spellStart"/>
      <w:r>
        <w:rPr>
          <w:rFonts w:ascii="Times New Roman" w:hAnsi="Times New Roman" w:cs="Times New Roman"/>
          <w:sz w:val="24"/>
          <w:szCs w:val="24"/>
        </w:rPr>
        <w:t>sobrepreço</w:t>
      </w:r>
      <w:proofErr w:type="spellEnd"/>
      <w:r>
        <w:rPr>
          <w:rFonts w:ascii="Times New Roman" w:hAnsi="Times New Roman" w:cs="Times New Roman"/>
          <w:sz w:val="24"/>
          <w:szCs w:val="24"/>
        </w:rPr>
        <w:t xml:space="preserve"> se dará pela superação do valor global estimado;</w:t>
      </w:r>
    </w:p>
    <w:p w14:paraId="4B872958" w14:textId="77777777" w:rsidR="004D3CF1" w:rsidRDefault="00293FC2">
      <w:pPr>
        <w:pStyle w:val="Nivel3"/>
        <w:numPr>
          <w:ilvl w:val="2"/>
          <w:numId w:val="31"/>
        </w:numPr>
        <w:ind w:left="284" w:firstLine="0"/>
        <w:rPr>
          <w:rFonts w:ascii="Times New Roman" w:hAnsi="Times New Roman" w:cs="Times New Roman"/>
          <w:b/>
          <w:sz w:val="24"/>
          <w:szCs w:val="24"/>
        </w:rPr>
      </w:pPr>
      <w:r>
        <w:rPr>
          <w:rFonts w:ascii="Times New Roman" w:hAnsi="Times New Roman" w:cs="Times New Roman"/>
          <w:sz w:val="24"/>
          <w:szCs w:val="24"/>
        </w:rPr>
        <w:t xml:space="preserve">No regime de empreitada por preço unitário, a caracterização do </w:t>
      </w:r>
      <w:proofErr w:type="spellStart"/>
      <w:r>
        <w:rPr>
          <w:rFonts w:ascii="Times New Roman" w:hAnsi="Times New Roman" w:cs="Times New Roman"/>
          <w:sz w:val="24"/>
          <w:szCs w:val="24"/>
        </w:rPr>
        <w:t>sobrepreço</w:t>
      </w:r>
      <w:proofErr w:type="spellEnd"/>
      <w:r>
        <w:rPr>
          <w:rFonts w:ascii="Times New Roman" w:hAnsi="Times New Roman" w:cs="Times New Roman"/>
          <w:sz w:val="24"/>
          <w:szCs w:val="24"/>
        </w:rPr>
        <w:t xml:space="preserve"> se dará pela superação do valor global estimado e pela superação de custo unitário tido como relevante, conforme planilha anexa ao edital;</w:t>
      </w:r>
    </w:p>
    <w:p w14:paraId="1B49F8ED" w14:textId="77777777" w:rsidR="004D3CF1" w:rsidRDefault="00293FC2">
      <w:pPr>
        <w:pStyle w:val="Nivel3"/>
        <w:numPr>
          <w:ilvl w:val="2"/>
          <w:numId w:val="31"/>
        </w:numPr>
        <w:ind w:left="284" w:firstLine="0"/>
        <w:rPr>
          <w:rFonts w:ascii="Times New Roman" w:hAnsi="Times New Roman" w:cs="Times New Roman"/>
          <w:b/>
          <w:bCs/>
          <w:sz w:val="24"/>
          <w:szCs w:val="24"/>
        </w:rPr>
      </w:pPr>
      <w:r>
        <w:rPr>
          <w:rFonts w:ascii="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7FDF5B69" w14:textId="77777777" w:rsidR="004D3CF1" w:rsidRDefault="00293FC2">
      <w:pPr>
        <w:pStyle w:val="Nivel3"/>
        <w:numPr>
          <w:ilvl w:val="2"/>
          <w:numId w:val="31"/>
        </w:numPr>
        <w:ind w:left="284" w:firstLine="0"/>
        <w:rPr>
          <w:rFonts w:ascii="Times New Roman" w:hAnsi="Times New Roman" w:cs="Times New Roman"/>
          <w:b/>
          <w:sz w:val="24"/>
          <w:szCs w:val="24"/>
        </w:rPr>
      </w:pPr>
      <w:r>
        <w:rPr>
          <w:rFonts w:ascii="Times New Roman" w:hAnsi="Times New Roman" w:cs="Times New Roman"/>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6C2B7A4" w14:textId="77777777" w:rsidR="004D3CF1" w:rsidRDefault="00293FC2">
      <w:pPr>
        <w:pStyle w:val="Nivel2"/>
        <w:numPr>
          <w:ilvl w:val="1"/>
          <w:numId w:val="31"/>
        </w:numPr>
        <w:ind w:left="0" w:firstLine="0"/>
        <w:rPr>
          <w:rFonts w:ascii="Times New Roman" w:hAnsi="Times New Roman" w:cs="Times New Roman"/>
          <w:b/>
          <w:sz w:val="24"/>
          <w:szCs w:val="24"/>
        </w:rPr>
      </w:pPr>
      <w:r>
        <w:rPr>
          <w:rFonts w:ascii="Times New Roman" w:hAnsi="Times New Roman" w:cs="Times New Roman"/>
          <w:sz w:val="24"/>
          <w:szCs w:val="24"/>
        </w:rPr>
        <w:t>Se houver indícios de inexequibilidade da proposta de preço, ou em caso da necessidade de esclarecimentos complementares, poderão ser efetuadas diligências, para que a empresa comprove a exequibilidade da proposta.</w:t>
      </w:r>
    </w:p>
    <w:p w14:paraId="670BE904" w14:textId="77777777" w:rsidR="004D3CF1" w:rsidRDefault="00293FC2">
      <w:pPr>
        <w:pStyle w:val="Nivel2"/>
        <w:numPr>
          <w:ilvl w:val="1"/>
          <w:numId w:val="31"/>
        </w:numPr>
        <w:ind w:left="0" w:firstLine="0"/>
        <w:rPr>
          <w:rFonts w:ascii="Times New Roman" w:hAnsi="Times New Roman" w:cs="Times New Roman"/>
          <w:b/>
          <w:sz w:val="24"/>
          <w:szCs w:val="24"/>
        </w:rPr>
      </w:pPr>
      <w:r>
        <w:rPr>
          <w:rFonts w:ascii="Times New Roman" w:hAnsi="Times New Roman" w:cs="Times New Roman"/>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F72182" w14:textId="77777777" w:rsidR="004D3CF1" w:rsidRDefault="00293FC2">
      <w:pPr>
        <w:pStyle w:val="Nivel3"/>
        <w:numPr>
          <w:ilvl w:val="2"/>
          <w:numId w:val="31"/>
        </w:numPr>
        <w:ind w:left="284" w:firstLine="0"/>
        <w:rPr>
          <w:rFonts w:ascii="Times New Roman" w:hAnsi="Times New Roman" w:cs="Times New Roman"/>
          <w:b/>
          <w:bCs/>
          <w:sz w:val="24"/>
          <w:szCs w:val="24"/>
        </w:rPr>
      </w:pPr>
      <w:bookmarkStart w:id="1" w:name="_Hlk126568356"/>
      <w:r>
        <w:rPr>
          <w:rFonts w:ascii="Times New Roman" w:hAnsi="Times New Roman" w:cs="Times New Roman"/>
          <w:sz w:val="24"/>
          <w:szCs w:val="24"/>
        </w:rPr>
        <w:t>Em se tratando de serviços de engenharia, o licitante vencedor será convocado a apresentar à Administração, por meio eletrônico, as planilhas com indicação dos quantitativos e dos custos unitários</w:t>
      </w:r>
      <w:bookmarkEnd w:id="1"/>
      <w:r>
        <w:rPr>
          <w:rFonts w:ascii="Times New Roman" w:hAnsi="Times New Roman" w:cs="Times New Roman"/>
          <w:sz w:val="24"/>
          <w:szCs w:val="24"/>
        </w:rPr>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ascii="Times New Roman" w:hAnsi="Times New Roman" w:cs="Times New Roman"/>
          <w:sz w:val="24"/>
          <w:szCs w:val="24"/>
        </w:rPr>
        <w:t>semi-integrada</w:t>
      </w:r>
      <w:proofErr w:type="spellEnd"/>
      <w:r>
        <w:rPr>
          <w:rFonts w:ascii="Times New Roman" w:hAnsi="Times New Roman" w:cs="Times New Roman"/>
          <w:sz w:val="24"/>
          <w:szCs w:val="24"/>
        </w:rPr>
        <w:t xml:space="preserve"> e contratação integrada, exclusivamente para eventuais adequações indispensáveis no cronograma físico-financeiro e para balizar excepcional aditamento posterior do contrato.</w:t>
      </w:r>
    </w:p>
    <w:p w14:paraId="79CD5702" w14:textId="77777777" w:rsidR="004D3CF1" w:rsidRDefault="00293FC2">
      <w:pPr>
        <w:pStyle w:val="Nivel2"/>
        <w:numPr>
          <w:ilvl w:val="1"/>
          <w:numId w:val="31"/>
        </w:numPr>
        <w:ind w:left="0" w:firstLine="0"/>
        <w:rPr>
          <w:rFonts w:ascii="Times New Roman" w:hAnsi="Times New Roman" w:cs="Times New Roman"/>
          <w:b/>
          <w:sz w:val="24"/>
          <w:szCs w:val="24"/>
        </w:rPr>
      </w:pPr>
      <w:r>
        <w:rPr>
          <w:rFonts w:ascii="Times New Roman" w:hAnsi="Times New Roman" w:cs="Times New Roman"/>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58FDF50" w14:textId="77777777" w:rsidR="004D3CF1" w:rsidRDefault="00293FC2">
      <w:pPr>
        <w:pStyle w:val="Nivel3"/>
        <w:numPr>
          <w:ilvl w:val="2"/>
          <w:numId w:val="31"/>
        </w:numPr>
        <w:ind w:left="284" w:firstLine="0"/>
        <w:rPr>
          <w:rFonts w:ascii="Times New Roman" w:hAnsi="Times New Roman" w:cs="Times New Roman"/>
          <w:b/>
          <w:sz w:val="24"/>
          <w:szCs w:val="24"/>
        </w:rPr>
      </w:pPr>
      <w:r>
        <w:rPr>
          <w:rFonts w:ascii="Times New Roman" w:hAnsi="Times New Roman" w:cs="Times New Roman"/>
          <w:sz w:val="24"/>
          <w:szCs w:val="24"/>
        </w:rPr>
        <w:t>O ajuste de que trata este dispositivo se limita a sanar erros ou falhas que não alterem a substância das propostas;</w:t>
      </w:r>
    </w:p>
    <w:p w14:paraId="0B76D602" w14:textId="77777777" w:rsidR="004D3CF1" w:rsidRDefault="00293FC2">
      <w:pPr>
        <w:pStyle w:val="Nivel3"/>
        <w:numPr>
          <w:ilvl w:val="2"/>
          <w:numId w:val="31"/>
        </w:numPr>
        <w:ind w:left="284" w:firstLine="0"/>
        <w:rPr>
          <w:rFonts w:ascii="Times New Roman" w:hAnsi="Times New Roman" w:cs="Times New Roman"/>
          <w:b/>
          <w:sz w:val="24"/>
          <w:szCs w:val="24"/>
        </w:rPr>
      </w:pPr>
      <w:r>
        <w:rPr>
          <w:rFonts w:ascii="Times New Roman" w:hAnsi="Times New Roman" w:cs="Times New Roman"/>
          <w:sz w:val="24"/>
          <w:szCs w:val="24"/>
        </w:rPr>
        <w:t>Considera-se erro no preenchimento da planilha passível de correção a indicação de recolhimento de impostos e contribuições na forma do Simples Nacional, quando não cabível esse regime.</w:t>
      </w:r>
    </w:p>
    <w:p w14:paraId="68FCCB50" w14:textId="77777777" w:rsidR="004D3CF1" w:rsidRDefault="00293FC2">
      <w:pPr>
        <w:pStyle w:val="Nivel2"/>
        <w:numPr>
          <w:ilvl w:val="1"/>
          <w:numId w:val="31"/>
        </w:numPr>
        <w:ind w:left="0" w:firstLine="0"/>
        <w:rPr>
          <w:rFonts w:ascii="Times New Roman" w:hAnsi="Times New Roman" w:cs="Times New Roman"/>
          <w:b/>
          <w:sz w:val="24"/>
          <w:szCs w:val="24"/>
        </w:rPr>
      </w:pPr>
      <w:r>
        <w:rPr>
          <w:rFonts w:ascii="Times New Roman" w:hAnsi="Times New Roman" w:cs="Times New Roman"/>
          <w:sz w:val="24"/>
          <w:szCs w:val="24"/>
          <w:lang w:eastAsia="en-US"/>
        </w:rPr>
        <w:t xml:space="preserve">Para fins de análise da proposta quanto ao cumprimento </w:t>
      </w:r>
      <w:r>
        <w:rPr>
          <w:rFonts w:ascii="Times New Roman" w:hAnsi="Times New Roman" w:cs="Times New Roman"/>
          <w:sz w:val="24"/>
          <w:szCs w:val="24"/>
        </w:rPr>
        <w:t>das</w:t>
      </w:r>
      <w:r>
        <w:rPr>
          <w:rFonts w:ascii="Times New Roman" w:hAnsi="Times New Roman" w:cs="Times New Roman"/>
          <w:sz w:val="24"/>
          <w:szCs w:val="24"/>
          <w:lang w:eastAsia="en-US"/>
        </w:rPr>
        <w:t xml:space="preserve"> especificações do objeto, poderá ser colhida a </w:t>
      </w:r>
      <w:r>
        <w:rPr>
          <w:rFonts w:ascii="Times New Roman" w:hAnsi="Times New Roman" w:cs="Times New Roman"/>
          <w:sz w:val="24"/>
          <w:szCs w:val="24"/>
        </w:rPr>
        <w:t>manifestação</w:t>
      </w:r>
      <w:r>
        <w:rPr>
          <w:rFonts w:ascii="Times New Roman" w:hAnsi="Times New Roman" w:cs="Times New Roman"/>
          <w:sz w:val="24"/>
          <w:szCs w:val="24"/>
          <w:lang w:eastAsia="en-US"/>
        </w:rPr>
        <w:t xml:space="preserve"> escrita do setor requisitante do serviço ou da área especializada no objeto.</w:t>
      </w:r>
    </w:p>
    <w:p w14:paraId="4510ABEE" w14:textId="77777777" w:rsidR="004D3CF1" w:rsidRDefault="00293FC2">
      <w:pPr>
        <w:pStyle w:val="Nivel2"/>
        <w:numPr>
          <w:ilvl w:val="1"/>
          <w:numId w:val="31"/>
        </w:numPr>
        <w:ind w:left="0" w:firstLine="0"/>
        <w:rPr>
          <w:rFonts w:ascii="Times New Roman" w:hAnsi="Times New Roman" w:cs="Times New Roman"/>
          <w:i/>
          <w:iCs/>
          <w:sz w:val="24"/>
          <w:szCs w:val="24"/>
        </w:rPr>
      </w:pPr>
      <w:r>
        <w:rPr>
          <w:rFonts w:ascii="Times New Roman" w:hAnsi="Times New Roman" w:cs="Times New Roman"/>
          <w:sz w:val="24"/>
          <w:szCs w:val="24"/>
        </w:rPr>
        <w:t>Caso o Projeto Básico/Termo de Referência exija a apresentação de amostra, o licitante classificado em primeiro lugar deverá apresentá-la, sob pena de não aceitação da proposta.</w:t>
      </w:r>
    </w:p>
    <w:p w14:paraId="2BA0AA92" w14:textId="77777777" w:rsidR="004D3CF1" w:rsidRDefault="00293FC2">
      <w:pPr>
        <w:pStyle w:val="Nivel2"/>
        <w:numPr>
          <w:ilvl w:val="1"/>
          <w:numId w:val="31"/>
        </w:numPr>
        <w:ind w:left="0" w:firstLine="0"/>
        <w:rPr>
          <w:rFonts w:ascii="Times New Roman" w:hAnsi="Times New Roman" w:cs="Times New Roman"/>
          <w:sz w:val="24"/>
          <w:szCs w:val="24"/>
        </w:rPr>
      </w:pPr>
      <w:r>
        <w:rPr>
          <w:rFonts w:ascii="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14:paraId="4DBC6619" w14:textId="77777777" w:rsidR="004D3CF1" w:rsidRDefault="00293FC2">
      <w:pPr>
        <w:pStyle w:val="Nivel2"/>
        <w:numPr>
          <w:ilvl w:val="1"/>
          <w:numId w:val="31"/>
        </w:numPr>
        <w:ind w:left="0" w:firstLine="0"/>
        <w:rPr>
          <w:rFonts w:ascii="Times New Roman" w:hAnsi="Times New Roman" w:cs="Times New Roman"/>
          <w:sz w:val="24"/>
          <w:szCs w:val="24"/>
        </w:rPr>
      </w:pPr>
      <w:r>
        <w:rPr>
          <w:rFonts w:ascii="Times New Roman" w:hAnsi="Times New Roman" w:cs="Times New Roman"/>
          <w:sz w:val="24"/>
          <w:szCs w:val="24"/>
        </w:rPr>
        <w:t>Os resultados das avaliações serão divulgados por meio de mensagem no sistema.</w:t>
      </w:r>
    </w:p>
    <w:p w14:paraId="4FA5BCB9" w14:textId="77777777" w:rsidR="004D3CF1" w:rsidRDefault="00293FC2">
      <w:pPr>
        <w:pStyle w:val="Nivel2"/>
        <w:numPr>
          <w:ilvl w:val="1"/>
          <w:numId w:val="31"/>
        </w:numPr>
        <w:ind w:left="0" w:firstLine="0"/>
        <w:rPr>
          <w:rFonts w:ascii="Times New Roman" w:hAnsi="Times New Roman" w:cs="Times New Roman"/>
          <w:sz w:val="24"/>
          <w:szCs w:val="24"/>
        </w:rPr>
      </w:pPr>
      <w:r>
        <w:rPr>
          <w:rFonts w:ascii="Times New Roman" w:hAnsi="Times New Roman" w:cs="Times New Roman"/>
          <w:sz w:val="24"/>
          <w:szCs w:val="24"/>
        </w:rPr>
        <w:t>No caso de não haver entrega da amostra ou ocorrer atraso na entrega, sem justificativa aceita pelo Agente de Contratação/Comissão, ou havendo entrega de amostra fora das especificações previstas neste Edital, a proposta do licitante será recusada.</w:t>
      </w:r>
    </w:p>
    <w:p w14:paraId="2445F7C6" w14:textId="77777777" w:rsidR="004D3CF1" w:rsidRDefault="00293FC2">
      <w:pPr>
        <w:pStyle w:val="Nivel2"/>
        <w:numPr>
          <w:ilvl w:val="1"/>
          <w:numId w:val="31"/>
        </w:numPr>
        <w:ind w:left="0" w:firstLine="0"/>
        <w:rPr>
          <w:rFonts w:ascii="Times New Roman" w:hAnsi="Times New Roman" w:cs="Times New Roman"/>
          <w:sz w:val="24"/>
          <w:szCs w:val="24"/>
        </w:rPr>
      </w:pPr>
      <w:r>
        <w:rPr>
          <w:rFonts w:ascii="Times New Roman" w:hAnsi="Times New Roman" w:cs="Times New Roman"/>
          <w:sz w:val="24"/>
          <w:szCs w:val="24"/>
        </w:rPr>
        <w:t xml:space="preserve">Se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s) amostra(s) apresentada(s) pelo primeiro classificado não for(em) aceita(s), o Agente de Contratação/Comissão analisará a aceitabilidade da proposta ou lance ofertado pelo segundo classificado. Seguir-se-á com a verificação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s) amostra(s) e, assim, sucessivamente, até a verificação de uma que atenda às especificações constantes no Projeto Básico/Termo de Referência. </w:t>
      </w:r>
    </w:p>
    <w:p w14:paraId="2B3F365B" w14:textId="77777777" w:rsidR="004D3CF1" w:rsidRDefault="00293FC2">
      <w:pPr>
        <w:spacing w:before="280" w:after="280"/>
        <w:jc w:val="both"/>
      </w:pPr>
      <w:r>
        <w:rPr>
          <w:b/>
          <w:color w:val="000000"/>
        </w:rPr>
        <w:t>10) HABILITAÇÃO</w:t>
      </w:r>
    </w:p>
    <w:p w14:paraId="33150937" w14:textId="77777777" w:rsidR="004D3CF1" w:rsidRDefault="00293FC2">
      <w:pPr>
        <w:spacing w:before="280" w:after="280"/>
        <w:jc w:val="both"/>
      </w:pPr>
      <w:r>
        <w:rPr>
          <w:b/>
          <w:color w:val="000000"/>
        </w:rPr>
        <w:t>10.1</w:t>
      </w:r>
      <w:proofErr w:type="gramStart"/>
      <w:r>
        <w:rPr>
          <w:b/>
          <w:color w:val="000000"/>
        </w:rPr>
        <w:t>)</w:t>
      </w:r>
      <w:r>
        <w:rPr>
          <w:color w:val="000000"/>
        </w:rPr>
        <w:t xml:space="preserve"> Divulgado</w:t>
      </w:r>
      <w:proofErr w:type="gramEnd"/>
      <w:r>
        <w:rPr>
          <w:color w:val="000000"/>
        </w:rPr>
        <w:t xml:space="preserve"> o julgamento das propostas de preços na forma prescrita neste Edital, passar-se-á à fase de habilitação.</w:t>
      </w:r>
    </w:p>
    <w:p w14:paraId="490F59BF" w14:textId="7F12076F" w:rsidR="004D3CF1" w:rsidRDefault="00293FC2">
      <w:pPr>
        <w:spacing w:before="280" w:after="280"/>
        <w:jc w:val="both"/>
        <w:rPr>
          <w:color w:val="000000"/>
        </w:rPr>
      </w:pPr>
      <w:r>
        <w:rPr>
          <w:b/>
          <w:color w:val="000000"/>
        </w:rPr>
        <w:t>10.</w:t>
      </w:r>
      <w:r w:rsidR="00173CDB">
        <w:rPr>
          <w:b/>
          <w:color w:val="000000"/>
        </w:rPr>
        <w:t>2)</w:t>
      </w:r>
      <w:r>
        <w:t xml:space="preserve"> Os documentos previstos no Projeto Básico/Termo de Referência, necessários e suficientes para demonstrar a capacidade do licitante de realizar o objeto da licitação, serão exigidos para fins de habilitação, nos termos dos </w:t>
      </w:r>
      <w:hyperlink r:id="rId14" w:anchor="art62" w:history="1">
        <w:proofErr w:type="spellStart"/>
        <w:r>
          <w:rPr>
            <w:rStyle w:val="Hyperlink"/>
          </w:rPr>
          <w:t>arts</w:t>
        </w:r>
        <w:proofErr w:type="spellEnd"/>
        <w:r>
          <w:rPr>
            <w:rStyle w:val="Hyperlink"/>
          </w:rPr>
          <w:t>. 62 a 70 da Lei nº 14.133, de 2021</w:t>
        </w:r>
      </w:hyperlink>
      <w:r>
        <w:t>.</w:t>
      </w:r>
    </w:p>
    <w:p w14:paraId="232686C9" w14:textId="2D3AA4BA" w:rsidR="004D3CF1" w:rsidRDefault="00173CDB">
      <w:pPr>
        <w:spacing w:before="280" w:after="280"/>
        <w:jc w:val="both"/>
      </w:pPr>
      <w:r w:rsidRPr="00173CDB">
        <w:rPr>
          <w:b/>
          <w:bCs/>
          <w:color w:val="000000"/>
        </w:rPr>
        <w:t>10.3)</w:t>
      </w:r>
      <w:r>
        <w:rPr>
          <w:color w:val="000000"/>
        </w:rPr>
        <w:t xml:space="preserve"> 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180D97BA" w14:textId="77777777" w:rsidR="004D3CF1" w:rsidRDefault="00293FC2">
      <w:pPr>
        <w:spacing w:before="280" w:after="280"/>
        <w:jc w:val="both"/>
      </w:pPr>
      <w:r>
        <w:rPr>
          <w:b/>
          <w:color w:val="000000"/>
        </w:rPr>
        <w:t>10.4)</w:t>
      </w:r>
      <w:r>
        <w:rPr>
          <w:color w:val="000000"/>
        </w:rPr>
        <w:t xml:space="preserve"> Por meio de aviso lançado no sistema, via “chat”, o Agente de Contratação/Comissão informará às demais licitantes a empresa habilitada por atendimento às condições estabelecidas neste Edital.</w:t>
      </w:r>
    </w:p>
    <w:p w14:paraId="5C8271B7" w14:textId="77777777" w:rsidR="004D3CF1" w:rsidRDefault="00293FC2">
      <w:pPr>
        <w:spacing w:before="280" w:after="280"/>
        <w:jc w:val="both"/>
      </w:pPr>
      <w:r>
        <w:rPr>
          <w:b/>
          <w:color w:val="000000"/>
        </w:rPr>
        <w:t>10.5)</w:t>
      </w:r>
      <w:r>
        <w:rPr>
          <w:color w:val="000000"/>
        </w:rPr>
        <w:t xml:space="preserve"> A habilitação se dará mediante o exame dos documentos a seguir relacionados, relativos a:</w:t>
      </w:r>
    </w:p>
    <w:p w14:paraId="13516DB3" w14:textId="77777777" w:rsidR="004D3CF1" w:rsidRDefault="00293FC2">
      <w:pPr>
        <w:spacing w:before="280" w:after="280"/>
        <w:jc w:val="both"/>
      </w:pPr>
      <w:r>
        <w:rPr>
          <w:b/>
          <w:color w:val="000000"/>
        </w:rPr>
        <w:t>10.5.1) Habilitação jurídica:</w:t>
      </w:r>
    </w:p>
    <w:p w14:paraId="35EA14F0" w14:textId="77777777" w:rsidR="004D3CF1" w:rsidRDefault="00293FC2">
      <w:pPr>
        <w:spacing w:before="280" w:after="280"/>
        <w:jc w:val="both"/>
      </w:pPr>
      <w:r>
        <w:rPr>
          <w:b/>
          <w:color w:val="000000"/>
        </w:rPr>
        <w:t>a)</w:t>
      </w:r>
      <w:r>
        <w:rPr>
          <w:color w:val="000000"/>
        </w:rPr>
        <w:t xml:space="preserve"> </w:t>
      </w:r>
      <w:r>
        <w:rPr>
          <w:b/>
          <w:color w:val="000000"/>
        </w:rPr>
        <w:t>Empresário individual</w:t>
      </w:r>
      <w:r>
        <w:rPr>
          <w:color w:val="000000"/>
        </w:rPr>
        <w:t>: inscrição no Registro Público de Empresas Mercantis, a cargo da Junta Comercial da respectiva sede;</w:t>
      </w:r>
    </w:p>
    <w:p w14:paraId="70321BC4" w14:textId="77777777" w:rsidR="004D3CF1" w:rsidRDefault="00293FC2">
      <w:pPr>
        <w:spacing w:before="280" w:after="280"/>
        <w:jc w:val="both"/>
      </w:pPr>
      <w:r>
        <w:rPr>
          <w:b/>
          <w:color w:val="000000"/>
        </w:rPr>
        <w:t>b)</w:t>
      </w:r>
      <w:r>
        <w:rPr>
          <w:color w:val="000000"/>
        </w:rPr>
        <w:t xml:space="preserve"> </w:t>
      </w:r>
      <w:r>
        <w:rPr>
          <w:b/>
          <w:color w:val="000000"/>
        </w:rPr>
        <w:t>Microempreendedor Individual – MEI</w:t>
      </w:r>
      <w:r>
        <w:rPr>
          <w:color w:val="000000"/>
        </w:rPr>
        <w:t>: Certificado da Condição de Microempreendedor Individual – CCMEI, cuja aceitação ficará condicionada à verificação da autenticidade no sítio https://www.gov.br/empresas-e-negocios/pt-br/empreendedor;</w:t>
      </w:r>
    </w:p>
    <w:p w14:paraId="4D603393" w14:textId="77777777" w:rsidR="004D3CF1" w:rsidRDefault="00293FC2">
      <w:pPr>
        <w:spacing w:before="280" w:after="280"/>
        <w:jc w:val="both"/>
      </w:pPr>
      <w:r>
        <w:rPr>
          <w:b/>
          <w:color w:val="000000"/>
        </w:rPr>
        <w:t>c)</w:t>
      </w:r>
      <w:r>
        <w:rPr>
          <w:color w:val="000000"/>
        </w:rPr>
        <w:t xml:space="preserve"> </w:t>
      </w:r>
      <w:r>
        <w:rPr>
          <w:b/>
          <w:color w:val="000000"/>
        </w:rPr>
        <w:t>Sociedade empresária, sociedade limitada unipessoal – SLU ou sociedade identificada como empresa individual de responsabilidade limitada – EIRELI</w:t>
      </w:r>
      <w:r>
        <w:rPr>
          <w:color w:val="000000"/>
        </w:rPr>
        <w:t>: inscrição do ato constitutivo, estatuto ou contrato social no Registro Público de Empresas Mercantis, a cargo da Junta Comercial da respectiva sede, acompanhada de documento comprobatório de seus administradores;</w:t>
      </w:r>
    </w:p>
    <w:p w14:paraId="7EA77487" w14:textId="77777777" w:rsidR="004D3CF1" w:rsidRDefault="00293FC2">
      <w:pPr>
        <w:spacing w:before="280" w:after="280"/>
        <w:jc w:val="both"/>
      </w:pPr>
      <w:r>
        <w:rPr>
          <w:b/>
          <w:color w:val="000000"/>
        </w:rPr>
        <w:t>d)</w:t>
      </w:r>
      <w:r>
        <w:rPr>
          <w:color w:val="000000"/>
        </w:rPr>
        <w:t xml:space="preserve"> </w:t>
      </w:r>
      <w:r>
        <w:rPr>
          <w:b/>
          <w:color w:val="000000"/>
        </w:rPr>
        <w:t>Sociedade empresária estrangeira</w:t>
      </w:r>
      <w:r>
        <w:rPr>
          <w:color w:val="00000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Pr>
          <w:color w:val="000000"/>
        </w:rPr>
        <w:t>n.º</w:t>
      </w:r>
      <w:proofErr w:type="gramEnd"/>
      <w:r>
        <w:rPr>
          <w:color w:val="000000"/>
        </w:rPr>
        <w:t xml:space="preserve"> 77, de 18 de março de 2020.</w:t>
      </w:r>
    </w:p>
    <w:p w14:paraId="792E4EFC" w14:textId="77777777" w:rsidR="004D3CF1" w:rsidRDefault="00293FC2">
      <w:pPr>
        <w:spacing w:before="280" w:after="280"/>
        <w:jc w:val="both"/>
      </w:pPr>
      <w:r>
        <w:rPr>
          <w:b/>
          <w:color w:val="000000"/>
        </w:rPr>
        <w:t>e)</w:t>
      </w:r>
      <w:r>
        <w:rPr>
          <w:color w:val="000000"/>
        </w:rPr>
        <w:t xml:space="preserve"> </w:t>
      </w:r>
      <w:r>
        <w:rPr>
          <w:b/>
          <w:color w:val="000000"/>
        </w:rPr>
        <w:t>Sociedade simples</w:t>
      </w:r>
      <w:r>
        <w:rPr>
          <w:color w:val="000000"/>
        </w:rPr>
        <w:t>: inscrição do ato constitutivo no Registro Civil de Pessoas Jurídicas do local de sua sede, acompanhada de documento comprobatório de seus administradores;</w:t>
      </w:r>
    </w:p>
    <w:p w14:paraId="009901C7" w14:textId="77777777" w:rsidR="004D3CF1" w:rsidRDefault="00293FC2">
      <w:pPr>
        <w:spacing w:before="280" w:after="280"/>
        <w:jc w:val="both"/>
        <w:rPr>
          <w:color w:val="000000"/>
        </w:rPr>
      </w:pPr>
      <w:r>
        <w:rPr>
          <w:b/>
          <w:color w:val="000000"/>
        </w:rPr>
        <w:t>f)</w:t>
      </w:r>
      <w:r>
        <w:rPr>
          <w:color w:val="000000"/>
        </w:rPr>
        <w:t xml:space="preserve"> </w:t>
      </w:r>
      <w:r>
        <w:rPr>
          <w:b/>
          <w:color w:val="000000"/>
        </w:rPr>
        <w:t>Filial, sucursal ou agência de sociedade simples ou empresária</w:t>
      </w:r>
      <w:r>
        <w:rPr>
          <w:color w:val="00000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8E5D5E2" w14:textId="77777777" w:rsidR="004D3CF1" w:rsidRDefault="00293FC2">
      <w:pPr>
        <w:spacing w:before="280" w:after="280"/>
        <w:jc w:val="both"/>
      </w:pPr>
      <w:r>
        <w:rPr>
          <w:b/>
          <w:color w:val="000000"/>
        </w:rPr>
        <w:t>g) Sociedade cooperativa</w:t>
      </w:r>
      <w:r>
        <w:rPr>
          <w:color w:val="000000"/>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744B077B" w14:textId="77777777" w:rsidR="004D3CF1" w:rsidRDefault="00293FC2">
      <w:pPr>
        <w:spacing w:before="280" w:after="280"/>
        <w:jc w:val="both"/>
        <w:rPr>
          <w:color w:val="000000"/>
        </w:rPr>
      </w:pPr>
      <w:r>
        <w:rPr>
          <w:b/>
          <w:color w:val="000000"/>
        </w:rPr>
        <w:t>h) Agricultor familiar</w:t>
      </w:r>
      <w:r>
        <w:rPr>
          <w:color w:val="000000"/>
        </w:rPr>
        <w:t>: Declaração de Aptidão ao Pronaf – DAP ou DAP-P válida, ou, ainda, outros documentos definidos pela Diretoria de Agropecuária.</w:t>
      </w:r>
    </w:p>
    <w:p w14:paraId="7D6AF0DB" w14:textId="77777777" w:rsidR="004D3CF1" w:rsidRDefault="00293FC2">
      <w:pPr>
        <w:spacing w:before="280" w:after="280"/>
        <w:jc w:val="both"/>
      </w:pPr>
      <w:r>
        <w:rPr>
          <w:b/>
          <w:color w:val="000000"/>
        </w:rPr>
        <w:t>i) Produtor Rural</w:t>
      </w:r>
      <w:r>
        <w:rPr>
          <w:color w:val="000000"/>
        </w:rPr>
        <w:t>: matrícula no Cadastro Específico do INSS – CEI, que comprove a qualificação como produtor rural pessoa física, nos termos da Instrução Normativa RFB n. 971, de 13 de novembro de 2009 (</w:t>
      </w:r>
      <w:proofErr w:type="spellStart"/>
      <w:r>
        <w:rPr>
          <w:color w:val="000000"/>
        </w:rPr>
        <w:t>arts</w:t>
      </w:r>
      <w:proofErr w:type="spellEnd"/>
      <w:r>
        <w:rPr>
          <w:color w:val="000000"/>
        </w:rPr>
        <w:t>. 17 a 19 e 165).</w:t>
      </w:r>
    </w:p>
    <w:p w14:paraId="0AA6EAD6" w14:textId="77777777" w:rsidR="004D3CF1" w:rsidRDefault="00293FC2">
      <w:pPr>
        <w:spacing w:before="280" w:after="280"/>
        <w:jc w:val="both"/>
      </w:pPr>
      <w:proofErr w:type="gramStart"/>
      <w:r>
        <w:rPr>
          <w:b/>
          <w:color w:val="000000"/>
        </w:rPr>
        <w:t>j)</w:t>
      </w:r>
      <w:r>
        <w:rPr>
          <w:color w:val="000000"/>
        </w:rPr>
        <w:t xml:space="preserve"> Os</w:t>
      </w:r>
      <w:proofErr w:type="gramEnd"/>
      <w:r>
        <w:rPr>
          <w:color w:val="000000"/>
        </w:rPr>
        <w:t xml:space="preserve"> documentos apresentados deverão estar acompanhados de todas as alterações ou da consolidação respectiva.</w:t>
      </w:r>
    </w:p>
    <w:p w14:paraId="408BCF29" w14:textId="77777777" w:rsidR="004D3CF1" w:rsidRDefault="00293FC2">
      <w:pPr>
        <w:spacing w:before="280" w:after="280"/>
        <w:jc w:val="both"/>
      </w:pPr>
      <w:r>
        <w:rPr>
          <w:b/>
          <w:color w:val="000000"/>
        </w:rPr>
        <w:t>10.5.2) Regularidade fiscal:</w:t>
      </w:r>
    </w:p>
    <w:p w14:paraId="4E97334E" w14:textId="77777777" w:rsidR="004D3CF1" w:rsidRDefault="00293FC2">
      <w:pPr>
        <w:spacing w:before="280" w:after="280"/>
        <w:jc w:val="both"/>
      </w:pPr>
      <w:r>
        <w:rPr>
          <w:b/>
          <w:color w:val="000000"/>
        </w:rPr>
        <w:t>a)</w:t>
      </w:r>
      <w:r>
        <w:rPr>
          <w:color w:val="000000"/>
        </w:rPr>
        <w:t xml:space="preserve"> Inscrição no Cadastro Nacional da Pessoa Jurídica (CNPJ)</w:t>
      </w:r>
    </w:p>
    <w:p w14:paraId="19982841" w14:textId="77777777" w:rsidR="004D3CF1" w:rsidRDefault="00293FC2">
      <w:pPr>
        <w:spacing w:before="280" w:after="280"/>
        <w:jc w:val="both"/>
      </w:pPr>
      <w:r>
        <w:rPr>
          <w:b/>
          <w:color w:val="000000"/>
        </w:rPr>
        <w:t>b)</w:t>
      </w:r>
      <w:r>
        <w:rPr>
          <w:color w:val="000000"/>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D4D152F" w14:textId="77777777" w:rsidR="004D3CF1" w:rsidRDefault="00293FC2">
      <w:pPr>
        <w:spacing w:before="280" w:after="280"/>
        <w:jc w:val="both"/>
      </w:pPr>
      <w:r>
        <w:rPr>
          <w:b/>
          <w:color w:val="000000"/>
        </w:rPr>
        <w:t>c)</w:t>
      </w:r>
      <w:r>
        <w:rPr>
          <w:color w:val="000000"/>
        </w:rPr>
        <w:t xml:space="preserve"> Prova de regularidade com o Fundo de Garantia do Tempo de Serviço (FGTS);</w:t>
      </w:r>
    </w:p>
    <w:p w14:paraId="1132A889" w14:textId="77777777" w:rsidR="004D3CF1" w:rsidRDefault="00293FC2">
      <w:pPr>
        <w:spacing w:before="280" w:after="280"/>
        <w:jc w:val="both"/>
      </w:pPr>
      <w:r>
        <w:rPr>
          <w:b/>
          <w:color w:val="000000"/>
        </w:rPr>
        <w:t>d)</w:t>
      </w:r>
      <w:r>
        <w:rPr>
          <w:color w:val="00000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F783801" w14:textId="77777777" w:rsidR="004D3CF1" w:rsidRDefault="00293FC2">
      <w:pPr>
        <w:spacing w:before="280" w:after="280"/>
        <w:jc w:val="both"/>
      </w:pPr>
      <w:r>
        <w:rPr>
          <w:b/>
          <w:color w:val="000000"/>
        </w:rPr>
        <w:t>e)</w:t>
      </w:r>
      <w:r>
        <w:rPr>
          <w:color w:val="000000"/>
        </w:rPr>
        <w:t xml:space="preserve"> Prova de inscrição no cadastro de contribuintes Estadual e/ou Distrital e/ou Municipal relativo ao domicílio ou sede do fornecedor, pertinente ao seu ramo de atividade e compatível com o objeto contratual;</w:t>
      </w:r>
    </w:p>
    <w:p w14:paraId="22096CF6" w14:textId="77777777" w:rsidR="004D3CF1" w:rsidRDefault="00293FC2">
      <w:pPr>
        <w:spacing w:before="280" w:after="280"/>
        <w:jc w:val="both"/>
      </w:pPr>
      <w:r>
        <w:rPr>
          <w:b/>
          <w:color w:val="000000"/>
        </w:rPr>
        <w:t>f)</w:t>
      </w:r>
      <w:r>
        <w:rPr>
          <w:color w:val="000000"/>
        </w:rPr>
        <w:t xml:space="preserve"> Prova de regularidade com a Fazenda Estadual e/ou Distrital e/ou Municipal do domicílio ou sede do fornecedor, relativa à atividade em cujo exercício contrata ou concorre;</w:t>
      </w:r>
    </w:p>
    <w:p w14:paraId="5EA5D0BD" w14:textId="77777777" w:rsidR="004D3CF1" w:rsidRDefault="00293FC2">
      <w:pPr>
        <w:spacing w:before="280" w:after="280"/>
        <w:jc w:val="both"/>
      </w:pPr>
      <w:proofErr w:type="gramStart"/>
      <w:r>
        <w:rPr>
          <w:b/>
          <w:color w:val="000000"/>
        </w:rPr>
        <w:t>g)</w:t>
      </w:r>
      <w:r>
        <w:rPr>
          <w:color w:val="000000"/>
        </w:rPr>
        <w:t xml:space="preserve"> Caso</w:t>
      </w:r>
      <w:proofErr w:type="gramEnd"/>
      <w:r>
        <w:rPr>
          <w:color w:val="000000"/>
        </w:rPr>
        <w:t xml:space="preserve">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1A45C56B" w14:textId="77777777" w:rsidR="004D3CF1" w:rsidRDefault="00293FC2">
      <w:pPr>
        <w:spacing w:before="280" w:after="280"/>
        <w:jc w:val="both"/>
      </w:pPr>
      <w:r>
        <w:rPr>
          <w:b/>
          <w:color w:val="000000"/>
        </w:rPr>
        <w:t>h)</w:t>
      </w:r>
      <w:r>
        <w:rPr>
          <w:color w:val="000000"/>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1B35CC9" w14:textId="77777777" w:rsidR="004D3CF1" w:rsidRDefault="00293FC2">
      <w:pPr>
        <w:spacing w:before="280" w:after="280"/>
        <w:jc w:val="both"/>
        <w:rPr>
          <w:color w:val="000000"/>
        </w:rPr>
      </w:pPr>
      <w:r>
        <w:rPr>
          <w:b/>
          <w:color w:val="000000"/>
        </w:rPr>
        <w:t>10.5.2.1</w:t>
      </w:r>
      <w:proofErr w:type="gramStart"/>
      <w:r>
        <w:rPr>
          <w:b/>
          <w:color w:val="000000"/>
        </w:rPr>
        <w:t>)</w:t>
      </w:r>
      <w:r>
        <w:rPr>
          <w:color w:val="000000"/>
        </w:rPr>
        <w:t xml:space="preserve"> Serão</w:t>
      </w:r>
      <w:proofErr w:type="gramEnd"/>
      <w:r>
        <w:rPr>
          <w:color w:val="000000"/>
        </w:rPr>
        <w:t xml:space="preserve"> aceitas como prova de regularidade, certidões positivas com efeito de negativas.</w:t>
      </w:r>
    </w:p>
    <w:p w14:paraId="58FB465D" w14:textId="77777777" w:rsidR="004D3CF1" w:rsidRDefault="00293FC2">
      <w:pPr>
        <w:spacing w:before="280" w:after="280"/>
        <w:jc w:val="both"/>
      </w:pPr>
      <w:r>
        <w:rPr>
          <w:b/>
          <w:color w:val="000000"/>
        </w:rPr>
        <w:t>10.5.3) Qualificação econômico-financeira:</w:t>
      </w:r>
    </w:p>
    <w:p w14:paraId="3AC7323B" w14:textId="77777777" w:rsidR="004D3CF1" w:rsidRDefault="00293FC2">
      <w:pPr>
        <w:spacing w:before="280" w:after="280"/>
        <w:jc w:val="both"/>
      </w:pPr>
      <w:r>
        <w:rPr>
          <w:b/>
          <w:color w:val="000000"/>
        </w:rPr>
        <w:t xml:space="preserve">a) </w:t>
      </w:r>
      <w:r>
        <w:rPr>
          <w:color w:val="000000"/>
        </w:rPr>
        <w:t>A licitante deverá apresentar Certidão negativa de Falência expedida pelo distribuidor da sede da pessoa jurídica, com data de emissão de no máximo 90 (noventa) dias anteriores à data da abertura da sessão, ou que esteja dentro do prazo de validade expresso na própria certidão;</w:t>
      </w:r>
    </w:p>
    <w:p w14:paraId="06DEE71D" w14:textId="77777777" w:rsidR="004D3CF1" w:rsidRDefault="00293FC2">
      <w:pPr>
        <w:spacing w:before="280" w:after="280"/>
        <w:jc w:val="both"/>
        <w:rPr>
          <w:color w:val="000000"/>
        </w:rPr>
      </w:pPr>
      <w:proofErr w:type="gramStart"/>
      <w:r>
        <w:rPr>
          <w:b/>
          <w:color w:val="000000"/>
        </w:rPr>
        <w:t xml:space="preserve">b) </w:t>
      </w:r>
      <w:r>
        <w:rPr>
          <w:color w:val="000000"/>
        </w:rPr>
        <w:t>As</w:t>
      </w:r>
      <w:proofErr w:type="gramEnd"/>
      <w:r>
        <w:rPr>
          <w:color w:val="000000"/>
        </w:rPr>
        <w:t xml:space="preserve"> empresas que estiverem em processo de recuperação judicial deverão apresentar na fase de habilitação o Plano de Recuperação já homologado pelo juízo competente e em pleno vigor, nos termos da Súmula 50 do TCE/SP;</w:t>
      </w:r>
    </w:p>
    <w:p w14:paraId="305509AB" w14:textId="77777777" w:rsidR="004D3CF1" w:rsidRDefault="00293FC2">
      <w:pPr>
        <w:spacing w:before="280" w:after="280"/>
        <w:jc w:val="both"/>
      </w:pPr>
      <w:proofErr w:type="gramStart"/>
      <w:r>
        <w:rPr>
          <w:b/>
          <w:color w:val="000000"/>
        </w:rPr>
        <w:t xml:space="preserve">c) </w:t>
      </w:r>
      <w:r>
        <w:rPr>
          <w:color w:val="000000"/>
        </w:rPr>
        <w:t>Se</w:t>
      </w:r>
      <w:proofErr w:type="gramEnd"/>
      <w:r>
        <w:rPr>
          <w:color w:val="000000"/>
        </w:rPr>
        <w:t xml:space="preserve"> a licitante não for sujeita ao regime falimentar, a certidão mencionada deverá ser substituída por certidão negativa de ações de insolvência civil, ou documento equivalente;</w:t>
      </w:r>
    </w:p>
    <w:p w14:paraId="4960BF8F" w14:textId="77777777" w:rsidR="004D3CF1" w:rsidRDefault="00293FC2">
      <w:pPr>
        <w:spacing w:before="280" w:after="280"/>
        <w:jc w:val="both"/>
      </w:pPr>
      <w:r>
        <w:rPr>
          <w:b/>
          <w:color w:val="000000"/>
        </w:rPr>
        <w:t>d)</w:t>
      </w:r>
      <w:r>
        <w:rPr>
          <w:color w:val="000000"/>
        </w:rPr>
        <w:t xml:space="preserve"> Balanço patrimonial e demonstrações contábeis dos 2 (dois) últimos exercícios sociais, já exigíveis e apresentados na forma da lei, que comprovem a boa situação financeira da empresa, vedada sua substituição por balanço ou balancetes provisórios, podendo ser atualizados por índices oficiais quando encerrados há mais de três meses da data da apresentação da proposta;</w:t>
      </w:r>
    </w:p>
    <w:p w14:paraId="1FA1B402" w14:textId="77777777" w:rsidR="004D3CF1" w:rsidRDefault="00293FC2">
      <w:pPr>
        <w:spacing w:before="280" w:after="280"/>
        <w:jc w:val="both"/>
      </w:pPr>
      <w:r>
        <w:rPr>
          <w:b/>
          <w:color w:val="000000"/>
        </w:rPr>
        <w:t>d.1</w:t>
      </w:r>
      <w:proofErr w:type="gramStart"/>
      <w:r>
        <w:rPr>
          <w:b/>
          <w:color w:val="000000"/>
        </w:rPr>
        <w:t>)</w:t>
      </w:r>
      <w:r>
        <w:rPr>
          <w:color w:val="000000"/>
        </w:rPr>
        <w:t xml:space="preserve"> Somente</w:t>
      </w:r>
      <w:proofErr w:type="gramEnd"/>
      <w:r>
        <w:rPr>
          <w:color w:val="000000"/>
        </w:rPr>
        <w:t xml:space="preserve"> empresas que ainda não tenham completado seu primeiro exercício fiscal poderão comprovar sua capacidade econômico-financeira por meio de balancetes mensais, conforme disposto na Lei Federal nº 8.541/1992;</w:t>
      </w:r>
    </w:p>
    <w:p w14:paraId="19836926" w14:textId="77777777" w:rsidR="004D3CF1" w:rsidRDefault="00293FC2">
      <w:pPr>
        <w:spacing w:before="280" w:after="280"/>
        <w:jc w:val="both"/>
      </w:pPr>
      <w:r>
        <w:rPr>
          <w:b/>
          <w:color w:val="000000"/>
        </w:rPr>
        <w:t>d.2</w:t>
      </w:r>
      <w:proofErr w:type="gramStart"/>
      <w:r>
        <w:rPr>
          <w:b/>
          <w:color w:val="000000"/>
        </w:rPr>
        <w:t>)</w:t>
      </w:r>
      <w:r>
        <w:rPr>
          <w:color w:val="000000"/>
        </w:rPr>
        <w:tab/>
        <w:t>Serão</w:t>
      </w:r>
      <w:proofErr w:type="gramEnd"/>
      <w:r>
        <w:rPr>
          <w:color w:val="000000"/>
        </w:rPr>
        <w:t xml:space="preserve"> considerados como na forma da Lei, o Balanço Patrimonial e Demonstrações Contábeis assim apresentados:</w:t>
      </w:r>
    </w:p>
    <w:p w14:paraId="6165A806" w14:textId="77777777" w:rsidR="004D3CF1" w:rsidRDefault="00293FC2">
      <w:pPr>
        <w:spacing w:before="280" w:after="280"/>
        <w:jc w:val="both"/>
      </w:pPr>
      <w:r>
        <w:rPr>
          <w:b/>
          <w:color w:val="000000"/>
        </w:rPr>
        <w:t>d.2.1</w:t>
      </w:r>
      <w:proofErr w:type="gramStart"/>
      <w:r>
        <w:rPr>
          <w:b/>
          <w:color w:val="000000"/>
        </w:rPr>
        <w:t>)</w:t>
      </w:r>
      <w:r>
        <w:rPr>
          <w:color w:val="000000"/>
        </w:rPr>
        <w:tab/>
        <w:t>Na</w:t>
      </w:r>
      <w:proofErr w:type="gramEnd"/>
      <w:r>
        <w:rPr>
          <w:color w:val="000000"/>
        </w:rPr>
        <w:t xml:space="preserve"> sociedade empresária regida pela Lei nº. 6.404/76, 11.638/07, 11.941/09, mediante documento publicado em Diário Oficial ou em jornal de grande circulação;</w:t>
      </w:r>
    </w:p>
    <w:p w14:paraId="13EBEA7D" w14:textId="77777777" w:rsidR="004D3CF1" w:rsidRDefault="00293FC2">
      <w:pPr>
        <w:spacing w:before="280" w:after="280"/>
        <w:jc w:val="both"/>
      </w:pPr>
      <w:r>
        <w:rPr>
          <w:b/>
          <w:color w:val="000000"/>
        </w:rPr>
        <w:t>d.2.2</w:t>
      </w:r>
      <w:proofErr w:type="gramStart"/>
      <w:r>
        <w:rPr>
          <w:b/>
          <w:color w:val="000000"/>
        </w:rPr>
        <w:t>)</w:t>
      </w:r>
      <w:r>
        <w:rPr>
          <w:b/>
          <w:color w:val="000000"/>
        </w:rPr>
        <w:tab/>
      </w:r>
      <w:r>
        <w:rPr>
          <w:color w:val="000000"/>
        </w:rPr>
        <w:t>As</w:t>
      </w:r>
      <w:proofErr w:type="gramEnd"/>
      <w:r>
        <w:rPr>
          <w:color w:val="000000"/>
        </w:rPr>
        <w:t xml:space="preserve">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w:t>
      </w:r>
    </w:p>
    <w:p w14:paraId="5C8F7DFF" w14:textId="77777777" w:rsidR="004D3CF1" w:rsidRDefault="00293FC2">
      <w:pPr>
        <w:spacing w:before="280" w:after="280"/>
        <w:jc w:val="both"/>
      </w:pPr>
      <w:r>
        <w:rPr>
          <w:b/>
          <w:color w:val="000000"/>
        </w:rPr>
        <w:t>d.2.3</w:t>
      </w:r>
      <w:proofErr w:type="gramStart"/>
      <w:r>
        <w:rPr>
          <w:b/>
          <w:color w:val="000000"/>
        </w:rPr>
        <w:t>)</w:t>
      </w:r>
      <w:r>
        <w:rPr>
          <w:b/>
          <w:color w:val="000000"/>
        </w:rPr>
        <w:tab/>
      </w:r>
      <w:r>
        <w:rPr>
          <w:color w:val="000000"/>
        </w:rPr>
        <w:t>Para</w:t>
      </w:r>
      <w:proofErr w:type="gramEnd"/>
      <w:r>
        <w:rPr>
          <w:color w:val="000000"/>
        </w:rPr>
        <w:t xml:space="preserve">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w:t>
      </w:r>
    </w:p>
    <w:p w14:paraId="07E18F82" w14:textId="41676212" w:rsidR="004D3CF1" w:rsidRDefault="00293FC2">
      <w:pPr>
        <w:spacing w:before="280" w:after="280"/>
        <w:jc w:val="both"/>
        <w:rPr>
          <w:color w:val="000000"/>
        </w:rPr>
      </w:pPr>
      <w:r>
        <w:rPr>
          <w:b/>
          <w:color w:val="000000"/>
        </w:rPr>
        <w:t>d.3)</w:t>
      </w:r>
      <w:r>
        <w:rPr>
          <w:color w:val="000000"/>
        </w:rPr>
        <w:tab/>
      </w:r>
      <w:r w:rsidR="00173CDB">
        <w:rPr>
          <w:color w:val="000000"/>
        </w:rPr>
        <w:t>índices</w:t>
      </w:r>
    </w:p>
    <w:p w14:paraId="18EE8701" w14:textId="77777777" w:rsidR="00173CDB" w:rsidRDefault="00173CDB" w:rsidP="00173CDB">
      <w:pPr>
        <w:jc w:val="both"/>
      </w:pPr>
      <w:r w:rsidRPr="00173CDB">
        <w:t xml:space="preserve">LIQUIDEZ GERAL </w:t>
      </w:r>
    </w:p>
    <w:p w14:paraId="3DF76FDA" w14:textId="77777777" w:rsidR="00173CDB" w:rsidRDefault="00173CDB" w:rsidP="00173CDB">
      <w:pPr>
        <w:jc w:val="both"/>
      </w:pPr>
      <w:r w:rsidRPr="00173CDB">
        <w:t xml:space="preserve">LG </w:t>
      </w:r>
      <w:proofErr w:type="gramStart"/>
      <w:r w:rsidRPr="00173CDB">
        <w:t>= Ativo</w:t>
      </w:r>
      <w:proofErr w:type="gramEnd"/>
      <w:r w:rsidRPr="00173CDB">
        <w:t xml:space="preserve"> circulante + realizável a longo prazo &gt; ou = 1 </w:t>
      </w:r>
    </w:p>
    <w:p w14:paraId="3E6B0D7C" w14:textId="6C63711E" w:rsidR="00173CDB" w:rsidRDefault="00173CDB" w:rsidP="00173CDB">
      <w:pPr>
        <w:jc w:val="both"/>
      </w:pPr>
      <w:r w:rsidRPr="00173CDB">
        <w:t xml:space="preserve">Passivo circulante </w:t>
      </w:r>
      <w:proofErr w:type="gramStart"/>
      <w:r w:rsidRPr="00173CDB">
        <w:t>+</w:t>
      </w:r>
      <w:proofErr w:type="gramEnd"/>
      <w:r w:rsidRPr="00173CDB">
        <w:t xml:space="preserve"> passivo não circulante (ELP) </w:t>
      </w:r>
    </w:p>
    <w:p w14:paraId="4E8F5103" w14:textId="77777777" w:rsidR="00173CDB" w:rsidRDefault="00173CDB" w:rsidP="00173CDB">
      <w:pPr>
        <w:jc w:val="both"/>
      </w:pPr>
    </w:p>
    <w:p w14:paraId="01ADA243" w14:textId="7233F6C8" w:rsidR="00173CDB" w:rsidRDefault="00173CDB" w:rsidP="00173CDB">
      <w:pPr>
        <w:jc w:val="both"/>
      </w:pPr>
      <w:r w:rsidRPr="00173CDB">
        <w:t xml:space="preserve">SOLVÊNCIA GERAL </w:t>
      </w:r>
    </w:p>
    <w:p w14:paraId="16D7B5BA" w14:textId="77777777" w:rsidR="00173CDB" w:rsidRDefault="00173CDB" w:rsidP="00173CDB">
      <w:pPr>
        <w:jc w:val="both"/>
      </w:pPr>
      <w:r w:rsidRPr="00173CDB">
        <w:t xml:space="preserve">SG </w:t>
      </w:r>
      <w:proofErr w:type="gramStart"/>
      <w:r w:rsidRPr="00173CDB">
        <w:t>= Ativo</w:t>
      </w:r>
      <w:proofErr w:type="gramEnd"/>
      <w:r w:rsidRPr="00173CDB">
        <w:t xml:space="preserve"> total &gt; ou = 1 </w:t>
      </w:r>
    </w:p>
    <w:p w14:paraId="5A6F2559" w14:textId="6505493E" w:rsidR="00173CDB" w:rsidRDefault="00173CDB" w:rsidP="00173CDB">
      <w:pPr>
        <w:jc w:val="both"/>
      </w:pPr>
      <w:r w:rsidRPr="00173CDB">
        <w:t xml:space="preserve">Passivo circulante </w:t>
      </w:r>
      <w:proofErr w:type="gramStart"/>
      <w:r w:rsidRPr="00173CDB">
        <w:t>+</w:t>
      </w:r>
      <w:proofErr w:type="gramEnd"/>
      <w:r w:rsidRPr="00173CDB">
        <w:t xml:space="preserve"> passivo não circulante (ELP) </w:t>
      </w:r>
    </w:p>
    <w:p w14:paraId="5832C802" w14:textId="77777777" w:rsidR="00173CDB" w:rsidRDefault="00173CDB" w:rsidP="00173CDB">
      <w:pPr>
        <w:jc w:val="both"/>
      </w:pPr>
    </w:p>
    <w:p w14:paraId="3459685B" w14:textId="6B23D1C1" w:rsidR="00173CDB" w:rsidRDefault="00173CDB" w:rsidP="00173CDB">
      <w:pPr>
        <w:jc w:val="both"/>
      </w:pPr>
      <w:r w:rsidRPr="00173CDB">
        <w:t xml:space="preserve">LIQUIDEZ CORRENTE </w:t>
      </w:r>
    </w:p>
    <w:p w14:paraId="635A8E3F" w14:textId="77777777" w:rsidR="00173CDB" w:rsidRDefault="00173CDB" w:rsidP="00173CDB">
      <w:pPr>
        <w:jc w:val="both"/>
      </w:pPr>
      <w:r w:rsidRPr="00173CDB">
        <w:t>LC = Ativo Circulante &gt; ou = 1</w:t>
      </w:r>
    </w:p>
    <w:p w14:paraId="0A3D26D8" w14:textId="2F2FC7F9" w:rsidR="00173CDB" w:rsidRDefault="00173CDB" w:rsidP="00173CDB">
      <w:pPr>
        <w:jc w:val="both"/>
      </w:pPr>
      <w:r w:rsidRPr="00173CDB">
        <w:t>Passivo Circulante</w:t>
      </w:r>
    </w:p>
    <w:p w14:paraId="7AD58182" w14:textId="77777777" w:rsidR="00173CDB" w:rsidRDefault="00173CDB">
      <w:pPr>
        <w:spacing w:before="280" w:after="280"/>
        <w:jc w:val="both"/>
      </w:pPr>
    </w:p>
    <w:p w14:paraId="734B28F8" w14:textId="621B24A0" w:rsidR="004D3CF1" w:rsidRDefault="00293FC2">
      <w:pPr>
        <w:spacing w:before="280" w:after="280"/>
        <w:jc w:val="both"/>
        <w:rPr>
          <w:color w:val="000000"/>
        </w:rPr>
      </w:pPr>
      <w:proofErr w:type="gramStart"/>
      <w:r>
        <w:rPr>
          <w:b/>
          <w:color w:val="000000"/>
        </w:rPr>
        <w:t>e)</w:t>
      </w:r>
      <w:r>
        <w:rPr>
          <w:color w:val="000000"/>
          <w:shd w:val="clear" w:color="auto" w:fill="FFFFFF"/>
        </w:rPr>
        <w:tab/>
      </w:r>
      <w:r w:rsidR="00173CDB">
        <w:rPr>
          <w:color w:val="000000"/>
          <w:shd w:val="clear" w:color="auto" w:fill="FFFFFF"/>
        </w:rPr>
        <w:t>Caso</w:t>
      </w:r>
      <w:proofErr w:type="gramEnd"/>
      <w:r w:rsidR="00173CDB">
        <w:rPr>
          <w:color w:val="000000"/>
          <w:shd w:val="clear" w:color="auto" w:fill="FFFFFF"/>
        </w:rPr>
        <w:t xml:space="preserve"> a licitante não atinja os índices exigidos, deverá apresentar </w:t>
      </w:r>
      <w:r>
        <w:rPr>
          <w:color w:val="000000"/>
          <w:shd w:val="clear" w:color="auto" w:fill="FFFFFF"/>
        </w:rPr>
        <w:t xml:space="preserve">Patrimônio líquido ou </w:t>
      </w:r>
      <w:r w:rsidR="00173CDB">
        <w:rPr>
          <w:color w:val="000000"/>
          <w:shd w:val="clear" w:color="auto" w:fill="FFFFFF"/>
        </w:rPr>
        <w:t>C</w:t>
      </w:r>
      <w:r>
        <w:rPr>
          <w:color w:val="000000"/>
          <w:shd w:val="clear" w:color="auto" w:fill="FFFFFF"/>
        </w:rPr>
        <w:t>apital social correspondente a 10 % (máximo de 10%) do valor estimado da contratação</w:t>
      </w:r>
    </w:p>
    <w:p w14:paraId="256F9B85" w14:textId="77777777" w:rsidR="004D3CF1" w:rsidRDefault="00293FC2">
      <w:pPr>
        <w:spacing w:before="280" w:after="280"/>
        <w:jc w:val="both"/>
      </w:pPr>
      <w:r>
        <w:rPr>
          <w:b/>
          <w:color w:val="000000"/>
        </w:rPr>
        <w:t>10.5.4) Qualificação técnica:</w:t>
      </w:r>
    </w:p>
    <w:p w14:paraId="2BFD35A6" w14:textId="77777777" w:rsidR="00173CDB" w:rsidRDefault="00293FC2" w:rsidP="00173CDB">
      <w:pPr>
        <w:spacing w:before="280" w:after="280"/>
        <w:jc w:val="both"/>
        <w:rPr>
          <w:b/>
          <w:color w:val="000000"/>
        </w:rPr>
      </w:pPr>
      <w:r>
        <w:rPr>
          <w:b/>
          <w:color w:val="000000"/>
        </w:rPr>
        <w:t>a)</w:t>
      </w:r>
      <w:r>
        <w:rPr>
          <w:color w:val="000000"/>
        </w:rPr>
        <w:t xml:space="preserve"> </w:t>
      </w:r>
      <w:r w:rsidR="00173CDB" w:rsidRPr="00173CDB">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r w:rsidR="00173CDB" w:rsidRPr="00173CDB">
        <w:rPr>
          <w:b/>
          <w:color w:val="000000"/>
        </w:rPr>
        <w:t xml:space="preserve"> </w:t>
      </w:r>
    </w:p>
    <w:p w14:paraId="5CF24355" w14:textId="563435B5" w:rsidR="004D3CF1" w:rsidRDefault="00293FC2" w:rsidP="00173CDB">
      <w:pPr>
        <w:spacing w:before="280" w:after="280"/>
        <w:jc w:val="both"/>
      </w:pPr>
      <w:r>
        <w:rPr>
          <w:b/>
          <w:color w:val="000000"/>
        </w:rPr>
        <w:t>10.5.5) Outros Documentos:</w:t>
      </w:r>
    </w:p>
    <w:p w14:paraId="05B3AA9F" w14:textId="09B35E9B" w:rsidR="004D3CF1" w:rsidRDefault="00293FC2" w:rsidP="00173CDB">
      <w:pPr>
        <w:spacing w:before="280" w:after="280"/>
        <w:jc w:val="both"/>
        <w:rPr>
          <w:color w:val="000000"/>
        </w:rPr>
      </w:pPr>
      <w:r>
        <w:rPr>
          <w:b/>
          <w:color w:val="000000"/>
        </w:rPr>
        <w:t>a)</w:t>
      </w:r>
      <w:r>
        <w:rPr>
          <w:color w:val="000000"/>
        </w:rPr>
        <w:t xml:space="preserve"> </w:t>
      </w:r>
      <w:r w:rsidR="00173CDB" w:rsidRPr="00173CDB">
        <w:rPr>
          <w:color w:val="000000"/>
        </w:rPr>
        <w:t xml:space="preserve">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w:t>
      </w:r>
      <w:proofErr w:type="spellStart"/>
      <w:r w:rsidR="00173CDB" w:rsidRPr="00173CDB">
        <w:rPr>
          <w:color w:val="000000"/>
        </w:rPr>
        <w:t>editalícias</w:t>
      </w:r>
      <w:proofErr w:type="spellEnd"/>
      <w:r w:rsidR="00173CDB" w:rsidRPr="00173CDB">
        <w:rPr>
          <w:color w:val="000000"/>
        </w:rPr>
        <w:t xml:space="preserve">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color w:val="000000"/>
        </w:rPr>
        <w:t>.</w:t>
      </w:r>
    </w:p>
    <w:p w14:paraId="12EA7F91" w14:textId="558B06C3" w:rsidR="00173CDB" w:rsidRDefault="00173CDB" w:rsidP="00173CDB">
      <w:pPr>
        <w:spacing w:before="280" w:after="280"/>
        <w:jc w:val="both"/>
      </w:pPr>
      <w:r w:rsidRPr="00173CDB">
        <w:rPr>
          <w:b/>
          <w:bCs/>
        </w:rPr>
        <w:t>b)</w:t>
      </w:r>
      <w:r>
        <w:t xml:space="preserve"> </w:t>
      </w:r>
      <w:r w:rsidRPr="00173CDB">
        <w:t xml:space="preserve">Declaração de enquadramento – ME ou EPP, quando for o caso, conforme modelo do anexo </w:t>
      </w:r>
      <w:r w:rsidR="00B443E8">
        <w:t>VI</w:t>
      </w:r>
      <w:r w:rsidRPr="00173CDB">
        <w:t>;</w:t>
      </w:r>
    </w:p>
    <w:p w14:paraId="6FC00D55" w14:textId="54F55F36" w:rsidR="00173CDB" w:rsidRDefault="00173CDB" w:rsidP="00173CDB">
      <w:pPr>
        <w:spacing w:before="280" w:after="280"/>
        <w:jc w:val="both"/>
      </w:pPr>
      <w:r w:rsidRPr="00173CDB">
        <w:rPr>
          <w:b/>
          <w:bCs/>
        </w:rPr>
        <w:t>b.1)</w:t>
      </w:r>
      <w:r w:rsidRPr="00173CDB">
        <w:t xml:space="preserve"> A licitante deverá apresentar em conjunto com a declaração da 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4C8431FE" w14:textId="6CC8EDD8" w:rsidR="003D0CF8" w:rsidRDefault="003D0CF8" w:rsidP="00173CDB">
      <w:pPr>
        <w:spacing w:before="280" w:after="280"/>
        <w:jc w:val="both"/>
      </w:pPr>
      <w:r w:rsidRPr="003D0CF8">
        <w:rPr>
          <w:b/>
          <w:bCs/>
        </w:rPr>
        <w:t>c)</w:t>
      </w:r>
      <w:r>
        <w:t xml:space="preserve"> </w:t>
      </w:r>
      <w:r w:rsidRPr="003D0CF8">
        <w:t xml:space="preserve">Instrumento de Procuração no caso de a licitante ser representada por outro que não o proprietário ou um dos sócios (no caso de procuração, a declaração de inexistência de fatos impeditivos, conforme modelo </w:t>
      </w:r>
      <w:r>
        <w:t xml:space="preserve">em anexo, </w:t>
      </w:r>
      <w:r w:rsidRPr="003D0CF8">
        <w:t>deverá ter firma reconhecida e cópia do instrumento dever constar junto no upload do mesmo)</w:t>
      </w:r>
    </w:p>
    <w:p w14:paraId="58A544E4" w14:textId="7027BB30" w:rsidR="004D3CF1" w:rsidRDefault="00293FC2">
      <w:pPr>
        <w:spacing w:before="280" w:after="280"/>
        <w:jc w:val="both"/>
      </w:pPr>
      <w:r>
        <w:rPr>
          <w:b/>
          <w:color w:val="000000"/>
        </w:rPr>
        <w:t>10.5.5.1</w:t>
      </w:r>
      <w:proofErr w:type="gramStart"/>
      <w:r>
        <w:rPr>
          <w:b/>
          <w:color w:val="000000"/>
        </w:rPr>
        <w:t>)</w:t>
      </w:r>
      <w:r>
        <w:rPr>
          <w:color w:val="000000"/>
        </w:rPr>
        <w:t xml:space="preserve"> As</w:t>
      </w:r>
      <w:proofErr w:type="gramEnd"/>
      <w:r>
        <w:rPr>
          <w:color w:val="000000"/>
        </w:rPr>
        <w:t xml:space="preserve"> declarações supra deverão ser elaboradas em papel timbrado e subscritas pelo representante legal da licitante, sendo recomendada a utilização do modelo constante </w:t>
      </w:r>
      <w:r w:rsidR="003D0CF8">
        <w:rPr>
          <w:color w:val="000000"/>
        </w:rPr>
        <w:t xml:space="preserve">em anexo </w:t>
      </w:r>
      <w:r>
        <w:rPr>
          <w:color w:val="000000"/>
        </w:rPr>
        <w:t>do presente Edital, facultando-se a elaboração de declarações individualizadas.</w:t>
      </w:r>
    </w:p>
    <w:p w14:paraId="5750C255" w14:textId="77777777" w:rsidR="004D3CF1" w:rsidRDefault="00293FC2">
      <w:pPr>
        <w:spacing w:before="280" w:after="280"/>
        <w:jc w:val="both"/>
      </w:pPr>
      <w:r>
        <w:rPr>
          <w:b/>
          <w:color w:val="000000"/>
        </w:rPr>
        <w:t>10.6)</w:t>
      </w:r>
      <w:r>
        <w:rPr>
          <w:color w:val="000000"/>
        </w:rPr>
        <w:t xml:space="preserve"> A licitante para fins de habilitação deverá observar as disposições Gerais que seguem:</w:t>
      </w:r>
    </w:p>
    <w:p w14:paraId="503C191C" w14:textId="77777777" w:rsidR="004D3CF1" w:rsidRDefault="00293FC2">
      <w:pPr>
        <w:spacing w:before="280" w:after="280"/>
        <w:jc w:val="both"/>
      </w:pPr>
      <w:r>
        <w:rPr>
          <w:b/>
          <w:color w:val="000000"/>
        </w:rPr>
        <w:t>10.6.1)</w:t>
      </w:r>
      <w:r>
        <w:rPr>
          <w:color w:val="000000"/>
        </w:rPr>
        <w:t xml:space="preserve"> 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w:t>
      </w:r>
    </w:p>
    <w:p w14:paraId="2C9C2608" w14:textId="77777777" w:rsidR="004D3CF1" w:rsidRDefault="00293FC2">
      <w:pPr>
        <w:spacing w:before="280" w:after="280"/>
        <w:jc w:val="both"/>
      </w:pPr>
      <w:r>
        <w:rPr>
          <w:b/>
          <w:color w:val="000000"/>
        </w:rPr>
        <w:t>10.6.2)</w:t>
      </w:r>
      <w:r>
        <w:rPr>
          <w:color w:val="000000"/>
        </w:rPr>
        <w:t xml:space="preserve"> Todos os documentos expedidos pela empresa deverão estar subscritos por seu representante legal ou procurador, com identificação clara do subscritor.</w:t>
      </w:r>
    </w:p>
    <w:p w14:paraId="7D6BD918" w14:textId="77777777" w:rsidR="004D3CF1" w:rsidRDefault="00293FC2">
      <w:pPr>
        <w:spacing w:before="280" w:after="280"/>
        <w:jc w:val="both"/>
      </w:pPr>
      <w:r>
        <w:rPr>
          <w:b/>
          <w:color w:val="000000"/>
        </w:rPr>
        <w:t>10.6.3</w:t>
      </w:r>
      <w:proofErr w:type="gramStart"/>
      <w:r>
        <w:rPr>
          <w:b/>
          <w:color w:val="000000"/>
        </w:rPr>
        <w:t>)</w:t>
      </w:r>
      <w:r>
        <w:rPr>
          <w:color w:val="000000"/>
        </w:rPr>
        <w:t xml:space="preserve"> Os</w:t>
      </w:r>
      <w:proofErr w:type="gramEnd"/>
      <w:r>
        <w:rPr>
          <w:color w:val="000000"/>
        </w:rPr>
        <w:t xml:space="preserve"> documentos emitidos via Internet serão conferidos pelo Agente de Contratação/Comissão ou sua equipe de apoio.</w:t>
      </w:r>
    </w:p>
    <w:p w14:paraId="2D7465E8" w14:textId="77777777" w:rsidR="004D3CF1" w:rsidRDefault="00293FC2">
      <w:pPr>
        <w:spacing w:before="280" w:after="280"/>
        <w:jc w:val="both"/>
      </w:pPr>
      <w:r>
        <w:rPr>
          <w:b/>
          <w:color w:val="000000"/>
        </w:rPr>
        <w:t>10.6.4</w:t>
      </w:r>
      <w:proofErr w:type="gramStart"/>
      <w:r>
        <w:rPr>
          <w:b/>
          <w:color w:val="000000"/>
        </w:rPr>
        <w:t>)</w:t>
      </w:r>
      <w:r>
        <w:rPr>
          <w:color w:val="000000"/>
        </w:rPr>
        <w:t xml:space="preserve"> Se</w:t>
      </w:r>
      <w:proofErr w:type="gramEnd"/>
      <w:r>
        <w:rPr>
          <w:color w:val="000000"/>
        </w:rPr>
        <w:t xml:space="preserve"> a licitante for a matriz, todos os documentos deverão estar em nome da matriz, e se for a filial, todos os documentos deverão estar em nome da filial, exceto aqueles documentos que, pela própria natureza, comprovadamente, forem emitidos somente em nome da matriz.</w:t>
      </w:r>
    </w:p>
    <w:p w14:paraId="030BD4E0" w14:textId="3D642884" w:rsidR="004D3CF1" w:rsidRDefault="00293FC2">
      <w:pPr>
        <w:spacing w:before="280" w:after="280"/>
        <w:jc w:val="both"/>
      </w:pPr>
      <w:r>
        <w:rPr>
          <w:b/>
          <w:color w:val="000000"/>
        </w:rPr>
        <w:t>10.6.4.1</w:t>
      </w:r>
      <w:proofErr w:type="gramStart"/>
      <w:r>
        <w:rPr>
          <w:b/>
          <w:color w:val="000000"/>
        </w:rPr>
        <w:t>)</w:t>
      </w:r>
      <w:r>
        <w:rPr>
          <w:color w:val="000000"/>
        </w:rPr>
        <w:t xml:space="preserve"> Caso</w:t>
      </w:r>
      <w:proofErr w:type="gramEnd"/>
      <w:r>
        <w:rPr>
          <w:color w:val="000000"/>
        </w:rPr>
        <w:t xml:space="preserve"> a licitante pretenda que um de seus estabelecimentos, que não o participante desta licitação, execute o futuro contrato, deverá apresentar toda documentação de habilitação de ambos os estabelecimentos.</w:t>
      </w:r>
    </w:p>
    <w:p w14:paraId="77F23B83" w14:textId="77777777" w:rsidR="004D3CF1" w:rsidRDefault="00293FC2">
      <w:pPr>
        <w:spacing w:before="280" w:after="280"/>
        <w:jc w:val="both"/>
      </w:pPr>
      <w:r>
        <w:rPr>
          <w:b/>
          <w:color w:val="000000"/>
        </w:rPr>
        <w:t>10.6.5</w:t>
      </w:r>
      <w:proofErr w:type="gramStart"/>
      <w:r>
        <w:rPr>
          <w:b/>
          <w:color w:val="000000"/>
        </w:rPr>
        <w:t>)</w:t>
      </w:r>
      <w:r>
        <w:rPr>
          <w:color w:val="000000"/>
        </w:rPr>
        <w:t xml:space="preserve"> Todo</w:t>
      </w:r>
      <w:proofErr w:type="gramEnd"/>
      <w:r>
        <w:rPr>
          <w:color w:val="000000"/>
        </w:rPr>
        <w:t xml:space="preserve"> e qualquer documento apresentado em língua estrangeira deverá estar acompanhado da respectiva tradução para o idioma pátrio, feita por tradutor público juramentado.</w:t>
      </w:r>
    </w:p>
    <w:p w14:paraId="22E1FBE4" w14:textId="77777777" w:rsidR="004D3CF1" w:rsidRDefault="00293FC2">
      <w:pPr>
        <w:spacing w:before="280" w:after="280"/>
        <w:jc w:val="both"/>
      </w:pPr>
      <w:r>
        <w:rPr>
          <w:b/>
          <w:color w:val="000000"/>
        </w:rPr>
        <w:t>10.6.6</w:t>
      </w:r>
      <w:proofErr w:type="gramStart"/>
      <w:r>
        <w:rPr>
          <w:b/>
          <w:color w:val="000000"/>
        </w:rPr>
        <w:t>)</w:t>
      </w:r>
      <w:r>
        <w:rPr>
          <w:color w:val="000000"/>
        </w:rPr>
        <w:t xml:space="preserve"> Não</w:t>
      </w:r>
      <w:proofErr w:type="gramEnd"/>
      <w:r>
        <w:rPr>
          <w:color w:val="000000"/>
        </w:rPr>
        <w:t xml:space="preserve"> serão aceitos documentos cujas datas e caracteres estejam ilegíveis ou rasurados de tal forma que não possam ser entendidos.</w:t>
      </w:r>
    </w:p>
    <w:p w14:paraId="52892894" w14:textId="77777777" w:rsidR="004D3CF1" w:rsidRDefault="00293FC2">
      <w:pPr>
        <w:spacing w:before="280" w:after="280"/>
        <w:jc w:val="both"/>
      </w:pPr>
      <w:r>
        <w:rPr>
          <w:b/>
          <w:color w:val="000000"/>
        </w:rPr>
        <w:t>10.6.7</w:t>
      </w:r>
      <w:proofErr w:type="gramStart"/>
      <w:r>
        <w:rPr>
          <w:b/>
          <w:color w:val="000000"/>
        </w:rPr>
        <w:t>)</w:t>
      </w:r>
      <w:r>
        <w:rPr>
          <w:color w:val="000000"/>
        </w:rPr>
        <w:t xml:space="preserve"> Os</w:t>
      </w:r>
      <w:proofErr w:type="gramEnd"/>
      <w:r>
        <w:rPr>
          <w:color w:val="000000"/>
        </w:rPr>
        <w:t xml:space="preserve"> documentos exigidos para habilitação não poderão, em hipótese alguma, ser substituídos por protocolos, que apenas configurem o seu requerimento, não podendo, ainda, ser remetidos posteriormente ao prazo fixado.</w:t>
      </w:r>
    </w:p>
    <w:p w14:paraId="72E68BEE" w14:textId="77777777" w:rsidR="004D3CF1" w:rsidRDefault="00293FC2">
      <w:pPr>
        <w:spacing w:before="280" w:after="280"/>
        <w:jc w:val="both"/>
      </w:pPr>
      <w:r>
        <w:rPr>
          <w:b/>
          <w:color w:val="000000"/>
        </w:rPr>
        <w:t>10.6.8)</w:t>
      </w:r>
      <w:r>
        <w:rPr>
          <w:color w:val="000000"/>
        </w:rPr>
        <w:t xml:space="preserve"> O Agente de Contratação/Comissão verificará eventual descumprimento das vedações de participação na licitação, mediante consulta ao:</w:t>
      </w:r>
    </w:p>
    <w:p w14:paraId="11932552" w14:textId="77777777" w:rsidR="004D3CF1" w:rsidRDefault="00293FC2">
      <w:pPr>
        <w:spacing w:before="280" w:after="280"/>
        <w:jc w:val="both"/>
      </w:pPr>
      <w:r>
        <w:rPr>
          <w:b/>
          <w:color w:val="000000"/>
        </w:rPr>
        <w:t>a)</w:t>
      </w:r>
      <w:r>
        <w:rPr>
          <w:color w:val="000000"/>
        </w:rPr>
        <w:t xml:space="preserve"> Cadastro Nacional de Condenações Cíveis por Atos de Improbidade Administrativa, mantido pelo Conselho Nacional de Justiça – CNJ, no endereço eletrônico www.cnj.jus.br/</w:t>
      </w:r>
      <w:proofErr w:type="spellStart"/>
      <w:r>
        <w:rPr>
          <w:color w:val="000000"/>
        </w:rPr>
        <w:t>improbidade_adm</w:t>
      </w:r>
      <w:proofErr w:type="spellEnd"/>
      <w:r>
        <w:rPr>
          <w:color w:val="000000"/>
        </w:rPr>
        <w:t>/</w:t>
      </w:r>
      <w:proofErr w:type="spellStart"/>
      <w:r>
        <w:rPr>
          <w:color w:val="000000"/>
        </w:rPr>
        <w:t>consultar_requerido.php</w:t>
      </w:r>
      <w:proofErr w:type="spellEnd"/>
      <w:r>
        <w:rPr>
          <w:color w:val="000000"/>
        </w:rPr>
        <w:t>;</w:t>
      </w:r>
    </w:p>
    <w:p w14:paraId="550B7801" w14:textId="77777777" w:rsidR="004D3CF1" w:rsidRDefault="00293FC2">
      <w:pPr>
        <w:spacing w:before="280" w:after="280"/>
        <w:jc w:val="both"/>
      </w:pPr>
      <w:r>
        <w:rPr>
          <w:b/>
          <w:color w:val="000000"/>
        </w:rPr>
        <w:t>b)</w:t>
      </w:r>
      <w:r>
        <w:rPr>
          <w:color w:val="000000"/>
        </w:rPr>
        <w:t xml:space="preserve"> Cadastro Nacional das Empresas Inidôneas e Suspensas – CEIS, no endereço eletrônico https://www.portaltransparencia.gov.br/sancoes/ceis;</w:t>
      </w:r>
    </w:p>
    <w:p w14:paraId="3407A790" w14:textId="77777777" w:rsidR="004D3CF1" w:rsidRDefault="00293FC2">
      <w:pPr>
        <w:spacing w:before="280" w:after="280"/>
        <w:jc w:val="both"/>
      </w:pPr>
      <w:r>
        <w:rPr>
          <w:b/>
          <w:color w:val="000000"/>
        </w:rPr>
        <w:t>c)</w:t>
      </w:r>
      <w:r>
        <w:rPr>
          <w:color w:val="000000"/>
        </w:rPr>
        <w:t xml:space="preserve"> Portal de Sanções Administrativas, no endereço eletrônico https://www.bec.sp.gov.br/Sancoes_ui/aspx/sancoes.aspx;</w:t>
      </w:r>
    </w:p>
    <w:p w14:paraId="2C583D4A" w14:textId="482C12B8" w:rsidR="004D3CF1" w:rsidRDefault="00293FC2">
      <w:pPr>
        <w:spacing w:before="280" w:after="280"/>
        <w:jc w:val="both"/>
      </w:pPr>
      <w:r>
        <w:rPr>
          <w:b/>
          <w:color w:val="000000"/>
        </w:rPr>
        <w:t>d)</w:t>
      </w:r>
      <w:r>
        <w:rPr>
          <w:color w:val="000000"/>
        </w:rPr>
        <w:t xml:space="preserve"> Cadastro Nacional de Empresas Punidas (CNEP), disponível no endereço eletrônico https://www.portaltransparencia.gov.br/sancoes/cnep;</w:t>
      </w:r>
    </w:p>
    <w:p w14:paraId="50340E2F" w14:textId="77777777" w:rsidR="004D3CF1" w:rsidRDefault="00293FC2">
      <w:pPr>
        <w:spacing w:before="280" w:after="280"/>
        <w:jc w:val="both"/>
      </w:pPr>
      <w:r>
        <w:rPr>
          <w:b/>
          <w:color w:val="000000"/>
        </w:rPr>
        <w:t>10.6.8.1</w:t>
      </w:r>
      <w:proofErr w:type="gramStart"/>
      <w:r>
        <w:rPr>
          <w:b/>
          <w:color w:val="000000"/>
        </w:rPr>
        <w:t>)</w:t>
      </w:r>
      <w:r>
        <w:rPr>
          <w:color w:val="000000"/>
        </w:rPr>
        <w:t xml:space="preserve"> As</w:t>
      </w:r>
      <w:proofErr w:type="gramEnd"/>
      <w:r>
        <w:rPr>
          <w:color w:val="000000"/>
        </w:rPr>
        <w:t xml:space="preserve"> consultas realizar-se-ão em nome da licitante e também de eventual matriz ou filial e de seus sócios majoritários.</w:t>
      </w:r>
    </w:p>
    <w:p w14:paraId="7810F3CB" w14:textId="77777777" w:rsidR="004D3CF1" w:rsidRDefault="00293FC2">
      <w:pPr>
        <w:spacing w:before="280" w:after="280"/>
        <w:jc w:val="both"/>
      </w:pPr>
      <w:r>
        <w:rPr>
          <w:b/>
          <w:color w:val="000000"/>
        </w:rPr>
        <w:t>10.7</w:t>
      </w:r>
      <w:proofErr w:type="gramStart"/>
      <w:r>
        <w:rPr>
          <w:b/>
          <w:color w:val="000000"/>
        </w:rPr>
        <w:t>)</w:t>
      </w:r>
      <w:r>
        <w:rPr>
          <w:color w:val="000000"/>
        </w:rPr>
        <w:t xml:space="preserve"> Os</w:t>
      </w:r>
      <w:proofErr w:type="gramEnd"/>
      <w:r>
        <w:rPr>
          <w:color w:val="000000"/>
        </w:rPr>
        <w:t xml:space="preserve"> documentos serão analisados pelo Agente de Contratação/Comissão quanto a sua conformidade com os solicitados e serão anexados ao processo administrativo pertinente a esta licitação.</w:t>
      </w:r>
    </w:p>
    <w:p w14:paraId="3D65A0F7" w14:textId="77777777" w:rsidR="004D3CF1" w:rsidRDefault="00293FC2">
      <w:pPr>
        <w:spacing w:before="280" w:after="280"/>
        <w:jc w:val="both"/>
      </w:pPr>
      <w:r>
        <w:rPr>
          <w:b/>
          <w:color w:val="000000"/>
        </w:rPr>
        <w:t>10.7.1</w:t>
      </w:r>
      <w:proofErr w:type="gramStart"/>
      <w:r>
        <w:rPr>
          <w:b/>
          <w:color w:val="000000"/>
        </w:rPr>
        <w:t>)</w:t>
      </w:r>
      <w:r>
        <w:rPr>
          <w:color w:val="000000"/>
        </w:rPr>
        <w:t xml:space="preserve"> Estando</w:t>
      </w:r>
      <w:proofErr w:type="gramEnd"/>
      <w:r>
        <w:rPr>
          <w:color w:val="000000"/>
        </w:rPr>
        <w:t xml:space="preserve"> a documentação de habilitação da licitante vencedora em desacordo com as exigências do Edital, ela será inabilitada.</w:t>
      </w:r>
    </w:p>
    <w:p w14:paraId="7EDD050F" w14:textId="77777777" w:rsidR="004D3CF1" w:rsidRDefault="00293FC2">
      <w:pPr>
        <w:spacing w:before="280" w:after="280"/>
        <w:jc w:val="both"/>
      </w:pPr>
      <w:r>
        <w:rPr>
          <w:b/>
          <w:color w:val="000000"/>
        </w:rPr>
        <w:t>10.7.1.1</w:t>
      </w:r>
      <w:proofErr w:type="gramStart"/>
      <w:r>
        <w:rPr>
          <w:b/>
          <w:color w:val="000000"/>
        </w:rPr>
        <w:t>)</w:t>
      </w:r>
      <w:r>
        <w:rPr>
          <w:color w:val="000000"/>
        </w:rPr>
        <w:t xml:space="preserve"> Havendo</w:t>
      </w:r>
      <w:proofErr w:type="gramEnd"/>
      <w:r>
        <w:rPr>
          <w:color w:val="000000"/>
        </w:rPr>
        <w:t xml:space="preserve"> alguma restrição na comprovação da regularidade fiscal de microempresa ou empresa de pequeno porte assim qualificada, bem como de cooperativa, a sessão será suspensa, concedendo-se o prazo de 5 (cinco) dias úteis, prorrogável por igual período, para regularização, de forma a possibilitar, após tal prazo, sua retomada.</w:t>
      </w:r>
    </w:p>
    <w:p w14:paraId="00180EC8" w14:textId="77777777" w:rsidR="004D3CF1" w:rsidRDefault="00293FC2">
      <w:pPr>
        <w:spacing w:before="280" w:after="280"/>
        <w:jc w:val="both"/>
      </w:pPr>
      <w:r>
        <w:rPr>
          <w:b/>
          <w:color w:val="000000"/>
        </w:rPr>
        <w:t>10.7.2</w:t>
      </w:r>
      <w:proofErr w:type="gramStart"/>
      <w:r>
        <w:rPr>
          <w:b/>
          <w:color w:val="000000"/>
        </w:rPr>
        <w:t>)</w:t>
      </w:r>
      <w:r>
        <w:rPr>
          <w:color w:val="000000"/>
        </w:rPr>
        <w:t xml:space="preserve"> Sendo</w:t>
      </w:r>
      <w:proofErr w:type="gramEnd"/>
      <w:r>
        <w:rPr>
          <w:color w:val="000000"/>
        </w:rPr>
        <w:t xml:space="preserve"> inabilitada a proponente cuja proposta tenha sido classificada em primeiro lugar, o Agente de Contratação/Comissão examinará a proposta ou lance subsequente, verificando sua aceitabilidade e procedendo à habilitação da licitante, na ordem de classificação, e assim sucessivamente até a apuração de uma proposta ou lance e proponente que atendam o Edital.</w:t>
      </w:r>
    </w:p>
    <w:p w14:paraId="35FBCBB9" w14:textId="77777777" w:rsidR="004D3CF1" w:rsidRDefault="00293FC2">
      <w:pPr>
        <w:spacing w:before="280" w:after="280"/>
        <w:jc w:val="both"/>
      </w:pPr>
      <w:r>
        <w:rPr>
          <w:b/>
          <w:color w:val="000000"/>
        </w:rPr>
        <w:t>10.7.3</w:t>
      </w:r>
      <w:proofErr w:type="gramStart"/>
      <w:r>
        <w:rPr>
          <w:b/>
          <w:color w:val="000000"/>
        </w:rPr>
        <w:t>)</w:t>
      </w:r>
      <w:r>
        <w:rPr>
          <w:color w:val="000000"/>
        </w:rPr>
        <w:t xml:space="preserve"> Os</w:t>
      </w:r>
      <w:proofErr w:type="gramEnd"/>
      <w:r>
        <w:rPr>
          <w:color w:val="000000"/>
        </w:rPr>
        <w:t xml:space="preserve"> documentos relativos à regularidade fiscal somente serão exigidos em momento posterior ao julgamento das propostas e apenas do licitante mais bem classificado, salvo na hipótese de inversão de fases; caso em que os licitantes deverão encaminhar a proposta e, simultaneamente, os documentos de habilitação, por meio do sistema.</w:t>
      </w:r>
    </w:p>
    <w:p w14:paraId="17C35379" w14:textId="77777777" w:rsidR="004D3CF1" w:rsidRDefault="00293FC2">
      <w:pPr>
        <w:spacing w:before="280" w:after="280"/>
        <w:jc w:val="both"/>
      </w:pPr>
      <w:r>
        <w:rPr>
          <w:b/>
          <w:color w:val="000000"/>
        </w:rPr>
        <w:t>10.7.4</w:t>
      </w:r>
      <w:proofErr w:type="gramStart"/>
      <w:r>
        <w:rPr>
          <w:b/>
          <w:color w:val="000000"/>
        </w:rPr>
        <w:t>)</w:t>
      </w:r>
      <w:r>
        <w:rPr>
          <w:color w:val="000000"/>
        </w:rPr>
        <w:t xml:space="preserve"> Após</w:t>
      </w:r>
      <w:proofErr w:type="gramEnd"/>
      <w:r>
        <w:rPr>
          <w:color w:val="000000"/>
        </w:rPr>
        <w:t xml:space="preserve">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3B661336" w14:textId="77777777" w:rsidR="004D3CF1" w:rsidRDefault="00293FC2">
      <w:pPr>
        <w:spacing w:before="280" w:after="280"/>
        <w:jc w:val="both"/>
        <w:rPr>
          <w:highlight w:val="cyan"/>
        </w:rPr>
      </w:pPr>
      <w:r>
        <w:rPr>
          <w:b/>
          <w:color w:val="000000"/>
        </w:rPr>
        <w:t>10.7.3</w:t>
      </w:r>
      <w:proofErr w:type="gramStart"/>
      <w:r>
        <w:rPr>
          <w:b/>
          <w:color w:val="000000"/>
        </w:rPr>
        <w:t>)</w:t>
      </w:r>
      <w:r>
        <w:rPr>
          <w:color w:val="000000"/>
        </w:rPr>
        <w:t xml:space="preserve"> Estando</w:t>
      </w:r>
      <w:proofErr w:type="gramEnd"/>
      <w:r>
        <w:rPr>
          <w:color w:val="000000"/>
        </w:rPr>
        <w:t xml:space="preserve"> a documentação de habilitação da licitante completa, correta, com observância de todos os dispositivos deste Edital e seus Anexos o Agente de Contratação/Comissão considerará a proponente habilitada e vencedora do certame.</w:t>
      </w:r>
    </w:p>
    <w:p w14:paraId="55FBD8AE" w14:textId="77777777" w:rsidR="004D3CF1" w:rsidRDefault="00293FC2">
      <w:pPr>
        <w:spacing w:before="280" w:after="280"/>
        <w:jc w:val="both"/>
      </w:pPr>
      <w:r>
        <w:rPr>
          <w:b/>
          <w:color w:val="000000"/>
        </w:rPr>
        <w:t>11) FASE RECURSAL</w:t>
      </w:r>
    </w:p>
    <w:p w14:paraId="39B471CA" w14:textId="77777777" w:rsidR="004D3CF1" w:rsidRDefault="00293FC2">
      <w:pPr>
        <w:spacing w:before="280" w:after="280"/>
        <w:jc w:val="both"/>
      </w:pPr>
      <w:r>
        <w:rPr>
          <w:b/>
          <w:color w:val="000000"/>
        </w:rPr>
        <w:t>11.1</w:t>
      </w:r>
      <w:proofErr w:type="gramStart"/>
      <w:r>
        <w:rPr>
          <w:b/>
          <w:color w:val="000000"/>
        </w:rPr>
        <w:t>)</w:t>
      </w:r>
      <w:r>
        <w:rPr>
          <w:color w:val="000000"/>
        </w:rPr>
        <w:t xml:space="preserve"> Qualquer</w:t>
      </w:r>
      <w:proofErr w:type="gramEnd"/>
      <w:r>
        <w:rPr>
          <w:color w:val="000000"/>
        </w:rPr>
        <w:t xml:space="preserve"> licitante poderá, durante o prazo concedido na sessão pública, não inferior a 10 minutos,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5A7E1F68" w14:textId="77777777" w:rsidR="004D3CF1" w:rsidRDefault="00293FC2">
      <w:pPr>
        <w:spacing w:before="280" w:after="280"/>
        <w:jc w:val="both"/>
      </w:pPr>
      <w:r>
        <w:rPr>
          <w:b/>
          <w:color w:val="000000"/>
        </w:rPr>
        <w:t>11.2</w:t>
      </w:r>
      <w:proofErr w:type="gramStart"/>
      <w:r>
        <w:rPr>
          <w:b/>
          <w:color w:val="000000"/>
        </w:rPr>
        <w:t>)</w:t>
      </w:r>
      <w:r>
        <w:rPr>
          <w:color w:val="000000"/>
        </w:rPr>
        <w:t xml:space="preserve"> As</w:t>
      </w:r>
      <w:proofErr w:type="gramEnd"/>
      <w:r>
        <w:rPr>
          <w:color w:val="000000"/>
        </w:rPr>
        <w:t xml:space="preserve"> razões do recurso deverão ser apresentadas em momento único, em campo próprio no sistema, no prazo de três dias úteis, contados a partir da data de intimação ou de lavratura da ata de habilitação ou inabilitação ou, na hipótese de adoção da inversão de fases, da ata de julgamento.</w:t>
      </w:r>
    </w:p>
    <w:p w14:paraId="3387CE7F" w14:textId="77777777" w:rsidR="004D3CF1" w:rsidRDefault="00293FC2">
      <w:pPr>
        <w:spacing w:before="280" w:after="280"/>
        <w:jc w:val="both"/>
      </w:pPr>
      <w:r>
        <w:rPr>
          <w:b/>
          <w:color w:val="000000"/>
        </w:rPr>
        <w:t>11.3</w:t>
      </w:r>
      <w:proofErr w:type="gramStart"/>
      <w:r>
        <w:rPr>
          <w:b/>
          <w:color w:val="000000"/>
        </w:rPr>
        <w:t>)</w:t>
      </w:r>
      <w:r>
        <w:rPr>
          <w:color w:val="000000"/>
        </w:rPr>
        <w:t xml:space="preserve"> Os</w:t>
      </w:r>
      <w:proofErr w:type="gramEnd"/>
      <w:r>
        <w:rPr>
          <w:color w:val="000000"/>
        </w:rPr>
        <w:t xml:space="preserve"> demais licitantes ficarão intimados para se desejarem, apresentar suas contrarrazões, no prazo de três dias úteis, contado da data de intimação pessoal ou de divulgação da interposição do recurso.</w:t>
      </w:r>
    </w:p>
    <w:p w14:paraId="7C099F52" w14:textId="77777777" w:rsidR="004D3CF1" w:rsidRDefault="00293FC2">
      <w:pPr>
        <w:spacing w:before="280" w:after="280"/>
        <w:jc w:val="both"/>
      </w:pPr>
      <w:r>
        <w:rPr>
          <w:b/>
          <w:color w:val="000000"/>
        </w:rPr>
        <w:t>11.4</w:t>
      </w:r>
      <w:proofErr w:type="gramStart"/>
      <w:r>
        <w:rPr>
          <w:b/>
          <w:color w:val="000000"/>
        </w:rPr>
        <w:t>)</w:t>
      </w:r>
      <w:r>
        <w:rPr>
          <w:color w:val="000000"/>
        </w:rPr>
        <w:t xml:space="preserve"> Será</w:t>
      </w:r>
      <w:proofErr w:type="gramEnd"/>
      <w:r>
        <w:rPr>
          <w:color w:val="000000"/>
        </w:rPr>
        <w:t xml:space="preserve"> assegurado ao licitante vista dos elementos indispensáveis à defesa de seus interesses.</w:t>
      </w:r>
    </w:p>
    <w:p w14:paraId="18320E0B" w14:textId="77777777" w:rsidR="004D3CF1" w:rsidRDefault="00293FC2">
      <w:pPr>
        <w:spacing w:before="280" w:after="280"/>
        <w:jc w:val="both"/>
      </w:pPr>
      <w:r>
        <w:rPr>
          <w:b/>
          <w:color w:val="000000"/>
        </w:rPr>
        <w:t>11.5)</w:t>
      </w:r>
      <w:r>
        <w:rPr>
          <w:color w:val="000000"/>
        </w:rPr>
        <w:t xml:space="preserve"> O acolhimento do recurso importará na invalidação apenas dos atos que não possam ser aproveitados.</w:t>
      </w:r>
    </w:p>
    <w:p w14:paraId="53517C35" w14:textId="77777777" w:rsidR="004D3CF1" w:rsidRDefault="00293FC2">
      <w:pPr>
        <w:spacing w:before="280" w:after="280"/>
        <w:jc w:val="both"/>
      </w:pPr>
      <w:r>
        <w:rPr>
          <w:b/>
          <w:color w:val="000000"/>
        </w:rPr>
        <w:t>11.6)</w:t>
      </w:r>
      <w:r>
        <w:rPr>
          <w:color w:val="000000"/>
        </w:rPr>
        <w:t xml:space="preserve"> O recurso será dirigido à autoridade que tiver editado o ato ou proferido a decisão, a qual poderá reconsiderar a decisão no prazo de 3 (três) dias úteis, ou, nesse mesmo prazo, encaminhar recurso para a autoridade superior, a qual deverá proferir sua decisão no prazo de 10 (dez) dias úteis, contados do recebimento dos autos.</w:t>
      </w:r>
    </w:p>
    <w:p w14:paraId="7816F0A4" w14:textId="77777777" w:rsidR="004D3CF1" w:rsidRDefault="00293FC2">
      <w:pPr>
        <w:spacing w:before="280" w:after="280"/>
        <w:jc w:val="both"/>
      </w:pPr>
      <w:r>
        <w:rPr>
          <w:b/>
          <w:color w:val="000000"/>
        </w:rPr>
        <w:t>11.7)</w:t>
      </w:r>
      <w:r>
        <w:rPr>
          <w:color w:val="000000"/>
        </w:rPr>
        <w:t xml:space="preserve"> O recurso e pedido de reconsideração terão efeito suspensivo até a decisão final pela autoridade competente.</w:t>
      </w:r>
    </w:p>
    <w:p w14:paraId="231AB94B" w14:textId="77777777" w:rsidR="004D3CF1" w:rsidRDefault="00293FC2" w:rsidP="00CF7D20">
      <w:pPr>
        <w:pStyle w:val="Nivel01"/>
        <w:numPr>
          <w:ilvl w:val="0"/>
          <w:numId w:val="0"/>
        </w:numPr>
      </w:pPr>
      <w:r>
        <w:rPr>
          <w:sz w:val="24"/>
          <w:szCs w:val="24"/>
        </w:rPr>
        <w:t>12) DAS INFRAÇÕES ADMINISTRATIVAS E SANÇÕES</w:t>
      </w:r>
    </w:p>
    <w:p w14:paraId="53433382" w14:textId="77777777" w:rsidR="004D3CF1" w:rsidRDefault="00293FC2">
      <w:pPr>
        <w:overflowPunct w:val="0"/>
        <w:autoSpaceDE w:val="0"/>
        <w:spacing w:before="280" w:after="280"/>
        <w:jc w:val="both"/>
        <w:textAlignment w:val="baseline"/>
      </w:pPr>
      <w:r>
        <w:rPr>
          <w:b/>
        </w:rPr>
        <w:t>12.1</w:t>
      </w:r>
      <w:r>
        <w:t xml:space="preserve"> A CONTRATADA sujeitar-se-á, em caso de inadimplemento de suas obrigações, definidas neste Edital ou em outros que o complementem, as seguintes penalidades:</w:t>
      </w:r>
    </w:p>
    <w:p w14:paraId="541BE415" w14:textId="77777777" w:rsidR="004D3CF1" w:rsidRDefault="00293FC2">
      <w:pPr>
        <w:overflowPunct w:val="0"/>
        <w:autoSpaceDE w:val="0"/>
        <w:spacing w:before="280" w:after="280"/>
        <w:jc w:val="both"/>
        <w:textAlignment w:val="baseline"/>
        <w:rPr>
          <w:bCs/>
        </w:rPr>
      </w:pPr>
      <w:r>
        <w:rPr>
          <w:bCs/>
        </w:rPr>
        <w:t>a) advertência;</w:t>
      </w:r>
    </w:p>
    <w:p w14:paraId="4D09DC02" w14:textId="77777777" w:rsidR="004D3CF1" w:rsidRDefault="00293FC2">
      <w:pPr>
        <w:widowControl w:val="0"/>
        <w:overflowPunct w:val="0"/>
        <w:autoSpaceDE w:val="0"/>
        <w:spacing w:before="280" w:after="280"/>
        <w:ind w:right="-1"/>
        <w:jc w:val="both"/>
        <w:textAlignment w:val="baseline"/>
      </w:pPr>
      <w:r>
        <w:t>b) Multa de 10% (dez por cento) do valor da proposta quando cometer qualquer das infrações administrativas do item 12.2,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0E4A2587" w14:textId="77777777" w:rsidR="004D3CF1" w:rsidRDefault="00293FC2">
      <w:pPr>
        <w:overflowPunct w:val="0"/>
        <w:autoSpaceDE w:val="0"/>
        <w:spacing w:before="280" w:after="280"/>
        <w:jc w:val="both"/>
        <w:textAlignment w:val="baseline"/>
      </w:pPr>
      <w:r>
        <w:t>c) Multa de 0,5% (cinco décimos por cento) por dia de atraso, na entrega do objeto licitado, calculado sobre o valor correspondente à parte inadimplida;</w:t>
      </w:r>
    </w:p>
    <w:p w14:paraId="4D8E55A1" w14:textId="77777777" w:rsidR="004D3CF1" w:rsidRDefault="00293FC2">
      <w:pPr>
        <w:overflowPunct w:val="0"/>
        <w:autoSpaceDE w:val="0"/>
        <w:spacing w:before="280" w:after="280"/>
        <w:jc w:val="both"/>
        <w:textAlignment w:val="baseline"/>
      </w:pPr>
      <w:r>
        <w:t>c.1) O atraso, para efeito de cálculo da multa mencionada no subitem anterior será contado em dias corridos, a partir do 1º dia útil subsequente ao término do prazo ajustado;</w:t>
      </w:r>
    </w:p>
    <w:p w14:paraId="6877D40F" w14:textId="77777777" w:rsidR="004D3CF1" w:rsidRDefault="00293FC2">
      <w:pPr>
        <w:overflowPunct w:val="0"/>
        <w:autoSpaceDE w:val="0"/>
        <w:spacing w:before="280" w:after="280"/>
        <w:jc w:val="both"/>
        <w:textAlignment w:val="baseline"/>
      </w:pPr>
      <w:r>
        <w:t>d) Multa de 10% (dez por cento) sobre o valor constante do Contrato, pelo descumprimento de qualquer cláusula contratual, exceto prazo de entrega;</w:t>
      </w:r>
    </w:p>
    <w:p w14:paraId="580F23BB" w14:textId="77777777" w:rsidR="004D3CF1" w:rsidRDefault="00293FC2">
      <w:pPr>
        <w:overflowPunct w:val="0"/>
        <w:autoSpaceDE w:val="0"/>
        <w:spacing w:before="280" w:after="280"/>
        <w:jc w:val="both"/>
        <w:textAlignment w:val="baseline"/>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57DAA66E" w14:textId="77777777" w:rsidR="004D3CF1" w:rsidRDefault="00293FC2">
      <w:pPr>
        <w:overflowPunct w:val="0"/>
        <w:autoSpaceDE w:val="0"/>
        <w:spacing w:before="280" w:after="280"/>
        <w:jc w:val="both"/>
        <w:textAlignment w:val="baseline"/>
      </w:pPr>
      <w:r>
        <w:t>f) Declaração de inidoneidade para licitar ou contratar com a Administração Pública, enquanto perdurarem os motivos determinantes da punição ou até que seja promovida sua reabilitação.</w:t>
      </w:r>
    </w:p>
    <w:p w14:paraId="7A2FC092" w14:textId="77777777" w:rsidR="004D3CF1" w:rsidRDefault="00293FC2">
      <w:pPr>
        <w:overflowPunct w:val="0"/>
        <w:autoSpaceDE w:val="0"/>
        <w:spacing w:before="280" w:after="280"/>
        <w:jc w:val="both"/>
        <w:textAlignment w:val="baseline"/>
      </w:pPr>
      <w:r>
        <w:t>g) Suspensão por até dois anos do direito de licitar e de contratar com a Prefeitura Municipal de Itatinga;</w:t>
      </w:r>
    </w:p>
    <w:p w14:paraId="14FB8F7D" w14:textId="77777777" w:rsidR="004D3CF1" w:rsidRDefault="00293FC2">
      <w:pPr>
        <w:pStyle w:val="Corpodetexto3"/>
        <w:shd w:val="clear" w:color="auto" w:fill="FFFFFF"/>
        <w:ind w:left="567"/>
      </w:pPr>
      <w:r>
        <w:rPr>
          <w:b/>
          <w:color w:val="000000"/>
        </w:rPr>
        <w:t>§1°</w:t>
      </w:r>
      <w:r>
        <w:rPr>
          <w:color w:val="000000"/>
        </w:rPr>
        <w:t xml:space="preserve"> - As multas referidas neste item serão cobradas na forma da Lei Federal nº. 14133/2021. </w:t>
      </w:r>
    </w:p>
    <w:p w14:paraId="11BC5800" w14:textId="77777777" w:rsidR="004D3CF1" w:rsidRDefault="00293FC2">
      <w:pP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0188A436" w14:textId="77777777" w:rsidR="004D3CF1" w:rsidRDefault="00293FC2">
      <w:pP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72106589" w14:textId="77777777" w:rsidR="004D3CF1" w:rsidRDefault="00293FC2">
      <w:pPr>
        <w:ind w:left="567"/>
        <w:jc w:val="both"/>
        <w:rPr>
          <w:color w:val="000000"/>
        </w:rPr>
      </w:pPr>
      <w:r>
        <w:rPr>
          <w:b/>
          <w:color w:val="000000"/>
        </w:rPr>
        <w:t>§4°</w:t>
      </w:r>
      <w:r>
        <w:rPr>
          <w:color w:val="000000"/>
        </w:rPr>
        <w:t xml:space="preserve"> – As multas são autônomas e a aplicação de uma não exclui a de outra.</w:t>
      </w:r>
    </w:p>
    <w:p w14:paraId="7A142244" w14:textId="77777777" w:rsidR="004D3CF1" w:rsidRDefault="004D3CF1">
      <w:pPr>
        <w:ind w:left="567"/>
        <w:jc w:val="both"/>
        <w:rPr>
          <w:color w:val="000000"/>
        </w:rPr>
      </w:pPr>
    </w:p>
    <w:p w14:paraId="71738CDA" w14:textId="77777777" w:rsidR="004D3CF1" w:rsidRDefault="00293FC2">
      <w:pPr>
        <w:jc w:val="both"/>
        <w:rPr>
          <w:color w:val="000000"/>
        </w:rPr>
      </w:pPr>
      <w:proofErr w:type="gramStart"/>
      <w:r>
        <w:t>12.2 Comete</w:t>
      </w:r>
      <w:proofErr w:type="gramEnd"/>
      <w:r>
        <w:t xml:space="preserve"> infração administrativa, nos termos da lei, o licitante que, com dolo ou culpa: </w:t>
      </w:r>
      <w:bookmarkStart w:id="2" w:name="_Ref114668085"/>
      <w:bookmarkStart w:id="3" w:name="_Hlk114652595"/>
    </w:p>
    <w:p w14:paraId="78EF74AA" w14:textId="77777777" w:rsidR="004D3CF1" w:rsidRDefault="00293FC2">
      <w:pPr>
        <w:ind w:left="567"/>
        <w:jc w:val="both"/>
        <w:rPr>
          <w:color w:val="000000"/>
        </w:rPr>
      </w:pPr>
      <w:r>
        <w:t>12.2.1 deixar de entregar a documentação exigida para o certame ou não entregar qualquer documento que tenha sido solicitado pelo/a pregoeiro/a durante o certame;</w:t>
      </w:r>
      <w:bookmarkStart w:id="4" w:name="_Ref114668108"/>
      <w:bookmarkEnd w:id="2"/>
    </w:p>
    <w:p w14:paraId="155B8623" w14:textId="77777777" w:rsidR="004D3CF1" w:rsidRDefault="00293FC2">
      <w:pPr>
        <w:ind w:left="567"/>
        <w:jc w:val="both"/>
        <w:rPr>
          <w:color w:val="000000"/>
        </w:rPr>
      </w:pPr>
      <w:proofErr w:type="gramStart"/>
      <w:r>
        <w:t>12.2.2 Salvo</w:t>
      </w:r>
      <w:proofErr w:type="gramEnd"/>
      <w:r>
        <w:t xml:space="preserve"> em decorrência de fato superveniente devidamente justificado, não mantiver a proposta em especial quando:</w:t>
      </w:r>
      <w:bookmarkEnd w:id="4"/>
    </w:p>
    <w:p w14:paraId="7335A13D" w14:textId="77777777" w:rsidR="004D3CF1" w:rsidRDefault="00293FC2">
      <w:pPr>
        <w:ind w:left="567"/>
        <w:jc w:val="both"/>
        <w:rPr>
          <w:color w:val="000000"/>
        </w:rPr>
      </w:pPr>
      <w:r>
        <w:t xml:space="preserve">12.2.3 não enviar a proposta adequada ao último lance ofertado ou após a negociação; </w:t>
      </w:r>
    </w:p>
    <w:p w14:paraId="6B7787A9" w14:textId="77777777" w:rsidR="004D3CF1" w:rsidRDefault="00293FC2">
      <w:pPr>
        <w:ind w:left="567"/>
        <w:jc w:val="both"/>
        <w:rPr>
          <w:color w:val="000000"/>
        </w:rPr>
      </w:pPr>
      <w:r>
        <w:t xml:space="preserve">12.2.4 recusar-se a enviar o detalhamento da proposta quando exigível; </w:t>
      </w:r>
    </w:p>
    <w:p w14:paraId="639C4AD0" w14:textId="77777777" w:rsidR="004D3CF1" w:rsidRDefault="00293FC2">
      <w:pPr>
        <w:ind w:left="567"/>
        <w:jc w:val="both"/>
        <w:rPr>
          <w:color w:val="000000"/>
        </w:rPr>
      </w:pPr>
      <w:r>
        <w:t xml:space="preserve">12.2.5 pedir para ser desclassificado quando encerrada a etapa competitiva; ou </w:t>
      </w:r>
    </w:p>
    <w:p w14:paraId="7DEF0778" w14:textId="77777777" w:rsidR="004D3CF1" w:rsidRDefault="00293FC2">
      <w:pPr>
        <w:ind w:left="567"/>
        <w:jc w:val="both"/>
        <w:rPr>
          <w:color w:val="000000"/>
        </w:rPr>
      </w:pPr>
      <w:r>
        <w:t>12.2.6 deixar de apresentar amostra (quando for o caso);</w:t>
      </w:r>
    </w:p>
    <w:p w14:paraId="55FE74BD" w14:textId="77777777" w:rsidR="004D3CF1" w:rsidRDefault="00293FC2">
      <w:pPr>
        <w:ind w:left="567"/>
        <w:jc w:val="both"/>
        <w:rPr>
          <w:color w:val="000000"/>
        </w:rPr>
      </w:pPr>
      <w:r>
        <w:t xml:space="preserve">12.2.7 apresentar proposta ou amostra em desacordo com as especificações do edital; </w:t>
      </w:r>
      <w:bookmarkStart w:id="5" w:name="_Ref114668139"/>
    </w:p>
    <w:p w14:paraId="1DD1511A" w14:textId="77777777" w:rsidR="004D3CF1" w:rsidRDefault="00293FC2">
      <w:pPr>
        <w:ind w:left="567"/>
        <w:jc w:val="both"/>
        <w:rPr>
          <w:color w:val="000000"/>
        </w:rPr>
      </w:pPr>
      <w:r>
        <w:t>12.2.8 não celebrar o contrato ou não entregar a documentação exigida para a contratação, quando convocado dentro do prazo de validade de sua proposta;</w:t>
      </w:r>
      <w:bookmarkEnd w:id="5"/>
    </w:p>
    <w:p w14:paraId="02210F24" w14:textId="77777777" w:rsidR="004D3CF1" w:rsidRDefault="00293FC2">
      <w:pPr>
        <w:ind w:left="567"/>
        <w:jc w:val="both"/>
        <w:rPr>
          <w:color w:val="000000"/>
        </w:rPr>
      </w:pPr>
      <w:r>
        <w:t>12.2.9 recusar-se, sem justificativa, a assinar o contrato ou a ata de registro de preço, ou a aceitar ou retirar o instrumento equivalente no prazo estabelecido pela Administração;</w:t>
      </w:r>
      <w:bookmarkStart w:id="6" w:name="_Ref114668249"/>
    </w:p>
    <w:p w14:paraId="494E9080" w14:textId="77777777" w:rsidR="004D3CF1" w:rsidRDefault="00293FC2">
      <w:pPr>
        <w:ind w:left="567"/>
        <w:jc w:val="both"/>
        <w:rPr>
          <w:color w:val="000000"/>
        </w:rPr>
      </w:pPr>
      <w:r>
        <w:t>12.2.10 apresentar declaração ou documentação falsa exigida para o certame ou prestar declaração falsa durante a licitação</w:t>
      </w:r>
      <w:bookmarkStart w:id="7" w:name="_Ref114668245"/>
      <w:bookmarkEnd w:id="6"/>
    </w:p>
    <w:p w14:paraId="660A4FB9" w14:textId="77777777" w:rsidR="004D3CF1" w:rsidRDefault="00293FC2">
      <w:pPr>
        <w:ind w:left="567"/>
        <w:jc w:val="both"/>
        <w:rPr>
          <w:color w:val="000000"/>
        </w:rPr>
      </w:pPr>
      <w:r>
        <w:t>12.2.11 fraudar a licitação</w:t>
      </w:r>
      <w:bookmarkStart w:id="8" w:name="_Ref114668247"/>
      <w:bookmarkEnd w:id="7"/>
    </w:p>
    <w:p w14:paraId="34A15927" w14:textId="77777777" w:rsidR="004D3CF1" w:rsidRDefault="00293FC2">
      <w:pPr>
        <w:ind w:left="567"/>
        <w:jc w:val="both"/>
        <w:rPr>
          <w:color w:val="000000"/>
        </w:rPr>
      </w:pPr>
      <w:r>
        <w:t>12.2.12 comportar-se de modo inidôneo ou cometer fraude de qualquer natureza, em especial quando:</w:t>
      </w:r>
      <w:bookmarkEnd w:id="8"/>
      <w:r>
        <w:t xml:space="preserve"> agir em conluio ou em desconformidade com a lei; induzir deliberadamente a erro no julgamento; apresentar amostra falsificada ou deteriorada; </w:t>
      </w:r>
      <w:bookmarkStart w:id="9" w:name="_Ref114668251"/>
      <w:r>
        <w:t>praticar atos ilícitos com vistas a frustrar os objetivos da licitação</w:t>
      </w:r>
      <w:bookmarkEnd w:id="9"/>
    </w:p>
    <w:bookmarkEnd w:id="3"/>
    <w:p w14:paraId="2CE60B0E" w14:textId="77777777" w:rsidR="004D3CF1" w:rsidRDefault="00293FC2">
      <w:pPr>
        <w:pStyle w:val="Nivel2"/>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1042E26B" w14:textId="77777777" w:rsidR="004D3CF1" w:rsidRDefault="00293FC2">
      <w:pPr>
        <w:pStyle w:val="Nivel2"/>
        <w:numPr>
          <w:ilvl w:val="0"/>
          <w:numId w:val="0"/>
        </w:numPr>
      </w:pPr>
      <w:proofErr w:type="gramStart"/>
      <w:r>
        <w:rPr>
          <w:rFonts w:ascii="Times New Roman" w:eastAsia="Times New Roman" w:hAnsi="Times New Roman" w:cs="Times New Roman"/>
          <w:sz w:val="24"/>
          <w:szCs w:val="24"/>
        </w:rPr>
        <w:t>12.3 Na</w:t>
      </w:r>
      <w:proofErr w:type="gramEnd"/>
      <w:r>
        <w:rPr>
          <w:rFonts w:ascii="Times New Roman" w:eastAsia="Times New Roman" w:hAnsi="Times New Roman" w:cs="Times New Roman"/>
          <w:sz w:val="24"/>
          <w:szCs w:val="24"/>
        </w:rPr>
        <w:t xml:space="preserve"> aplicação da sanção de multa será facultada a defesa do interessado no prazo de 15 (quinze) dias úteis, contado da data de sua intimação.</w:t>
      </w:r>
    </w:p>
    <w:p w14:paraId="70F4DD8A" w14:textId="49C804DD" w:rsidR="004D3CF1" w:rsidRDefault="00293FC2">
      <w:pPr>
        <w:pStyle w:val="Nivel2"/>
        <w:numPr>
          <w:ilvl w:val="0"/>
          <w:numId w:val="0"/>
        </w:numPr>
      </w:pPr>
      <w:r>
        <w:rPr>
          <w:rFonts w:ascii="Times New Roman" w:eastAsia="Times New Roman" w:hAnsi="Times New Roman" w:cs="Times New Roman"/>
          <w:sz w:val="24"/>
          <w:szCs w:val="24"/>
        </w:rPr>
        <w:t>12.4 A sanção de impedimento de licitar e contratar será aplicada ao responsável em decorrência das infrações administrativas relacionadas nos itens</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_Ref114668085 \r \r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AE20D0">
        <w:rPr>
          <w:rFonts w:ascii="Times New Roman" w:eastAsia="Times New Roman" w:hAnsi="Times New Roman" w:cs="Times New Roman"/>
          <w:sz w:val="24"/>
          <w:szCs w:val="24"/>
        </w:rPr>
        <w:t>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_Ref114668108 \r \r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AE20D0">
        <w:rPr>
          <w:rFonts w:ascii="Times New Roman" w:eastAsia="Times New Roman" w:hAnsi="Times New Roman" w:cs="Times New Roman"/>
          <w:sz w:val="24"/>
          <w:szCs w:val="24"/>
        </w:rPr>
        <w:t>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_Ref114668139 \r \r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AE20D0">
        <w:rPr>
          <w:rFonts w:ascii="Times New Roman" w:eastAsia="Times New Roman" w:hAnsi="Times New Roman" w:cs="Times New Roman"/>
          <w:sz w:val="24"/>
          <w:szCs w:val="24"/>
        </w:rPr>
        <w:t>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CE3D996" w14:textId="45AB39E0" w:rsidR="004D3CF1" w:rsidRDefault="00293FC2">
      <w:pPr>
        <w:pStyle w:val="Nivel2"/>
        <w:numPr>
          <w:ilvl w:val="0"/>
          <w:numId w:val="0"/>
        </w:numPr>
      </w:pPr>
      <w:r>
        <w:rPr>
          <w:rFonts w:ascii="Times New Roman" w:eastAsia="Times New Roman" w:hAnsi="Times New Roman" w:cs="Times New Roman"/>
          <w:sz w:val="24"/>
          <w:szCs w:val="24"/>
        </w:rPr>
        <w:t>12.5 Poderá ser aplicada ao responsável a sanção de declaração de inidoneidade para licitar ou contratar, em decorrência da prática das infrações dispostas n</w:t>
      </w:r>
      <w:r w:rsidR="00CF7D20">
        <w:rPr>
          <w:rFonts w:ascii="Times New Roman" w:eastAsia="Times New Roman" w:hAnsi="Times New Roman" w:cs="Times New Roman"/>
          <w:sz w:val="24"/>
          <w:szCs w:val="24"/>
        </w:rPr>
        <w:t>a Lei Federal</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_Ref114668249 \r \r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AE20D0">
        <w:rPr>
          <w:rFonts w:ascii="Times New Roman" w:eastAsia="Times New Roman" w:hAnsi="Times New Roman" w:cs="Times New Roman"/>
          <w:sz w:val="24"/>
          <w:szCs w:val="24"/>
        </w:rPr>
        <w:t>0</w:t>
      </w:r>
      <w:r>
        <w:rPr>
          <w:rFonts w:ascii="Times New Roman" w:eastAsia="Times New Roman" w:hAnsi="Times New Roman" w:cs="Times New Roman"/>
          <w:sz w:val="24"/>
          <w:szCs w:val="24"/>
        </w:rPr>
        <w:fldChar w:fldCharType="end"/>
      </w:r>
      <w:r w:rsidR="00CF7D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pelas infrações administrativas previstas</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_Ref114668085 \r \r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AE20D0">
        <w:rPr>
          <w:rFonts w:ascii="Times New Roman" w:eastAsia="Times New Roman" w:hAnsi="Times New Roman" w:cs="Times New Roman"/>
          <w:sz w:val="24"/>
          <w:szCs w:val="24"/>
        </w:rPr>
        <w:t>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_Ref114668108 \r \r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AE20D0">
        <w:rPr>
          <w:rFonts w:ascii="Times New Roman" w:eastAsia="Times New Roman" w:hAnsi="Times New Roman" w:cs="Times New Roman"/>
          <w:sz w:val="24"/>
          <w:szCs w:val="24"/>
        </w:rPr>
        <w:t>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_Ref114668139 \r \r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AE20D0">
        <w:rPr>
          <w:rFonts w:ascii="Times New Roman" w:eastAsia="Times New Roman" w:hAnsi="Times New Roman" w:cs="Times New Roman"/>
          <w:sz w:val="24"/>
          <w:szCs w:val="24"/>
        </w:rPr>
        <w:t>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15" w:anchor="art156%C2%A75" w:history="1">
        <w:r>
          <w:rPr>
            <w:rStyle w:val="Hyperlink"/>
            <w:rFonts w:ascii="Times New Roman" w:eastAsia="Times New Roman" w:hAnsi="Times New Roman" w:cs="Times New Roman"/>
            <w:sz w:val="24"/>
            <w:szCs w:val="24"/>
          </w:rPr>
          <w:t>art. 156, §5º, da Lei n.º 14.133/2021</w:t>
        </w:r>
      </w:hyperlink>
      <w:r>
        <w:rPr>
          <w:rFonts w:ascii="Times New Roman" w:eastAsia="Times New Roman" w:hAnsi="Times New Roman" w:cs="Times New Roman"/>
          <w:sz w:val="24"/>
          <w:szCs w:val="24"/>
        </w:rPr>
        <w:t>.</w:t>
      </w:r>
    </w:p>
    <w:p w14:paraId="4C1F4368" w14:textId="01C61641" w:rsidR="004D3CF1" w:rsidRDefault="00293FC2">
      <w:pPr>
        <w:pStyle w:val="Nivel2"/>
        <w:numPr>
          <w:ilvl w:val="0"/>
          <w:numId w:val="0"/>
        </w:numPr>
      </w:pPr>
      <w:r>
        <w:rPr>
          <w:rFonts w:ascii="Times New Roman" w:eastAsia="Times New Roman" w:hAnsi="Times New Roman" w:cs="Times New Roman"/>
          <w:sz w:val="24"/>
          <w:szCs w:val="24"/>
        </w:rPr>
        <w:t xml:space="preserve">12.6 A recusa injustificada do adjudicatário em assinar o contrato ou a ata de registro de preço, ou em aceitar ou retirar o instrumento equivalente no prazo estabelecido pela Administração, descrita no item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_Ref114668139 \r \r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AE20D0">
        <w:rPr>
          <w:rFonts w:ascii="Times New Roman" w:eastAsia="Times New Roman" w:hAnsi="Times New Roman" w:cs="Times New Roman"/>
          <w:sz w:val="24"/>
          <w:szCs w:val="24"/>
        </w:rPr>
        <w:t>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16">
        <w:r>
          <w:rPr>
            <w:rStyle w:val="Hyperlink"/>
            <w:rFonts w:ascii="Times New Roman" w:eastAsia="Times New Roman" w:hAnsi="Times New Roman" w:cs="Times New Roman"/>
            <w:sz w:val="24"/>
            <w:szCs w:val="24"/>
          </w:rPr>
          <w:t>art. 45, §4º da IN SEGES/ME n.º 73, de 2022</w:t>
        </w:r>
      </w:hyperlink>
      <w:r>
        <w:rPr>
          <w:rFonts w:ascii="Times New Roman" w:eastAsia="Times New Roman" w:hAnsi="Times New Roman" w:cs="Times New Roman"/>
          <w:sz w:val="24"/>
          <w:szCs w:val="24"/>
        </w:rPr>
        <w:t xml:space="preserve">. </w:t>
      </w:r>
    </w:p>
    <w:p w14:paraId="6669C69E" w14:textId="77777777" w:rsidR="004D3CF1" w:rsidRDefault="00293FC2">
      <w:pPr>
        <w:pStyle w:val="Nivel2"/>
        <w:numPr>
          <w:ilvl w:val="0"/>
          <w:numId w:val="0"/>
        </w:numPr>
      </w:pPr>
      <w:r>
        <w:rPr>
          <w:rFonts w:ascii="Times New Roman" w:eastAsia="Times New Roman" w:hAnsi="Times New Roman" w:cs="Times New Roman"/>
          <w:sz w:val="24"/>
          <w:szCs w:val="24"/>
        </w:rPr>
        <w:t xml:space="preserve">12.7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2F59370" w14:textId="77777777" w:rsidR="004D3CF1" w:rsidRDefault="00293FC2">
      <w:pPr>
        <w:pStyle w:val="Nivel2"/>
        <w:numPr>
          <w:ilvl w:val="0"/>
          <w:numId w:val="0"/>
        </w:numPr>
      </w:pPr>
      <w:proofErr w:type="gramStart"/>
      <w:r>
        <w:rPr>
          <w:rFonts w:ascii="Times New Roman" w:eastAsia="Times New Roman" w:hAnsi="Times New Roman" w:cs="Times New Roman"/>
          <w:sz w:val="24"/>
          <w:szCs w:val="24"/>
        </w:rPr>
        <w:t>12.8 Caberá</w:t>
      </w:r>
      <w:proofErr w:type="gramEnd"/>
      <w:r>
        <w:rPr>
          <w:rFonts w:ascii="Times New Roman" w:eastAsia="Times New Roman" w:hAnsi="Times New Roman" w:cs="Times New Roman"/>
          <w:sz w:val="24"/>
          <w:szCs w:val="24"/>
        </w:rPr>
        <w:t xml:space="preserve">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225E2B7" w14:textId="77777777" w:rsidR="004D3CF1" w:rsidRDefault="00293FC2">
      <w:pPr>
        <w:pStyle w:val="Nivel2"/>
        <w:numPr>
          <w:ilvl w:val="0"/>
          <w:numId w:val="0"/>
        </w:numPr>
      </w:pPr>
      <w:proofErr w:type="gramStart"/>
      <w:r>
        <w:rPr>
          <w:rFonts w:ascii="Times New Roman" w:eastAsia="Times New Roman" w:hAnsi="Times New Roman" w:cs="Times New Roman"/>
          <w:sz w:val="24"/>
          <w:szCs w:val="24"/>
        </w:rPr>
        <w:t>12.9 Caberá</w:t>
      </w:r>
      <w:proofErr w:type="gramEnd"/>
      <w:r>
        <w:rPr>
          <w:rFonts w:ascii="Times New Roman" w:eastAsia="Times New Roman" w:hAnsi="Times New Roman" w:cs="Times New Roman"/>
          <w:sz w:val="24"/>
          <w:szCs w:val="24"/>
        </w:rPr>
        <w:t xml:space="preserve">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27754B6" w14:textId="77777777" w:rsidR="004D3CF1" w:rsidRDefault="00293FC2">
      <w:pPr>
        <w:pStyle w:val="Nivel2"/>
        <w:numPr>
          <w:ilvl w:val="0"/>
          <w:numId w:val="0"/>
        </w:numPr>
      </w:pPr>
      <w:r>
        <w:rPr>
          <w:rFonts w:ascii="Times New Roman" w:eastAsia="Times New Roman" w:hAnsi="Times New Roman" w:cs="Times New Roman"/>
          <w:sz w:val="24"/>
          <w:szCs w:val="24"/>
        </w:rPr>
        <w:t>12.10 O recurso e o pedido de reconsideração terão efeito suspensivo do ato ou da decisão recorrida até que sobrevenha decisão final da autoridade competente.</w:t>
      </w:r>
    </w:p>
    <w:p w14:paraId="56F98682" w14:textId="77777777" w:rsidR="004D3CF1" w:rsidRDefault="00293FC2">
      <w:pPr>
        <w:pStyle w:val="Nivel2"/>
        <w:numPr>
          <w:ilvl w:val="0"/>
          <w:numId w:val="0"/>
        </w:numPr>
      </w:pPr>
      <w:r>
        <w:rPr>
          <w:rFonts w:ascii="Times New Roman" w:eastAsia="Times New Roman" w:hAnsi="Times New Roman" w:cs="Times New Roman"/>
          <w:sz w:val="24"/>
          <w:szCs w:val="24"/>
        </w:rPr>
        <w:t>12.11 A aplicação das sanções previstas neste edital não exclui, em hipótese alguma, a obrigação de reparação integral dos danos causados.</w:t>
      </w:r>
    </w:p>
    <w:p w14:paraId="3DAA1280" w14:textId="77777777" w:rsidR="004D3CF1" w:rsidRDefault="00293FC2">
      <w:pPr>
        <w:spacing w:before="280" w:after="280"/>
        <w:jc w:val="both"/>
      </w:pPr>
      <w:r>
        <w:rPr>
          <w:b/>
          <w:color w:val="000000"/>
        </w:rPr>
        <w:t>13) ADJUDICAÇÃO E HOMOLOGAÇÃO</w:t>
      </w:r>
    </w:p>
    <w:p w14:paraId="40949A35" w14:textId="77777777" w:rsidR="004D3CF1" w:rsidRDefault="00293FC2">
      <w:pPr>
        <w:spacing w:before="280" w:after="280"/>
        <w:jc w:val="both"/>
      </w:pPr>
      <w:r>
        <w:rPr>
          <w:b/>
          <w:color w:val="000000"/>
        </w:rPr>
        <w:t>13.1</w:t>
      </w:r>
      <w:proofErr w:type="gramStart"/>
      <w:r>
        <w:rPr>
          <w:b/>
          <w:color w:val="000000"/>
        </w:rPr>
        <w:t>)</w:t>
      </w:r>
      <w:r>
        <w:rPr>
          <w:color w:val="000000"/>
        </w:rPr>
        <w:t xml:space="preserve"> Encerradas</w:t>
      </w:r>
      <w:proofErr w:type="gramEnd"/>
      <w:r>
        <w:rPr>
          <w:color w:val="000000"/>
        </w:rPr>
        <w:t xml:space="preserve"> as fases de julgamento e habilitação, e exauridos os recursos administrativos, o processo licitatório será encaminhado à autoridade superior para adjudicar o objeto e homologar o procedimento, observado o disposto no art. 71 da Lei nº 14.133, de 2021.</w:t>
      </w:r>
    </w:p>
    <w:p w14:paraId="1FECB7B3" w14:textId="77777777" w:rsidR="004D3CF1" w:rsidRDefault="00293FC2">
      <w:pPr>
        <w:spacing w:before="280" w:after="280"/>
        <w:jc w:val="both"/>
      </w:pPr>
      <w:r>
        <w:rPr>
          <w:b/>
          <w:color w:val="000000"/>
        </w:rPr>
        <w:t>13.2)</w:t>
      </w:r>
      <w:r>
        <w:rPr>
          <w:color w:val="000000"/>
        </w:rPr>
        <w:t xml:space="preserve"> A homologação do resultado desta licitação não implicará direito à contratação;</w:t>
      </w:r>
    </w:p>
    <w:p w14:paraId="57501CB3" w14:textId="77777777" w:rsidR="004D3CF1" w:rsidRDefault="00293FC2">
      <w:pPr>
        <w:spacing w:before="280" w:after="280"/>
        <w:jc w:val="both"/>
      </w:pPr>
      <w:r>
        <w:rPr>
          <w:b/>
          <w:color w:val="000000"/>
        </w:rPr>
        <w:t>14) PREÇO E DOTAÇÃO</w:t>
      </w:r>
    </w:p>
    <w:p w14:paraId="3769F497" w14:textId="77777777" w:rsidR="004D3CF1" w:rsidRDefault="00293FC2">
      <w:pPr>
        <w:spacing w:before="280" w:after="280"/>
        <w:jc w:val="both"/>
      </w:pPr>
      <w:r>
        <w:rPr>
          <w:b/>
          <w:color w:val="000000"/>
        </w:rPr>
        <w:t xml:space="preserve">14.1) </w:t>
      </w:r>
      <w:r>
        <w:rPr>
          <w:color w:val="000000"/>
        </w:rPr>
        <w:t>O preço que vigorará no ajuste será o ofertado pela licitante a quem for o mesmo adjudicado.</w:t>
      </w:r>
    </w:p>
    <w:p w14:paraId="76D91E77" w14:textId="7EA1C9CE" w:rsidR="004D3CF1" w:rsidRDefault="00293FC2">
      <w:pPr>
        <w:spacing w:before="280" w:after="280"/>
        <w:jc w:val="both"/>
      </w:pPr>
      <w:r>
        <w:rPr>
          <w:b/>
          <w:color w:val="000000"/>
        </w:rPr>
        <w:t>14.2</w:t>
      </w:r>
      <w:proofErr w:type="gramStart"/>
      <w:r>
        <w:rPr>
          <w:b/>
          <w:color w:val="000000"/>
        </w:rPr>
        <w:t>)</w:t>
      </w:r>
      <w:r>
        <w:rPr>
          <w:color w:val="000000"/>
        </w:rPr>
        <w:t xml:space="preserve"> Este</w:t>
      </w:r>
      <w:proofErr w:type="gramEnd"/>
      <w:r>
        <w:rPr>
          <w:color w:val="000000"/>
        </w:rPr>
        <w:t xml:space="preserve"> preço inclui todos os custos diretos e indiretos, impostos, taxas, benefícios, encargos sociais, trabalhistas e fiscais que recaiam sobre o objeto, incluindo frete até o local de entrega designado pela Prefeitura, transporte, etc.., e constituirá, a qualquer título, a única e completa remuneração pelo seu adequado e perfeito cumprimento das especificações que contém no</w:t>
      </w:r>
      <w:r w:rsidR="00CF7D20">
        <w:rPr>
          <w:color w:val="000000"/>
        </w:rPr>
        <w:t xml:space="preserve"> Termo de Referência</w:t>
      </w:r>
      <w:r>
        <w:rPr>
          <w:color w:val="000000"/>
        </w:rPr>
        <w:t>, de modo que nenhuma outra remuneração será devida.</w:t>
      </w:r>
    </w:p>
    <w:p w14:paraId="0272C4BA" w14:textId="347E479D" w:rsidR="004D3CF1" w:rsidRDefault="00293FC2">
      <w:pPr>
        <w:spacing w:before="280" w:after="280"/>
        <w:jc w:val="both"/>
      </w:pPr>
      <w:r>
        <w:rPr>
          <w:b/>
          <w:color w:val="000000"/>
        </w:rPr>
        <w:t>14.3)</w:t>
      </w:r>
      <w:r>
        <w:rPr>
          <w:color w:val="000000"/>
        </w:rPr>
        <w:t xml:space="preserve"> </w:t>
      </w:r>
      <w:r w:rsidR="00124A72" w:rsidRPr="00124A72">
        <w:rPr>
          <w:color w:val="000000"/>
        </w:rPr>
        <w:t>O preço médio mínimo estimado para Permissão dos serviços fica estipulado em 150 UFM (Unidade Fiscal do Município), correspondente a R$ 678,00 (seiscentos e setenta e oito reais), de acordo com o Decreto nº 2.557, de 1º de agosto de 2018.</w:t>
      </w:r>
    </w:p>
    <w:p w14:paraId="42C490A6" w14:textId="4E0A9482" w:rsidR="004D3CF1" w:rsidRDefault="00293FC2" w:rsidP="00CF7D20">
      <w:pPr>
        <w:spacing w:before="280" w:after="280"/>
        <w:jc w:val="both"/>
        <w:rPr>
          <w:color w:val="333333"/>
        </w:rPr>
      </w:pPr>
      <w:r>
        <w:rPr>
          <w:b/>
          <w:color w:val="000000"/>
        </w:rPr>
        <w:t>14.4)</w:t>
      </w:r>
      <w:r>
        <w:rPr>
          <w:color w:val="000000"/>
        </w:rPr>
        <w:t xml:space="preserve"> </w:t>
      </w:r>
      <w:r w:rsidR="00124A72">
        <w:rPr>
          <w:color w:val="000000"/>
        </w:rPr>
        <w:t>A administração não necessitará de dotação com a referida contratação</w:t>
      </w:r>
      <w:r w:rsidR="00124A72" w:rsidRPr="00124A72">
        <w:rPr>
          <w:color w:val="000000"/>
        </w:rPr>
        <w:t>.</w:t>
      </w:r>
    </w:p>
    <w:p w14:paraId="0D35D18A" w14:textId="77777777" w:rsidR="004D3CF1" w:rsidRDefault="00293FC2">
      <w:pPr>
        <w:spacing w:before="280" w:after="280"/>
        <w:jc w:val="both"/>
      </w:pPr>
      <w:r>
        <w:rPr>
          <w:b/>
          <w:color w:val="000000"/>
        </w:rPr>
        <w:t>15) DAS DISPOSIÇÕES GERAIS</w:t>
      </w:r>
    </w:p>
    <w:p w14:paraId="64B44371" w14:textId="77777777" w:rsidR="004D3CF1" w:rsidRDefault="00293FC2">
      <w:pPr>
        <w:spacing w:before="280" w:after="280"/>
        <w:jc w:val="both"/>
      </w:pPr>
      <w:r>
        <w:rPr>
          <w:b/>
          <w:color w:val="000000"/>
        </w:rPr>
        <w:t>15.1</w:t>
      </w:r>
      <w:proofErr w:type="gramStart"/>
      <w:r>
        <w:rPr>
          <w:b/>
          <w:color w:val="000000"/>
        </w:rPr>
        <w:t>)</w:t>
      </w:r>
      <w:r>
        <w:rPr>
          <w:color w:val="000000"/>
        </w:rPr>
        <w:t xml:space="preserve"> No</w:t>
      </w:r>
      <w:proofErr w:type="gramEnd"/>
      <w:r>
        <w:rPr>
          <w:color w:val="000000"/>
        </w:rPr>
        <w:t xml:space="preserve"> julgamento da habilitação e das propostas, o Agente de Contratação/Comissão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28C3B9C" w14:textId="77777777" w:rsidR="004D3CF1" w:rsidRDefault="00293FC2">
      <w:pPr>
        <w:spacing w:before="280" w:after="280"/>
        <w:jc w:val="both"/>
      </w:pPr>
      <w:r>
        <w:rPr>
          <w:b/>
          <w:color w:val="000000"/>
        </w:rPr>
        <w:t>15.2</w:t>
      </w:r>
      <w:proofErr w:type="gramStart"/>
      <w:r>
        <w:rPr>
          <w:b/>
          <w:color w:val="000000"/>
        </w:rPr>
        <w:t>)</w:t>
      </w:r>
      <w:r>
        <w:rPr>
          <w:color w:val="000000"/>
        </w:rPr>
        <w:t xml:space="preserve"> As</w:t>
      </w:r>
      <w:proofErr w:type="gramEnd"/>
      <w:r>
        <w:rPr>
          <w:color w:val="000000"/>
        </w:rPr>
        <w:t xml:space="preserve"> normas disciplinadoras desta licitação serão interpretadas em favor da ampliação da disputa e o princípio do formalismo moderado, respeitada a igualdade de oportunidade entre as licitantes e desde que não comprometam o interesse público, a finalidade e a segurança da contratação.</w:t>
      </w:r>
    </w:p>
    <w:p w14:paraId="08D7CFA7" w14:textId="77777777" w:rsidR="004D3CF1" w:rsidRDefault="00293FC2">
      <w:pPr>
        <w:spacing w:before="280" w:after="280"/>
        <w:jc w:val="both"/>
      </w:pPr>
      <w:r>
        <w:rPr>
          <w:b/>
          <w:color w:val="000000"/>
        </w:rPr>
        <w:t>15.3</w:t>
      </w:r>
      <w:proofErr w:type="gramStart"/>
      <w:r>
        <w:rPr>
          <w:b/>
          <w:color w:val="000000"/>
        </w:rPr>
        <w:t>)</w:t>
      </w:r>
      <w:r>
        <w:rPr>
          <w:color w:val="000000"/>
        </w:rPr>
        <w:t xml:space="preserve"> As</w:t>
      </w:r>
      <w:proofErr w:type="gramEnd"/>
      <w:r>
        <w:rPr>
          <w:color w:val="000000"/>
        </w:rPr>
        <w:t xml:space="preserve"> licitantes assumem todos os custos de preparação e apresentação de suas propostas e a Prefeitura do Município de Itatinga/SP não será, em nenhum caso, responsável por esses custos, independentemente da condução ou do resultado do processo licitatório.</w:t>
      </w:r>
    </w:p>
    <w:p w14:paraId="5A45F66F" w14:textId="77777777" w:rsidR="004D3CF1" w:rsidRDefault="00293FC2">
      <w:pPr>
        <w:spacing w:before="280" w:after="280"/>
        <w:jc w:val="both"/>
        <w:rPr>
          <w:color w:val="000000"/>
        </w:rPr>
      </w:pPr>
      <w:r>
        <w:rPr>
          <w:b/>
          <w:color w:val="000000"/>
        </w:rPr>
        <w:t>15.4</w:t>
      </w:r>
      <w:proofErr w:type="gramStart"/>
      <w:r>
        <w:rPr>
          <w:b/>
          <w:color w:val="000000"/>
        </w:rPr>
        <w:t>)</w:t>
      </w:r>
      <w:r>
        <w:rPr>
          <w:color w:val="000000"/>
        </w:rPr>
        <w:t xml:space="preserve"> As</w:t>
      </w:r>
      <w:proofErr w:type="gramEnd"/>
      <w:r>
        <w:rPr>
          <w:color w:val="000000"/>
        </w:rPr>
        <w:t xml:space="preserve"> licitantes são responsáveis pela fidelidade e legitimidade das informações e dos documentos apresentados em qualquer fase do certame.</w:t>
      </w:r>
    </w:p>
    <w:p w14:paraId="490BE614" w14:textId="77777777" w:rsidR="004D3CF1" w:rsidRDefault="00293FC2">
      <w:pPr>
        <w:spacing w:before="280" w:after="280"/>
        <w:ind w:left="851"/>
        <w:jc w:val="both"/>
      </w:pPr>
      <w:r>
        <w:rPr>
          <w:b/>
          <w:color w:val="000000"/>
        </w:rPr>
        <w:t>15.4.1)</w:t>
      </w:r>
      <w:r>
        <w:rPr>
          <w:color w:val="000000"/>
        </w:rPr>
        <w:t xml:space="preserve"> A falsidade de qualquer declaração prestada poderá caracterizar o crime de que trata o art. 299 do Código Penal, sem prejuízo do enquadramento em outras figuras penas e das sanções administrativas previstas na legislação pertinente, mediante o devido processo legal, e implicará, também, a inabilitação da licitante se o fato vier a ser constatado durante o trâmite da licitação.</w:t>
      </w:r>
    </w:p>
    <w:p w14:paraId="68865A5D" w14:textId="77777777" w:rsidR="004D3CF1" w:rsidRDefault="00293FC2">
      <w:pPr>
        <w:spacing w:before="280" w:after="280"/>
        <w:jc w:val="both"/>
      </w:pPr>
      <w:r>
        <w:rPr>
          <w:b/>
          <w:color w:val="000000"/>
        </w:rPr>
        <w:t>15.5)</w:t>
      </w:r>
      <w:r>
        <w:rPr>
          <w:color w:val="000000"/>
        </w:rPr>
        <w:t xml:space="preserve"> A licitante vencedora deverá comunicar à Administração toda e qualquer alteração nos dados cadastrais, para atualização, devendo manter, durante toda a execução do contrato, em compatibilidade com as obrigações assumidas, todas as condições de habilitação e qualificação exigidas na licitação.</w:t>
      </w:r>
    </w:p>
    <w:p w14:paraId="05459E78" w14:textId="77777777" w:rsidR="004D3CF1" w:rsidRDefault="00293FC2">
      <w:pPr>
        <w:spacing w:before="280" w:after="280"/>
        <w:jc w:val="both"/>
      </w:pPr>
      <w:r>
        <w:rPr>
          <w:b/>
          <w:color w:val="000000"/>
        </w:rPr>
        <w:t>15.6)</w:t>
      </w:r>
      <w:r>
        <w:rPr>
          <w:color w:val="000000"/>
        </w:rPr>
        <w:t xml:space="preserve"> O ajuste, suas alterações e rescisão obedecerão à Lei Federal nº 14.133/21, demais normas complementares e disposições deste Edital, aplicáveis à execução dos contratos e especialmente os casos omissos.</w:t>
      </w:r>
    </w:p>
    <w:p w14:paraId="5ADD1EA9" w14:textId="77777777" w:rsidR="004D3CF1" w:rsidRDefault="00293FC2">
      <w:pPr>
        <w:spacing w:before="280" w:after="280"/>
        <w:jc w:val="both"/>
      </w:pPr>
      <w:r>
        <w:rPr>
          <w:b/>
          <w:color w:val="000000"/>
        </w:rPr>
        <w:t>15.7)</w:t>
      </w:r>
      <w:r>
        <w:rPr>
          <w:color w:val="000000"/>
        </w:rPr>
        <w:t xml:space="preserve"> A revogação ou anulação da licitação observará os procedimentos e normas previstas no art. 71 da Lei Federal nº 14.133/21</w:t>
      </w:r>
    </w:p>
    <w:p w14:paraId="6FEE14A8" w14:textId="77777777" w:rsidR="004D3CF1" w:rsidRDefault="00293FC2">
      <w:pPr>
        <w:spacing w:before="280" w:after="280"/>
        <w:jc w:val="both"/>
      </w:pPr>
      <w:r>
        <w:rPr>
          <w:b/>
          <w:color w:val="000000"/>
        </w:rPr>
        <w:t>15.8)</w:t>
      </w:r>
      <w:r>
        <w:rPr>
          <w:color w:val="000000"/>
        </w:rPr>
        <w:t xml:space="preserve"> O Agente de Contratação/Comissão poderá promover diligências destinada à complementação de informações sobre documentos já apresentados, desde que se tratem de fatos existentes à época da abertura do certame e atualização de documentos cuja validade tenha expirado após a data de recebimento das propostas, nos termos do art. 64 da Lei Federal nº 14.133/21.</w:t>
      </w:r>
    </w:p>
    <w:p w14:paraId="1B9B5404" w14:textId="77777777" w:rsidR="004D3CF1" w:rsidRDefault="00293FC2">
      <w:pPr>
        <w:spacing w:before="280" w:after="280"/>
        <w:jc w:val="both"/>
      </w:pPr>
      <w:r>
        <w:rPr>
          <w:b/>
          <w:color w:val="000000"/>
        </w:rPr>
        <w:t>15.9</w:t>
      </w:r>
      <w:proofErr w:type="gramStart"/>
      <w:r>
        <w:rPr>
          <w:b/>
          <w:color w:val="000000"/>
        </w:rPr>
        <w:t>)</w:t>
      </w:r>
      <w:r>
        <w:rPr>
          <w:color w:val="000000"/>
        </w:rPr>
        <w:t xml:space="preserve"> Os</w:t>
      </w:r>
      <w:proofErr w:type="gramEnd"/>
      <w:r>
        <w:rPr>
          <w:color w:val="000000"/>
        </w:rPr>
        <w:t xml:space="preserve"> casos omissos e as dúvidas surgidas serão resolvidos pelo Agente de Contratação/Comissão ouvidas, se for o caso, as Unidades competentes.</w:t>
      </w:r>
    </w:p>
    <w:p w14:paraId="30F2CEFB" w14:textId="77777777" w:rsidR="004D3CF1" w:rsidRDefault="00293FC2">
      <w:pPr>
        <w:spacing w:before="280" w:after="280"/>
        <w:jc w:val="both"/>
      </w:pPr>
      <w:r>
        <w:rPr>
          <w:b/>
          <w:color w:val="000000"/>
        </w:rPr>
        <w:t>15.10</w:t>
      </w:r>
      <w:proofErr w:type="gramStart"/>
      <w:r>
        <w:rPr>
          <w:b/>
          <w:color w:val="000000"/>
        </w:rPr>
        <w:t>)</w:t>
      </w:r>
      <w:r>
        <w:rPr>
          <w:color w:val="000000"/>
        </w:rPr>
        <w:t xml:space="preserve"> Integrarão</w:t>
      </w:r>
      <w:proofErr w:type="gramEnd"/>
      <w:r>
        <w:rPr>
          <w:color w:val="000000"/>
        </w:rPr>
        <w:t xml:space="preserve"> o ajuste a ser firmado, para todos os fins, a proposta da Contratada, a Ata da licitação e o Edital da Licitação, com seus anexos, que o precedeu, independentemente de transcrição.</w:t>
      </w:r>
    </w:p>
    <w:p w14:paraId="6DFB4F7E" w14:textId="77777777" w:rsidR="004D3CF1" w:rsidRDefault="00293FC2">
      <w:pPr>
        <w:spacing w:before="280" w:after="280"/>
        <w:jc w:val="both"/>
        <w:rPr>
          <w:color w:val="000000"/>
        </w:rPr>
      </w:pPr>
      <w:r>
        <w:rPr>
          <w:b/>
          <w:color w:val="000000"/>
        </w:rPr>
        <w:t>15.11</w:t>
      </w:r>
      <w:proofErr w:type="gramStart"/>
      <w:r>
        <w:rPr>
          <w:b/>
          <w:color w:val="000000"/>
        </w:rPr>
        <w:t>)</w:t>
      </w:r>
      <w:r>
        <w:rPr>
          <w:color w:val="000000"/>
        </w:rPr>
        <w:t xml:space="preserve"> As</w:t>
      </w:r>
      <w:proofErr w:type="gramEnd"/>
      <w:r>
        <w:rPr>
          <w:color w:val="000000"/>
        </w:rPr>
        <w:t xml:space="preserve"> normas disciplinadoras da licitação serão sempre interpretadas em favor da ampliação da disputa entre os interessados, desde que não comprometam o interesse da Administração, o princípio da isonomia, a finalidade e a segurança da contratação.</w:t>
      </w:r>
    </w:p>
    <w:p w14:paraId="5D258C95" w14:textId="77777777" w:rsidR="004D3CF1" w:rsidRDefault="00293FC2">
      <w:pPr>
        <w:spacing w:before="280" w:after="280"/>
        <w:jc w:val="both"/>
      </w:pPr>
      <w:r>
        <w:rPr>
          <w:b/>
          <w:color w:val="000000"/>
        </w:rPr>
        <w:t>15.12)</w:t>
      </w:r>
      <w:r>
        <w:rPr>
          <w:color w:val="000000"/>
        </w:rPr>
        <w:t xml:space="preserve"> A Contratada não poderá subcontratar, ceder ou transferir o objeto do contrato, no todo ou em parte, a terceiros, sob pena de rescisão.</w:t>
      </w:r>
    </w:p>
    <w:p w14:paraId="048F1B0E" w14:textId="77777777" w:rsidR="004D3CF1" w:rsidRDefault="00293FC2">
      <w:pPr>
        <w:spacing w:before="280" w:after="280"/>
        <w:jc w:val="both"/>
      </w:pPr>
      <w:r>
        <w:rPr>
          <w:b/>
          <w:color w:val="000000"/>
        </w:rPr>
        <w:t>15.13</w:t>
      </w:r>
      <w:proofErr w:type="gramStart"/>
      <w:r>
        <w:rPr>
          <w:b/>
          <w:color w:val="000000"/>
        </w:rPr>
        <w:t>)</w:t>
      </w:r>
      <w:r>
        <w:rPr>
          <w:color w:val="000000"/>
        </w:rPr>
        <w:t xml:space="preserve"> Fica</w:t>
      </w:r>
      <w:proofErr w:type="gramEnd"/>
      <w:r>
        <w:rPr>
          <w:color w:val="000000"/>
        </w:rPr>
        <w:t xml:space="preserve"> ressalvada a possibilidade de alteração das condições contratuais em face da superveniência de normas federais e municipais disciplinando a matéria.</w:t>
      </w:r>
    </w:p>
    <w:p w14:paraId="010DA349" w14:textId="77777777" w:rsidR="004D3CF1" w:rsidRDefault="00293FC2">
      <w:pPr>
        <w:spacing w:before="280" w:after="280"/>
        <w:jc w:val="both"/>
        <w:rPr>
          <w:color w:val="000000"/>
        </w:rPr>
      </w:pPr>
      <w:r>
        <w:rPr>
          <w:b/>
          <w:color w:val="000000"/>
        </w:rPr>
        <w:t>15.14</w:t>
      </w:r>
      <w:proofErr w:type="gramStart"/>
      <w:r>
        <w:rPr>
          <w:b/>
          <w:color w:val="000000"/>
        </w:rPr>
        <w:t>)</w:t>
      </w:r>
      <w:r>
        <w:rPr>
          <w:color w:val="000000"/>
        </w:rPr>
        <w:t xml:space="preserve"> Na</w:t>
      </w:r>
      <w:proofErr w:type="gramEnd"/>
      <w:r>
        <w:rPr>
          <w:color w:val="000000"/>
        </w:rPr>
        <w:t xml:space="preserve"> contagem dos prazos estabelecidos neste edital e seus anexos, excluir-se-á o dia do início e incluir-se-á o do vencimento, observado o art. 183 da Lei Federal 14.133/21;</w:t>
      </w:r>
    </w:p>
    <w:p w14:paraId="033DC7AB" w14:textId="77777777" w:rsidR="004D3CF1" w:rsidRDefault="00293FC2">
      <w:pPr>
        <w:spacing w:before="280" w:after="280"/>
        <w:jc w:val="both"/>
      </w:pPr>
      <w:r>
        <w:rPr>
          <w:b/>
          <w:color w:val="000000"/>
        </w:rPr>
        <w:t>15.15)</w:t>
      </w:r>
      <w:r>
        <w:rPr>
          <w:color w:val="000000"/>
        </w:rPr>
        <w:t xml:space="preserve"> A DATA DE INÍCIO DA PRESTAÇÃO DOS SERVIÇOS será certificada pela unidade responsável pelo acompanhamento da execução contratual.</w:t>
      </w:r>
    </w:p>
    <w:p w14:paraId="74219BAC" w14:textId="49FE671D" w:rsidR="004D3CF1" w:rsidRDefault="00293FC2">
      <w:pPr>
        <w:spacing w:before="280" w:after="280"/>
        <w:jc w:val="both"/>
      </w:pPr>
      <w:r>
        <w:rPr>
          <w:b/>
          <w:color w:val="000000"/>
        </w:rPr>
        <w:t>15.16</w:t>
      </w:r>
      <w:proofErr w:type="gramStart"/>
      <w:r>
        <w:rPr>
          <w:b/>
          <w:color w:val="000000"/>
        </w:rPr>
        <w:t>)</w:t>
      </w:r>
      <w:r>
        <w:rPr>
          <w:color w:val="000000"/>
        </w:rPr>
        <w:t xml:space="preserve"> Os</w:t>
      </w:r>
      <w:proofErr w:type="gramEnd"/>
      <w:r>
        <w:rPr>
          <w:color w:val="000000"/>
        </w:rPr>
        <w:t xml:space="preserve"> serviços deverão ser iniciados conforme previsto na Ordem de Início</w:t>
      </w:r>
      <w:r w:rsidR="003278ED">
        <w:rPr>
          <w:color w:val="000000"/>
        </w:rPr>
        <w:t xml:space="preserve"> ou Autorização</w:t>
      </w:r>
      <w:r>
        <w:rPr>
          <w:color w:val="000000"/>
        </w:rPr>
        <w:t>, e deverão ser seguidas as orientações da unidade responsável pela fiscalização do ajuste.</w:t>
      </w:r>
    </w:p>
    <w:p w14:paraId="485E15CC" w14:textId="77777777" w:rsidR="004D3CF1" w:rsidRDefault="00293FC2">
      <w:pPr>
        <w:spacing w:before="280" w:after="280"/>
        <w:jc w:val="both"/>
      </w:pPr>
      <w:r>
        <w:rPr>
          <w:b/>
          <w:color w:val="000000"/>
        </w:rPr>
        <w:t>15.17</w:t>
      </w:r>
      <w:proofErr w:type="gramStart"/>
      <w:r>
        <w:rPr>
          <w:b/>
          <w:color w:val="000000"/>
        </w:rPr>
        <w:t>)</w:t>
      </w:r>
      <w:r>
        <w:rPr>
          <w:color w:val="000000"/>
        </w:rPr>
        <w:t xml:space="preserve"> Não</w:t>
      </w:r>
      <w:proofErr w:type="gramEnd"/>
      <w:r>
        <w:rPr>
          <w:color w:val="000000"/>
        </w:rPr>
        <w:t xml:space="preserve"> havendo expediente ou ocorrendo qualquer fato superveniente que impeça a realização do certame na data marcada, a sessão será automaticamente transferida para o primeiro dia útil subsequente, no mesmo horário estabelecido, desde que não haja comunicação em contrário do Agente de Contratação/Comissão.</w:t>
      </w:r>
    </w:p>
    <w:p w14:paraId="5C770B73" w14:textId="77777777" w:rsidR="004D3CF1" w:rsidRDefault="00293FC2">
      <w:pPr>
        <w:spacing w:before="280" w:after="280"/>
        <w:jc w:val="both"/>
      </w:pPr>
      <w:r>
        <w:rPr>
          <w:b/>
          <w:color w:val="000000"/>
        </w:rPr>
        <w:t>15.18</w:t>
      </w:r>
      <w:proofErr w:type="gramStart"/>
      <w:r>
        <w:rPr>
          <w:b/>
          <w:color w:val="000000"/>
        </w:rPr>
        <w:t>)</w:t>
      </w:r>
      <w:r>
        <w:rPr>
          <w:color w:val="000000"/>
        </w:rPr>
        <w:t xml:space="preserve"> Os</w:t>
      </w:r>
      <w:proofErr w:type="gramEnd"/>
      <w:r>
        <w:rPr>
          <w:color w:val="000000"/>
        </w:rPr>
        <w:t xml:space="preserve"> atos relativos à licitação efetuados por meio do sistema serão formalizados e registrados em processo administrativo pertinente ao certame.</w:t>
      </w:r>
    </w:p>
    <w:p w14:paraId="5DFF1A89" w14:textId="77777777" w:rsidR="004D3CF1" w:rsidRDefault="00293FC2">
      <w:pPr>
        <w:spacing w:before="280" w:after="280"/>
        <w:jc w:val="both"/>
      </w:pPr>
      <w:r>
        <w:rPr>
          <w:b/>
          <w:color w:val="000000"/>
        </w:rPr>
        <w:t>15.19)</w:t>
      </w:r>
      <w:r>
        <w:rPr>
          <w:color w:val="000000"/>
        </w:rPr>
        <w:t xml:space="preserve"> O resultado deste certame e os demais atos pertinentes a esta licitação, sujeitos a publicação, serão divulgados no Diário Oficial da Cidade e no sítio eletrônico https://www.itatinga.sp.gov.br/licitacao, bem como no Portal Nacional de Contratações Públicas - PNCP</w:t>
      </w:r>
    </w:p>
    <w:p w14:paraId="1EA9D8DB" w14:textId="77777777" w:rsidR="004D3CF1" w:rsidRDefault="00293FC2">
      <w:pPr>
        <w:spacing w:before="280" w:after="280"/>
        <w:jc w:val="both"/>
      </w:pPr>
      <w:r>
        <w:rPr>
          <w:b/>
          <w:color w:val="000000"/>
        </w:rPr>
        <w:t>15.20)</w:t>
      </w:r>
      <w:r>
        <w:rPr>
          <w:color w:val="000000"/>
        </w:rPr>
        <w:t xml:space="preserve"> O Agente de Contratação/Comissão e a equipe de apoio que atuarão neste certame foram designados nos autos do processo administrativo a ele pertinente e indicados no sistema.</w:t>
      </w:r>
    </w:p>
    <w:p w14:paraId="74F1104A" w14:textId="77777777" w:rsidR="004D3CF1" w:rsidRDefault="00293FC2">
      <w:pPr>
        <w:spacing w:before="280" w:after="280"/>
        <w:jc w:val="both"/>
        <w:rPr>
          <w:color w:val="000000"/>
        </w:rPr>
      </w:pPr>
      <w:r>
        <w:rPr>
          <w:b/>
          <w:color w:val="000000"/>
        </w:rPr>
        <w:t>15.21)</w:t>
      </w:r>
      <w:r>
        <w:rPr>
          <w:color w:val="000000"/>
        </w:rPr>
        <w:t xml:space="preserve"> O Edital e seus anexos estão disponíveis no Portal Nacional de Contratações Públicas (PNCP) e endereço eletrônico https://www.itatinga.sp.gov.br/licitacao</w:t>
      </w:r>
    </w:p>
    <w:p w14:paraId="5F0AD2B4" w14:textId="77777777" w:rsidR="004D3CF1" w:rsidRDefault="00293FC2">
      <w:pPr>
        <w:spacing w:before="280" w:after="280"/>
        <w:jc w:val="both"/>
        <w:rPr>
          <w:color w:val="000000"/>
        </w:rPr>
      </w:pPr>
      <w:r>
        <w:rPr>
          <w:b/>
          <w:color w:val="000000"/>
        </w:rPr>
        <w:t>15.22</w:t>
      </w:r>
      <w:proofErr w:type="gramStart"/>
      <w:r>
        <w:rPr>
          <w:b/>
          <w:color w:val="000000"/>
        </w:rPr>
        <w:t>)</w:t>
      </w:r>
      <w:r>
        <w:rPr>
          <w:color w:val="000000"/>
        </w:rPr>
        <w:t xml:space="preserve"> As</w:t>
      </w:r>
      <w:proofErr w:type="gramEnd"/>
      <w:r>
        <w:rPr>
          <w:color w:val="000000"/>
        </w:rPr>
        <w:t xml:space="preserve"> dúvidas interpretativas e eventuais omissões serão realizadas com plena observância ao disposto nas normas previstas na Lei Federal 14.133/21.</w:t>
      </w:r>
    </w:p>
    <w:p w14:paraId="3D422BEB" w14:textId="77777777" w:rsidR="004D3CF1" w:rsidRDefault="00293FC2">
      <w:pPr>
        <w:spacing w:before="280" w:after="280"/>
        <w:jc w:val="both"/>
      </w:pPr>
      <w:r>
        <w:rPr>
          <w:b/>
          <w:color w:val="000000"/>
        </w:rPr>
        <w:t>15.23</w:t>
      </w:r>
      <w:proofErr w:type="gramStart"/>
      <w:r>
        <w:rPr>
          <w:b/>
          <w:color w:val="000000"/>
        </w:rPr>
        <w:t>)</w:t>
      </w:r>
      <w:r>
        <w:rPr>
          <w:color w:val="000000"/>
        </w:rPr>
        <w:t xml:space="preserve"> Fica</w:t>
      </w:r>
      <w:proofErr w:type="gramEnd"/>
      <w:r>
        <w:rPr>
          <w:color w:val="000000"/>
        </w:rPr>
        <w:t xml:space="preserve"> desde logo eleito o Foro de Itatinga-SP para dirimir quaisquer controvérsias decorrentes do presente certame ou de ajuste dele decorrente.</w:t>
      </w:r>
    </w:p>
    <w:p w14:paraId="2E9B98C2" w14:textId="77777777" w:rsidR="004D3CF1" w:rsidRDefault="004D3CF1">
      <w:pPr>
        <w:spacing w:before="280" w:after="280"/>
        <w:jc w:val="center"/>
        <w:rPr>
          <w:b/>
          <w:color w:val="000000"/>
          <w:sz w:val="27"/>
          <w:szCs w:val="27"/>
        </w:rPr>
      </w:pPr>
    </w:p>
    <w:p w14:paraId="224021C5" w14:textId="217CD309" w:rsidR="004D3CF1" w:rsidRDefault="00293FC2">
      <w:pPr>
        <w:jc w:val="center"/>
      </w:pPr>
      <w:r>
        <w:rPr>
          <w:color w:val="000000"/>
        </w:rPr>
        <w:t xml:space="preserve">Prefeitura Municipal de Itatinga aos </w:t>
      </w:r>
      <w:r w:rsidR="00D44789">
        <w:rPr>
          <w:color w:val="000000"/>
        </w:rPr>
        <w:t>12 de agosto de 2025</w:t>
      </w:r>
      <w:r>
        <w:rPr>
          <w:color w:val="000000"/>
        </w:rPr>
        <w:t>.</w:t>
      </w:r>
    </w:p>
    <w:p w14:paraId="115C4D7F" w14:textId="77777777" w:rsidR="004D3CF1" w:rsidRDefault="004D3CF1">
      <w:pPr>
        <w:jc w:val="center"/>
        <w:rPr>
          <w:color w:val="000000"/>
        </w:rPr>
      </w:pPr>
    </w:p>
    <w:p w14:paraId="1D15CD31" w14:textId="77777777" w:rsidR="004D3CF1" w:rsidRDefault="004D3CF1">
      <w:pPr>
        <w:jc w:val="center"/>
        <w:rPr>
          <w:color w:val="000000"/>
        </w:rPr>
      </w:pPr>
    </w:p>
    <w:p w14:paraId="686D9249" w14:textId="77777777" w:rsidR="004D3CF1" w:rsidRDefault="004D3CF1">
      <w:pPr>
        <w:jc w:val="center"/>
        <w:rPr>
          <w:color w:val="000000"/>
        </w:rPr>
      </w:pPr>
    </w:p>
    <w:p w14:paraId="4E91F148" w14:textId="77777777" w:rsidR="004D3CF1" w:rsidRDefault="00293FC2">
      <w:pPr>
        <w:tabs>
          <w:tab w:val="left" w:pos="5589"/>
        </w:tabs>
        <w:rPr>
          <w:color w:val="000000"/>
        </w:rPr>
      </w:pPr>
      <w:r>
        <w:rPr>
          <w:color w:val="000000"/>
        </w:rPr>
        <w:tab/>
      </w:r>
    </w:p>
    <w:p w14:paraId="4FE22D2C" w14:textId="06446BB1" w:rsidR="004D3CF1" w:rsidRDefault="00D44789">
      <w:pPr>
        <w:jc w:val="center"/>
        <w:rPr>
          <w:color w:val="000000"/>
        </w:rPr>
      </w:pPr>
      <w:r>
        <w:rPr>
          <w:color w:val="000000"/>
        </w:rPr>
        <w:t>PAULO HENRIQUE DE OLIVEIRA ROQUE</w:t>
      </w:r>
    </w:p>
    <w:p w14:paraId="32EBDEE8" w14:textId="77777777" w:rsidR="004D3CF1" w:rsidRDefault="00293FC2">
      <w:pPr>
        <w:jc w:val="center"/>
        <w:rPr>
          <w:color w:val="000000"/>
        </w:rPr>
      </w:pPr>
      <w:r>
        <w:rPr>
          <w:color w:val="000000"/>
        </w:rPr>
        <w:t>Prefeito Municipal</w:t>
      </w:r>
    </w:p>
    <w:p w14:paraId="1DD32FAB" w14:textId="77777777" w:rsidR="004D3CF1" w:rsidRDefault="004D3CF1">
      <w:pPr>
        <w:spacing w:before="280" w:after="280"/>
        <w:jc w:val="center"/>
        <w:rPr>
          <w:b/>
          <w:color w:val="000000"/>
          <w:sz w:val="27"/>
          <w:szCs w:val="27"/>
        </w:rPr>
      </w:pPr>
    </w:p>
    <w:p w14:paraId="49D86E3D" w14:textId="77777777" w:rsidR="004D3CF1" w:rsidRDefault="004D3CF1">
      <w:pPr>
        <w:spacing w:before="280" w:after="280"/>
        <w:jc w:val="center"/>
        <w:rPr>
          <w:b/>
          <w:color w:val="000000"/>
          <w:sz w:val="27"/>
          <w:szCs w:val="27"/>
        </w:rPr>
      </w:pPr>
    </w:p>
    <w:p w14:paraId="0F0A0011" w14:textId="77777777" w:rsidR="004D3CF1" w:rsidRDefault="004D3CF1">
      <w:pPr>
        <w:spacing w:before="280" w:after="280"/>
        <w:jc w:val="center"/>
        <w:rPr>
          <w:b/>
          <w:color w:val="000000"/>
          <w:sz w:val="27"/>
          <w:szCs w:val="27"/>
        </w:rPr>
      </w:pPr>
    </w:p>
    <w:p w14:paraId="0DB140DB" w14:textId="77777777" w:rsidR="004D3CF1" w:rsidRDefault="004D3CF1">
      <w:pPr>
        <w:spacing w:before="280" w:after="280"/>
        <w:jc w:val="center"/>
        <w:rPr>
          <w:b/>
          <w:color w:val="000000"/>
          <w:sz w:val="27"/>
          <w:szCs w:val="27"/>
        </w:rPr>
      </w:pPr>
    </w:p>
    <w:p w14:paraId="6411B945" w14:textId="77777777" w:rsidR="004D3CF1" w:rsidRDefault="004D3CF1">
      <w:pPr>
        <w:spacing w:before="280" w:after="280"/>
        <w:jc w:val="center"/>
        <w:rPr>
          <w:b/>
          <w:color w:val="000000"/>
          <w:sz w:val="27"/>
          <w:szCs w:val="27"/>
        </w:rPr>
      </w:pPr>
    </w:p>
    <w:p w14:paraId="6F9F7D9D" w14:textId="77777777" w:rsidR="004D3CF1" w:rsidRPr="003278ED" w:rsidRDefault="00293FC2">
      <w:pPr>
        <w:spacing w:before="280" w:after="280"/>
        <w:jc w:val="center"/>
        <w:rPr>
          <w:b/>
          <w:color w:val="000000"/>
        </w:rPr>
      </w:pPr>
      <w:r w:rsidRPr="003278ED">
        <w:rPr>
          <w:b/>
          <w:color w:val="000000"/>
        </w:rPr>
        <w:t>ANEXO I</w:t>
      </w:r>
    </w:p>
    <w:p w14:paraId="240C48A1" w14:textId="77777777" w:rsidR="003278ED" w:rsidRPr="003278ED" w:rsidRDefault="00293FC2" w:rsidP="003278ED">
      <w:pPr>
        <w:spacing w:before="280" w:after="280"/>
        <w:ind w:right="-90"/>
        <w:jc w:val="center"/>
        <w:rPr>
          <w:b/>
          <w:color w:val="000000"/>
        </w:rPr>
      </w:pPr>
      <w:r w:rsidRPr="003278ED">
        <w:rPr>
          <w:b/>
          <w:color w:val="000000"/>
        </w:rPr>
        <w:t xml:space="preserve">TERMO DE REFERÊNCIA </w:t>
      </w:r>
      <w:r w:rsidR="003278ED" w:rsidRPr="003278ED">
        <w:rPr>
          <w:b/>
          <w:color w:val="000000"/>
        </w:rPr>
        <w:t>E ESTUDO TÉCNICO PRELIMINAR</w:t>
      </w:r>
    </w:p>
    <w:p w14:paraId="54A2E4FF" w14:textId="064B027D" w:rsidR="004D3CF1" w:rsidRPr="003278ED" w:rsidRDefault="003278ED" w:rsidP="003278ED">
      <w:pPr>
        <w:spacing w:before="280" w:after="280"/>
        <w:ind w:right="-90"/>
        <w:jc w:val="center"/>
        <w:rPr>
          <w:b/>
          <w:color w:val="000000"/>
        </w:rPr>
      </w:pPr>
      <w:r w:rsidRPr="003278ED">
        <w:rPr>
          <w:b/>
          <w:color w:val="000000"/>
        </w:rPr>
        <w:t>(</w:t>
      </w:r>
      <w:r w:rsidRPr="003278ED">
        <w:rPr>
          <w:b/>
          <w:color w:val="FF0000"/>
        </w:rPr>
        <w:t>EM ANEXO</w:t>
      </w:r>
      <w:r w:rsidRPr="003278ED">
        <w:rPr>
          <w:b/>
          <w:color w:val="000000"/>
        </w:rPr>
        <w:t>)</w:t>
      </w:r>
    </w:p>
    <w:p w14:paraId="01A2F639" w14:textId="77777777" w:rsidR="004D3CF1" w:rsidRDefault="004D3CF1">
      <w:pPr>
        <w:ind w:right="-90"/>
        <w:jc w:val="both"/>
        <w:rPr>
          <w:b/>
        </w:rPr>
      </w:pPr>
    </w:p>
    <w:p w14:paraId="6CF0B94B" w14:textId="77777777" w:rsidR="003278ED" w:rsidRDefault="003278ED">
      <w:pPr>
        <w:ind w:right="-90"/>
        <w:jc w:val="both"/>
        <w:rPr>
          <w:b/>
        </w:rPr>
      </w:pPr>
    </w:p>
    <w:p w14:paraId="51F59587" w14:textId="77777777" w:rsidR="003278ED" w:rsidRDefault="003278ED">
      <w:pPr>
        <w:ind w:right="-90"/>
        <w:jc w:val="both"/>
        <w:rPr>
          <w:b/>
        </w:rPr>
      </w:pPr>
    </w:p>
    <w:p w14:paraId="33850AB2" w14:textId="77777777" w:rsidR="003278ED" w:rsidRDefault="003278ED">
      <w:pPr>
        <w:ind w:right="-90"/>
        <w:jc w:val="both"/>
        <w:rPr>
          <w:b/>
        </w:rPr>
      </w:pPr>
    </w:p>
    <w:p w14:paraId="77DD928B" w14:textId="77777777" w:rsidR="003278ED" w:rsidRDefault="003278ED">
      <w:pPr>
        <w:ind w:right="-90"/>
        <w:jc w:val="both"/>
        <w:rPr>
          <w:b/>
        </w:rPr>
      </w:pPr>
    </w:p>
    <w:p w14:paraId="17C017FD" w14:textId="77777777" w:rsidR="003278ED" w:rsidRDefault="003278ED">
      <w:pPr>
        <w:ind w:right="-90"/>
        <w:jc w:val="both"/>
        <w:rPr>
          <w:b/>
        </w:rPr>
      </w:pPr>
    </w:p>
    <w:p w14:paraId="1EB0EA1D" w14:textId="77777777" w:rsidR="003278ED" w:rsidRDefault="003278ED">
      <w:pPr>
        <w:ind w:right="-90"/>
        <w:jc w:val="both"/>
        <w:rPr>
          <w:b/>
        </w:rPr>
      </w:pPr>
    </w:p>
    <w:p w14:paraId="47A70D1C" w14:textId="77777777" w:rsidR="003278ED" w:rsidRDefault="003278ED">
      <w:pPr>
        <w:ind w:right="-90"/>
        <w:jc w:val="both"/>
        <w:rPr>
          <w:b/>
        </w:rPr>
      </w:pPr>
    </w:p>
    <w:p w14:paraId="422D713C" w14:textId="77777777" w:rsidR="003278ED" w:rsidRDefault="003278ED">
      <w:pPr>
        <w:ind w:right="-90"/>
        <w:jc w:val="both"/>
        <w:rPr>
          <w:b/>
        </w:rPr>
      </w:pPr>
    </w:p>
    <w:p w14:paraId="026C43A1" w14:textId="77777777" w:rsidR="003278ED" w:rsidRDefault="003278ED">
      <w:pPr>
        <w:ind w:right="-90"/>
        <w:jc w:val="both"/>
        <w:rPr>
          <w:b/>
        </w:rPr>
      </w:pPr>
    </w:p>
    <w:p w14:paraId="422802B6" w14:textId="77777777" w:rsidR="003278ED" w:rsidRDefault="003278ED">
      <w:pPr>
        <w:ind w:right="-90"/>
        <w:jc w:val="both"/>
        <w:rPr>
          <w:b/>
        </w:rPr>
      </w:pPr>
    </w:p>
    <w:p w14:paraId="688FA329" w14:textId="77777777" w:rsidR="003278ED" w:rsidRDefault="003278ED">
      <w:pPr>
        <w:ind w:right="-90"/>
        <w:jc w:val="both"/>
        <w:rPr>
          <w:b/>
        </w:rPr>
      </w:pPr>
    </w:p>
    <w:p w14:paraId="09701EF5" w14:textId="77777777" w:rsidR="003278ED" w:rsidRDefault="003278ED">
      <w:pPr>
        <w:ind w:right="-90"/>
        <w:jc w:val="both"/>
        <w:rPr>
          <w:b/>
        </w:rPr>
      </w:pPr>
    </w:p>
    <w:p w14:paraId="61EB3CA4" w14:textId="77777777" w:rsidR="003278ED" w:rsidRDefault="003278ED">
      <w:pPr>
        <w:ind w:right="-90"/>
        <w:jc w:val="both"/>
        <w:rPr>
          <w:b/>
        </w:rPr>
      </w:pPr>
    </w:p>
    <w:p w14:paraId="57FE22BD" w14:textId="77777777" w:rsidR="003278ED" w:rsidRDefault="003278ED">
      <w:pPr>
        <w:ind w:right="-90"/>
        <w:jc w:val="both"/>
        <w:rPr>
          <w:b/>
        </w:rPr>
      </w:pPr>
    </w:p>
    <w:p w14:paraId="2B47F6C4" w14:textId="77777777" w:rsidR="003278ED" w:rsidRDefault="003278ED">
      <w:pPr>
        <w:ind w:right="-90"/>
        <w:jc w:val="both"/>
        <w:rPr>
          <w:b/>
        </w:rPr>
      </w:pPr>
    </w:p>
    <w:p w14:paraId="615B90CD" w14:textId="77777777" w:rsidR="003278ED" w:rsidRDefault="003278ED">
      <w:pPr>
        <w:ind w:right="-90"/>
        <w:jc w:val="both"/>
        <w:rPr>
          <w:b/>
        </w:rPr>
      </w:pPr>
    </w:p>
    <w:p w14:paraId="6BE6DE92" w14:textId="77777777" w:rsidR="003278ED" w:rsidRDefault="003278ED">
      <w:pPr>
        <w:ind w:right="-90"/>
        <w:jc w:val="both"/>
        <w:rPr>
          <w:b/>
        </w:rPr>
      </w:pPr>
    </w:p>
    <w:p w14:paraId="6F15F57E" w14:textId="77777777" w:rsidR="003278ED" w:rsidRDefault="003278ED">
      <w:pPr>
        <w:ind w:right="-90"/>
        <w:jc w:val="both"/>
        <w:rPr>
          <w:b/>
        </w:rPr>
      </w:pPr>
    </w:p>
    <w:p w14:paraId="6A374365" w14:textId="77777777" w:rsidR="003278ED" w:rsidRDefault="003278ED">
      <w:pPr>
        <w:ind w:right="-90"/>
        <w:jc w:val="both"/>
        <w:rPr>
          <w:b/>
        </w:rPr>
      </w:pPr>
    </w:p>
    <w:p w14:paraId="4ECFC910" w14:textId="77777777" w:rsidR="003278ED" w:rsidRDefault="003278ED">
      <w:pPr>
        <w:ind w:right="-90"/>
        <w:jc w:val="both"/>
        <w:rPr>
          <w:b/>
        </w:rPr>
      </w:pPr>
    </w:p>
    <w:p w14:paraId="7428DA1A" w14:textId="77777777" w:rsidR="003278ED" w:rsidRDefault="003278ED">
      <w:pPr>
        <w:ind w:right="-90"/>
        <w:jc w:val="both"/>
        <w:rPr>
          <w:b/>
        </w:rPr>
      </w:pPr>
    </w:p>
    <w:p w14:paraId="74633799" w14:textId="77777777" w:rsidR="003278ED" w:rsidRDefault="003278ED">
      <w:pPr>
        <w:ind w:right="-90"/>
        <w:jc w:val="both"/>
        <w:rPr>
          <w:b/>
        </w:rPr>
      </w:pPr>
    </w:p>
    <w:p w14:paraId="7734D559" w14:textId="77777777" w:rsidR="003278ED" w:rsidRDefault="003278ED">
      <w:pPr>
        <w:ind w:right="-90"/>
        <w:jc w:val="both"/>
        <w:rPr>
          <w:b/>
        </w:rPr>
      </w:pPr>
    </w:p>
    <w:p w14:paraId="63CC9750" w14:textId="77777777" w:rsidR="004D3CF1" w:rsidRDefault="004D3CF1">
      <w:pPr>
        <w:ind w:right="-90"/>
        <w:jc w:val="both"/>
        <w:rPr>
          <w:b/>
        </w:rPr>
      </w:pPr>
    </w:p>
    <w:p w14:paraId="7A10C92B" w14:textId="77777777" w:rsidR="003278ED" w:rsidRDefault="003278ED">
      <w:pPr>
        <w:ind w:right="-90"/>
        <w:jc w:val="both"/>
        <w:rPr>
          <w:b/>
        </w:rPr>
      </w:pPr>
    </w:p>
    <w:p w14:paraId="059B3994" w14:textId="77777777" w:rsidR="003278ED" w:rsidRDefault="003278ED">
      <w:pPr>
        <w:ind w:right="-90"/>
        <w:jc w:val="both"/>
        <w:rPr>
          <w:b/>
        </w:rPr>
      </w:pPr>
    </w:p>
    <w:p w14:paraId="2D0B03F4" w14:textId="77777777" w:rsidR="003278ED" w:rsidRDefault="003278ED">
      <w:pPr>
        <w:ind w:right="-90"/>
        <w:jc w:val="both"/>
        <w:rPr>
          <w:b/>
        </w:rPr>
      </w:pPr>
    </w:p>
    <w:p w14:paraId="0ADC7DB1" w14:textId="77777777" w:rsidR="003278ED" w:rsidRDefault="003278ED">
      <w:pPr>
        <w:ind w:right="-90"/>
        <w:jc w:val="both"/>
        <w:rPr>
          <w:b/>
        </w:rPr>
      </w:pPr>
    </w:p>
    <w:p w14:paraId="5C61884F" w14:textId="77777777" w:rsidR="003278ED" w:rsidRDefault="003278ED">
      <w:pPr>
        <w:ind w:right="-90"/>
        <w:jc w:val="both"/>
        <w:rPr>
          <w:b/>
        </w:rPr>
      </w:pPr>
    </w:p>
    <w:p w14:paraId="228DD145" w14:textId="77777777" w:rsidR="003278ED" w:rsidRDefault="003278ED">
      <w:pPr>
        <w:ind w:right="-90"/>
        <w:jc w:val="both"/>
        <w:rPr>
          <w:b/>
        </w:rPr>
      </w:pPr>
    </w:p>
    <w:p w14:paraId="217FE2B9" w14:textId="77777777" w:rsidR="003278ED" w:rsidRDefault="003278ED">
      <w:pPr>
        <w:ind w:right="-90"/>
        <w:jc w:val="both"/>
        <w:rPr>
          <w:b/>
        </w:rPr>
      </w:pPr>
    </w:p>
    <w:p w14:paraId="4FB8E6E2" w14:textId="77777777" w:rsidR="003278ED" w:rsidRDefault="003278ED">
      <w:pPr>
        <w:ind w:right="-90"/>
        <w:jc w:val="both"/>
        <w:rPr>
          <w:b/>
        </w:rPr>
      </w:pPr>
    </w:p>
    <w:p w14:paraId="1CC711D0" w14:textId="77777777" w:rsidR="003278ED" w:rsidRDefault="003278ED">
      <w:pPr>
        <w:ind w:right="-90"/>
        <w:jc w:val="both"/>
        <w:rPr>
          <w:b/>
        </w:rPr>
      </w:pPr>
    </w:p>
    <w:p w14:paraId="3F6145BB" w14:textId="77777777" w:rsidR="003278ED" w:rsidRDefault="003278ED">
      <w:pPr>
        <w:ind w:right="-90"/>
        <w:jc w:val="both"/>
        <w:rPr>
          <w:b/>
        </w:rPr>
      </w:pPr>
    </w:p>
    <w:p w14:paraId="191A25D8" w14:textId="77777777" w:rsidR="003278ED" w:rsidRDefault="003278ED">
      <w:pPr>
        <w:ind w:right="-90"/>
        <w:jc w:val="both"/>
        <w:rPr>
          <w:b/>
        </w:rPr>
      </w:pPr>
    </w:p>
    <w:p w14:paraId="4C0D6BA2" w14:textId="77777777" w:rsidR="003278ED" w:rsidRDefault="003278ED">
      <w:pPr>
        <w:ind w:right="-90"/>
        <w:jc w:val="both"/>
        <w:rPr>
          <w:b/>
        </w:rPr>
      </w:pPr>
    </w:p>
    <w:p w14:paraId="6EA3F2B1" w14:textId="77777777" w:rsidR="003278ED" w:rsidRDefault="003278ED">
      <w:pPr>
        <w:ind w:right="-90"/>
        <w:jc w:val="both"/>
        <w:rPr>
          <w:b/>
        </w:rPr>
      </w:pPr>
    </w:p>
    <w:p w14:paraId="3AD5B127" w14:textId="77777777" w:rsidR="004D3CF1" w:rsidRDefault="004D3CF1">
      <w:pPr>
        <w:ind w:right="-90"/>
        <w:jc w:val="both"/>
        <w:rPr>
          <w:b/>
        </w:rPr>
      </w:pPr>
    </w:p>
    <w:p w14:paraId="32FA0959" w14:textId="77777777" w:rsidR="004D3CF1" w:rsidRDefault="004D3CF1">
      <w:pPr>
        <w:ind w:right="-90"/>
        <w:jc w:val="both"/>
        <w:rPr>
          <w:b/>
        </w:rPr>
      </w:pPr>
    </w:p>
    <w:p w14:paraId="3D456F8D" w14:textId="77777777" w:rsidR="004D3CF1" w:rsidRDefault="00293FC2">
      <w:pPr>
        <w:spacing w:before="280" w:after="280"/>
        <w:jc w:val="center"/>
        <w:rPr>
          <w:b/>
          <w:color w:val="000000"/>
        </w:rPr>
      </w:pPr>
      <w:r>
        <w:rPr>
          <w:b/>
          <w:color w:val="000000"/>
        </w:rPr>
        <w:t>ANEXO II –MODELO DE PROPOSTA DE PREÇOS</w:t>
      </w:r>
    </w:p>
    <w:p w14:paraId="27EA986B" w14:textId="6F305BE6" w:rsidR="003278ED" w:rsidRDefault="003278ED">
      <w:pPr>
        <w:jc w:val="both"/>
        <w:rPr>
          <w:color w:val="000000"/>
        </w:rPr>
      </w:pPr>
      <w:r w:rsidRPr="003278ED">
        <w:rPr>
          <w:color w:val="000000"/>
        </w:rPr>
        <w:t xml:space="preserve">PROCESSO LICITATÓRIO Nº. </w:t>
      </w:r>
      <w:r w:rsidR="00A632EB">
        <w:rPr>
          <w:color w:val="000000"/>
        </w:rPr>
        <w:t>153</w:t>
      </w:r>
      <w:r w:rsidRPr="003278ED">
        <w:rPr>
          <w:color w:val="000000"/>
        </w:rPr>
        <w:t xml:space="preserve">/2024 </w:t>
      </w:r>
    </w:p>
    <w:p w14:paraId="2D26061D" w14:textId="6D130864" w:rsidR="003278ED" w:rsidRDefault="003278ED">
      <w:pPr>
        <w:jc w:val="both"/>
        <w:rPr>
          <w:color w:val="000000"/>
        </w:rPr>
      </w:pPr>
      <w:r w:rsidRPr="003278ED">
        <w:rPr>
          <w:color w:val="000000"/>
        </w:rPr>
        <w:t>CONCORRÊNCIA Nº. 0</w:t>
      </w:r>
      <w:r w:rsidR="00A632EB">
        <w:rPr>
          <w:color w:val="000000"/>
        </w:rPr>
        <w:t>6</w:t>
      </w:r>
      <w:r w:rsidRPr="003278ED">
        <w:rPr>
          <w:color w:val="000000"/>
        </w:rPr>
        <w:t xml:space="preserve">/2024 </w:t>
      </w:r>
    </w:p>
    <w:p w14:paraId="7A46349E" w14:textId="77777777" w:rsidR="003278ED" w:rsidRDefault="003278ED">
      <w:pPr>
        <w:jc w:val="both"/>
        <w:rPr>
          <w:color w:val="000000"/>
        </w:rPr>
      </w:pPr>
    </w:p>
    <w:p w14:paraId="08856B45" w14:textId="0170D983" w:rsidR="003278ED" w:rsidRPr="003278ED" w:rsidRDefault="003278ED" w:rsidP="003278ED">
      <w:pPr>
        <w:jc w:val="both"/>
        <w:rPr>
          <w:color w:val="000000"/>
        </w:rPr>
      </w:pPr>
      <w:r w:rsidRPr="003278ED">
        <w:rPr>
          <w:color w:val="000000"/>
        </w:rPr>
        <w:t xml:space="preserve">IDENTIFICAÇÃO DA EMPRESA: </w:t>
      </w:r>
    </w:p>
    <w:p w14:paraId="03ACAD6B" w14:textId="416D90C3" w:rsidR="003278ED" w:rsidRDefault="003278ED" w:rsidP="003278ED">
      <w:pPr>
        <w:jc w:val="both"/>
        <w:rPr>
          <w:color w:val="000000"/>
        </w:rPr>
      </w:pPr>
      <w:r w:rsidRPr="003278ED">
        <w:rPr>
          <w:color w:val="000000"/>
        </w:rPr>
        <w:t>Razão Social: X-X-X-X-X-X-X-X-X-X-X-X-X-X-X-X-X-X-X-X-X-X-X-X-X-X-X-X-</w:t>
      </w:r>
    </w:p>
    <w:p w14:paraId="28E4D2D6" w14:textId="77777777" w:rsidR="003278ED" w:rsidRDefault="003278ED" w:rsidP="003278ED">
      <w:pPr>
        <w:jc w:val="both"/>
        <w:rPr>
          <w:color w:val="000000"/>
        </w:rPr>
      </w:pPr>
      <w:r w:rsidRPr="003278ED">
        <w:rPr>
          <w:color w:val="000000"/>
        </w:rPr>
        <w:t>CNPJ: X-X-X-X-X-X-X-X-X-X-X-X, I.E.: X-X-X-X-X-X-X-X, I.M: X-X-X-X-X-X-X-X</w:t>
      </w:r>
    </w:p>
    <w:p w14:paraId="5929DEED" w14:textId="39D6B783" w:rsidR="003278ED" w:rsidRDefault="003278ED" w:rsidP="003278ED">
      <w:pPr>
        <w:jc w:val="both"/>
        <w:rPr>
          <w:color w:val="000000"/>
        </w:rPr>
      </w:pPr>
      <w:r w:rsidRPr="003278ED">
        <w:rPr>
          <w:color w:val="000000"/>
        </w:rPr>
        <w:t>Endereço: X-X-X-X-X-X-X-X-X-X-X-X-X-X-X-X-X-X-X-X-X-X-X-X-, N° X-X- -X-X</w:t>
      </w:r>
    </w:p>
    <w:p w14:paraId="6ACA9ADF" w14:textId="77777777" w:rsidR="003278ED" w:rsidRDefault="003278ED" w:rsidP="003278ED">
      <w:pPr>
        <w:jc w:val="both"/>
        <w:rPr>
          <w:color w:val="000000"/>
        </w:rPr>
      </w:pPr>
      <w:r w:rsidRPr="003278ED">
        <w:rPr>
          <w:color w:val="000000"/>
        </w:rPr>
        <w:t xml:space="preserve">Bairro: X-X-X-X-X-X-X-X-, Município: X-X-X-X-X-X-X-X-X, UF: X-X, CEP: X-X-X-X FONE/FAX: X-X-X-X-X-X-X-X-X-X-X-X-X-, e-mail: X-X-X-X-X-X-X-X-X-X-X-X-X-X </w:t>
      </w:r>
    </w:p>
    <w:p w14:paraId="61B8BA11" w14:textId="77777777" w:rsidR="003278ED" w:rsidRDefault="003278ED" w:rsidP="003278ED">
      <w:pPr>
        <w:jc w:val="both"/>
        <w:rPr>
          <w:color w:val="000000"/>
        </w:rPr>
      </w:pPr>
    </w:p>
    <w:p w14:paraId="1A2E22BD" w14:textId="77777777" w:rsidR="003278ED" w:rsidRDefault="003278ED" w:rsidP="003278ED">
      <w:pPr>
        <w:jc w:val="both"/>
        <w:rPr>
          <w:color w:val="000000"/>
        </w:rPr>
      </w:pPr>
      <w:r w:rsidRPr="003278ED">
        <w:rPr>
          <w:color w:val="000000"/>
        </w:rPr>
        <w:t xml:space="preserve">CONDIÇÕES DA PROPOSTA: </w:t>
      </w:r>
    </w:p>
    <w:p w14:paraId="0F04244A" w14:textId="77777777" w:rsidR="003278ED" w:rsidRDefault="003278ED" w:rsidP="003278ED">
      <w:pPr>
        <w:jc w:val="both"/>
        <w:rPr>
          <w:color w:val="000000"/>
        </w:rPr>
      </w:pPr>
      <w:r w:rsidRPr="003278ED">
        <w:rPr>
          <w:color w:val="000000"/>
        </w:rPr>
        <w:t xml:space="preserve">Prazo para </w:t>
      </w:r>
      <w:proofErr w:type="spellStart"/>
      <w:r w:rsidRPr="003278ED">
        <w:rPr>
          <w:color w:val="000000"/>
        </w:rPr>
        <w:t>inicio</w:t>
      </w:r>
      <w:proofErr w:type="spellEnd"/>
      <w:r w:rsidRPr="003278ED">
        <w:rPr>
          <w:color w:val="000000"/>
        </w:rPr>
        <w:t xml:space="preserve"> de vigência do contrato ............... (a partir da assinatura); </w:t>
      </w:r>
    </w:p>
    <w:p w14:paraId="31A0294D" w14:textId="77777777" w:rsidR="003278ED" w:rsidRDefault="003278ED" w:rsidP="003278ED">
      <w:pPr>
        <w:jc w:val="both"/>
        <w:rPr>
          <w:color w:val="000000"/>
        </w:rPr>
      </w:pPr>
      <w:r w:rsidRPr="003278ED">
        <w:rPr>
          <w:color w:val="000000"/>
        </w:rPr>
        <w:t xml:space="preserve">Prazo para instalação das construções e total disponibilidade definitiva do pátio: ......... (máximo 06 meses); </w:t>
      </w:r>
    </w:p>
    <w:p w14:paraId="10B99BA7" w14:textId="77777777" w:rsidR="003278ED" w:rsidRDefault="003278ED" w:rsidP="003278ED">
      <w:pPr>
        <w:jc w:val="both"/>
        <w:rPr>
          <w:color w:val="000000"/>
        </w:rPr>
      </w:pPr>
      <w:r w:rsidRPr="003278ED">
        <w:rPr>
          <w:color w:val="000000"/>
        </w:rPr>
        <w:t>Prazo de vigência da permissão: 60 meses Validade da proposta...........................</w:t>
      </w:r>
      <w:r>
        <w:rPr>
          <w:color w:val="000000"/>
        </w:rPr>
        <w:t xml:space="preserve"> </w:t>
      </w:r>
      <w:r w:rsidRPr="003278ED">
        <w:rPr>
          <w:color w:val="000000"/>
        </w:rPr>
        <w:t xml:space="preserve">(não inferior a 60 (sessenta) dias). </w:t>
      </w:r>
    </w:p>
    <w:p w14:paraId="61E56715" w14:textId="77777777" w:rsidR="003278ED" w:rsidRDefault="003278ED" w:rsidP="003278ED">
      <w:pPr>
        <w:jc w:val="both"/>
        <w:rPr>
          <w:color w:val="000000"/>
        </w:rPr>
      </w:pPr>
      <w:proofErr w:type="spellStart"/>
      <w:r w:rsidRPr="003278ED">
        <w:rPr>
          <w:color w:val="000000"/>
        </w:rPr>
        <w:t>Inicio</w:t>
      </w:r>
      <w:proofErr w:type="spellEnd"/>
      <w:r w:rsidRPr="003278ED">
        <w:rPr>
          <w:color w:val="000000"/>
        </w:rPr>
        <w:t xml:space="preserve"> dos pagamentos ........ (1º após trinta dias da assinatura do contrato, e os demais sucessivamente). </w:t>
      </w:r>
    </w:p>
    <w:p w14:paraId="4CF8DD24" w14:textId="77777777" w:rsidR="003278ED" w:rsidRDefault="003278ED" w:rsidP="003278ED">
      <w:pPr>
        <w:jc w:val="both"/>
        <w:rPr>
          <w:color w:val="000000"/>
        </w:rPr>
      </w:pPr>
    </w:p>
    <w:p w14:paraId="33315871" w14:textId="6BE8772D" w:rsidR="003278ED" w:rsidRDefault="003278ED" w:rsidP="003278ED">
      <w:pPr>
        <w:jc w:val="both"/>
        <w:rPr>
          <w:color w:val="000000"/>
        </w:rPr>
      </w:pPr>
      <w:r w:rsidRPr="003278ED">
        <w:rPr>
          <w:color w:val="000000"/>
        </w:rPr>
        <w:t xml:space="preserve">PROPOSTA: Valor Mensal: R$ </w:t>
      </w:r>
      <w:proofErr w:type="gramStart"/>
      <w:r w:rsidRPr="003278ED">
        <w:rPr>
          <w:color w:val="000000"/>
        </w:rPr>
        <w:t>XXX,XX</w:t>
      </w:r>
      <w:proofErr w:type="gramEnd"/>
      <w:r w:rsidRPr="003278ED">
        <w:rPr>
          <w:color w:val="000000"/>
        </w:rPr>
        <w:t xml:space="preserve"> (XXXXXXXXXXXXXXXXXXXXX);</w:t>
      </w:r>
    </w:p>
    <w:p w14:paraId="7F2227BA" w14:textId="77777777" w:rsidR="003278ED" w:rsidRDefault="003278ED" w:rsidP="003278ED">
      <w:pPr>
        <w:jc w:val="both"/>
        <w:rPr>
          <w:color w:val="000000"/>
        </w:rPr>
      </w:pPr>
    </w:p>
    <w:p w14:paraId="2A291215" w14:textId="77777777" w:rsidR="00A632EB" w:rsidRDefault="003278ED" w:rsidP="003278ED">
      <w:pPr>
        <w:jc w:val="both"/>
        <w:rPr>
          <w:color w:val="000000"/>
        </w:rPr>
      </w:pPr>
      <w:r w:rsidRPr="003278ED">
        <w:rPr>
          <w:color w:val="000000"/>
        </w:rPr>
        <w:t xml:space="preserve">DECLARAÇÃO: </w:t>
      </w:r>
    </w:p>
    <w:p w14:paraId="28FE6187" w14:textId="77777777" w:rsidR="00A632EB" w:rsidRDefault="00A632EB" w:rsidP="003278ED">
      <w:pPr>
        <w:jc w:val="both"/>
        <w:rPr>
          <w:color w:val="000000"/>
        </w:rPr>
      </w:pPr>
    </w:p>
    <w:p w14:paraId="07854424" w14:textId="04A780A1" w:rsidR="00A632EB" w:rsidRDefault="003278ED" w:rsidP="003278ED">
      <w:pPr>
        <w:jc w:val="both"/>
        <w:rPr>
          <w:color w:val="000000"/>
        </w:rPr>
      </w:pPr>
      <w:r w:rsidRPr="003278ED">
        <w:rPr>
          <w:color w:val="000000"/>
        </w:rPr>
        <w:t xml:space="preserve">Declaro para os devidos fins que esta empresa se compromete a cumprir fielmente os requisitos do edital e anexos. </w:t>
      </w:r>
    </w:p>
    <w:p w14:paraId="3993B305" w14:textId="77777777" w:rsidR="00A632EB" w:rsidRDefault="00A632EB" w:rsidP="003278ED">
      <w:pPr>
        <w:jc w:val="both"/>
        <w:rPr>
          <w:color w:val="000000"/>
        </w:rPr>
      </w:pPr>
    </w:p>
    <w:p w14:paraId="13E1D9DD" w14:textId="41F044FF" w:rsidR="003278ED" w:rsidRDefault="003278ED" w:rsidP="003278ED">
      <w:pPr>
        <w:jc w:val="both"/>
        <w:rPr>
          <w:color w:val="000000"/>
        </w:rPr>
      </w:pPr>
      <w:r w:rsidRPr="003278ED">
        <w:rPr>
          <w:color w:val="000000"/>
        </w:rPr>
        <w:t xml:space="preserve">Declaramos, para os devidos fins, que nesta proposta estão inclusos todos os impostos, taxas, fretes, seguros e encargos sociais e trabalhistas, de qualquer natureza. </w:t>
      </w:r>
    </w:p>
    <w:p w14:paraId="7A99F69B" w14:textId="77777777" w:rsidR="003278ED" w:rsidRDefault="003278ED" w:rsidP="003278ED">
      <w:pPr>
        <w:jc w:val="both"/>
        <w:rPr>
          <w:color w:val="000000"/>
        </w:rPr>
      </w:pPr>
    </w:p>
    <w:p w14:paraId="4B917783" w14:textId="77777777" w:rsidR="003278ED" w:rsidRDefault="003278ED" w:rsidP="003278ED">
      <w:pPr>
        <w:jc w:val="both"/>
        <w:rPr>
          <w:color w:val="000000"/>
        </w:rPr>
      </w:pPr>
    </w:p>
    <w:p w14:paraId="4B266CAB" w14:textId="77777777" w:rsidR="003278ED" w:rsidRDefault="003278ED" w:rsidP="003278ED">
      <w:pPr>
        <w:jc w:val="both"/>
        <w:rPr>
          <w:color w:val="000000"/>
        </w:rPr>
      </w:pPr>
    </w:p>
    <w:p w14:paraId="20283A21" w14:textId="500D8B89" w:rsidR="003278ED" w:rsidRDefault="003278ED" w:rsidP="003278ED">
      <w:pPr>
        <w:jc w:val="center"/>
        <w:rPr>
          <w:color w:val="000000"/>
        </w:rPr>
      </w:pPr>
      <w:r w:rsidRPr="003278ED">
        <w:rPr>
          <w:color w:val="000000"/>
        </w:rPr>
        <w:t>Local e data.</w:t>
      </w:r>
    </w:p>
    <w:p w14:paraId="49898997" w14:textId="77777777" w:rsidR="003278ED" w:rsidRDefault="003278ED" w:rsidP="003278ED">
      <w:pPr>
        <w:jc w:val="center"/>
        <w:rPr>
          <w:color w:val="000000"/>
        </w:rPr>
      </w:pPr>
    </w:p>
    <w:p w14:paraId="3817AF0C" w14:textId="77777777" w:rsidR="003278ED" w:rsidRDefault="003278ED" w:rsidP="003278ED">
      <w:pPr>
        <w:jc w:val="center"/>
        <w:rPr>
          <w:color w:val="000000"/>
        </w:rPr>
      </w:pPr>
    </w:p>
    <w:p w14:paraId="303E5496" w14:textId="77777777" w:rsidR="003278ED" w:rsidRDefault="003278ED" w:rsidP="003278ED">
      <w:pPr>
        <w:jc w:val="center"/>
        <w:rPr>
          <w:color w:val="000000"/>
        </w:rPr>
      </w:pPr>
    </w:p>
    <w:p w14:paraId="42B7B074" w14:textId="77777777" w:rsidR="003278ED" w:rsidRDefault="003278ED" w:rsidP="003278ED">
      <w:pPr>
        <w:jc w:val="center"/>
        <w:rPr>
          <w:color w:val="000000"/>
        </w:rPr>
      </w:pPr>
    </w:p>
    <w:p w14:paraId="3FE85B90" w14:textId="77777777" w:rsidR="003278ED" w:rsidRDefault="003278ED" w:rsidP="003278ED">
      <w:pPr>
        <w:jc w:val="center"/>
        <w:rPr>
          <w:color w:val="000000"/>
        </w:rPr>
      </w:pPr>
    </w:p>
    <w:p w14:paraId="7BEC9E53" w14:textId="1BF9240A" w:rsidR="004D3CF1" w:rsidRPr="003278ED" w:rsidRDefault="003278ED" w:rsidP="003278ED">
      <w:pPr>
        <w:jc w:val="center"/>
        <w:rPr>
          <w:b/>
          <w:color w:val="000000"/>
        </w:rPr>
      </w:pPr>
      <w:r w:rsidRPr="003278ED">
        <w:rPr>
          <w:color w:val="000000"/>
        </w:rPr>
        <w:t>Assinatura do responsável</w:t>
      </w:r>
    </w:p>
    <w:p w14:paraId="3F82C62C" w14:textId="77777777" w:rsidR="004D3CF1" w:rsidRDefault="004D3CF1">
      <w:pPr>
        <w:jc w:val="both"/>
        <w:rPr>
          <w:b/>
        </w:rPr>
      </w:pPr>
    </w:p>
    <w:p w14:paraId="16F94EBE" w14:textId="77777777" w:rsidR="004D3CF1" w:rsidRDefault="004D3CF1">
      <w:pPr>
        <w:jc w:val="both"/>
        <w:rPr>
          <w:b/>
        </w:rPr>
      </w:pPr>
    </w:p>
    <w:p w14:paraId="754E90CF" w14:textId="77777777" w:rsidR="004D3CF1" w:rsidRDefault="004D3CF1">
      <w:pPr>
        <w:jc w:val="both"/>
        <w:rPr>
          <w:b/>
        </w:rPr>
      </w:pPr>
    </w:p>
    <w:p w14:paraId="62164178" w14:textId="77777777" w:rsidR="004D3CF1" w:rsidRDefault="004D3CF1">
      <w:pPr>
        <w:jc w:val="both"/>
        <w:rPr>
          <w:b/>
        </w:rPr>
      </w:pPr>
    </w:p>
    <w:p w14:paraId="0ADA8492" w14:textId="77777777" w:rsidR="004D3CF1" w:rsidRDefault="004D3CF1">
      <w:pPr>
        <w:jc w:val="both"/>
        <w:rPr>
          <w:b/>
        </w:rPr>
      </w:pPr>
    </w:p>
    <w:p w14:paraId="7C1C7EB2" w14:textId="77777777" w:rsidR="004D3CF1" w:rsidRDefault="004D3CF1">
      <w:pPr>
        <w:jc w:val="both"/>
        <w:rPr>
          <w:b/>
        </w:rPr>
      </w:pPr>
    </w:p>
    <w:p w14:paraId="1224DB91" w14:textId="77777777" w:rsidR="004D3CF1" w:rsidRPr="00A632EB" w:rsidRDefault="00293FC2">
      <w:pPr>
        <w:spacing w:before="280" w:after="280"/>
        <w:jc w:val="center"/>
        <w:rPr>
          <w:b/>
          <w:color w:val="000000"/>
        </w:rPr>
      </w:pPr>
      <w:r w:rsidRPr="00A632EB">
        <w:rPr>
          <w:b/>
          <w:color w:val="000000"/>
        </w:rPr>
        <w:t>ANEXO III MODELO REFERENCIAL DE DECLARAÇÕES</w:t>
      </w:r>
    </w:p>
    <w:p w14:paraId="2B07F2E3" w14:textId="77777777" w:rsidR="004D3CF1" w:rsidRPr="00A632EB" w:rsidRDefault="00293FC2">
      <w:pPr>
        <w:spacing w:before="280" w:after="280"/>
        <w:jc w:val="center"/>
        <w:rPr>
          <w:b/>
          <w:color w:val="000000"/>
        </w:rPr>
      </w:pPr>
      <w:r w:rsidRPr="00A632EB">
        <w:rPr>
          <w:b/>
          <w:color w:val="000000"/>
        </w:rPr>
        <w:t>(PAPEL TIMBRADO DA EMPRESA)</w:t>
      </w:r>
    </w:p>
    <w:p w14:paraId="6AFDC48E" w14:textId="77777777" w:rsidR="004D3CF1" w:rsidRPr="00A632EB" w:rsidRDefault="004D3CF1">
      <w:pPr>
        <w:spacing w:before="280" w:after="280"/>
        <w:jc w:val="both"/>
        <w:rPr>
          <w:b/>
          <w:color w:val="000000"/>
        </w:rPr>
      </w:pPr>
    </w:p>
    <w:p w14:paraId="5A4EB6A5" w14:textId="77777777" w:rsidR="00A632EB" w:rsidRPr="00A632EB" w:rsidRDefault="00A632EB" w:rsidP="00A632EB">
      <w:pPr>
        <w:jc w:val="both"/>
        <w:rPr>
          <w:color w:val="000000"/>
        </w:rPr>
      </w:pPr>
      <w:r w:rsidRPr="00A632EB">
        <w:rPr>
          <w:color w:val="000000"/>
        </w:rPr>
        <w:t xml:space="preserve">PROCESSO LICITATÓRIO Nº. 153/2024 </w:t>
      </w:r>
    </w:p>
    <w:p w14:paraId="18C1C03F" w14:textId="77777777" w:rsidR="00A632EB" w:rsidRPr="00A632EB" w:rsidRDefault="00A632EB" w:rsidP="00A632EB">
      <w:pPr>
        <w:jc w:val="both"/>
        <w:rPr>
          <w:color w:val="000000"/>
        </w:rPr>
      </w:pPr>
      <w:r w:rsidRPr="00A632EB">
        <w:rPr>
          <w:color w:val="000000"/>
        </w:rPr>
        <w:t xml:space="preserve">CONCORRÊNCIA Nº. 06/2024 </w:t>
      </w:r>
    </w:p>
    <w:p w14:paraId="4D016AFC" w14:textId="4BD45663" w:rsidR="004D3CF1" w:rsidRPr="00A632EB" w:rsidRDefault="00293FC2">
      <w:pPr>
        <w:jc w:val="both"/>
        <w:rPr>
          <w:b/>
          <w:color w:val="000000"/>
        </w:rPr>
      </w:pPr>
      <w:r w:rsidRPr="00A632EB">
        <w:rPr>
          <w:b/>
          <w:color w:val="000000"/>
        </w:rPr>
        <w:t xml:space="preserve">TIPO: </w:t>
      </w:r>
      <w:r w:rsidR="00A632EB" w:rsidRPr="00A632EB">
        <w:rPr>
          <w:b/>
          <w:color w:val="000000"/>
        </w:rPr>
        <w:t>MAIOR RETORNO ECONÔMICO</w:t>
      </w:r>
    </w:p>
    <w:p w14:paraId="5A605B55" w14:textId="6BAFA0E6" w:rsidR="00A632EB" w:rsidRPr="00A632EB" w:rsidRDefault="00A632EB">
      <w:pPr>
        <w:spacing w:before="280" w:after="280"/>
        <w:jc w:val="both"/>
        <w:rPr>
          <w:rFonts w:eastAsia="MS Mincho;ＭＳ 明朝"/>
          <w:bCs/>
          <w:color w:val="000000"/>
        </w:rPr>
      </w:pPr>
      <w:r w:rsidRPr="00A632EB">
        <w:rPr>
          <w:rFonts w:eastAsia="MS Mincho;ＭＳ 明朝"/>
          <w:bCs/>
          <w:color w:val="000000"/>
        </w:rPr>
        <w:t>A empresa ........................................................................, inscrita no CNPJ sob o nº. ......................................................., com sede à ......................................................., por seu representante legal infra-assinado, DECLARA sob as penas da lei, para fins de habilitação na CONCORRÊNCIA Nº. 0</w:t>
      </w:r>
      <w:r w:rsidR="006520FF">
        <w:rPr>
          <w:rFonts w:eastAsia="MS Mincho;ＭＳ 明朝"/>
          <w:bCs/>
          <w:color w:val="000000"/>
        </w:rPr>
        <w:t>6</w:t>
      </w:r>
      <w:r w:rsidRPr="00A632EB">
        <w:rPr>
          <w:rFonts w:eastAsia="MS Mincho;ＭＳ 明朝"/>
          <w:bCs/>
          <w:color w:val="000000"/>
        </w:rPr>
        <w:t xml:space="preserve">/2024, PROCESSO LICITATÓRIO Nº. </w:t>
      </w:r>
      <w:r w:rsidR="006520FF">
        <w:rPr>
          <w:rFonts w:eastAsia="MS Mincho;ＭＳ 明朝"/>
          <w:bCs/>
          <w:color w:val="000000"/>
        </w:rPr>
        <w:t>153</w:t>
      </w:r>
      <w:r w:rsidRPr="00A632EB">
        <w:rPr>
          <w:rFonts w:eastAsia="MS Mincho;ＭＳ 明朝"/>
          <w:bCs/>
          <w:color w:val="000000"/>
        </w:rPr>
        <w:t xml:space="preserve">/2024, promovida pela PREFEITURA MUNICIPAL DE ITATINGA/SP, que: 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 </w:t>
      </w:r>
    </w:p>
    <w:p w14:paraId="3F155AEE" w14:textId="77777777" w:rsidR="00A632EB" w:rsidRPr="00A632EB" w:rsidRDefault="00A632EB">
      <w:pPr>
        <w:spacing w:before="280" w:after="280"/>
        <w:jc w:val="both"/>
        <w:rPr>
          <w:rFonts w:eastAsia="MS Mincho;ＭＳ 明朝"/>
          <w:bCs/>
          <w:color w:val="000000"/>
        </w:rPr>
      </w:pPr>
      <w:proofErr w:type="gramStart"/>
      <w:r w:rsidRPr="00A632EB">
        <w:rPr>
          <w:rFonts w:eastAsia="MS Mincho;ＭＳ 明朝"/>
          <w:bCs/>
          <w:color w:val="000000"/>
        </w:rPr>
        <w:t>a</w:t>
      </w:r>
      <w:proofErr w:type="gramEnd"/>
      <w:r w:rsidRPr="00A632EB">
        <w:rPr>
          <w:rFonts w:eastAsia="MS Mincho;ＭＳ 明朝"/>
          <w:bCs/>
          <w:color w:val="000000"/>
        </w:rPr>
        <w:t xml:space="preserve">). Não há fato superveniente impeditivo à sua habilitação para participação em processos/procedimentos licitatórios junto a órgãos públicos, comprometendo-se a declará-lo (s) caso venha (m) a ocorrer. </w:t>
      </w:r>
    </w:p>
    <w:p w14:paraId="2157D035" w14:textId="77777777" w:rsidR="00A632EB" w:rsidRPr="00A632EB" w:rsidRDefault="00A632EB">
      <w:pPr>
        <w:spacing w:before="280" w:after="280"/>
        <w:jc w:val="both"/>
        <w:rPr>
          <w:rFonts w:eastAsia="MS Mincho;ＭＳ 明朝"/>
          <w:bCs/>
          <w:color w:val="000000"/>
        </w:rPr>
      </w:pPr>
      <w:proofErr w:type="gramStart"/>
      <w:r w:rsidRPr="00A632EB">
        <w:rPr>
          <w:rFonts w:eastAsia="MS Mincho;ＭＳ 明朝"/>
          <w:bCs/>
          <w:color w:val="000000"/>
        </w:rPr>
        <w:t>b</w:t>
      </w:r>
      <w:proofErr w:type="gramEnd"/>
      <w:r w:rsidRPr="00A632EB">
        <w:rPr>
          <w:rFonts w:eastAsia="MS Mincho;ＭＳ 明朝"/>
          <w:bCs/>
          <w:color w:val="000000"/>
        </w:rPr>
        <w:t xml:space="preserve">). Que está em situação regular junto ao Ministério do Trabalho. Não possuímos em nosso quadro de pessoal menores de 18 anos em trabalho noturno, perigoso ou insalubre e menores de 16 anos, em qualquer outro tipo de trabalho, salvo na condição de aprendiz, a partir de 14 anos, nos moldes do inciso XXXIII do artigo 7º da CF. </w:t>
      </w:r>
    </w:p>
    <w:p w14:paraId="355A51E8" w14:textId="77777777" w:rsidR="00A632EB" w:rsidRPr="00A632EB" w:rsidRDefault="00A632EB">
      <w:pPr>
        <w:spacing w:before="280" w:after="280"/>
        <w:jc w:val="both"/>
        <w:rPr>
          <w:rFonts w:eastAsia="MS Mincho;ＭＳ 明朝"/>
          <w:bCs/>
          <w:color w:val="000000"/>
        </w:rPr>
      </w:pPr>
      <w:proofErr w:type="gramStart"/>
      <w:r w:rsidRPr="00A632EB">
        <w:rPr>
          <w:rFonts w:eastAsia="MS Mincho;ＭＳ 明朝"/>
          <w:bCs/>
          <w:color w:val="000000"/>
        </w:rPr>
        <w:t>c</w:t>
      </w:r>
      <w:proofErr w:type="gramEnd"/>
      <w:r w:rsidRPr="00A632EB">
        <w:rPr>
          <w:rFonts w:eastAsia="MS Mincho;ＭＳ 明朝"/>
          <w:bCs/>
          <w:color w:val="000000"/>
        </w:rPr>
        <w:t xml:space="preserve">). Que cumpre todas as normas relativas à saúde, higiene e segurança do trabalho de seus empregados. </w:t>
      </w:r>
    </w:p>
    <w:p w14:paraId="0C47576A" w14:textId="77777777" w:rsidR="00A632EB" w:rsidRPr="00A632EB" w:rsidRDefault="00A632EB">
      <w:pPr>
        <w:spacing w:before="280" w:after="280"/>
        <w:jc w:val="both"/>
        <w:rPr>
          <w:rFonts w:eastAsia="MS Mincho;ＭＳ 明朝"/>
          <w:bCs/>
          <w:color w:val="000000"/>
        </w:rPr>
      </w:pPr>
      <w:proofErr w:type="gramStart"/>
      <w:r w:rsidRPr="00A632EB">
        <w:rPr>
          <w:rFonts w:eastAsia="MS Mincho;ＭＳ 明朝"/>
          <w:bCs/>
          <w:color w:val="000000"/>
        </w:rPr>
        <w:t>d</w:t>
      </w:r>
      <w:proofErr w:type="gramEnd"/>
      <w:r w:rsidRPr="00A632EB">
        <w:rPr>
          <w:rFonts w:eastAsia="MS Mincho;ＭＳ 明朝"/>
          <w:bCs/>
          <w:color w:val="000000"/>
        </w:rPr>
        <w:t>). Que se responsabiliza integralmente pela prestação dos serviços e qualidade dos</w:t>
      </w:r>
      <w:r w:rsidRPr="00A632EB">
        <w:rPr>
          <w:bCs/>
        </w:rPr>
        <w:t xml:space="preserve"> </w:t>
      </w:r>
      <w:r w:rsidRPr="00A632EB">
        <w:rPr>
          <w:rFonts w:eastAsia="MS Mincho;ＭＳ 明朝"/>
          <w:bCs/>
          <w:color w:val="000000"/>
        </w:rPr>
        <w:t xml:space="preserve">materiais ora contratados; </w:t>
      </w:r>
    </w:p>
    <w:p w14:paraId="06A98951" w14:textId="77777777" w:rsidR="00A632EB" w:rsidRPr="00A632EB" w:rsidRDefault="00A632EB">
      <w:pPr>
        <w:spacing w:before="280" w:after="280"/>
        <w:jc w:val="both"/>
        <w:rPr>
          <w:rFonts w:eastAsia="MS Mincho;ＭＳ 明朝"/>
          <w:bCs/>
          <w:color w:val="000000"/>
        </w:rPr>
      </w:pPr>
      <w:proofErr w:type="gramStart"/>
      <w:r w:rsidRPr="00A632EB">
        <w:rPr>
          <w:rFonts w:eastAsia="MS Mincho;ＭＳ 明朝"/>
          <w:bCs/>
          <w:color w:val="000000"/>
        </w:rPr>
        <w:t>e</w:t>
      </w:r>
      <w:proofErr w:type="gramEnd"/>
      <w:r w:rsidRPr="00A632EB">
        <w:rPr>
          <w:rFonts w:eastAsia="MS Mincho;ＭＳ 明朝"/>
          <w:bCs/>
          <w:color w:val="000000"/>
        </w:rPr>
        <w:t xml:space="preserve">). Que examinou cuidadosamente o processo contendo o Edital Completo, nela não achando nenhuma falta ou irregularidade que comprometesse a legalidade do certame licitatório, referente ao Concorrência nº 06/2024 aceitando e submetendo-se, portanto, aos itens </w:t>
      </w:r>
      <w:proofErr w:type="spellStart"/>
      <w:r w:rsidRPr="00A632EB">
        <w:rPr>
          <w:rFonts w:eastAsia="MS Mincho;ＭＳ 明朝"/>
          <w:bCs/>
          <w:color w:val="000000"/>
        </w:rPr>
        <w:t>editalícios</w:t>
      </w:r>
      <w:proofErr w:type="spellEnd"/>
      <w:r w:rsidRPr="00A632EB">
        <w:rPr>
          <w:rFonts w:eastAsia="MS Mincho;ＭＳ 明朝"/>
          <w:bCs/>
          <w:color w:val="000000"/>
        </w:rPr>
        <w:t xml:space="preserve">, às cláusulas contratuais e às condições físicas ora estipuladas para a execução do objeto licitado. </w:t>
      </w:r>
    </w:p>
    <w:p w14:paraId="3DED4D98" w14:textId="77777777" w:rsidR="00A632EB" w:rsidRPr="00A632EB" w:rsidRDefault="00A632EB">
      <w:pPr>
        <w:spacing w:before="280" w:after="280"/>
        <w:jc w:val="both"/>
        <w:rPr>
          <w:rFonts w:eastAsia="MS Mincho;ＭＳ 明朝"/>
          <w:bCs/>
          <w:color w:val="000000"/>
        </w:rPr>
      </w:pPr>
      <w:proofErr w:type="gramStart"/>
      <w:r w:rsidRPr="00A632EB">
        <w:rPr>
          <w:rFonts w:eastAsia="MS Mincho;ＭＳ 明朝"/>
          <w:bCs/>
          <w:color w:val="000000"/>
        </w:rPr>
        <w:t>f</w:t>
      </w:r>
      <w:proofErr w:type="gramEnd"/>
      <w:r w:rsidRPr="00A632EB">
        <w:rPr>
          <w:rFonts w:eastAsia="MS Mincho;ＭＳ 明朝"/>
          <w:bCs/>
          <w:color w:val="000000"/>
        </w:rPr>
        <w:t xml:space="preserve">). Que não foi declarada inidônea ou apenada por suspensão pelo Poder Público de qualquer esfera (Art. 87 IV); </w:t>
      </w:r>
    </w:p>
    <w:p w14:paraId="01E66798" w14:textId="77777777" w:rsidR="00A632EB" w:rsidRPr="00A632EB" w:rsidRDefault="00A632EB">
      <w:pPr>
        <w:spacing w:before="280" w:after="280"/>
        <w:jc w:val="both"/>
        <w:rPr>
          <w:rFonts w:eastAsia="MS Mincho;ＭＳ 明朝"/>
          <w:bCs/>
          <w:color w:val="000000"/>
        </w:rPr>
      </w:pPr>
      <w:proofErr w:type="gramStart"/>
      <w:r w:rsidRPr="00A632EB">
        <w:rPr>
          <w:rFonts w:eastAsia="MS Mincho;ＭＳ 明朝"/>
          <w:bCs/>
          <w:color w:val="000000"/>
        </w:rPr>
        <w:t>g</w:t>
      </w:r>
      <w:proofErr w:type="gramEnd"/>
      <w:r w:rsidRPr="00A632EB">
        <w:rPr>
          <w:rFonts w:eastAsia="MS Mincho;ＭＳ 明朝"/>
          <w:bCs/>
          <w:color w:val="000000"/>
        </w:rPr>
        <w:t xml:space="preserve">). Que não está impedida de contratar com a Administração Pública do Município de Itatinga, direta ou indiretamente e que se compromete a comunicar ocorrência de fatos supervenientes. </w:t>
      </w:r>
    </w:p>
    <w:p w14:paraId="2DB69CB7" w14:textId="77777777" w:rsidR="00A632EB" w:rsidRPr="00A632EB" w:rsidRDefault="00A632EB">
      <w:pPr>
        <w:spacing w:before="280" w:after="280"/>
        <w:jc w:val="both"/>
        <w:rPr>
          <w:rFonts w:eastAsia="MS Mincho;ＭＳ 明朝"/>
          <w:bCs/>
          <w:color w:val="000000"/>
        </w:rPr>
      </w:pPr>
      <w:proofErr w:type="gramStart"/>
      <w:r w:rsidRPr="00A632EB">
        <w:rPr>
          <w:rFonts w:eastAsia="MS Mincho;ＭＳ 明朝"/>
          <w:bCs/>
          <w:color w:val="000000"/>
        </w:rPr>
        <w:t>h</w:t>
      </w:r>
      <w:proofErr w:type="gramEnd"/>
      <w:r w:rsidRPr="00A632EB">
        <w:rPr>
          <w:rFonts w:eastAsia="MS Mincho;ＭＳ 明朝"/>
          <w:bCs/>
          <w:color w:val="000000"/>
        </w:rPr>
        <w:t xml:space="preserve">). Que não possui funcionários, dirigentes ou acionistas detentores do controle da empresa participante da licitação, que possuam vínculos direto ou indireto com o Município de Itatinga. </w:t>
      </w:r>
    </w:p>
    <w:p w14:paraId="0A353D5E" w14:textId="77777777" w:rsidR="00A632EB" w:rsidRPr="00A632EB" w:rsidRDefault="00A632EB">
      <w:pPr>
        <w:spacing w:before="280" w:after="280"/>
        <w:jc w:val="both"/>
        <w:rPr>
          <w:rFonts w:eastAsia="MS Mincho;ＭＳ 明朝"/>
          <w:bCs/>
          <w:color w:val="000000"/>
        </w:rPr>
      </w:pPr>
      <w:proofErr w:type="gramStart"/>
      <w:r w:rsidRPr="00A632EB">
        <w:rPr>
          <w:rFonts w:eastAsia="MS Mincho;ＭＳ 明朝"/>
          <w:bCs/>
          <w:color w:val="000000"/>
        </w:rPr>
        <w:t>i</w:t>
      </w:r>
      <w:proofErr w:type="gramEnd"/>
      <w:r w:rsidRPr="00A632EB">
        <w:rPr>
          <w:rFonts w:eastAsia="MS Mincho;ＭＳ 明朝"/>
          <w:bCs/>
          <w:color w:val="000000"/>
        </w:rPr>
        <w:t xml:space="preserve">). Que emite Nota Fiscal Eletrônica – NF-e. </w:t>
      </w:r>
    </w:p>
    <w:p w14:paraId="44C4DC31" w14:textId="77777777" w:rsidR="00A632EB" w:rsidRPr="00A632EB" w:rsidRDefault="00A632EB">
      <w:pPr>
        <w:spacing w:before="280" w:after="280"/>
        <w:jc w:val="both"/>
        <w:rPr>
          <w:rFonts w:eastAsia="MS Mincho;ＭＳ 明朝"/>
          <w:bCs/>
          <w:color w:val="000000"/>
        </w:rPr>
      </w:pPr>
    </w:p>
    <w:p w14:paraId="0D5D3D72" w14:textId="37800176" w:rsidR="00A632EB" w:rsidRPr="00A632EB" w:rsidRDefault="00A632EB">
      <w:pPr>
        <w:spacing w:before="280" w:after="280"/>
        <w:jc w:val="both"/>
        <w:rPr>
          <w:rFonts w:eastAsia="MS Mincho;ＭＳ 明朝"/>
          <w:bCs/>
          <w:color w:val="000000"/>
        </w:rPr>
      </w:pPr>
      <w:r w:rsidRPr="00A632EB">
        <w:rPr>
          <w:rFonts w:eastAsia="MS Mincho;ＭＳ 明朝"/>
          <w:bCs/>
          <w:color w:val="000000"/>
        </w:rPr>
        <w:t xml:space="preserve">Local e data por ser expressão de verdade, firmamos a presente. </w:t>
      </w:r>
    </w:p>
    <w:p w14:paraId="39D173C6" w14:textId="77777777" w:rsidR="00A632EB" w:rsidRPr="00A632EB" w:rsidRDefault="00A632EB">
      <w:pPr>
        <w:spacing w:before="280" w:after="280"/>
        <w:jc w:val="both"/>
        <w:rPr>
          <w:rFonts w:eastAsia="MS Mincho;ＭＳ 明朝"/>
          <w:b/>
          <w:color w:val="000000"/>
        </w:rPr>
      </w:pPr>
    </w:p>
    <w:p w14:paraId="7CF1406C" w14:textId="77777777" w:rsidR="00A632EB" w:rsidRDefault="00A632EB">
      <w:pPr>
        <w:spacing w:before="280" w:after="280"/>
        <w:jc w:val="both"/>
        <w:rPr>
          <w:rFonts w:ascii="Arial" w:eastAsia="MS Mincho;ＭＳ 明朝" w:hAnsi="Arial" w:cs="Arial"/>
          <w:b/>
          <w:color w:val="000000"/>
          <w:sz w:val="20"/>
          <w:szCs w:val="20"/>
        </w:rPr>
      </w:pPr>
    </w:p>
    <w:p w14:paraId="3BD0964D" w14:textId="77777777" w:rsidR="00A632EB" w:rsidRDefault="00A632EB">
      <w:pPr>
        <w:spacing w:before="280" w:after="280"/>
        <w:jc w:val="both"/>
        <w:rPr>
          <w:rFonts w:ascii="Arial" w:eastAsia="MS Mincho;ＭＳ 明朝" w:hAnsi="Arial" w:cs="Arial"/>
          <w:b/>
          <w:color w:val="000000"/>
          <w:sz w:val="20"/>
          <w:szCs w:val="20"/>
        </w:rPr>
      </w:pPr>
    </w:p>
    <w:p w14:paraId="490C55D4" w14:textId="74C8ECD9" w:rsidR="004D3CF1" w:rsidRDefault="00A632EB" w:rsidP="00A632EB">
      <w:pPr>
        <w:jc w:val="center"/>
        <w:rPr>
          <w:color w:val="000000"/>
        </w:rPr>
      </w:pPr>
      <w:r>
        <w:rPr>
          <w:color w:val="000000"/>
        </w:rPr>
        <w:t>___________________________________</w:t>
      </w:r>
    </w:p>
    <w:p w14:paraId="794583D3" w14:textId="77777777" w:rsidR="004D3CF1" w:rsidRDefault="00293FC2" w:rsidP="00A632EB">
      <w:pPr>
        <w:jc w:val="center"/>
        <w:rPr>
          <w:color w:val="000000"/>
        </w:rPr>
      </w:pPr>
      <w:r>
        <w:rPr>
          <w:color w:val="000000"/>
        </w:rPr>
        <w:t>Representante Legal/Procurador</w:t>
      </w:r>
    </w:p>
    <w:p w14:paraId="7ADF1F5F" w14:textId="77777777" w:rsidR="004D3CF1" w:rsidRDefault="00293FC2" w:rsidP="00A632EB">
      <w:pPr>
        <w:jc w:val="center"/>
        <w:rPr>
          <w:color w:val="000000"/>
        </w:rPr>
      </w:pPr>
      <w:r>
        <w:rPr>
          <w:color w:val="000000"/>
        </w:rPr>
        <w:t>(</w:t>
      </w:r>
      <w:proofErr w:type="gramStart"/>
      <w:r>
        <w:rPr>
          <w:color w:val="000000"/>
        </w:rPr>
        <w:t>nome</w:t>
      </w:r>
      <w:proofErr w:type="gramEnd"/>
      <w:r>
        <w:rPr>
          <w:color w:val="000000"/>
        </w:rPr>
        <w:t xml:space="preserve"> completo, cargo ou função e assinatura do representante legal/procurador)</w:t>
      </w:r>
    </w:p>
    <w:p w14:paraId="5CC38B1A" w14:textId="77777777" w:rsidR="004D3CF1" w:rsidRDefault="004D3CF1">
      <w:pPr>
        <w:spacing w:before="280" w:after="280"/>
        <w:jc w:val="both"/>
        <w:rPr>
          <w:color w:val="000000"/>
        </w:rPr>
      </w:pPr>
    </w:p>
    <w:p w14:paraId="54BC4D92" w14:textId="77777777" w:rsidR="004D3CF1" w:rsidRDefault="004D3CF1">
      <w:pPr>
        <w:spacing w:before="280" w:after="280"/>
        <w:jc w:val="both"/>
        <w:rPr>
          <w:color w:val="000000"/>
        </w:rPr>
      </w:pPr>
    </w:p>
    <w:p w14:paraId="56F8ADCF" w14:textId="77777777" w:rsidR="004D3CF1" w:rsidRDefault="004D3CF1">
      <w:pPr>
        <w:spacing w:before="280" w:after="280"/>
        <w:jc w:val="both"/>
        <w:rPr>
          <w:color w:val="000000"/>
        </w:rPr>
      </w:pPr>
    </w:p>
    <w:p w14:paraId="1D30BAE3" w14:textId="77777777" w:rsidR="004D3CF1" w:rsidRDefault="004D3CF1">
      <w:pPr>
        <w:spacing w:before="280" w:after="280"/>
        <w:jc w:val="both"/>
        <w:rPr>
          <w:color w:val="000000"/>
        </w:rPr>
      </w:pPr>
    </w:p>
    <w:p w14:paraId="717E6463" w14:textId="77777777" w:rsidR="004D3CF1" w:rsidRDefault="004D3CF1">
      <w:pPr>
        <w:spacing w:before="280" w:after="280"/>
        <w:jc w:val="both"/>
        <w:rPr>
          <w:color w:val="000000"/>
        </w:rPr>
      </w:pPr>
    </w:p>
    <w:p w14:paraId="18DE2693" w14:textId="77777777" w:rsidR="004D3CF1" w:rsidRDefault="004D3CF1">
      <w:pPr>
        <w:spacing w:before="280" w:after="280"/>
        <w:jc w:val="both"/>
        <w:rPr>
          <w:color w:val="000000"/>
        </w:rPr>
      </w:pPr>
    </w:p>
    <w:p w14:paraId="1D7A8B94" w14:textId="77777777" w:rsidR="004D3CF1" w:rsidRDefault="004D3CF1">
      <w:pPr>
        <w:spacing w:before="280" w:after="280"/>
        <w:jc w:val="both"/>
        <w:rPr>
          <w:color w:val="000000"/>
        </w:rPr>
      </w:pPr>
    </w:p>
    <w:p w14:paraId="01496CC2" w14:textId="77777777" w:rsidR="004D3CF1" w:rsidRDefault="004D3CF1">
      <w:pPr>
        <w:spacing w:before="280" w:after="280"/>
        <w:jc w:val="both"/>
        <w:rPr>
          <w:color w:val="000000"/>
        </w:rPr>
      </w:pPr>
    </w:p>
    <w:p w14:paraId="36856109" w14:textId="77777777" w:rsidR="004D3CF1" w:rsidRDefault="00293FC2">
      <w:pPr>
        <w:overflowPunct w:val="0"/>
        <w:autoSpaceDE w:val="0"/>
        <w:jc w:val="center"/>
        <w:textAlignment w:val="baseline"/>
      </w:pPr>
      <w:r>
        <w:rPr>
          <w:b/>
          <w:bCs/>
        </w:rPr>
        <w:t>ANEXO IV - DADOS PARA ASSINATURA DA ATA / CONTRATO</w:t>
      </w:r>
    </w:p>
    <w:p w14:paraId="35E8749B" w14:textId="77777777" w:rsidR="004D3CF1" w:rsidRDefault="00293FC2">
      <w:pPr>
        <w:overflowPunct w:val="0"/>
        <w:autoSpaceDE w:val="0"/>
        <w:spacing w:before="280" w:after="280"/>
        <w:jc w:val="both"/>
        <w:textAlignment w:val="baseline"/>
      </w:pPr>
      <w:r>
        <w:t xml:space="preserve">As informações constantes abaixo deverão ser atualizadas, pois serão consideradas para a elaboração do Contrato. Tais dados deverão estar de acordo com os que integrarão à respectiva Nota Fiscal, para fins de faturamento. Seu teor é de exclusiva responsabilidade da empresa licitante. </w:t>
      </w:r>
    </w:p>
    <w:p w14:paraId="31CE2C16" w14:textId="77777777" w:rsidR="004D3CF1" w:rsidRDefault="00293FC2">
      <w:pPr>
        <w:pBdr>
          <w:top w:val="single" w:sz="4" w:space="1" w:color="000000"/>
          <w:left w:val="single" w:sz="4" w:space="4" w:color="000000"/>
          <w:bottom w:val="single" w:sz="4" w:space="1" w:color="000000"/>
          <w:right w:val="single" w:sz="4" w:space="4" w:color="000000"/>
        </w:pBdr>
        <w:overflowPunct w:val="0"/>
        <w:autoSpaceDE w:val="0"/>
        <w:spacing w:before="280" w:after="280"/>
        <w:jc w:val="both"/>
        <w:textAlignment w:val="baseline"/>
      </w:pPr>
      <w:r>
        <w:t xml:space="preserve">RAZÃO SOCIAL DA </w:t>
      </w:r>
      <w:proofErr w:type="gramStart"/>
      <w:r>
        <w:t>LICITANTE:.................................................................................................</w:t>
      </w:r>
      <w:proofErr w:type="gramEnd"/>
      <w:r>
        <w:t xml:space="preserve"> CNPJ: ........................INSC. </w:t>
      </w:r>
      <w:proofErr w:type="gramStart"/>
      <w:r>
        <w:t>ESTADUAL:............................</w:t>
      </w:r>
      <w:proofErr w:type="gramEnd"/>
      <w:r>
        <w:t xml:space="preserve">INSC. </w:t>
      </w:r>
      <w:proofErr w:type="gramStart"/>
      <w:r>
        <w:t>MUNICIPAL:.......................</w:t>
      </w:r>
      <w:proofErr w:type="gramEnd"/>
      <w:r>
        <w:t xml:space="preserve"> TELEFONE: </w:t>
      </w:r>
      <w:proofErr w:type="gramStart"/>
      <w:r>
        <w:t>(....</w:t>
      </w:r>
      <w:proofErr w:type="gramEnd"/>
      <w:r>
        <w:t>) ..................................................................................................... ENDEREÇO COMPLETO (logradouro, nº, bairro, cidade, estado</w:t>
      </w:r>
      <w:proofErr w:type="gramStart"/>
      <w:r>
        <w:t>):.........................................................................................................</w:t>
      </w:r>
      <w:proofErr w:type="gramEnd"/>
    </w:p>
    <w:p w14:paraId="4D7E104C" w14:textId="77777777" w:rsidR="004D3CF1" w:rsidRDefault="00293FC2">
      <w:pPr>
        <w:pBdr>
          <w:top w:val="single" w:sz="4" w:space="1" w:color="000000"/>
          <w:left w:val="single" w:sz="4" w:space="4" w:color="000000"/>
          <w:bottom w:val="single" w:sz="4" w:space="1" w:color="000000"/>
          <w:right w:val="single" w:sz="4" w:space="4" w:color="000000"/>
        </w:pBdr>
        <w:overflowPunct w:val="0"/>
        <w:autoSpaceDE w:val="0"/>
        <w:spacing w:before="280" w:after="280"/>
        <w:jc w:val="both"/>
        <w:textAlignment w:val="baseline"/>
      </w:pPr>
      <w:proofErr w:type="gramStart"/>
      <w:r>
        <w:t>SÓCIO(</w:t>
      </w:r>
      <w:proofErr w:type="gramEnd"/>
      <w:r>
        <w:t xml:space="preserve">S) REPRESENTANTE(S) DA EMPRESA – ADMINISTRAÇÃO: </w:t>
      </w:r>
    </w:p>
    <w:p w14:paraId="7844184F" w14:textId="77777777" w:rsidR="004D3CF1" w:rsidRDefault="00293FC2">
      <w:pPr>
        <w:numPr>
          <w:ilvl w:val="0"/>
          <w:numId w:val="28"/>
        </w:numPr>
        <w:pBdr>
          <w:top w:val="single" w:sz="4" w:space="1" w:color="000000"/>
          <w:left w:val="single" w:sz="4" w:space="4" w:color="000000"/>
          <w:bottom w:val="single" w:sz="4" w:space="1" w:color="000000"/>
          <w:right w:val="single" w:sz="4" w:space="4" w:color="000000"/>
        </w:pBdr>
        <w:overflowPunct w:val="0"/>
        <w:autoSpaceDE w:val="0"/>
        <w:ind w:left="0" w:firstLine="0"/>
        <w:jc w:val="both"/>
        <w:textAlignment w:val="baseline"/>
        <w:rPr>
          <w:b/>
          <w:bCs/>
          <w:color w:val="000000"/>
        </w:rPr>
      </w:pPr>
      <w:r>
        <w:t>NOME</w:t>
      </w:r>
      <w:r>
        <w:tab/>
        <w:t xml:space="preserve"> COMPLETO: ...................................................................................................................................................... RG (com órgão e estado emissor): ................................ .............</w:t>
      </w:r>
      <w:proofErr w:type="gramStart"/>
      <w:r>
        <w:t>CPF:.......................................</w:t>
      </w:r>
      <w:proofErr w:type="gramEnd"/>
      <w:r>
        <w:t xml:space="preserve"> </w:t>
      </w:r>
    </w:p>
    <w:p w14:paraId="676593B2" w14:textId="77777777" w:rsidR="004D3CF1" w:rsidRDefault="00293FC2">
      <w:pPr>
        <w:numPr>
          <w:ilvl w:val="0"/>
          <w:numId w:val="28"/>
        </w:numPr>
        <w:pBdr>
          <w:top w:val="single" w:sz="4" w:space="1" w:color="000000"/>
          <w:left w:val="single" w:sz="4" w:space="4" w:color="000000"/>
          <w:bottom w:val="single" w:sz="4" w:space="1" w:color="000000"/>
          <w:right w:val="single" w:sz="4" w:space="4" w:color="000000"/>
        </w:pBdr>
        <w:overflowPunct w:val="0"/>
        <w:autoSpaceDE w:val="0"/>
        <w:spacing w:after="280"/>
        <w:ind w:left="0" w:firstLine="0"/>
        <w:jc w:val="both"/>
        <w:textAlignment w:val="baseline"/>
        <w:rPr>
          <w:b/>
          <w:bCs/>
          <w:color w:val="000000"/>
        </w:rPr>
      </w:pPr>
      <w:r>
        <w:t>NOME</w:t>
      </w:r>
      <w:r>
        <w:tab/>
        <w:t xml:space="preserve"> COMPLETO: ..................................................................................................................................................... RG (com órgão e estado emissor</w:t>
      </w:r>
      <w:proofErr w:type="gramStart"/>
      <w:r>
        <w:t>) :</w:t>
      </w:r>
      <w:proofErr w:type="gramEnd"/>
      <w:r>
        <w:t xml:space="preserve">................................ ...... CPF: .......................................... </w:t>
      </w:r>
    </w:p>
    <w:p w14:paraId="3EDFFD63" w14:textId="77777777" w:rsidR="004D3CF1" w:rsidRDefault="00293FC2">
      <w:pPr>
        <w:pBdr>
          <w:top w:val="single" w:sz="4" w:space="1" w:color="000000"/>
          <w:left w:val="single" w:sz="4" w:space="4" w:color="000000"/>
          <w:bottom w:val="single" w:sz="4" w:space="1" w:color="000000"/>
          <w:right w:val="single" w:sz="4" w:space="4" w:color="000000"/>
        </w:pBdr>
        <w:overflowPunct w:val="0"/>
        <w:autoSpaceDE w:val="0"/>
        <w:spacing w:before="280" w:after="280"/>
        <w:jc w:val="both"/>
        <w:textAlignment w:val="baseline"/>
      </w:pPr>
      <w:r>
        <w:t>...............................................................................................................................................</w:t>
      </w:r>
    </w:p>
    <w:p w14:paraId="3208A41F" w14:textId="77777777" w:rsidR="004D3CF1" w:rsidRDefault="00293FC2">
      <w:pPr>
        <w:pBdr>
          <w:top w:val="single" w:sz="4" w:space="1" w:color="000000"/>
          <w:left w:val="single" w:sz="4" w:space="4" w:color="000000"/>
          <w:bottom w:val="single" w:sz="4" w:space="1" w:color="000000"/>
          <w:right w:val="single" w:sz="4" w:space="4" w:color="000000"/>
        </w:pBdr>
        <w:overflowPunct w:val="0"/>
        <w:autoSpaceDE w:val="0"/>
        <w:spacing w:before="280" w:after="280"/>
        <w:jc w:val="both"/>
        <w:textAlignment w:val="baseline"/>
      </w:pPr>
      <w:r>
        <w:t xml:space="preserve">QUEM ASSINARÁ O CONTRATO: </w:t>
      </w:r>
    </w:p>
    <w:p w14:paraId="108CF4FC" w14:textId="77777777" w:rsidR="004D3CF1" w:rsidRDefault="00293FC2">
      <w:pPr>
        <w:pBdr>
          <w:top w:val="single" w:sz="4" w:space="1" w:color="000000"/>
          <w:left w:val="single" w:sz="4" w:space="4" w:color="000000"/>
          <w:bottom w:val="single" w:sz="4" w:space="1" w:color="000000"/>
          <w:right w:val="single" w:sz="4" w:space="4" w:color="000000"/>
        </w:pBdr>
        <w:overflowPunct w:val="0"/>
        <w:autoSpaceDE w:val="0"/>
        <w:spacing w:before="280" w:after="280"/>
        <w:jc w:val="both"/>
        <w:textAlignment w:val="baseline"/>
      </w:pPr>
      <w:r>
        <w:t xml:space="preserve">(Caso não tenha sido comprovado no processo licitatório poderes para assinatura do respectivo Contrato, será necessário a apresentação de procuração com poderes específicos para assinar o contrato). </w:t>
      </w:r>
    </w:p>
    <w:p w14:paraId="0A9F121C" w14:textId="77777777" w:rsidR="004D3CF1" w:rsidRDefault="00293FC2">
      <w:pPr>
        <w:pBdr>
          <w:top w:val="single" w:sz="4" w:space="1" w:color="000000"/>
          <w:left w:val="single" w:sz="4" w:space="4" w:color="000000"/>
          <w:bottom w:val="single" w:sz="4" w:space="1" w:color="000000"/>
          <w:right w:val="single" w:sz="4" w:space="4" w:color="000000"/>
        </w:pBdr>
        <w:overflowPunct w:val="0"/>
        <w:autoSpaceDE w:val="0"/>
        <w:spacing w:before="280" w:after="280"/>
        <w:jc w:val="both"/>
        <w:textAlignment w:val="baseline"/>
        <w:rPr>
          <w:b/>
          <w:bCs/>
          <w:color w:val="000000"/>
        </w:rPr>
      </w:pPr>
      <w:r>
        <w:t xml:space="preserve">NOME COMPLETO: ..................................................................................................................... DATA DE NASCIMENTO: ____ / ______ / _________ ESTADO CIVIL: ........................................ NACIONALIDADE: ............................................... CARGO QUE OCUPA NA EMPRESA: ....................................................................................... RG (com órgão e estado emissor): .......................................... CPF: ........................................ ENDEREÇO / DOMICÍLIO COMPLETO (logradouro, nº, bairro, cidade, estado, </w:t>
      </w:r>
      <w:proofErr w:type="spellStart"/>
      <w:r>
        <w:t>cep</w:t>
      </w:r>
      <w:proofErr w:type="spellEnd"/>
      <w:r>
        <w:t xml:space="preserve">): .................................................................................... .........................................................................................… E-MAIL INSTITUCIONAL: _________________________________ E-MAIL PESSOAL: _______________________________________ </w:t>
      </w:r>
      <w:proofErr w:type="gramStart"/>
      <w:r>
        <w:t>OBS:-</w:t>
      </w:r>
      <w:proofErr w:type="gramEnd"/>
      <w:r>
        <w:t xml:space="preserve"> Este documento deverá ser redigido em papel timbrado da licitante e anexado ao envelope dos documentos.</w:t>
      </w:r>
    </w:p>
    <w:p w14:paraId="14E3E035" w14:textId="269B55C1" w:rsidR="00C32391" w:rsidRDefault="00C32391" w:rsidP="00C32391">
      <w:pPr>
        <w:widowControl w:val="0"/>
        <w:autoSpaceDE w:val="0"/>
        <w:jc w:val="center"/>
        <w:rPr>
          <w:b/>
          <w:bCs/>
        </w:rPr>
      </w:pPr>
      <w:r w:rsidRPr="00C32391">
        <w:rPr>
          <w:b/>
          <w:bCs/>
        </w:rPr>
        <w:t>ANEXO V MINUTA DE CONTRATO</w:t>
      </w:r>
    </w:p>
    <w:p w14:paraId="124A933C" w14:textId="77777777" w:rsidR="00C32391" w:rsidRDefault="00C32391">
      <w:pPr>
        <w:widowControl w:val="0"/>
        <w:autoSpaceDE w:val="0"/>
        <w:jc w:val="both"/>
        <w:rPr>
          <w:b/>
          <w:bCs/>
        </w:rPr>
      </w:pPr>
    </w:p>
    <w:p w14:paraId="4247879E" w14:textId="77777777" w:rsidR="00C32391" w:rsidRDefault="00C32391">
      <w:pPr>
        <w:widowControl w:val="0"/>
        <w:autoSpaceDE w:val="0"/>
        <w:jc w:val="both"/>
        <w:rPr>
          <w:b/>
          <w:bCs/>
        </w:rPr>
      </w:pPr>
    </w:p>
    <w:p w14:paraId="47EBED58" w14:textId="51FF17F9" w:rsidR="00C32391" w:rsidRDefault="00C32391">
      <w:pPr>
        <w:widowControl w:val="0"/>
        <w:autoSpaceDE w:val="0"/>
        <w:jc w:val="both"/>
        <w:rPr>
          <w:b/>
          <w:bCs/>
        </w:rPr>
      </w:pPr>
      <w:r w:rsidRPr="00C32391">
        <w:rPr>
          <w:b/>
          <w:bCs/>
        </w:rPr>
        <w:t xml:space="preserve">CONTRATO Nº </w:t>
      </w:r>
      <w:r>
        <w:rPr>
          <w:b/>
          <w:bCs/>
        </w:rPr>
        <w:t>___</w:t>
      </w:r>
      <w:r w:rsidRPr="00C32391">
        <w:rPr>
          <w:b/>
          <w:bCs/>
        </w:rPr>
        <w:t xml:space="preserve">/2024 </w:t>
      </w:r>
    </w:p>
    <w:p w14:paraId="7ACA6452" w14:textId="77777777" w:rsidR="00C32391" w:rsidRDefault="00C32391">
      <w:pPr>
        <w:widowControl w:val="0"/>
        <w:autoSpaceDE w:val="0"/>
        <w:jc w:val="both"/>
        <w:rPr>
          <w:b/>
          <w:bCs/>
        </w:rPr>
      </w:pPr>
    </w:p>
    <w:p w14:paraId="4952BAB3" w14:textId="4822D176" w:rsidR="00C32391" w:rsidRDefault="00C32391">
      <w:pPr>
        <w:widowControl w:val="0"/>
        <w:autoSpaceDE w:val="0"/>
        <w:jc w:val="both"/>
        <w:rPr>
          <w:b/>
          <w:bCs/>
        </w:rPr>
      </w:pPr>
      <w:r w:rsidRPr="00C32391">
        <w:rPr>
          <w:b/>
          <w:bCs/>
        </w:rPr>
        <w:t xml:space="preserve">PROCESSO LICITATÓRIO Nº. </w:t>
      </w:r>
      <w:r>
        <w:rPr>
          <w:b/>
          <w:bCs/>
        </w:rPr>
        <w:t>153</w:t>
      </w:r>
      <w:r w:rsidRPr="00C32391">
        <w:rPr>
          <w:b/>
          <w:bCs/>
        </w:rPr>
        <w:t xml:space="preserve">/2024 </w:t>
      </w:r>
    </w:p>
    <w:p w14:paraId="69D72A45" w14:textId="67627B58" w:rsidR="004D3CF1" w:rsidRDefault="00C32391">
      <w:pPr>
        <w:widowControl w:val="0"/>
        <w:autoSpaceDE w:val="0"/>
        <w:jc w:val="both"/>
        <w:rPr>
          <w:b/>
          <w:bCs/>
        </w:rPr>
      </w:pPr>
      <w:r w:rsidRPr="00C32391">
        <w:rPr>
          <w:b/>
          <w:bCs/>
        </w:rPr>
        <w:t>CONCORRÊNCIA Nº. 0</w:t>
      </w:r>
      <w:r>
        <w:rPr>
          <w:b/>
          <w:bCs/>
        </w:rPr>
        <w:t>6</w:t>
      </w:r>
      <w:r w:rsidRPr="00C32391">
        <w:rPr>
          <w:b/>
          <w:bCs/>
        </w:rPr>
        <w:t>/2024</w:t>
      </w:r>
    </w:p>
    <w:p w14:paraId="22ECA281" w14:textId="77777777" w:rsidR="00C32391" w:rsidRPr="00C32391" w:rsidRDefault="00C32391" w:rsidP="00C32391"/>
    <w:p w14:paraId="38E3E0A4" w14:textId="77777777" w:rsidR="00C32391" w:rsidRDefault="00C32391" w:rsidP="00C32391">
      <w:pPr>
        <w:rPr>
          <w:b/>
          <w:bCs/>
        </w:rPr>
      </w:pPr>
    </w:p>
    <w:p w14:paraId="0EBB01B3" w14:textId="0D0DE171" w:rsidR="00C32391" w:rsidRDefault="00C32391" w:rsidP="00C32391">
      <w:pPr>
        <w:ind w:left="3402" w:right="-374"/>
        <w:jc w:val="both"/>
      </w:pPr>
      <w:r w:rsidRPr="00C32391">
        <w:t>CONTRATO DE PERMISSÃO DE USO REMUNERADO, QUE SE FAZ ENTRE SI A PREFEITURA MUNICIPAL DE ITATINGA/SPE A EMPRESA ..........................................................................</w:t>
      </w:r>
    </w:p>
    <w:p w14:paraId="4C42E90A" w14:textId="77777777" w:rsidR="00C32391" w:rsidRDefault="00C32391" w:rsidP="00C32391">
      <w:pPr>
        <w:ind w:left="3402" w:right="-374"/>
        <w:jc w:val="both"/>
      </w:pPr>
    </w:p>
    <w:p w14:paraId="3599CBA9" w14:textId="77777777" w:rsidR="00C32391" w:rsidRPr="00C32391" w:rsidRDefault="00C32391" w:rsidP="00C32391"/>
    <w:p w14:paraId="35ADD91D" w14:textId="77777777" w:rsidR="00C32391" w:rsidRDefault="00C32391" w:rsidP="00C32391"/>
    <w:p w14:paraId="60E59D4A" w14:textId="520E3A83" w:rsidR="00C32391" w:rsidRPr="005E46E1" w:rsidRDefault="00C32391" w:rsidP="005E46E1">
      <w:pPr>
        <w:ind w:right="-374"/>
        <w:jc w:val="both"/>
      </w:pPr>
      <w:r w:rsidRPr="00C32391">
        <w:t xml:space="preserve">Pelo presente instrumento particular de contrato de permissão de uso remunerado. De um lado a Prefeitura Municipal de Itatinga (SP) entidade de Direito Público Interno, inscrita no CNPJ nº 46.634.127/0001-63, com sede na Rua Nove de Julho nº 304, doravante denominada simplesmente PERMITENTE, representada neste ato pelo Prefeito Municipal de Itatinga/SP, excelentíssimo senhor ......................, portador do RG n.º ......................, CPF n.º ......................, e de outro lado a Empresa ......................, estabelecida na Rua ......................, na cidade de ......................, Estado de ......................, CNPJ n.º ...................... </w:t>
      </w:r>
      <w:proofErr w:type="gramStart"/>
      <w:r w:rsidRPr="00C32391">
        <w:t>doravante</w:t>
      </w:r>
      <w:proofErr w:type="gramEnd"/>
      <w:r w:rsidRPr="00C32391">
        <w:t xml:space="preserve"> denominada simplesmente PERMISSIONÁRIA, neste ato representada pelo Senhor ......................, RG n.º ...................... </w:t>
      </w:r>
      <w:proofErr w:type="gramStart"/>
      <w:r w:rsidRPr="00C32391">
        <w:t>e</w:t>
      </w:r>
      <w:proofErr w:type="gramEnd"/>
      <w:r w:rsidRPr="00C32391">
        <w:t xml:space="preserve"> CPF n.º..............................................................................................................................., e de acordo </w:t>
      </w:r>
      <w:r w:rsidRPr="005E46E1">
        <w:t>com o que consta no PROCESSO LICITATÓRIO N.º 153/2024, relativo à CONCORRÊNCIA N.º 06/2024, têm entre si justo e acertado o presente instrumento de CONTRATO, que se regerá pelas CLÁUSULAS e CONDIÇÕES seguintes:</w:t>
      </w:r>
    </w:p>
    <w:p w14:paraId="00065A26" w14:textId="77777777" w:rsidR="00C32391" w:rsidRPr="005E46E1" w:rsidRDefault="00C32391" w:rsidP="005E46E1">
      <w:pPr>
        <w:ind w:right="-374"/>
        <w:jc w:val="both"/>
      </w:pPr>
    </w:p>
    <w:p w14:paraId="0766B481" w14:textId="77777777" w:rsidR="00C32391" w:rsidRPr="005E46E1" w:rsidRDefault="00C32391" w:rsidP="005E46E1">
      <w:pPr>
        <w:ind w:right="-374"/>
        <w:jc w:val="both"/>
      </w:pPr>
    </w:p>
    <w:p w14:paraId="7E1F4ED4" w14:textId="77777777" w:rsidR="00C32391" w:rsidRPr="005E46E1" w:rsidRDefault="00C32391" w:rsidP="005E46E1">
      <w:pPr>
        <w:ind w:right="-374"/>
        <w:jc w:val="both"/>
        <w:rPr>
          <w:b/>
          <w:bCs/>
        </w:rPr>
      </w:pPr>
      <w:r w:rsidRPr="005E46E1">
        <w:rPr>
          <w:b/>
          <w:bCs/>
        </w:rPr>
        <w:t xml:space="preserve">CLÁUSULA PRIMEIRA - DO OBJETO </w:t>
      </w:r>
    </w:p>
    <w:p w14:paraId="7525A0A3" w14:textId="77777777" w:rsidR="00C32391" w:rsidRPr="005E46E1" w:rsidRDefault="00C32391" w:rsidP="005E46E1">
      <w:pPr>
        <w:ind w:right="-374"/>
        <w:jc w:val="both"/>
      </w:pPr>
    </w:p>
    <w:p w14:paraId="27D07417" w14:textId="12201DD8" w:rsidR="00C32391" w:rsidRPr="005E46E1" w:rsidRDefault="00C32391" w:rsidP="005E46E1">
      <w:pPr>
        <w:ind w:right="-374"/>
        <w:jc w:val="both"/>
      </w:pPr>
      <w:r w:rsidRPr="005E46E1">
        <w:t>Contratação de pessoa jurídica para exploração dos serviços de remoção, retenção e apreensão de veículos, com base no código de trânsito brasileiro, bem como a respectiva guarda dos mesmos, em pátio provido das condições de infraestrutura especificas em lei, no município de Itatinga/SP.</w:t>
      </w:r>
    </w:p>
    <w:p w14:paraId="25354EB9" w14:textId="77777777" w:rsidR="00C32391" w:rsidRPr="005E46E1" w:rsidRDefault="00C32391" w:rsidP="005E46E1">
      <w:pPr>
        <w:ind w:right="-374"/>
        <w:jc w:val="both"/>
      </w:pPr>
    </w:p>
    <w:p w14:paraId="40EBF018" w14:textId="23107C78" w:rsidR="00C32391" w:rsidRPr="005E46E1" w:rsidRDefault="00C32391" w:rsidP="005E46E1">
      <w:pPr>
        <w:ind w:right="-374"/>
        <w:jc w:val="both"/>
        <w:rPr>
          <w:b/>
          <w:bCs/>
        </w:rPr>
      </w:pPr>
      <w:r w:rsidRPr="005E46E1">
        <w:rPr>
          <w:b/>
          <w:bCs/>
        </w:rPr>
        <w:t>CLÁUSULA SEGUNDA – DA LEGISLAÇÃO APLICÁVEL</w:t>
      </w:r>
    </w:p>
    <w:p w14:paraId="47363B94" w14:textId="77777777" w:rsidR="00C32391" w:rsidRPr="005E46E1" w:rsidRDefault="00C32391" w:rsidP="005E46E1">
      <w:pPr>
        <w:ind w:right="-374"/>
        <w:jc w:val="both"/>
        <w:rPr>
          <w:b/>
          <w:bCs/>
        </w:rPr>
      </w:pPr>
    </w:p>
    <w:p w14:paraId="24DF4964" w14:textId="0ACDD76B" w:rsidR="00C32391" w:rsidRPr="005E46E1" w:rsidRDefault="00C32391" w:rsidP="005E46E1">
      <w:pPr>
        <w:ind w:right="-374"/>
        <w:jc w:val="both"/>
      </w:pPr>
      <w:r w:rsidRPr="005E46E1">
        <w:t>O presente contrato é regido pela Lei 14.133/21, Lei complementar Municipal n° 158/10 e demais disposições Legais vigentes.</w:t>
      </w:r>
    </w:p>
    <w:p w14:paraId="14D102C0" w14:textId="77777777" w:rsidR="00C32391" w:rsidRPr="005E46E1" w:rsidRDefault="00C32391" w:rsidP="005E46E1">
      <w:pPr>
        <w:ind w:right="-374"/>
        <w:jc w:val="both"/>
      </w:pPr>
    </w:p>
    <w:p w14:paraId="446398BE" w14:textId="148513FD" w:rsidR="00C32391" w:rsidRPr="005E46E1" w:rsidRDefault="00C32391" w:rsidP="005E46E1">
      <w:pPr>
        <w:ind w:right="-374"/>
        <w:jc w:val="both"/>
        <w:rPr>
          <w:b/>
          <w:bCs/>
        </w:rPr>
      </w:pPr>
      <w:r w:rsidRPr="005E46E1">
        <w:rPr>
          <w:b/>
          <w:bCs/>
        </w:rPr>
        <w:t>CLÁUSULA TERCEIRA - DO PREÇO DO PAGAMENTO E DO REAJUSTE</w:t>
      </w:r>
    </w:p>
    <w:p w14:paraId="75536775" w14:textId="77777777" w:rsidR="00C32391" w:rsidRPr="005E46E1" w:rsidRDefault="00C32391" w:rsidP="005E46E1">
      <w:pPr>
        <w:ind w:right="-374"/>
        <w:jc w:val="both"/>
        <w:rPr>
          <w:b/>
          <w:bCs/>
        </w:rPr>
      </w:pPr>
    </w:p>
    <w:p w14:paraId="283FF18A" w14:textId="77777777" w:rsidR="00BB2945" w:rsidRPr="005E46E1" w:rsidRDefault="00C32391" w:rsidP="005E46E1">
      <w:pPr>
        <w:ind w:right="-374"/>
        <w:jc w:val="both"/>
      </w:pPr>
      <w:r w:rsidRPr="005E46E1">
        <w:t xml:space="preserve">Pela Permissão dos Serviços, objeto desta Concorrência, a PERMISSIONÁRIA repassará à </w:t>
      </w:r>
      <w:proofErr w:type="spellStart"/>
      <w:r w:rsidRPr="005E46E1">
        <w:t>Permitente</w:t>
      </w:r>
      <w:proofErr w:type="spellEnd"/>
      <w:r w:rsidRPr="005E46E1">
        <w:t xml:space="preserve"> o valor mensal de R$</w:t>
      </w:r>
      <w:proofErr w:type="gramStart"/>
      <w:r w:rsidRPr="005E46E1">
        <w:t xml:space="preserve"> ....</w:t>
      </w:r>
      <w:proofErr w:type="gramEnd"/>
      <w:r w:rsidRPr="005E46E1">
        <w:t>,....... (</w:t>
      </w:r>
      <w:proofErr w:type="gramStart"/>
      <w:r w:rsidRPr="005E46E1">
        <w:t>....................................... )</w:t>
      </w:r>
      <w:proofErr w:type="gramEnd"/>
      <w:r w:rsidRPr="005E46E1">
        <w:t xml:space="preserve"> à título de remuneração, a primeira parcela deverá ser quitada após 30 dias da assinatura do contrato e as demais, a cada 30 dias, através de guia de arrecadação municipal a ser expedida mensalmente pela tesouraria da municipalidade. </w:t>
      </w:r>
    </w:p>
    <w:p w14:paraId="0B8BE8AA" w14:textId="77777777" w:rsidR="00BB2945" w:rsidRPr="005E46E1" w:rsidRDefault="00BB2945" w:rsidP="005E46E1">
      <w:pPr>
        <w:ind w:right="-374"/>
        <w:jc w:val="both"/>
      </w:pPr>
    </w:p>
    <w:p w14:paraId="13DD8654" w14:textId="77777777" w:rsidR="00BB2945" w:rsidRPr="005E46E1" w:rsidRDefault="00C32391" w:rsidP="005E46E1">
      <w:pPr>
        <w:ind w:right="-374"/>
        <w:jc w:val="both"/>
      </w:pPr>
      <w:r w:rsidRPr="005E46E1">
        <w:t xml:space="preserve">Parágrafo Primeiro - O valor mensal da remuneração da Permissão será sempre fixado e reajustado por Decreto do Executivo Municipal, com base na variação do índice IPC/FGV ocorrido no período. </w:t>
      </w:r>
    </w:p>
    <w:p w14:paraId="53E67381" w14:textId="77777777" w:rsidR="00BB2945" w:rsidRPr="005E46E1" w:rsidRDefault="00BB2945" w:rsidP="005E46E1">
      <w:pPr>
        <w:ind w:right="-374"/>
        <w:jc w:val="both"/>
      </w:pPr>
    </w:p>
    <w:p w14:paraId="085DB3D9" w14:textId="3476FD76" w:rsidR="00C32391" w:rsidRPr="005E46E1" w:rsidRDefault="00C32391" w:rsidP="005E46E1">
      <w:pPr>
        <w:ind w:right="-374"/>
        <w:jc w:val="both"/>
      </w:pPr>
      <w:proofErr w:type="gramStart"/>
      <w:r w:rsidRPr="005E46E1">
        <w:t>Parágrafo Segundo</w:t>
      </w:r>
      <w:proofErr w:type="gramEnd"/>
      <w:r w:rsidRPr="005E46E1">
        <w:t xml:space="preserve"> – Ocorrendo atraso no pagamento do valor da permissão, os valores serão acrescidos de multa de 2% (dois por cento) e juros de 1% (um por cento) ao mês.</w:t>
      </w:r>
    </w:p>
    <w:p w14:paraId="0D5B625E" w14:textId="77777777" w:rsidR="00BB2945" w:rsidRPr="005E46E1" w:rsidRDefault="00BB2945" w:rsidP="005E46E1">
      <w:pPr>
        <w:ind w:right="-374"/>
        <w:jc w:val="both"/>
      </w:pPr>
    </w:p>
    <w:p w14:paraId="7F6B2752" w14:textId="77777777" w:rsidR="00BB2945" w:rsidRPr="005E46E1" w:rsidRDefault="00BB2945" w:rsidP="005E46E1">
      <w:pPr>
        <w:ind w:right="-374"/>
        <w:jc w:val="both"/>
      </w:pPr>
    </w:p>
    <w:p w14:paraId="72B236C7" w14:textId="23A50D6C" w:rsidR="00BB2945" w:rsidRPr="005E46E1" w:rsidRDefault="00BB2945" w:rsidP="005E46E1">
      <w:pPr>
        <w:ind w:right="-374"/>
        <w:jc w:val="both"/>
        <w:rPr>
          <w:b/>
          <w:bCs/>
        </w:rPr>
      </w:pPr>
      <w:r w:rsidRPr="005E46E1">
        <w:rPr>
          <w:b/>
          <w:bCs/>
        </w:rPr>
        <w:t>CLÁUSULA QUARTA - DOS PRAZOS E VIGÊNCIA</w:t>
      </w:r>
    </w:p>
    <w:p w14:paraId="7394C2C4" w14:textId="77777777" w:rsidR="00BB2945" w:rsidRPr="005E46E1" w:rsidRDefault="00BB2945" w:rsidP="005E46E1">
      <w:pPr>
        <w:ind w:right="-374"/>
        <w:jc w:val="both"/>
        <w:rPr>
          <w:b/>
          <w:bCs/>
        </w:rPr>
      </w:pPr>
    </w:p>
    <w:p w14:paraId="15B5301E" w14:textId="77777777" w:rsidR="00BB2945" w:rsidRPr="005E46E1" w:rsidRDefault="00BB2945" w:rsidP="005E46E1">
      <w:pPr>
        <w:ind w:right="-374"/>
        <w:jc w:val="both"/>
        <w:rPr>
          <w:b/>
          <w:bCs/>
        </w:rPr>
      </w:pPr>
    </w:p>
    <w:p w14:paraId="583A3835" w14:textId="77777777" w:rsidR="00BB2945" w:rsidRPr="005E46E1" w:rsidRDefault="00BB2945" w:rsidP="005E46E1">
      <w:pPr>
        <w:ind w:right="-374"/>
        <w:jc w:val="both"/>
      </w:pPr>
      <w:r w:rsidRPr="005E46E1">
        <w:t xml:space="preserve">A PERMISSIONÁRIA deverá atender os seguintes prazos: </w:t>
      </w:r>
    </w:p>
    <w:p w14:paraId="620421F7" w14:textId="77777777" w:rsidR="00BB2945" w:rsidRPr="005E46E1" w:rsidRDefault="00BB2945" w:rsidP="005E46E1">
      <w:pPr>
        <w:ind w:right="-374"/>
        <w:jc w:val="both"/>
      </w:pPr>
    </w:p>
    <w:p w14:paraId="0FC5AD4B" w14:textId="77777777" w:rsidR="00BB2945" w:rsidRPr="005E46E1" w:rsidRDefault="00BB2945" w:rsidP="005E46E1">
      <w:pPr>
        <w:ind w:left="567" w:right="-374"/>
        <w:jc w:val="both"/>
      </w:pPr>
      <w:r w:rsidRPr="005E46E1">
        <w:t xml:space="preserve">a) A vigência do contrato terá </w:t>
      </w:r>
      <w:proofErr w:type="spellStart"/>
      <w:r w:rsidRPr="005E46E1">
        <w:t>inicio</w:t>
      </w:r>
      <w:proofErr w:type="spellEnd"/>
      <w:r w:rsidRPr="005E46E1">
        <w:t xml:space="preserve"> a partir da assinatura. </w:t>
      </w:r>
    </w:p>
    <w:p w14:paraId="65AAD86A" w14:textId="77777777" w:rsidR="00BB2945" w:rsidRPr="005E46E1" w:rsidRDefault="00BB2945" w:rsidP="005E46E1">
      <w:pPr>
        <w:ind w:left="567" w:right="-374"/>
        <w:jc w:val="both"/>
      </w:pPr>
      <w:r w:rsidRPr="005E46E1">
        <w:t xml:space="preserve">b) Até 06 (seis) meses para providenciar as instalações definitivas e disponibilidade do pátio, conforme previsto nesta licitação. </w:t>
      </w:r>
    </w:p>
    <w:p w14:paraId="558106D4" w14:textId="77777777" w:rsidR="00BB2945" w:rsidRPr="005E46E1" w:rsidRDefault="00BB2945" w:rsidP="005E46E1">
      <w:pPr>
        <w:ind w:left="567" w:right="-374"/>
        <w:jc w:val="both"/>
      </w:pPr>
      <w:proofErr w:type="gramStart"/>
      <w:r w:rsidRPr="005E46E1">
        <w:t>c) Os</w:t>
      </w:r>
      <w:proofErr w:type="gramEnd"/>
      <w:r w:rsidRPr="005E46E1">
        <w:t xml:space="preserve"> pagamentos terão </w:t>
      </w:r>
      <w:proofErr w:type="spellStart"/>
      <w:r w:rsidRPr="005E46E1">
        <w:t>inicio</w:t>
      </w:r>
      <w:proofErr w:type="spellEnd"/>
      <w:r w:rsidRPr="005E46E1">
        <w:t xml:space="preserve"> após trinta dias da assinatura do contrato e os demais sucessivamente. </w:t>
      </w:r>
    </w:p>
    <w:p w14:paraId="1CA737FD" w14:textId="663D3758" w:rsidR="00BB2945" w:rsidRPr="005E46E1" w:rsidRDefault="00BB2945" w:rsidP="005E46E1">
      <w:pPr>
        <w:ind w:left="567" w:right="-374"/>
        <w:jc w:val="both"/>
      </w:pPr>
      <w:r w:rsidRPr="005E46E1">
        <w:t>d) A vigência da Permissão dos serviços será de 60 (sessenta) meses a partir da assinatura do contrato.</w:t>
      </w:r>
    </w:p>
    <w:p w14:paraId="0726DC7F" w14:textId="77777777" w:rsidR="00BB2945" w:rsidRPr="005E46E1" w:rsidRDefault="00BB2945" w:rsidP="005E46E1">
      <w:pPr>
        <w:ind w:right="-374"/>
        <w:jc w:val="both"/>
      </w:pPr>
    </w:p>
    <w:p w14:paraId="1AF1FF84" w14:textId="77777777" w:rsidR="00BB2945" w:rsidRPr="005E46E1" w:rsidRDefault="00BB2945" w:rsidP="005E46E1">
      <w:pPr>
        <w:ind w:right="-374"/>
        <w:jc w:val="both"/>
      </w:pPr>
    </w:p>
    <w:p w14:paraId="5AEEADF1" w14:textId="035AF9F2" w:rsidR="00BB2945" w:rsidRPr="005E46E1" w:rsidRDefault="00BB2945" w:rsidP="005E46E1">
      <w:pPr>
        <w:tabs>
          <w:tab w:val="left" w:pos="1005"/>
        </w:tabs>
        <w:ind w:right="-374"/>
        <w:jc w:val="both"/>
        <w:rPr>
          <w:b/>
          <w:bCs/>
        </w:rPr>
      </w:pPr>
      <w:r w:rsidRPr="005E46E1">
        <w:rPr>
          <w:b/>
          <w:bCs/>
        </w:rPr>
        <w:t>CLÁUSULA QUINTA - DAS OBRIGAÇÕES DA PERMISSIONÁRIA</w:t>
      </w:r>
    </w:p>
    <w:p w14:paraId="12FDC87E" w14:textId="77777777" w:rsidR="00BB2945" w:rsidRPr="005E46E1" w:rsidRDefault="00BB2945" w:rsidP="005E46E1">
      <w:pPr>
        <w:ind w:right="-374"/>
        <w:jc w:val="both"/>
        <w:rPr>
          <w:b/>
          <w:bCs/>
        </w:rPr>
      </w:pPr>
    </w:p>
    <w:p w14:paraId="5598A4D8" w14:textId="77777777" w:rsidR="00BB2945" w:rsidRPr="005E46E1" w:rsidRDefault="00BB2945" w:rsidP="005E46E1">
      <w:pPr>
        <w:ind w:right="-374"/>
        <w:jc w:val="both"/>
      </w:pPr>
      <w:r w:rsidRPr="005E46E1">
        <w:t xml:space="preserve">A PERMISSIONÁRIA deverá cumprir o dispostos no edital e anexos da presente concorrência, dispositivos legais e pertinentes, inclusive o seguinte: </w:t>
      </w:r>
    </w:p>
    <w:p w14:paraId="76211D92" w14:textId="77777777" w:rsidR="00BB2945" w:rsidRPr="005E46E1" w:rsidRDefault="00BB2945" w:rsidP="005E46E1">
      <w:pPr>
        <w:ind w:right="-374"/>
        <w:jc w:val="both"/>
      </w:pPr>
    </w:p>
    <w:p w14:paraId="7831EE0B" w14:textId="5BED30D4" w:rsidR="00BB2945" w:rsidRPr="005E46E1" w:rsidRDefault="00BB2945" w:rsidP="005E46E1">
      <w:pPr>
        <w:ind w:right="-374"/>
        <w:jc w:val="both"/>
      </w:pPr>
      <w:proofErr w:type="gramStart"/>
      <w:r w:rsidRPr="005E46E1">
        <w:t>a) Apresentar</w:t>
      </w:r>
      <w:proofErr w:type="gramEnd"/>
      <w:r w:rsidRPr="005E46E1">
        <w:t xml:space="preserve"> o veículo Guincho em ótimas condições de uso, nas partes mecânicas, lataria e, com sistema de guincho eficiente e possuir </w:t>
      </w:r>
      <w:proofErr w:type="spellStart"/>
      <w:r w:rsidRPr="005E46E1">
        <w:t>hodômetro</w:t>
      </w:r>
      <w:proofErr w:type="spellEnd"/>
      <w:r w:rsidRPr="005E46E1">
        <w:t xml:space="preserve"> e deve ainda, estar de acordo com as exigências previstas no Código de Trânsito Brasileiro.</w:t>
      </w:r>
    </w:p>
    <w:p w14:paraId="230218A6" w14:textId="378657EB" w:rsidR="00BB2945" w:rsidRPr="005E46E1" w:rsidRDefault="00BB2945" w:rsidP="005E46E1">
      <w:pPr>
        <w:ind w:right="-374"/>
        <w:jc w:val="both"/>
      </w:pPr>
      <w:proofErr w:type="gramStart"/>
      <w:r w:rsidRPr="005E46E1">
        <w:t>b) Apresentar</w:t>
      </w:r>
      <w:proofErr w:type="gramEnd"/>
      <w:r w:rsidRPr="005E46E1">
        <w:t xml:space="preserve"> veículos guinchos equipados de modo a efetuar </w:t>
      </w:r>
      <w:proofErr w:type="spellStart"/>
      <w:r w:rsidRPr="005E46E1">
        <w:t>guinchamento</w:t>
      </w:r>
      <w:proofErr w:type="spellEnd"/>
      <w:r w:rsidRPr="005E46E1">
        <w:t xml:space="preserve"> de qualquer veículo, independente do ano de fabricação.</w:t>
      </w:r>
    </w:p>
    <w:p w14:paraId="3C387BA9" w14:textId="77777777" w:rsidR="00BB2945" w:rsidRPr="005E46E1" w:rsidRDefault="00BB2945" w:rsidP="005E46E1">
      <w:pPr>
        <w:ind w:right="-374"/>
        <w:jc w:val="both"/>
      </w:pPr>
      <w:proofErr w:type="gramStart"/>
      <w:r w:rsidRPr="005E46E1">
        <w:t>c) Apresentar</w:t>
      </w:r>
      <w:proofErr w:type="gramEnd"/>
      <w:r w:rsidRPr="005E46E1">
        <w:t xml:space="preserve"> mensalmente ao Município, quando solicitado relatório informativo de horário, local e veículo atendido. </w:t>
      </w:r>
    </w:p>
    <w:p w14:paraId="61346DB4" w14:textId="77777777" w:rsidR="00BB2945" w:rsidRPr="005E46E1" w:rsidRDefault="00BB2945" w:rsidP="005E46E1">
      <w:pPr>
        <w:ind w:right="-374"/>
        <w:jc w:val="both"/>
      </w:pPr>
      <w:proofErr w:type="gramStart"/>
      <w:r w:rsidRPr="005E46E1">
        <w:t>d) Prestar</w:t>
      </w:r>
      <w:proofErr w:type="gramEnd"/>
      <w:r w:rsidRPr="005E46E1">
        <w:t xml:space="preserve"> o serviço de Guincho mediante requisição das Polícias Civil e Militar, bem como do DEMUTRAN. </w:t>
      </w:r>
    </w:p>
    <w:p w14:paraId="3C483C2F" w14:textId="77777777" w:rsidR="00BB2945" w:rsidRPr="005E46E1" w:rsidRDefault="00BB2945" w:rsidP="005E46E1">
      <w:pPr>
        <w:ind w:right="-374"/>
        <w:jc w:val="both"/>
      </w:pPr>
      <w:proofErr w:type="gramStart"/>
      <w:r w:rsidRPr="005E46E1">
        <w:t>e) Remover</w:t>
      </w:r>
      <w:proofErr w:type="gramEnd"/>
      <w:r w:rsidRPr="005E46E1">
        <w:t xml:space="preserve"> o veículo retido e/ou apreendido para o pátio. </w:t>
      </w:r>
    </w:p>
    <w:p w14:paraId="08B2842D" w14:textId="77777777" w:rsidR="00BB2945" w:rsidRPr="005E46E1" w:rsidRDefault="00BB2945" w:rsidP="005E46E1">
      <w:pPr>
        <w:ind w:right="-374"/>
        <w:jc w:val="both"/>
      </w:pPr>
      <w:proofErr w:type="gramStart"/>
      <w:r w:rsidRPr="005E46E1">
        <w:t>f) Quitar</w:t>
      </w:r>
      <w:proofErr w:type="gramEnd"/>
      <w:r w:rsidRPr="005E46E1">
        <w:t xml:space="preserve"> previamente as suas obrigações trabalhistas e previdenciárias relativas ao objeto do presente contrato, emitindo guia de recolhimento e folha de pagamento em separado. </w:t>
      </w:r>
    </w:p>
    <w:p w14:paraId="4FD50EBE" w14:textId="3BA37454" w:rsidR="00BB2945" w:rsidRPr="005E46E1" w:rsidRDefault="00BB2945" w:rsidP="005E46E1">
      <w:pPr>
        <w:ind w:right="-374"/>
        <w:jc w:val="both"/>
      </w:pPr>
      <w:proofErr w:type="gramStart"/>
      <w:r w:rsidRPr="005E46E1">
        <w:t>g) Zelar</w:t>
      </w:r>
      <w:proofErr w:type="gramEnd"/>
      <w:r w:rsidRPr="005E46E1">
        <w:t xml:space="preserve"> pela manutenção da continuidade do serviço de guincho. </w:t>
      </w:r>
    </w:p>
    <w:p w14:paraId="6D0DDEF0" w14:textId="77777777" w:rsidR="00BB2945" w:rsidRPr="005E46E1" w:rsidRDefault="00BB2945" w:rsidP="005E46E1">
      <w:pPr>
        <w:ind w:right="-374"/>
        <w:jc w:val="both"/>
      </w:pPr>
      <w:proofErr w:type="gramStart"/>
      <w:r w:rsidRPr="005E46E1">
        <w:t>h) Apresentar</w:t>
      </w:r>
      <w:proofErr w:type="gramEnd"/>
      <w:r w:rsidRPr="005E46E1">
        <w:t xml:space="preserve"> devidamente uniformizado, com colete refletivo, o condutor de veículo, durante a prestação de serviço. </w:t>
      </w:r>
    </w:p>
    <w:p w14:paraId="5B9253C5" w14:textId="77777777" w:rsidR="00BB2945" w:rsidRPr="005E46E1" w:rsidRDefault="00BB2945" w:rsidP="005E46E1">
      <w:pPr>
        <w:ind w:right="-374"/>
        <w:jc w:val="both"/>
      </w:pPr>
      <w:proofErr w:type="gramStart"/>
      <w:r w:rsidRPr="005E46E1">
        <w:t>i) Cumprir</w:t>
      </w:r>
      <w:proofErr w:type="gramEnd"/>
      <w:r w:rsidRPr="005E46E1">
        <w:t xml:space="preserve">, rigorosamente, a escala de serviço aprovada pelo DEMUTRAN. </w:t>
      </w:r>
    </w:p>
    <w:p w14:paraId="3CFA524A" w14:textId="6A33AD75" w:rsidR="00BB2945" w:rsidRPr="005E46E1" w:rsidRDefault="00BB2945" w:rsidP="005E46E1">
      <w:pPr>
        <w:ind w:right="-374"/>
        <w:jc w:val="both"/>
      </w:pPr>
      <w:proofErr w:type="gramStart"/>
      <w:r w:rsidRPr="005E46E1">
        <w:t>j) Substituir</w:t>
      </w:r>
      <w:proofErr w:type="gramEnd"/>
      <w:r w:rsidRPr="005E46E1">
        <w:t xml:space="preserve">, imediatamente, no prazo de 01 (uma) hora, o veículo guincho que apresentar problemas mecânicos ou estiver em reparos. </w:t>
      </w:r>
    </w:p>
    <w:p w14:paraId="4C1FD84D" w14:textId="482E8D94" w:rsidR="00BB2945" w:rsidRPr="005E46E1" w:rsidRDefault="00BB2945" w:rsidP="005E46E1">
      <w:pPr>
        <w:ind w:right="-374"/>
        <w:jc w:val="both"/>
      </w:pPr>
      <w:r w:rsidRPr="005E46E1">
        <w:t>k) Quando Necessário providenciar a remoção de veículos oficiais da Prefeitura Municipal de Itatinga, dentro do perímetro Municipal, sem ônus para o Município</w:t>
      </w:r>
    </w:p>
    <w:p w14:paraId="1DC7F554" w14:textId="77777777" w:rsidR="00BB2945" w:rsidRPr="005E46E1" w:rsidRDefault="00BB2945" w:rsidP="005E46E1">
      <w:pPr>
        <w:ind w:right="-374"/>
        <w:jc w:val="both"/>
      </w:pPr>
    </w:p>
    <w:p w14:paraId="00696BD7" w14:textId="3955DDEE" w:rsidR="00BB2945" w:rsidRPr="005E46E1" w:rsidRDefault="00BB2945" w:rsidP="005E46E1">
      <w:pPr>
        <w:ind w:right="-374"/>
        <w:jc w:val="both"/>
        <w:rPr>
          <w:b/>
          <w:bCs/>
        </w:rPr>
      </w:pPr>
      <w:r w:rsidRPr="005E46E1">
        <w:rPr>
          <w:b/>
          <w:bCs/>
        </w:rPr>
        <w:t>CLÁUSULA SEXTA – DO TRANSPORTE DOS VEÍCULOS</w:t>
      </w:r>
    </w:p>
    <w:p w14:paraId="6C8A8E2F" w14:textId="77777777" w:rsidR="00BB2945" w:rsidRPr="005E46E1" w:rsidRDefault="00BB2945" w:rsidP="005E46E1">
      <w:pPr>
        <w:ind w:right="-374"/>
        <w:jc w:val="both"/>
        <w:rPr>
          <w:b/>
          <w:bCs/>
        </w:rPr>
      </w:pPr>
    </w:p>
    <w:p w14:paraId="5FF47A4C" w14:textId="13F21634" w:rsidR="00BB2945" w:rsidRPr="005E46E1" w:rsidRDefault="00BB2945" w:rsidP="005E46E1">
      <w:pPr>
        <w:ind w:right="-374"/>
        <w:jc w:val="both"/>
      </w:pPr>
      <w:proofErr w:type="gramStart"/>
      <w:r w:rsidRPr="005E46E1">
        <w:t>O(</w:t>
      </w:r>
      <w:proofErr w:type="gramEnd"/>
      <w:r w:rsidRPr="005E46E1">
        <w:t>s) veículos(s) será(</w:t>
      </w:r>
      <w:proofErr w:type="spellStart"/>
      <w:r w:rsidRPr="005E46E1">
        <w:t>ão</w:t>
      </w:r>
      <w:proofErr w:type="spellEnd"/>
      <w:r w:rsidRPr="005E46E1">
        <w:t>) transportado(s) por conta e risco da PERMISSIONÁRIA, dentro das normas técnicas de transporte e segurança exigidas na forma da Lei vigente, e depositados no pátio da PERMISSIONÁRIA, para o devido registro.</w:t>
      </w:r>
    </w:p>
    <w:p w14:paraId="68411262" w14:textId="77777777" w:rsidR="00BB2945" w:rsidRPr="005E46E1" w:rsidRDefault="00BB2945" w:rsidP="005E46E1">
      <w:pPr>
        <w:ind w:right="-374"/>
        <w:jc w:val="both"/>
      </w:pPr>
    </w:p>
    <w:p w14:paraId="0E3E24DE" w14:textId="2540B966" w:rsidR="00BB2945" w:rsidRPr="005E46E1" w:rsidRDefault="00BB2945" w:rsidP="005E46E1">
      <w:pPr>
        <w:ind w:right="-374"/>
        <w:jc w:val="both"/>
        <w:rPr>
          <w:b/>
          <w:bCs/>
        </w:rPr>
      </w:pPr>
      <w:r w:rsidRPr="005E46E1">
        <w:rPr>
          <w:b/>
          <w:bCs/>
        </w:rPr>
        <w:t>CLÁUSULA SÉTIMA - DA RESPONSABILIDADE</w:t>
      </w:r>
    </w:p>
    <w:p w14:paraId="6846E891" w14:textId="77777777" w:rsidR="00BB2945" w:rsidRPr="005E46E1" w:rsidRDefault="00BB2945" w:rsidP="005E46E1">
      <w:pPr>
        <w:ind w:right="-374"/>
        <w:jc w:val="both"/>
        <w:rPr>
          <w:b/>
          <w:bCs/>
        </w:rPr>
      </w:pPr>
    </w:p>
    <w:p w14:paraId="6CE99F9A" w14:textId="3E871BAF" w:rsidR="00BB2945" w:rsidRPr="005E46E1" w:rsidRDefault="00BB2945" w:rsidP="005E46E1">
      <w:pPr>
        <w:ind w:right="-374"/>
        <w:jc w:val="both"/>
      </w:pPr>
      <w:r w:rsidRPr="005E46E1">
        <w:t>A PERMITENTE fica isenta de qualquer ônus, direito ou obrigações vinculadas à Legislação Trabalhista, Tributária ou securitária decorrentes da execução do presente contrato, cuja observância e responsabilidade caberão exclusivamente à PERMISSIONÁRIA.</w:t>
      </w:r>
    </w:p>
    <w:p w14:paraId="4AFB7BD4" w14:textId="77777777" w:rsidR="00BB2945" w:rsidRPr="005E46E1" w:rsidRDefault="00BB2945" w:rsidP="005E46E1">
      <w:pPr>
        <w:ind w:right="-374"/>
        <w:jc w:val="both"/>
      </w:pPr>
    </w:p>
    <w:p w14:paraId="66EB11DC" w14:textId="5172905C" w:rsidR="00BB2945" w:rsidRPr="005E46E1" w:rsidRDefault="00BB2945" w:rsidP="005E46E1">
      <w:pPr>
        <w:ind w:right="-374"/>
        <w:jc w:val="both"/>
        <w:rPr>
          <w:b/>
          <w:bCs/>
        </w:rPr>
      </w:pPr>
      <w:r w:rsidRPr="005E46E1">
        <w:rPr>
          <w:b/>
          <w:bCs/>
        </w:rPr>
        <w:t>CLÁUSULA OITAVA - DA FISCALIZAÇÃO</w:t>
      </w:r>
    </w:p>
    <w:p w14:paraId="466B6B31" w14:textId="77777777" w:rsidR="00BB2945" w:rsidRPr="005E46E1" w:rsidRDefault="00BB2945" w:rsidP="005E46E1">
      <w:pPr>
        <w:ind w:right="-374"/>
        <w:jc w:val="both"/>
        <w:rPr>
          <w:b/>
          <w:bCs/>
        </w:rPr>
      </w:pPr>
    </w:p>
    <w:p w14:paraId="3738FAA6" w14:textId="77777777" w:rsidR="00BB2945" w:rsidRPr="005E46E1" w:rsidRDefault="00BB2945" w:rsidP="005E46E1">
      <w:pPr>
        <w:ind w:right="-374"/>
        <w:jc w:val="both"/>
      </w:pPr>
      <w:r w:rsidRPr="005E46E1">
        <w:t xml:space="preserve">Cabe as Polícias Civil e Militar, bem como DEMUTRAN exercer ampla, irrestrita e permanente fiscalização relativamente ao objeto deste termo. </w:t>
      </w:r>
    </w:p>
    <w:p w14:paraId="2466E30B" w14:textId="77777777" w:rsidR="00BB2945" w:rsidRPr="005E46E1" w:rsidRDefault="00BB2945" w:rsidP="005E46E1">
      <w:pPr>
        <w:ind w:right="-374"/>
        <w:jc w:val="both"/>
      </w:pPr>
    </w:p>
    <w:p w14:paraId="7FFF83A8" w14:textId="25C8D382" w:rsidR="00BB2945" w:rsidRPr="005E46E1" w:rsidRDefault="00BB2945" w:rsidP="005E46E1">
      <w:pPr>
        <w:ind w:right="-374"/>
        <w:jc w:val="both"/>
      </w:pPr>
      <w:r w:rsidRPr="005E46E1">
        <w:t xml:space="preserve">§ 1º A PERMISSIONÁRIA declara aceitar integralmente todos os métodos e processos de inspeção, verificação e controle a serem adotados pelo Município. </w:t>
      </w:r>
    </w:p>
    <w:p w14:paraId="04DCCD9E" w14:textId="77777777" w:rsidR="00BB2945" w:rsidRPr="005E46E1" w:rsidRDefault="00BB2945" w:rsidP="005E46E1">
      <w:pPr>
        <w:ind w:right="-374"/>
        <w:jc w:val="both"/>
      </w:pPr>
    </w:p>
    <w:p w14:paraId="5F0E6A20" w14:textId="086AD0E6" w:rsidR="00BB2945" w:rsidRPr="005E46E1" w:rsidRDefault="00BB2945" w:rsidP="005E46E1">
      <w:pPr>
        <w:ind w:right="-374"/>
        <w:jc w:val="both"/>
      </w:pPr>
      <w:r w:rsidRPr="005E46E1">
        <w:t>§ 2º A existência e atuação da fiscalização em nada restringe a responsabilidade única, integral e exclusiva da PERMISSIONÁRIA, no que concerne ao objeto deste contrato.</w:t>
      </w:r>
    </w:p>
    <w:p w14:paraId="7899DBBD" w14:textId="77777777" w:rsidR="00BB2945" w:rsidRPr="005E46E1" w:rsidRDefault="00BB2945" w:rsidP="005E46E1">
      <w:pPr>
        <w:ind w:right="-374"/>
        <w:jc w:val="both"/>
      </w:pPr>
    </w:p>
    <w:p w14:paraId="4499F27B" w14:textId="443D206C" w:rsidR="00BB2945" w:rsidRPr="005E46E1" w:rsidRDefault="00BB2945" w:rsidP="005E46E1">
      <w:pPr>
        <w:ind w:right="-374"/>
        <w:jc w:val="both"/>
        <w:rPr>
          <w:b/>
          <w:bCs/>
        </w:rPr>
      </w:pPr>
      <w:r w:rsidRPr="005E46E1">
        <w:rPr>
          <w:b/>
          <w:bCs/>
        </w:rPr>
        <w:t>CLÁUSULA NONA - DA CESSÃO OU TRANSFERÊNCIA</w:t>
      </w:r>
    </w:p>
    <w:p w14:paraId="20112D28" w14:textId="77777777" w:rsidR="00BB2945" w:rsidRPr="005E46E1" w:rsidRDefault="00BB2945" w:rsidP="005E46E1">
      <w:pPr>
        <w:ind w:right="-374"/>
        <w:jc w:val="both"/>
        <w:rPr>
          <w:b/>
          <w:bCs/>
        </w:rPr>
      </w:pPr>
    </w:p>
    <w:p w14:paraId="4B4DD3DE" w14:textId="77777777" w:rsidR="00BB2945" w:rsidRPr="005E46E1" w:rsidRDefault="00BB2945" w:rsidP="005E46E1">
      <w:pPr>
        <w:ind w:right="-374"/>
        <w:jc w:val="both"/>
      </w:pPr>
      <w:r w:rsidRPr="005E46E1">
        <w:t xml:space="preserve">O presente termo não poderá ser objeto de cessão ou transferência, no todo ou em parte, a não ser mediante prévio e expresso consentimento do Município. </w:t>
      </w:r>
    </w:p>
    <w:p w14:paraId="572A4794" w14:textId="77777777" w:rsidR="00BB2945" w:rsidRPr="005E46E1" w:rsidRDefault="00BB2945" w:rsidP="005E46E1">
      <w:pPr>
        <w:ind w:right="-374"/>
        <w:jc w:val="both"/>
      </w:pPr>
    </w:p>
    <w:p w14:paraId="4B394253" w14:textId="77777777" w:rsidR="00BB2945" w:rsidRPr="005E46E1" w:rsidRDefault="00BB2945" w:rsidP="005E46E1">
      <w:pPr>
        <w:ind w:right="-374"/>
        <w:jc w:val="both"/>
        <w:rPr>
          <w:b/>
          <w:bCs/>
        </w:rPr>
      </w:pPr>
      <w:r w:rsidRPr="005E46E1">
        <w:rPr>
          <w:b/>
          <w:bCs/>
        </w:rPr>
        <w:t xml:space="preserve">CLÁUSULA DÉCIMA - DA RESCISÃO CONTRATUAL </w:t>
      </w:r>
    </w:p>
    <w:p w14:paraId="45F30F73" w14:textId="77777777" w:rsidR="00BB2945" w:rsidRPr="005E46E1" w:rsidRDefault="00BB2945" w:rsidP="005E46E1">
      <w:pPr>
        <w:ind w:right="-374"/>
        <w:jc w:val="both"/>
      </w:pPr>
    </w:p>
    <w:p w14:paraId="79427C47" w14:textId="77777777" w:rsidR="00BB2945" w:rsidRPr="005E46E1" w:rsidRDefault="00BB2945" w:rsidP="005E46E1">
      <w:pPr>
        <w:ind w:right="-374"/>
        <w:jc w:val="both"/>
      </w:pPr>
      <w:r w:rsidRPr="005E46E1">
        <w:t xml:space="preserve">Este termo poderá ser rescindido de pleno direito, nas hipóteses dos artigos 137 ao 139 da Lei nº 14.133/21. </w:t>
      </w:r>
    </w:p>
    <w:p w14:paraId="4175F582" w14:textId="77777777" w:rsidR="00BB2945" w:rsidRPr="005E46E1" w:rsidRDefault="00BB2945" w:rsidP="005E46E1">
      <w:pPr>
        <w:ind w:right="-374"/>
        <w:jc w:val="both"/>
      </w:pPr>
    </w:p>
    <w:p w14:paraId="082A0484" w14:textId="77777777" w:rsidR="00BB2945" w:rsidRPr="005E46E1" w:rsidRDefault="00BB2945" w:rsidP="005E46E1">
      <w:pPr>
        <w:ind w:right="-374"/>
        <w:jc w:val="both"/>
        <w:rPr>
          <w:b/>
          <w:bCs/>
        </w:rPr>
      </w:pPr>
      <w:r w:rsidRPr="005E46E1">
        <w:rPr>
          <w:b/>
          <w:bCs/>
        </w:rPr>
        <w:t xml:space="preserve">CLÁUSULA DÉCIMA PRIMEIRA – DAS PENALIDADES E SANÇÕES </w:t>
      </w:r>
    </w:p>
    <w:p w14:paraId="332E3459" w14:textId="77777777" w:rsidR="00BB2945" w:rsidRPr="005E46E1" w:rsidRDefault="00BB2945" w:rsidP="005E46E1">
      <w:pPr>
        <w:ind w:right="-374"/>
        <w:jc w:val="both"/>
      </w:pPr>
    </w:p>
    <w:p w14:paraId="2ABBE691" w14:textId="4EFBF68C" w:rsidR="00BB2945" w:rsidRPr="005E46E1" w:rsidRDefault="00BB2945" w:rsidP="005E46E1">
      <w:pPr>
        <w:ind w:right="-374"/>
        <w:jc w:val="both"/>
      </w:pPr>
      <w:r w:rsidRPr="005E46E1">
        <w:t>Em caso de inobservância das condições avençadas neste termo, a PERMISSIONÁRIA ficará sujeita às seguintes penalidades:</w:t>
      </w:r>
    </w:p>
    <w:p w14:paraId="6D229C02" w14:textId="77777777" w:rsidR="00BB2945" w:rsidRPr="005E46E1" w:rsidRDefault="00BB2945" w:rsidP="005E46E1">
      <w:pPr>
        <w:ind w:right="-374"/>
        <w:jc w:val="both"/>
      </w:pPr>
    </w:p>
    <w:p w14:paraId="0BC36825" w14:textId="77777777" w:rsidR="00BB2945" w:rsidRPr="005E46E1" w:rsidRDefault="00BB2945" w:rsidP="005E46E1">
      <w:pPr>
        <w:ind w:right="-374"/>
        <w:jc w:val="both"/>
      </w:pPr>
      <w:r w:rsidRPr="005E46E1">
        <w:t xml:space="preserve">a) advertência; </w:t>
      </w:r>
    </w:p>
    <w:p w14:paraId="3CC94799" w14:textId="77777777" w:rsidR="00BB2945" w:rsidRPr="005E46E1" w:rsidRDefault="00BB2945" w:rsidP="005E46E1">
      <w:pPr>
        <w:ind w:right="-374"/>
        <w:jc w:val="both"/>
      </w:pPr>
    </w:p>
    <w:p w14:paraId="1198DC3D" w14:textId="77777777" w:rsidR="00BB2945" w:rsidRPr="005E46E1" w:rsidRDefault="00BB2945" w:rsidP="005E46E1">
      <w:pPr>
        <w:ind w:right="-374"/>
        <w:jc w:val="both"/>
      </w:pPr>
      <w:r w:rsidRPr="005E46E1">
        <w:t xml:space="preserve">b) Multa de 10% (dez por cento) do valor da proposta quando cometer qualquer das infrações administrativas do item 14.2,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 </w:t>
      </w:r>
    </w:p>
    <w:p w14:paraId="01A27C8B" w14:textId="77777777" w:rsidR="00BB2945" w:rsidRPr="005E46E1" w:rsidRDefault="00BB2945" w:rsidP="005E46E1">
      <w:pPr>
        <w:ind w:right="-374"/>
        <w:jc w:val="both"/>
      </w:pPr>
    </w:p>
    <w:p w14:paraId="3227CD87" w14:textId="77777777" w:rsidR="00BB2945" w:rsidRPr="005E46E1" w:rsidRDefault="00BB2945" w:rsidP="005E46E1">
      <w:pPr>
        <w:ind w:right="-374"/>
        <w:jc w:val="both"/>
      </w:pPr>
      <w:r w:rsidRPr="005E46E1">
        <w:t xml:space="preserve">c) Multa de 0,5% (cinco décimos por cento) por dia de atraso, na entrega do objeto licitado, calculado sobre o valor correspondente à parte inadimplida; </w:t>
      </w:r>
    </w:p>
    <w:p w14:paraId="156ACCC9" w14:textId="77777777" w:rsidR="00BB2945" w:rsidRPr="005E46E1" w:rsidRDefault="00BB2945" w:rsidP="005E46E1">
      <w:pPr>
        <w:ind w:right="-374"/>
        <w:jc w:val="both"/>
      </w:pPr>
    </w:p>
    <w:p w14:paraId="3424DABB" w14:textId="77777777" w:rsidR="00BB2945" w:rsidRPr="005E46E1" w:rsidRDefault="00BB2945" w:rsidP="005E46E1">
      <w:pPr>
        <w:ind w:right="-374"/>
        <w:jc w:val="both"/>
      </w:pPr>
      <w:r w:rsidRPr="005E46E1">
        <w:t xml:space="preserve">c.1) O atraso, para efeito de cálculo da multa mencionada no subitem anterior será contado em dias corridos, a partir do 1º dia útil subsequente ao término do prazo ajustado; </w:t>
      </w:r>
    </w:p>
    <w:p w14:paraId="52FF2D21" w14:textId="77777777" w:rsidR="00BB2945" w:rsidRPr="005E46E1" w:rsidRDefault="00BB2945" w:rsidP="005E46E1">
      <w:pPr>
        <w:ind w:right="-374"/>
        <w:jc w:val="both"/>
      </w:pPr>
    </w:p>
    <w:p w14:paraId="3A329E54" w14:textId="77777777" w:rsidR="00BB2945" w:rsidRPr="005E46E1" w:rsidRDefault="00BB2945" w:rsidP="005E46E1">
      <w:pPr>
        <w:ind w:right="-374"/>
        <w:jc w:val="both"/>
      </w:pPr>
      <w:r w:rsidRPr="005E46E1">
        <w:t xml:space="preserve">d) Multa de 10% (dez por cento) sobre o valor constante do Contrato, pelo descumprimento de qualquer cláusula contratual, exceto prazo de entrega; </w:t>
      </w:r>
    </w:p>
    <w:p w14:paraId="2D2E094B" w14:textId="77777777" w:rsidR="00BB2945" w:rsidRPr="005E46E1" w:rsidRDefault="00BB2945" w:rsidP="005E46E1">
      <w:pPr>
        <w:ind w:right="-374"/>
        <w:jc w:val="both"/>
      </w:pPr>
    </w:p>
    <w:p w14:paraId="2E1C622E" w14:textId="77777777" w:rsidR="00BB2945" w:rsidRPr="005E46E1" w:rsidRDefault="00BB2945" w:rsidP="005E46E1">
      <w:pPr>
        <w:ind w:right="-374"/>
        <w:jc w:val="both"/>
      </w:pPr>
      <w:proofErr w:type="gramStart"/>
      <w:r w:rsidRPr="005E46E1">
        <w:t>e</w:t>
      </w:r>
      <w:proofErr w:type="gramEnd"/>
      <w:r w:rsidRPr="005E46E1">
        <w:t xml:space="preserve">). Caso a vencedora não efetue a entrega do objeto licitado, incidirá multa de 20% (vinte por cento) sobre o valor da respectiva nota de empenho, por inexecução total do objeto, sem prejuízo das outras sanções cabíveis. </w:t>
      </w:r>
    </w:p>
    <w:p w14:paraId="25C04F6C" w14:textId="77777777" w:rsidR="00BB2945" w:rsidRPr="005E46E1" w:rsidRDefault="00BB2945" w:rsidP="005E46E1">
      <w:pPr>
        <w:ind w:right="-374"/>
        <w:jc w:val="both"/>
      </w:pPr>
    </w:p>
    <w:p w14:paraId="51D02742" w14:textId="77777777" w:rsidR="00BB2945" w:rsidRPr="005E46E1" w:rsidRDefault="00BB2945" w:rsidP="005E46E1">
      <w:pPr>
        <w:ind w:right="-374"/>
        <w:jc w:val="both"/>
      </w:pPr>
      <w:r w:rsidRPr="005E46E1">
        <w:t xml:space="preserve">f) Declaração de inidoneidade para licitar ou contratar com a Administração Pública, enquanto perdurarem os motivos determinantes da punição ou até que seja promovida sua reabilitação. </w:t>
      </w:r>
    </w:p>
    <w:p w14:paraId="53D355D0" w14:textId="77777777" w:rsidR="00BB2945" w:rsidRPr="005E46E1" w:rsidRDefault="00BB2945" w:rsidP="005E46E1">
      <w:pPr>
        <w:ind w:right="-374"/>
        <w:jc w:val="both"/>
      </w:pPr>
    </w:p>
    <w:p w14:paraId="09243A1B" w14:textId="397EE2E6" w:rsidR="00BB2945" w:rsidRPr="005E46E1" w:rsidRDefault="00BB2945" w:rsidP="005E46E1">
      <w:pPr>
        <w:ind w:right="-374"/>
        <w:jc w:val="both"/>
      </w:pPr>
      <w:r w:rsidRPr="005E46E1">
        <w:t>g) Suspensão por até dois anos do direito de licitar e de contratar com a Prefeitura Municipal de Itatinga;</w:t>
      </w:r>
    </w:p>
    <w:p w14:paraId="03D80B42" w14:textId="77777777" w:rsidR="00E9799E" w:rsidRPr="005E46E1" w:rsidRDefault="00E9799E" w:rsidP="005E46E1">
      <w:pPr>
        <w:ind w:right="-374"/>
        <w:jc w:val="both"/>
      </w:pPr>
    </w:p>
    <w:p w14:paraId="37E847B6" w14:textId="77777777" w:rsidR="00E9799E" w:rsidRPr="005E46E1" w:rsidRDefault="00E9799E" w:rsidP="005E46E1">
      <w:pPr>
        <w:ind w:right="-374"/>
        <w:jc w:val="both"/>
      </w:pPr>
      <w:r w:rsidRPr="005E46E1">
        <w:t xml:space="preserve">§1° - As multas referidas neste item serão cobradas na forma da Lei Federal nº. 14133/2021. 11.1.1 </w:t>
      </w:r>
    </w:p>
    <w:p w14:paraId="45BCA69C" w14:textId="77777777" w:rsidR="00E9799E" w:rsidRPr="005E46E1" w:rsidRDefault="00E9799E" w:rsidP="005E46E1">
      <w:pPr>
        <w:ind w:right="-374"/>
        <w:jc w:val="both"/>
      </w:pPr>
    </w:p>
    <w:p w14:paraId="3AAB8E97" w14:textId="77777777" w:rsidR="00E9799E" w:rsidRPr="005E46E1" w:rsidRDefault="00E9799E" w:rsidP="005E46E1">
      <w:pPr>
        <w:ind w:right="-374"/>
        <w:jc w:val="both"/>
      </w:pPr>
      <w:r w:rsidRPr="005E46E1">
        <w:t xml:space="preserve">§2° - O valor da multa aplicada será deduzido pela CONTRATANTE por ocasião do deixar de entregar a documentação exigida para o certame ou não entregar qualquer documento que tenha sido solicitado pelo/a pregoeiro/a durante o certame; </w:t>
      </w:r>
    </w:p>
    <w:p w14:paraId="6295F207" w14:textId="77777777" w:rsidR="00E9799E" w:rsidRPr="005E46E1" w:rsidRDefault="00E9799E" w:rsidP="005E46E1">
      <w:pPr>
        <w:ind w:right="-374"/>
        <w:jc w:val="both"/>
      </w:pPr>
    </w:p>
    <w:p w14:paraId="2C5A271D" w14:textId="77777777" w:rsidR="00E9799E" w:rsidRPr="005E46E1" w:rsidRDefault="00E9799E" w:rsidP="005E46E1">
      <w:pPr>
        <w:ind w:right="-374"/>
        <w:jc w:val="both"/>
      </w:pPr>
      <w:proofErr w:type="gramStart"/>
      <w:r w:rsidRPr="005E46E1">
        <w:t>11.1.2 Salvo</w:t>
      </w:r>
      <w:proofErr w:type="gramEnd"/>
      <w:r w:rsidRPr="005E46E1">
        <w:t xml:space="preserve"> em decorrência de fato superveniente devidamente justificado, não mantiver a proposta em especial quando: </w:t>
      </w:r>
    </w:p>
    <w:p w14:paraId="78840B4D" w14:textId="77777777" w:rsidR="00E9799E" w:rsidRPr="005E46E1" w:rsidRDefault="00E9799E" w:rsidP="005E46E1">
      <w:pPr>
        <w:ind w:right="-374"/>
        <w:jc w:val="both"/>
      </w:pPr>
      <w:r w:rsidRPr="005E46E1">
        <w:t xml:space="preserve">11.1.3 não enviar a proposta adequada ao último lance ofertado ou após a negociação; </w:t>
      </w:r>
    </w:p>
    <w:p w14:paraId="4B285EC0" w14:textId="77777777" w:rsidR="00E9799E" w:rsidRPr="005E46E1" w:rsidRDefault="00E9799E" w:rsidP="005E46E1">
      <w:pPr>
        <w:ind w:right="-374"/>
        <w:jc w:val="both"/>
      </w:pPr>
      <w:r w:rsidRPr="005E46E1">
        <w:t xml:space="preserve">11.1.4 recusar-se a enviar o detalhamento da proposta quando exigível; </w:t>
      </w:r>
    </w:p>
    <w:p w14:paraId="44B185DB" w14:textId="77777777" w:rsidR="00E9799E" w:rsidRPr="005E46E1" w:rsidRDefault="00E9799E" w:rsidP="005E46E1">
      <w:pPr>
        <w:ind w:right="-374"/>
        <w:jc w:val="both"/>
      </w:pPr>
      <w:r w:rsidRPr="005E46E1">
        <w:t xml:space="preserve">11.1.5 pedir para ser desclassificado quando encerrada a etapa competitiva; ou </w:t>
      </w:r>
    </w:p>
    <w:p w14:paraId="29894969" w14:textId="77777777" w:rsidR="00E9799E" w:rsidRPr="005E46E1" w:rsidRDefault="00E9799E" w:rsidP="005E46E1">
      <w:pPr>
        <w:ind w:right="-374"/>
        <w:jc w:val="both"/>
      </w:pPr>
      <w:r w:rsidRPr="005E46E1">
        <w:t xml:space="preserve">11.1.6 deixar de apresentar amostra (quando for o caso); </w:t>
      </w:r>
    </w:p>
    <w:p w14:paraId="2C7E6F72" w14:textId="77777777" w:rsidR="00E9799E" w:rsidRPr="005E46E1" w:rsidRDefault="00E9799E" w:rsidP="005E46E1">
      <w:pPr>
        <w:ind w:right="-374"/>
        <w:jc w:val="both"/>
      </w:pPr>
      <w:r w:rsidRPr="005E46E1">
        <w:t xml:space="preserve">11.1.7 apresentar proposta ou amostra em desacordo com as especificações do edital; </w:t>
      </w:r>
    </w:p>
    <w:p w14:paraId="5BE84C61" w14:textId="77777777" w:rsidR="00E9799E" w:rsidRPr="005E46E1" w:rsidRDefault="00E9799E" w:rsidP="005E46E1">
      <w:pPr>
        <w:ind w:right="-374"/>
        <w:jc w:val="both"/>
      </w:pPr>
      <w:r w:rsidRPr="005E46E1">
        <w:t xml:space="preserve">11.1.8 não celebrar o contrato ou não entregar a documentação exigida para a contratação, quando convocado dentro do prazo de validade de sua proposta; </w:t>
      </w:r>
    </w:p>
    <w:p w14:paraId="17A959C2" w14:textId="77777777" w:rsidR="00E9799E" w:rsidRPr="005E46E1" w:rsidRDefault="00E9799E" w:rsidP="005E46E1">
      <w:pPr>
        <w:ind w:right="-374"/>
        <w:jc w:val="both"/>
      </w:pPr>
      <w:r w:rsidRPr="005E46E1">
        <w:t xml:space="preserve">11.1.9 recusar-se, sem justificativa, a assinar o contrato ou a ata de registro de preço, ou a aceitar ou retirar o instrumento equivalente no prazo estabelecido pela Administração; </w:t>
      </w:r>
    </w:p>
    <w:p w14:paraId="5EBF14A6" w14:textId="77777777" w:rsidR="00E9799E" w:rsidRPr="005E46E1" w:rsidRDefault="00E9799E" w:rsidP="005E46E1">
      <w:pPr>
        <w:ind w:right="-374"/>
        <w:jc w:val="both"/>
      </w:pPr>
      <w:r w:rsidRPr="005E46E1">
        <w:t xml:space="preserve">11.1.10 apresentar declaração ou documentação falsa exigida para o certame ou prestar declaração falsa durante a licitação </w:t>
      </w:r>
    </w:p>
    <w:p w14:paraId="733C346C" w14:textId="77777777" w:rsidR="00E9799E" w:rsidRPr="005E46E1" w:rsidRDefault="00E9799E" w:rsidP="005E46E1">
      <w:pPr>
        <w:ind w:right="-374"/>
        <w:jc w:val="both"/>
      </w:pPr>
      <w:r w:rsidRPr="005E46E1">
        <w:t xml:space="preserve">11.1.11 fraudar a licitação </w:t>
      </w:r>
    </w:p>
    <w:p w14:paraId="49875A8D" w14:textId="77777777" w:rsidR="00E9799E" w:rsidRPr="005E46E1" w:rsidRDefault="00E9799E" w:rsidP="005E46E1">
      <w:pPr>
        <w:ind w:right="-374"/>
        <w:jc w:val="both"/>
      </w:pPr>
      <w:r w:rsidRPr="005E46E1">
        <w:t xml:space="preserve">11.1.12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 </w:t>
      </w:r>
    </w:p>
    <w:p w14:paraId="512487B1" w14:textId="77777777" w:rsidR="00E9799E" w:rsidRPr="005E46E1" w:rsidRDefault="00E9799E" w:rsidP="005E46E1">
      <w:pPr>
        <w:ind w:right="-374"/>
        <w:jc w:val="both"/>
      </w:pPr>
    </w:p>
    <w:p w14:paraId="2268ECC4" w14:textId="68A9B228" w:rsidR="00E9799E" w:rsidRPr="005E46E1" w:rsidRDefault="00E9799E" w:rsidP="005E46E1">
      <w:pPr>
        <w:ind w:right="-374"/>
        <w:jc w:val="both"/>
      </w:pPr>
      <w:r w:rsidRPr="005E46E1">
        <w:t xml:space="preserve">As sanções de advertência, impedimento de licitar e contratar e declaração de inidoneidade para licitar ou contratar poderão ser aplicadas, cumulativamente ou não, à penalidade de multa. </w:t>
      </w:r>
      <w:proofErr w:type="gramStart"/>
      <w:r w:rsidRPr="005E46E1">
        <w:t>pagamento</w:t>
      </w:r>
      <w:proofErr w:type="gramEnd"/>
      <w:r w:rsidRPr="005E46E1">
        <w:t xml:space="preserve">, momento em que o Departamento de Contabilidade comunicará à CONTRATADA. </w:t>
      </w:r>
    </w:p>
    <w:p w14:paraId="35276AB4" w14:textId="77777777" w:rsidR="00E9799E" w:rsidRPr="005E46E1" w:rsidRDefault="00E9799E" w:rsidP="005E46E1">
      <w:pPr>
        <w:ind w:right="-374"/>
        <w:jc w:val="both"/>
      </w:pPr>
      <w:r w:rsidRPr="005E46E1">
        <w:t xml:space="preserve">§3° - Nenhuma sanção será aplicada sem o devido processo legal, que prevê defesa prévia do interessado e recurso nos prazos definidos em lei, sendo-lhe franqueada vista ao processo. </w:t>
      </w:r>
    </w:p>
    <w:p w14:paraId="4992BDF5" w14:textId="77777777" w:rsidR="00E9799E" w:rsidRPr="005E46E1" w:rsidRDefault="00E9799E" w:rsidP="005E46E1">
      <w:pPr>
        <w:ind w:right="-374"/>
        <w:jc w:val="both"/>
      </w:pPr>
      <w:r w:rsidRPr="005E46E1">
        <w:t xml:space="preserve">§4° – As multas são autônomas e a aplicação de uma não exclui a de outra. </w:t>
      </w:r>
    </w:p>
    <w:p w14:paraId="73A44CC5" w14:textId="77777777" w:rsidR="00E9799E" w:rsidRPr="005E46E1" w:rsidRDefault="00E9799E" w:rsidP="005E46E1">
      <w:pPr>
        <w:ind w:right="-374"/>
        <w:jc w:val="both"/>
      </w:pPr>
    </w:p>
    <w:p w14:paraId="1196A102" w14:textId="77777777" w:rsidR="00E9799E" w:rsidRPr="005E46E1" w:rsidRDefault="00E9799E" w:rsidP="005E46E1">
      <w:pPr>
        <w:ind w:right="-374"/>
        <w:jc w:val="both"/>
      </w:pPr>
      <w:proofErr w:type="gramStart"/>
      <w:r w:rsidRPr="005E46E1">
        <w:t>11.2 Comete</w:t>
      </w:r>
      <w:proofErr w:type="gramEnd"/>
      <w:r w:rsidRPr="005E46E1">
        <w:t xml:space="preserve"> infração administrativa, nos termos da lei, o licitante que, com dolo ou culpa: </w:t>
      </w:r>
    </w:p>
    <w:p w14:paraId="024D95C8" w14:textId="77777777" w:rsidR="00E9799E" w:rsidRPr="005E46E1" w:rsidRDefault="00E9799E" w:rsidP="005E46E1">
      <w:pPr>
        <w:ind w:right="-374"/>
        <w:jc w:val="both"/>
      </w:pPr>
    </w:p>
    <w:p w14:paraId="0E53568F" w14:textId="77777777" w:rsidR="00E9799E" w:rsidRPr="005E46E1" w:rsidRDefault="00E9799E" w:rsidP="005E46E1">
      <w:pPr>
        <w:ind w:right="-374"/>
        <w:jc w:val="both"/>
      </w:pPr>
      <w:proofErr w:type="gramStart"/>
      <w:r w:rsidRPr="005E46E1">
        <w:t>11.2.1 Na</w:t>
      </w:r>
      <w:proofErr w:type="gramEnd"/>
      <w:r w:rsidRPr="005E46E1">
        <w:t xml:space="preserve"> aplicação da sanção de multa será facultada a defesa do interessado no prazo de 15 (quinze) dias úteis, contado da data de sua intimação. </w:t>
      </w:r>
    </w:p>
    <w:p w14:paraId="763BF6F1" w14:textId="77777777" w:rsidR="00E9799E" w:rsidRPr="005E46E1" w:rsidRDefault="00E9799E" w:rsidP="005E46E1">
      <w:pPr>
        <w:ind w:right="-374"/>
        <w:jc w:val="both"/>
      </w:pPr>
      <w:r w:rsidRPr="005E46E1">
        <w:t xml:space="preserve">11.2.2 A sanção de impedimento de licitar e contratar será aplicada ao responsável em decorrência das infrações administrativas relacionadas nos itens 14.2, 14.2.1 e 14.2.7,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4D3027BD" w14:textId="084D7C13" w:rsidR="00E9799E" w:rsidRPr="005E46E1" w:rsidRDefault="00E9799E" w:rsidP="005E46E1">
      <w:pPr>
        <w:ind w:right="-374"/>
        <w:jc w:val="both"/>
      </w:pPr>
      <w:r w:rsidRPr="005E46E1">
        <w:t xml:space="preserve">11.2.3 Poderá ser aplicada ao responsável a sanção de declaração de inidoneidade para licitar ou contratar, em decorrência da prática das infrações dispostas nos itens 14.2.9, 14.2.10, 14.2.11, 14.2.12, bem como pelas infrações administrativas previstas nos itens 14.2, 14.2.1 e 14.2.7 que justifiquem a imposição de penalidade mais grave que a sanção de impedimento de licitar e contratar, cuja duração observará o prazo previsto no art. 156, §5º, da Lei </w:t>
      </w:r>
      <w:proofErr w:type="gramStart"/>
      <w:r w:rsidRPr="005E46E1">
        <w:t>n.º</w:t>
      </w:r>
      <w:proofErr w:type="gramEnd"/>
      <w:r w:rsidRPr="005E46E1">
        <w:t xml:space="preserve"> 14.133/2021.</w:t>
      </w:r>
    </w:p>
    <w:p w14:paraId="7DBD3DF5" w14:textId="77777777" w:rsidR="00E9799E" w:rsidRPr="005E46E1" w:rsidRDefault="00E9799E" w:rsidP="005E46E1">
      <w:pPr>
        <w:ind w:right="-374"/>
        <w:jc w:val="both"/>
      </w:pPr>
      <w:r w:rsidRPr="005E46E1">
        <w:t xml:space="preserve">11.2.4 A recusa injustificada do adjudicatário em assinar o contrato ou a ata de registro de preço, ou em aceitar ou retirar o instrumento equivalente no prazo estabelecido pela Administração, descrita no item 14.2.7, caracterizará o descumprimento total da obrigação assumida e o sujeitará às penalidades e à imediata perda da garantia de proposta em favor do órgão ou entidade promotora da licitação, nos termos do art. 45, §4º da IN SEGES/ME </w:t>
      </w:r>
      <w:proofErr w:type="gramStart"/>
      <w:r w:rsidRPr="005E46E1">
        <w:t>n.º</w:t>
      </w:r>
      <w:proofErr w:type="gramEnd"/>
      <w:r w:rsidRPr="005E46E1">
        <w:t xml:space="preserve"> 73, de 2022. </w:t>
      </w:r>
    </w:p>
    <w:p w14:paraId="4D8ABE6B" w14:textId="77777777" w:rsidR="00E9799E" w:rsidRPr="005E46E1" w:rsidRDefault="00E9799E" w:rsidP="005E46E1">
      <w:pPr>
        <w:ind w:right="-374"/>
        <w:jc w:val="both"/>
      </w:pPr>
      <w:r w:rsidRPr="005E46E1">
        <w:t xml:space="preserve">11.3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014038A" w14:textId="77777777" w:rsidR="00E9799E" w:rsidRPr="005E46E1" w:rsidRDefault="00E9799E" w:rsidP="005E46E1">
      <w:pPr>
        <w:ind w:right="-374"/>
        <w:jc w:val="both"/>
      </w:pPr>
      <w:proofErr w:type="gramStart"/>
      <w:r w:rsidRPr="005E46E1">
        <w:t>11.4 Caberá</w:t>
      </w:r>
      <w:proofErr w:type="gramEnd"/>
      <w:r w:rsidRPr="005E46E1">
        <w:t xml:space="preserve">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53EFE146" w14:textId="77777777" w:rsidR="00E9799E" w:rsidRPr="005E46E1" w:rsidRDefault="00E9799E" w:rsidP="005E46E1">
      <w:pPr>
        <w:ind w:right="-374"/>
        <w:jc w:val="both"/>
      </w:pPr>
      <w:proofErr w:type="gramStart"/>
      <w:r w:rsidRPr="005E46E1">
        <w:t>11.5 Caberá</w:t>
      </w:r>
      <w:proofErr w:type="gramEnd"/>
      <w:r w:rsidRPr="005E46E1">
        <w:t xml:space="preserve">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4AA27936" w14:textId="77777777" w:rsidR="00E9799E" w:rsidRPr="005E46E1" w:rsidRDefault="00E9799E" w:rsidP="005E46E1">
      <w:pPr>
        <w:ind w:right="-374"/>
        <w:jc w:val="both"/>
      </w:pPr>
      <w:r w:rsidRPr="005E46E1">
        <w:t xml:space="preserve">11.6 O recurso e o pedido de reconsideração terão efeito suspensivo do ato ou da decisão recorrida até que sobrevenha decisão final da autoridade competente. </w:t>
      </w:r>
    </w:p>
    <w:p w14:paraId="562DFB8F" w14:textId="34A21F95" w:rsidR="00E9799E" w:rsidRPr="005E46E1" w:rsidRDefault="00E9799E" w:rsidP="005E46E1">
      <w:pPr>
        <w:ind w:right="-374"/>
        <w:jc w:val="both"/>
      </w:pPr>
      <w:r w:rsidRPr="005E46E1">
        <w:t>11.7 A aplicação das sanções previstas neste edital não exclui, em hipótese alguma, a obrigação de reparação integral dos danos causados.</w:t>
      </w:r>
    </w:p>
    <w:p w14:paraId="5F442A42" w14:textId="77777777" w:rsidR="00E9799E" w:rsidRPr="005E46E1" w:rsidRDefault="00E9799E" w:rsidP="005E46E1">
      <w:pPr>
        <w:ind w:right="-374"/>
        <w:jc w:val="both"/>
      </w:pPr>
    </w:p>
    <w:p w14:paraId="600FD790" w14:textId="629DEAC3" w:rsidR="00E9799E" w:rsidRPr="005E46E1" w:rsidRDefault="00E9799E" w:rsidP="005E46E1">
      <w:pPr>
        <w:ind w:right="-374"/>
        <w:jc w:val="both"/>
        <w:rPr>
          <w:b/>
          <w:bCs/>
        </w:rPr>
      </w:pPr>
      <w:r w:rsidRPr="005E46E1">
        <w:rPr>
          <w:b/>
          <w:bCs/>
        </w:rPr>
        <w:t>CLÁUSULA DÉCIMA SEGUNDA - DOS RECURSOS ADMINISTRATIVOS</w:t>
      </w:r>
    </w:p>
    <w:p w14:paraId="48966000" w14:textId="77777777" w:rsidR="00E9799E" w:rsidRPr="005E46E1" w:rsidRDefault="00E9799E" w:rsidP="005E46E1">
      <w:pPr>
        <w:ind w:right="-374"/>
        <w:jc w:val="both"/>
        <w:rPr>
          <w:b/>
          <w:bCs/>
        </w:rPr>
      </w:pPr>
    </w:p>
    <w:p w14:paraId="7CED7D05" w14:textId="5AB4664D" w:rsidR="00E9799E" w:rsidRPr="005E46E1" w:rsidRDefault="00E9799E" w:rsidP="005E46E1">
      <w:pPr>
        <w:ind w:right="-374"/>
        <w:jc w:val="both"/>
      </w:pPr>
      <w:proofErr w:type="gramStart"/>
      <w:r w:rsidRPr="005E46E1">
        <w:t>12.1 Qualquer</w:t>
      </w:r>
      <w:proofErr w:type="gramEnd"/>
      <w:r w:rsidRPr="005E46E1">
        <w:t xml:space="preserve"> licitante poderá, durante o prazo concedido na sessão pública, não inferior a 10 minutos,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11DA33AE" w14:textId="77777777" w:rsidR="00E9799E" w:rsidRPr="005E46E1" w:rsidRDefault="00E9799E" w:rsidP="005E46E1">
      <w:pPr>
        <w:ind w:right="-374"/>
        <w:jc w:val="both"/>
      </w:pPr>
    </w:p>
    <w:p w14:paraId="2BEB2AE9" w14:textId="77777777" w:rsidR="00E9799E" w:rsidRPr="005E46E1" w:rsidRDefault="00E9799E" w:rsidP="005E46E1">
      <w:pPr>
        <w:ind w:right="-374"/>
        <w:jc w:val="both"/>
      </w:pPr>
      <w:proofErr w:type="gramStart"/>
      <w:r w:rsidRPr="005E46E1">
        <w:t>12.2 As</w:t>
      </w:r>
      <w:proofErr w:type="gramEnd"/>
      <w:r w:rsidRPr="005E46E1">
        <w:t xml:space="preserve"> razões do recurso deverão ser apresentadas em momento único, em campo próprio no sistema, no prazo de três dias úteis, contados a partir da data de intimação ou de lavratura da ata de habilitação ou inabilitação ou, na hipótese de adoção da inversão de fases, da ata de julgamento. </w:t>
      </w:r>
    </w:p>
    <w:p w14:paraId="01AD9AEE" w14:textId="77777777" w:rsidR="00E9799E" w:rsidRPr="005E46E1" w:rsidRDefault="00E9799E" w:rsidP="005E46E1">
      <w:pPr>
        <w:ind w:right="-374"/>
        <w:jc w:val="both"/>
      </w:pPr>
    </w:p>
    <w:p w14:paraId="0C6AF209" w14:textId="77777777" w:rsidR="00E9799E" w:rsidRPr="005E46E1" w:rsidRDefault="00E9799E" w:rsidP="005E46E1">
      <w:pPr>
        <w:ind w:right="-374"/>
        <w:jc w:val="both"/>
      </w:pPr>
      <w:proofErr w:type="gramStart"/>
      <w:r w:rsidRPr="005E46E1">
        <w:t>12.3 Os</w:t>
      </w:r>
      <w:proofErr w:type="gramEnd"/>
      <w:r w:rsidRPr="005E46E1">
        <w:t xml:space="preserve"> demais licitantes ficarão intimados para, se desejarem, apresentar suas contrarrazões, no prazo de três dias úteis, contado da data de intimação pessoal ou de divulgação da interposição do recurso. </w:t>
      </w:r>
    </w:p>
    <w:p w14:paraId="4A2072DD" w14:textId="77777777" w:rsidR="00E9799E" w:rsidRPr="005E46E1" w:rsidRDefault="00E9799E" w:rsidP="005E46E1">
      <w:pPr>
        <w:ind w:right="-374"/>
        <w:jc w:val="both"/>
      </w:pPr>
    </w:p>
    <w:p w14:paraId="067F918A" w14:textId="77777777" w:rsidR="00E9799E" w:rsidRPr="005E46E1" w:rsidRDefault="00E9799E" w:rsidP="005E46E1">
      <w:pPr>
        <w:ind w:right="-374"/>
        <w:jc w:val="both"/>
      </w:pPr>
      <w:proofErr w:type="gramStart"/>
      <w:r w:rsidRPr="005E46E1">
        <w:t>12.4 Será</w:t>
      </w:r>
      <w:proofErr w:type="gramEnd"/>
      <w:r w:rsidRPr="005E46E1">
        <w:t xml:space="preserve"> assegurado ao licitante vista dos elementos indispensáveis à defesa de seus interesses. </w:t>
      </w:r>
    </w:p>
    <w:p w14:paraId="5FB2A16E" w14:textId="77777777" w:rsidR="00E9799E" w:rsidRPr="005E46E1" w:rsidRDefault="00E9799E" w:rsidP="005E46E1">
      <w:pPr>
        <w:ind w:right="-374"/>
        <w:jc w:val="both"/>
      </w:pPr>
    </w:p>
    <w:p w14:paraId="77519D4F" w14:textId="77777777" w:rsidR="00E9799E" w:rsidRPr="005E46E1" w:rsidRDefault="00E9799E" w:rsidP="005E46E1">
      <w:pPr>
        <w:ind w:right="-374"/>
        <w:jc w:val="both"/>
      </w:pPr>
      <w:r w:rsidRPr="005E46E1">
        <w:t xml:space="preserve">12.5 O acolhimento do recurso importará na invalidação apenas dos atos que não possam ser aproveitados. </w:t>
      </w:r>
    </w:p>
    <w:p w14:paraId="32C057A7" w14:textId="77777777" w:rsidR="00E9799E" w:rsidRPr="005E46E1" w:rsidRDefault="00E9799E" w:rsidP="005E46E1">
      <w:pPr>
        <w:ind w:right="-374"/>
        <w:jc w:val="both"/>
      </w:pPr>
    </w:p>
    <w:p w14:paraId="58C3E303" w14:textId="77777777" w:rsidR="00E9799E" w:rsidRPr="005E46E1" w:rsidRDefault="00E9799E" w:rsidP="005E46E1">
      <w:pPr>
        <w:ind w:right="-374"/>
        <w:jc w:val="both"/>
      </w:pPr>
      <w:r w:rsidRPr="005E46E1">
        <w:t xml:space="preserve">12.6 O recurso será dirigido à autoridade que tiver editado o ato ou proferido a decisão, a qual poderá reconsiderar a decisão no prazo de 3 (três) dias úteis, ou, nesse mesmo prazo, encaminhar recurso para a autoridade superior, a qual deverá proferir sua decisão no prazo de 10 (dez) dias úteis, contados do recebimento dos autos. </w:t>
      </w:r>
    </w:p>
    <w:p w14:paraId="1518F9FD" w14:textId="77777777" w:rsidR="00E9799E" w:rsidRPr="005E46E1" w:rsidRDefault="00E9799E" w:rsidP="005E46E1">
      <w:pPr>
        <w:ind w:right="-374"/>
        <w:jc w:val="both"/>
      </w:pPr>
    </w:p>
    <w:p w14:paraId="61A015DC" w14:textId="6DE8BFF5" w:rsidR="00E9799E" w:rsidRPr="005E46E1" w:rsidRDefault="00E9799E" w:rsidP="005E46E1">
      <w:pPr>
        <w:ind w:right="-374"/>
        <w:jc w:val="both"/>
      </w:pPr>
      <w:r w:rsidRPr="005E46E1">
        <w:t>12.7 O recurso e pedido de reconsideração terão efeito suspensivo até a decisão final pela autoridade competente.</w:t>
      </w:r>
    </w:p>
    <w:p w14:paraId="4B2B445F" w14:textId="77777777" w:rsidR="00E9799E" w:rsidRPr="005E46E1" w:rsidRDefault="00E9799E" w:rsidP="005E46E1">
      <w:pPr>
        <w:ind w:right="-374"/>
        <w:jc w:val="both"/>
      </w:pPr>
    </w:p>
    <w:p w14:paraId="2DA09681" w14:textId="16E3DC53" w:rsidR="00E9799E" w:rsidRPr="005E46E1" w:rsidRDefault="00E9799E" w:rsidP="005E46E1">
      <w:pPr>
        <w:ind w:right="-374"/>
        <w:jc w:val="both"/>
        <w:rPr>
          <w:b/>
          <w:bCs/>
        </w:rPr>
      </w:pPr>
      <w:r w:rsidRPr="005E46E1">
        <w:rPr>
          <w:b/>
          <w:bCs/>
        </w:rPr>
        <w:t>CLÁUSULA DÉCIMA TERCEIRA - DO FORO</w:t>
      </w:r>
    </w:p>
    <w:p w14:paraId="77D801CC" w14:textId="77777777" w:rsidR="00E9799E" w:rsidRPr="005E46E1" w:rsidRDefault="00E9799E" w:rsidP="005E46E1">
      <w:pPr>
        <w:ind w:right="-374"/>
        <w:jc w:val="both"/>
        <w:rPr>
          <w:b/>
          <w:bCs/>
        </w:rPr>
      </w:pPr>
    </w:p>
    <w:p w14:paraId="7BE45AA3" w14:textId="77777777" w:rsidR="00E9799E" w:rsidRPr="005E46E1" w:rsidRDefault="00E9799E" w:rsidP="005E46E1">
      <w:pPr>
        <w:ind w:right="-374"/>
        <w:jc w:val="both"/>
      </w:pPr>
      <w:r w:rsidRPr="005E46E1">
        <w:t xml:space="preserve">Elegem o Foro de Itatinga, Estado de São Paulo, para dirimirem quaisquer dúvidas oriundas do presente contrato, com renúncia a qualquer outro por mais privilegiado que o seja. </w:t>
      </w:r>
    </w:p>
    <w:p w14:paraId="427E5B58" w14:textId="17964BBD" w:rsidR="00E9799E" w:rsidRPr="005E46E1" w:rsidRDefault="00E9799E" w:rsidP="005E46E1">
      <w:pPr>
        <w:ind w:right="-374"/>
        <w:jc w:val="both"/>
      </w:pPr>
      <w:r w:rsidRPr="005E46E1">
        <w:t>Parágrafo único - E, por estarem assim justos e contratados, assinam o presente contrato em três vias de igual teor na presença de duas testemunhas, para que produzam os efeitos legais.</w:t>
      </w:r>
    </w:p>
    <w:p w14:paraId="0827630E" w14:textId="77777777" w:rsidR="00E9799E" w:rsidRDefault="00E9799E" w:rsidP="00E9799E"/>
    <w:p w14:paraId="56D8F810" w14:textId="5C555640" w:rsidR="00E9799E" w:rsidRDefault="00E9799E" w:rsidP="00E9799E">
      <w:pPr>
        <w:jc w:val="center"/>
      </w:pPr>
      <w:r w:rsidRPr="00E9799E">
        <w:t xml:space="preserve">Itatinga, .... </w:t>
      </w:r>
      <w:proofErr w:type="gramStart"/>
      <w:r w:rsidRPr="00E9799E">
        <w:t>de</w:t>
      </w:r>
      <w:proofErr w:type="gramEnd"/>
      <w:r w:rsidRPr="00E9799E">
        <w:t>.....................de 2024.</w:t>
      </w:r>
    </w:p>
    <w:p w14:paraId="78B07E63" w14:textId="77777777" w:rsidR="00E9799E" w:rsidRDefault="00E9799E" w:rsidP="00E9799E"/>
    <w:p w14:paraId="27F2FAD1" w14:textId="77777777" w:rsidR="00E9799E" w:rsidRDefault="00E9799E" w:rsidP="00E9799E"/>
    <w:p w14:paraId="6DCFA0D8" w14:textId="77777777" w:rsidR="00632B69" w:rsidRDefault="00632B69" w:rsidP="00E9799E"/>
    <w:p w14:paraId="1722052A" w14:textId="77777777" w:rsidR="00632B69" w:rsidRDefault="00632B69" w:rsidP="00E9799E"/>
    <w:p w14:paraId="456C4DFF" w14:textId="77777777" w:rsidR="00632B69" w:rsidRDefault="00632B69" w:rsidP="00E9799E"/>
    <w:p w14:paraId="3204FC52" w14:textId="0F2CD176" w:rsidR="00E9799E" w:rsidRDefault="00E9799E" w:rsidP="00E9799E">
      <w:proofErr w:type="spellStart"/>
      <w:r w:rsidRPr="00E9799E">
        <w:t>Permitente</w:t>
      </w:r>
      <w:proofErr w:type="spellEnd"/>
      <w:r w:rsidRPr="00E9799E">
        <w:t>:</w:t>
      </w:r>
    </w:p>
    <w:p w14:paraId="227AB2AF" w14:textId="77777777" w:rsidR="00E9799E" w:rsidRDefault="00E9799E" w:rsidP="00E9799E">
      <w:pPr>
        <w:jc w:val="center"/>
      </w:pPr>
    </w:p>
    <w:p w14:paraId="39BB2A5F" w14:textId="77777777" w:rsidR="00E9799E" w:rsidRDefault="00E9799E" w:rsidP="00E9799E">
      <w:pPr>
        <w:jc w:val="center"/>
      </w:pPr>
      <w:r w:rsidRPr="00E9799E">
        <w:t>PREFEITURA MUNICIPAL DE ITATINGA</w:t>
      </w:r>
    </w:p>
    <w:p w14:paraId="236ADCF0" w14:textId="77777777" w:rsidR="00E9799E" w:rsidRDefault="00E9799E" w:rsidP="00E9799E">
      <w:pPr>
        <w:jc w:val="center"/>
      </w:pPr>
    </w:p>
    <w:p w14:paraId="30BD7B16" w14:textId="77777777" w:rsidR="005E46E1" w:rsidRDefault="005E46E1" w:rsidP="00E9799E">
      <w:pPr>
        <w:jc w:val="center"/>
      </w:pPr>
    </w:p>
    <w:p w14:paraId="0E7C5140" w14:textId="77777777" w:rsidR="00E9799E" w:rsidRDefault="00E9799E" w:rsidP="00E9799E">
      <w:pPr>
        <w:jc w:val="center"/>
      </w:pPr>
    </w:p>
    <w:p w14:paraId="1E36C868" w14:textId="55AAA4AD" w:rsidR="00E9799E" w:rsidRDefault="00E9799E" w:rsidP="00E9799E">
      <w:pPr>
        <w:jc w:val="center"/>
      </w:pPr>
      <w:r w:rsidRPr="00E9799E">
        <w:t>..........................................................</w:t>
      </w:r>
    </w:p>
    <w:p w14:paraId="0BBB6D2F" w14:textId="473617D8" w:rsidR="00E9799E" w:rsidRDefault="00E9799E" w:rsidP="00E9799E">
      <w:pPr>
        <w:jc w:val="center"/>
      </w:pPr>
      <w:r w:rsidRPr="00E9799E">
        <w:t>Prefeito Municipal</w:t>
      </w:r>
    </w:p>
    <w:p w14:paraId="6E3B770D" w14:textId="77777777" w:rsidR="00E9799E" w:rsidRDefault="00E9799E" w:rsidP="00E9799E"/>
    <w:p w14:paraId="571392D6" w14:textId="77777777" w:rsidR="00E9799E" w:rsidRDefault="00E9799E" w:rsidP="00E9799E"/>
    <w:p w14:paraId="672D27E4" w14:textId="77777777" w:rsidR="00E9799E" w:rsidRDefault="00E9799E" w:rsidP="00E9799E"/>
    <w:p w14:paraId="4909838C" w14:textId="24F5077E" w:rsidR="00E9799E" w:rsidRDefault="00E9799E" w:rsidP="00E9799E">
      <w:r w:rsidRPr="00E9799E">
        <w:t xml:space="preserve">Permissionária: </w:t>
      </w:r>
    </w:p>
    <w:p w14:paraId="195D2994" w14:textId="77777777" w:rsidR="00E9799E" w:rsidRDefault="00E9799E" w:rsidP="00E9799E"/>
    <w:p w14:paraId="6687BC34" w14:textId="77777777" w:rsidR="005E46E1" w:rsidRDefault="005E46E1" w:rsidP="00E9799E"/>
    <w:p w14:paraId="2FEF3D62" w14:textId="08129812" w:rsidR="005E46E1" w:rsidRDefault="005E46E1" w:rsidP="005E46E1">
      <w:pPr>
        <w:jc w:val="center"/>
      </w:pPr>
      <w:r w:rsidRPr="005E46E1">
        <w:t>.......................................................................</w:t>
      </w:r>
    </w:p>
    <w:p w14:paraId="002A9BE6" w14:textId="19F39030" w:rsidR="005E46E1" w:rsidRDefault="005E46E1" w:rsidP="005E46E1">
      <w:pPr>
        <w:jc w:val="center"/>
      </w:pPr>
      <w:r w:rsidRPr="005E46E1">
        <w:t>...</w:t>
      </w:r>
    </w:p>
    <w:p w14:paraId="4BC29E79" w14:textId="77777777" w:rsidR="00E9799E" w:rsidRDefault="00E9799E" w:rsidP="00E9799E"/>
    <w:p w14:paraId="68E04FF8" w14:textId="77777777" w:rsidR="00E9799E" w:rsidRDefault="00E9799E" w:rsidP="00E9799E"/>
    <w:p w14:paraId="503B3296" w14:textId="77777777" w:rsidR="00E9799E" w:rsidRDefault="00E9799E" w:rsidP="00E9799E"/>
    <w:p w14:paraId="34F3CCA3" w14:textId="77777777" w:rsidR="00E9799E" w:rsidRDefault="00E9799E" w:rsidP="00E9799E"/>
    <w:p w14:paraId="77F9C90E" w14:textId="0A1078B7" w:rsidR="00E9799E" w:rsidRDefault="00E9799E" w:rsidP="00E9799E">
      <w:r w:rsidRPr="00E9799E">
        <w:t>Testemunhas:</w:t>
      </w:r>
    </w:p>
    <w:p w14:paraId="45D6D1FF" w14:textId="77777777" w:rsidR="005E46E1" w:rsidRDefault="005E46E1" w:rsidP="00E9799E"/>
    <w:p w14:paraId="28A9CD87" w14:textId="379F1E75" w:rsidR="005E46E1" w:rsidRDefault="005E46E1" w:rsidP="00E9799E">
      <w:r w:rsidRPr="005E46E1">
        <w:t xml:space="preserve">1 </w:t>
      </w:r>
      <w:r>
        <w:t>-</w:t>
      </w:r>
      <w:r w:rsidRPr="005E46E1">
        <w:t xml:space="preserve"> </w:t>
      </w:r>
      <w:proofErr w:type="gramStart"/>
      <w:r w:rsidRPr="005E46E1">
        <w:t>Nome:</w:t>
      </w:r>
      <w:r>
        <w:t>_</w:t>
      </w:r>
      <w:proofErr w:type="gramEnd"/>
      <w:r>
        <w:t>_________________</w:t>
      </w:r>
    </w:p>
    <w:p w14:paraId="73BF8DC4" w14:textId="47C9E3C5" w:rsidR="005E46E1" w:rsidRDefault="005E46E1" w:rsidP="00E9799E">
      <w:r w:rsidRPr="005E46E1">
        <w:t>RG.:</w:t>
      </w:r>
    </w:p>
    <w:p w14:paraId="43AF18CE" w14:textId="77777777" w:rsidR="005E46E1" w:rsidRDefault="005E46E1" w:rsidP="00E9799E"/>
    <w:p w14:paraId="46262A11" w14:textId="77777777" w:rsidR="005E46E1" w:rsidRDefault="005E46E1" w:rsidP="00E9799E"/>
    <w:p w14:paraId="6E5EFEDA" w14:textId="7E268391" w:rsidR="005E46E1" w:rsidRDefault="005E46E1" w:rsidP="00E9799E">
      <w:r w:rsidRPr="005E46E1">
        <w:t xml:space="preserve">2 - Nome: </w:t>
      </w:r>
      <w:r>
        <w:t>_________________</w:t>
      </w:r>
    </w:p>
    <w:p w14:paraId="39FBF384" w14:textId="11B9D4A4" w:rsidR="005E46E1" w:rsidRDefault="005E46E1" w:rsidP="005E46E1">
      <w:r w:rsidRPr="005E46E1">
        <w:t>RG.:</w:t>
      </w:r>
    </w:p>
    <w:p w14:paraId="4A75402C" w14:textId="77777777" w:rsidR="005E46E1" w:rsidRPr="005E46E1" w:rsidRDefault="005E46E1" w:rsidP="005E46E1"/>
    <w:p w14:paraId="1A7CDB63" w14:textId="77777777" w:rsidR="005E46E1" w:rsidRPr="005E46E1" w:rsidRDefault="005E46E1" w:rsidP="005E46E1"/>
    <w:p w14:paraId="6B563FC3" w14:textId="77777777" w:rsidR="005E46E1" w:rsidRPr="005E46E1" w:rsidRDefault="005E46E1" w:rsidP="005E46E1"/>
    <w:p w14:paraId="2DCE7518" w14:textId="77777777" w:rsidR="005E46E1" w:rsidRPr="005E46E1" w:rsidRDefault="005E46E1" w:rsidP="005E46E1"/>
    <w:p w14:paraId="0B5DD659" w14:textId="77777777" w:rsidR="005E46E1" w:rsidRPr="005E46E1" w:rsidRDefault="005E46E1" w:rsidP="005E46E1"/>
    <w:p w14:paraId="2C7D1A93" w14:textId="77777777" w:rsidR="005E46E1" w:rsidRPr="005E46E1" w:rsidRDefault="005E46E1" w:rsidP="005E46E1"/>
    <w:p w14:paraId="51BC03EA" w14:textId="77777777" w:rsidR="005E46E1" w:rsidRPr="005E46E1" w:rsidRDefault="005E46E1" w:rsidP="005E46E1"/>
    <w:p w14:paraId="511B0883" w14:textId="77777777" w:rsidR="005E46E1" w:rsidRPr="005E46E1" w:rsidRDefault="005E46E1" w:rsidP="005E46E1"/>
    <w:p w14:paraId="627B6E12" w14:textId="77777777" w:rsidR="005E46E1" w:rsidRPr="005E46E1" w:rsidRDefault="005E46E1" w:rsidP="005E46E1"/>
    <w:p w14:paraId="486E3DF2" w14:textId="77777777" w:rsidR="005E46E1" w:rsidRPr="005E46E1" w:rsidRDefault="005E46E1" w:rsidP="005E46E1"/>
    <w:p w14:paraId="0CD1B5AD" w14:textId="77777777" w:rsidR="005E46E1" w:rsidRPr="005E46E1" w:rsidRDefault="005E46E1" w:rsidP="005E46E1"/>
    <w:p w14:paraId="1FF8F80C" w14:textId="77777777" w:rsidR="005E46E1" w:rsidRPr="005E46E1" w:rsidRDefault="005E46E1" w:rsidP="005E46E1"/>
    <w:p w14:paraId="077EE2B0" w14:textId="77777777" w:rsidR="005E46E1" w:rsidRPr="005E46E1" w:rsidRDefault="005E46E1" w:rsidP="005E46E1"/>
    <w:p w14:paraId="6FEB0C16" w14:textId="77777777" w:rsidR="005E46E1" w:rsidRPr="005E46E1" w:rsidRDefault="005E46E1" w:rsidP="005E46E1"/>
    <w:p w14:paraId="34BF0E5C" w14:textId="77777777" w:rsidR="005E46E1" w:rsidRPr="005E46E1" w:rsidRDefault="005E46E1" w:rsidP="005E46E1"/>
    <w:p w14:paraId="50EF3547" w14:textId="77777777" w:rsidR="005E46E1" w:rsidRDefault="005E46E1" w:rsidP="005E46E1"/>
    <w:p w14:paraId="233DDB38" w14:textId="77777777" w:rsidR="005E46E1" w:rsidRDefault="005E46E1" w:rsidP="005E46E1"/>
    <w:p w14:paraId="524E0C1E" w14:textId="77777777" w:rsidR="005E46E1" w:rsidRDefault="005E46E1" w:rsidP="005E46E1">
      <w:pPr>
        <w:jc w:val="center"/>
      </w:pPr>
    </w:p>
    <w:p w14:paraId="177A7054" w14:textId="77777777" w:rsidR="005E46E1" w:rsidRPr="005E46E1" w:rsidRDefault="005E46E1" w:rsidP="005E46E1">
      <w:pPr>
        <w:jc w:val="center"/>
        <w:rPr>
          <w:b/>
          <w:bCs/>
        </w:rPr>
      </w:pPr>
      <w:r w:rsidRPr="005E46E1">
        <w:rPr>
          <w:b/>
          <w:bCs/>
        </w:rPr>
        <w:t xml:space="preserve">TERMO DE CIÊNCIA E NOTIFICAÇÃO </w:t>
      </w:r>
    </w:p>
    <w:p w14:paraId="18DC2D82" w14:textId="77777777" w:rsidR="005E46E1" w:rsidRDefault="005E46E1" w:rsidP="005E46E1">
      <w:pPr>
        <w:jc w:val="center"/>
      </w:pPr>
    </w:p>
    <w:p w14:paraId="629C6C5C" w14:textId="77777777" w:rsidR="005E46E1" w:rsidRDefault="005E46E1" w:rsidP="005E46E1">
      <w:pPr>
        <w:jc w:val="center"/>
      </w:pPr>
    </w:p>
    <w:p w14:paraId="69DE0152" w14:textId="77777777" w:rsidR="005E46E1" w:rsidRDefault="005E46E1" w:rsidP="005E46E1">
      <w:pPr>
        <w:jc w:val="both"/>
      </w:pPr>
      <w:r w:rsidRPr="005E46E1">
        <w:t xml:space="preserve">PERMITENTE: MUNICÍPIO DE ITATINGA </w:t>
      </w:r>
    </w:p>
    <w:p w14:paraId="77D160A0" w14:textId="77777777" w:rsidR="005E46E1" w:rsidRDefault="005E46E1" w:rsidP="005E46E1">
      <w:pPr>
        <w:jc w:val="both"/>
      </w:pPr>
      <w:r w:rsidRPr="005E46E1">
        <w:t xml:space="preserve">PERMISSIONÁRIA: </w:t>
      </w:r>
    </w:p>
    <w:p w14:paraId="3B058468" w14:textId="77777777" w:rsidR="005E46E1" w:rsidRDefault="005E46E1" w:rsidP="005E46E1">
      <w:pPr>
        <w:jc w:val="both"/>
      </w:pPr>
      <w:r w:rsidRPr="005E46E1">
        <w:t xml:space="preserve">CONTRATO Nº.: </w:t>
      </w:r>
    </w:p>
    <w:p w14:paraId="472389EA" w14:textId="77777777" w:rsidR="005E46E1" w:rsidRDefault="005E46E1" w:rsidP="005E46E1">
      <w:pPr>
        <w:jc w:val="both"/>
      </w:pPr>
      <w:r w:rsidRPr="005E46E1">
        <w:t xml:space="preserve">PROCESSO LICITATÓRIO Nº. </w:t>
      </w:r>
      <w:r>
        <w:t>153</w:t>
      </w:r>
      <w:r w:rsidRPr="005E46E1">
        <w:t>/2024, CONCORRÊNCIA Nº. 0</w:t>
      </w:r>
      <w:r>
        <w:t>6</w:t>
      </w:r>
      <w:r w:rsidRPr="005E46E1">
        <w:t xml:space="preserve">/2024 </w:t>
      </w:r>
    </w:p>
    <w:p w14:paraId="6837342A" w14:textId="77777777" w:rsidR="005E46E1" w:rsidRDefault="005E46E1" w:rsidP="005E46E1">
      <w:pPr>
        <w:jc w:val="both"/>
      </w:pPr>
      <w:r w:rsidRPr="005E46E1">
        <w:t xml:space="preserve">OBJETO: Contratação de pessoa jurídica para exploração dos serviços de remoção, retenção e apreensão de veículos, com base no código de trânsito brasileiro, bem como a respectiva guarda dos mesmos, em pátio provido das condições de infraestrutura especificas em lei, no município de Itatinga/SP. </w:t>
      </w:r>
    </w:p>
    <w:p w14:paraId="2AC2E44C" w14:textId="77777777" w:rsidR="005E46E1" w:rsidRDefault="005E46E1" w:rsidP="005E46E1">
      <w:pPr>
        <w:jc w:val="both"/>
      </w:pPr>
      <w:r w:rsidRPr="005E46E1">
        <w:t xml:space="preserve">ADVOGADO N° OAB (*) </w:t>
      </w:r>
    </w:p>
    <w:p w14:paraId="1A5F3C77" w14:textId="77777777" w:rsidR="005E46E1" w:rsidRDefault="005E46E1" w:rsidP="005E46E1">
      <w:pPr>
        <w:jc w:val="both"/>
      </w:pPr>
    </w:p>
    <w:p w14:paraId="46E30585" w14:textId="77777777" w:rsidR="005E46E1" w:rsidRDefault="005E46E1" w:rsidP="005E46E1">
      <w:pPr>
        <w:jc w:val="both"/>
      </w:pPr>
      <w:r w:rsidRPr="005E46E1">
        <w:t xml:space="preserve">Pelo presente TERMO, nós, abaixo identificados: </w:t>
      </w:r>
    </w:p>
    <w:p w14:paraId="5050D413" w14:textId="77777777" w:rsidR="005E46E1" w:rsidRDefault="005E46E1" w:rsidP="005E46E1">
      <w:pPr>
        <w:jc w:val="both"/>
      </w:pPr>
    </w:p>
    <w:p w14:paraId="2E3A7211" w14:textId="77777777" w:rsidR="005E46E1" w:rsidRDefault="005E46E1" w:rsidP="005E46E1">
      <w:pPr>
        <w:jc w:val="both"/>
      </w:pPr>
      <w:r w:rsidRPr="005E46E1">
        <w:t xml:space="preserve">1. Estamos CIENTES de que: </w:t>
      </w:r>
    </w:p>
    <w:p w14:paraId="342E10CC" w14:textId="77777777" w:rsidR="005E46E1" w:rsidRDefault="005E46E1" w:rsidP="005E46E1">
      <w:pPr>
        <w:jc w:val="both"/>
      </w:pPr>
    </w:p>
    <w:p w14:paraId="4F37322F" w14:textId="77777777" w:rsidR="005E46E1" w:rsidRDefault="005E46E1" w:rsidP="005E46E1">
      <w:pPr>
        <w:jc w:val="both"/>
      </w:pPr>
      <w:r w:rsidRPr="005E46E1">
        <w:t xml:space="preserve">a) o ajuste acima referido estará sujeito a análise e julgamento pelo Tribunal de Contas do Estado de São Paulo, cujo trâmite processual ocorrerá pelo sistema eletrônico; </w:t>
      </w:r>
    </w:p>
    <w:p w14:paraId="279B807F" w14:textId="77777777" w:rsidR="005E46E1" w:rsidRDefault="005E46E1" w:rsidP="005E46E1">
      <w:pPr>
        <w:jc w:val="both"/>
      </w:pPr>
    </w:p>
    <w:p w14:paraId="53586788" w14:textId="138D1CEE" w:rsidR="005E46E1" w:rsidRDefault="005E46E1" w:rsidP="005E46E1">
      <w:pPr>
        <w:jc w:val="both"/>
      </w:pPr>
      <w:r w:rsidRPr="005E46E1">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70CF0288" w14:textId="77777777" w:rsidR="005E46E1" w:rsidRDefault="005E46E1" w:rsidP="005E46E1">
      <w:pPr>
        <w:jc w:val="both"/>
      </w:pPr>
    </w:p>
    <w:p w14:paraId="1731EC17" w14:textId="77777777" w:rsidR="005E46E1" w:rsidRDefault="005E46E1" w:rsidP="005E46E1">
      <w:pPr>
        <w:jc w:val="both"/>
      </w:pPr>
      <w:r w:rsidRPr="005E46E1">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w:t>
      </w:r>
      <w:proofErr w:type="spellStart"/>
      <w:r w:rsidRPr="005E46E1">
        <w:t>iniciandose</w:t>
      </w:r>
      <w:proofErr w:type="spellEnd"/>
      <w:r w:rsidRPr="005E46E1">
        <w:t xml:space="preserve">, a partir de então, a contagem dos prazos processuais, conforme regras do Código de Processo Civil; </w:t>
      </w:r>
    </w:p>
    <w:p w14:paraId="7DA57B23" w14:textId="77777777" w:rsidR="005E46E1" w:rsidRDefault="005E46E1" w:rsidP="005E46E1">
      <w:pPr>
        <w:jc w:val="both"/>
      </w:pPr>
    </w:p>
    <w:p w14:paraId="3F92CD2B" w14:textId="77777777" w:rsidR="005E46E1" w:rsidRDefault="005E46E1" w:rsidP="005E46E1">
      <w:pPr>
        <w:jc w:val="both"/>
      </w:pPr>
      <w:proofErr w:type="gramStart"/>
      <w:r w:rsidRPr="005E46E1">
        <w:t>d) Qualquer</w:t>
      </w:r>
      <w:proofErr w:type="gramEnd"/>
      <w:r w:rsidRPr="005E46E1">
        <w:t xml:space="preserve"> alteração de endereço – residencial ou eletrônico – ou telefones de contato deverá ser comunicada pelo interessado, peticionando no processo. </w:t>
      </w:r>
    </w:p>
    <w:p w14:paraId="0B88A3EF" w14:textId="77777777" w:rsidR="005E46E1" w:rsidRDefault="005E46E1" w:rsidP="005E46E1">
      <w:pPr>
        <w:jc w:val="both"/>
      </w:pPr>
    </w:p>
    <w:p w14:paraId="39A1D9A6" w14:textId="77777777" w:rsidR="005E46E1" w:rsidRPr="005E46E1" w:rsidRDefault="005E46E1" w:rsidP="005E46E1">
      <w:pPr>
        <w:jc w:val="both"/>
        <w:rPr>
          <w:b/>
          <w:bCs/>
        </w:rPr>
      </w:pPr>
      <w:r w:rsidRPr="005E46E1">
        <w:rPr>
          <w:b/>
          <w:bCs/>
        </w:rPr>
        <w:t>2. Damo-nos por NOTIFICADOS para:</w:t>
      </w:r>
    </w:p>
    <w:p w14:paraId="0E9C9CC3" w14:textId="77777777" w:rsidR="005E46E1" w:rsidRDefault="005E46E1" w:rsidP="005E46E1">
      <w:pPr>
        <w:jc w:val="both"/>
      </w:pPr>
    </w:p>
    <w:p w14:paraId="45B18E95" w14:textId="3B9AF2A5" w:rsidR="005E46E1" w:rsidRDefault="005E46E1" w:rsidP="00632B69">
      <w:pPr>
        <w:pStyle w:val="PargrafodaLista"/>
        <w:numPr>
          <w:ilvl w:val="0"/>
          <w:numId w:val="33"/>
        </w:numPr>
        <w:ind w:left="0" w:hanging="11"/>
        <w:jc w:val="both"/>
      </w:pPr>
      <w:r w:rsidRPr="005E46E1">
        <w:t>O acompanhamento dos atos do processo até seu julgamento final e consequente publicação;</w:t>
      </w:r>
    </w:p>
    <w:p w14:paraId="06135108" w14:textId="77777777" w:rsidR="005E46E1" w:rsidRDefault="005E46E1" w:rsidP="00632B69">
      <w:pPr>
        <w:pStyle w:val="PargrafodaLista"/>
        <w:ind w:left="0" w:hanging="11"/>
        <w:jc w:val="both"/>
      </w:pPr>
    </w:p>
    <w:p w14:paraId="2E2AD0D9" w14:textId="1282BE11" w:rsidR="005E46E1" w:rsidRDefault="005E46E1" w:rsidP="00632B69">
      <w:pPr>
        <w:pStyle w:val="PargrafodaLista"/>
        <w:numPr>
          <w:ilvl w:val="0"/>
          <w:numId w:val="33"/>
        </w:numPr>
        <w:ind w:left="0" w:hanging="11"/>
        <w:jc w:val="both"/>
      </w:pPr>
      <w:r w:rsidRPr="005E46E1">
        <w:t>Se for o caso e de nosso interesse, nos prazos e nas formas legais e regimentais, exercer o direito de defesa, interpor recursos e o que mais couber.</w:t>
      </w:r>
    </w:p>
    <w:p w14:paraId="73738668" w14:textId="77777777" w:rsidR="005E46E1" w:rsidRDefault="005E46E1" w:rsidP="005E46E1">
      <w:pPr>
        <w:pStyle w:val="PargrafodaLista"/>
      </w:pPr>
    </w:p>
    <w:p w14:paraId="7512F5FB" w14:textId="2DCD49F2" w:rsidR="005E46E1" w:rsidRDefault="005E46E1" w:rsidP="005E46E1">
      <w:pPr>
        <w:jc w:val="both"/>
      </w:pPr>
      <w:r w:rsidRPr="005E46E1">
        <w:t xml:space="preserve">LOCAL e </w:t>
      </w:r>
      <w:proofErr w:type="gramStart"/>
      <w:r w:rsidRPr="005E46E1">
        <w:t>DATA:</w:t>
      </w:r>
      <w:r>
        <w:t>_</w:t>
      </w:r>
      <w:proofErr w:type="gramEnd"/>
      <w:r>
        <w:t>______________________________________</w:t>
      </w:r>
    </w:p>
    <w:p w14:paraId="72073C4A" w14:textId="77777777" w:rsidR="00DB3B25" w:rsidRDefault="00DB3B25" w:rsidP="005E46E1">
      <w:pPr>
        <w:jc w:val="both"/>
      </w:pPr>
    </w:p>
    <w:p w14:paraId="25D63B8A" w14:textId="77777777" w:rsidR="00DB3B25" w:rsidRDefault="00DB3B25" w:rsidP="005E46E1">
      <w:pPr>
        <w:jc w:val="both"/>
      </w:pPr>
    </w:p>
    <w:p w14:paraId="50B54817" w14:textId="77777777" w:rsidR="00DB3B25" w:rsidRDefault="00DB3B25" w:rsidP="005E46E1">
      <w:pPr>
        <w:jc w:val="both"/>
      </w:pPr>
    </w:p>
    <w:p w14:paraId="4B182734" w14:textId="77777777" w:rsidR="00DB3B25" w:rsidRPr="00DB3B25" w:rsidRDefault="00DB3B25" w:rsidP="005E46E1">
      <w:pPr>
        <w:jc w:val="both"/>
        <w:rPr>
          <w:b/>
          <w:bCs/>
        </w:rPr>
      </w:pPr>
      <w:r w:rsidRPr="00DB3B25">
        <w:rPr>
          <w:b/>
          <w:bCs/>
        </w:rPr>
        <w:t xml:space="preserve">GESTOR DO ÓRGÃO/ENTIDADE: </w:t>
      </w:r>
    </w:p>
    <w:p w14:paraId="65AB0BA3" w14:textId="7FD20A3B" w:rsidR="00DB3B25" w:rsidRDefault="00DB3B25" w:rsidP="005E46E1">
      <w:pPr>
        <w:jc w:val="both"/>
      </w:pPr>
      <w:r w:rsidRPr="00DB3B25">
        <w:t xml:space="preserve">Nome: </w:t>
      </w:r>
      <w:r>
        <w:t>__________________________________________________________________</w:t>
      </w:r>
    </w:p>
    <w:p w14:paraId="5473A05F" w14:textId="1BBB1632" w:rsidR="00DB3B25" w:rsidRDefault="00DB3B25" w:rsidP="005E46E1">
      <w:pPr>
        <w:jc w:val="both"/>
      </w:pPr>
      <w:r w:rsidRPr="00DB3B25">
        <w:t xml:space="preserve">Cargo: </w:t>
      </w:r>
      <w:r>
        <w:t>__________________________________________________________________</w:t>
      </w:r>
    </w:p>
    <w:p w14:paraId="2AFD6B52" w14:textId="54FA271B" w:rsidR="00DB3B25" w:rsidRDefault="00DB3B25" w:rsidP="005E46E1">
      <w:pPr>
        <w:jc w:val="both"/>
      </w:pPr>
      <w:r w:rsidRPr="00DB3B25">
        <w:t xml:space="preserve">CPF: </w:t>
      </w:r>
      <w:r>
        <w:t>________________________</w:t>
      </w:r>
      <w:r w:rsidRPr="00DB3B25">
        <w:t xml:space="preserve">RG: </w:t>
      </w:r>
      <w:r>
        <w:t>_______________________________________</w:t>
      </w:r>
    </w:p>
    <w:p w14:paraId="5CDDE73F" w14:textId="77777777" w:rsidR="00DB3B25" w:rsidRDefault="00DB3B25" w:rsidP="005E46E1">
      <w:pPr>
        <w:jc w:val="both"/>
      </w:pPr>
      <w:r w:rsidRPr="00DB3B25">
        <w:t xml:space="preserve">Data de Nascimento: / / </w:t>
      </w:r>
    </w:p>
    <w:p w14:paraId="5778F873" w14:textId="41EA7CEB" w:rsidR="00DB3B25" w:rsidRDefault="00DB3B25" w:rsidP="005E46E1">
      <w:pPr>
        <w:jc w:val="both"/>
      </w:pPr>
      <w:r w:rsidRPr="00DB3B25">
        <w:t xml:space="preserve">Endereço residencial completo: </w:t>
      </w:r>
      <w:r>
        <w:t>____________________________________________</w:t>
      </w:r>
    </w:p>
    <w:p w14:paraId="72178E7F" w14:textId="7C863D71" w:rsidR="00DB3B25" w:rsidRDefault="00DB3B25" w:rsidP="005E46E1">
      <w:pPr>
        <w:jc w:val="both"/>
      </w:pPr>
      <w:r w:rsidRPr="00DB3B25">
        <w:t xml:space="preserve">E-mail institucional E-mail pessoal: </w:t>
      </w:r>
      <w:r>
        <w:t>_________________________________________</w:t>
      </w:r>
    </w:p>
    <w:p w14:paraId="44ECB36F" w14:textId="138AA0BA" w:rsidR="00DB3B25" w:rsidRDefault="00DB3B25" w:rsidP="005E46E1">
      <w:pPr>
        <w:jc w:val="both"/>
      </w:pPr>
      <w:proofErr w:type="gramStart"/>
      <w:r w:rsidRPr="00DB3B25">
        <w:t>Telefone(</w:t>
      </w:r>
      <w:proofErr w:type="gramEnd"/>
      <w:r w:rsidRPr="00DB3B25">
        <w:t xml:space="preserve">s): </w:t>
      </w:r>
      <w:r>
        <w:t>____________________________________________________________</w:t>
      </w:r>
    </w:p>
    <w:p w14:paraId="217ABEC5" w14:textId="58BE4327" w:rsidR="00DB3B25" w:rsidRDefault="00DB3B25" w:rsidP="005E46E1">
      <w:pPr>
        <w:jc w:val="both"/>
      </w:pPr>
      <w:r w:rsidRPr="00DB3B25">
        <w:t>Assinatura</w:t>
      </w:r>
      <w:r>
        <w:t>:</w:t>
      </w:r>
      <w:r w:rsidRPr="00DB3B25">
        <w:t xml:space="preserve"> </w:t>
      </w:r>
      <w:r>
        <w:t>_____________________________________________________________</w:t>
      </w:r>
    </w:p>
    <w:p w14:paraId="28837891" w14:textId="77777777" w:rsidR="00DB3B25" w:rsidRDefault="00DB3B25" w:rsidP="00DB3B25"/>
    <w:p w14:paraId="7F51576F" w14:textId="7AC7F526" w:rsidR="00DB3B25" w:rsidRDefault="00DB3B25" w:rsidP="00DB3B25">
      <w:pPr>
        <w:tabs>
          <w:tab w:val="left" w:pos="1155"/>
        </w:tabs>
        <w:rPr>
          <w:b/>
          <w:bCs/>
        </w:rPr>
      </w:pPr>
      <w:r w:rsidRPr="00DB3B25">
        <w:rPr>
          <w:b/>
          <w:bCs/>
        </w:rPr>
        <w:t>Responsáveis que assinaram o ajuste:</w:t>
      </w:r>
    </w:p>
    <w:p w14:paraId="6DA53A01" w14:textId="77777777" w:rsidR="00DB3B25" w:rsidRDefault="00DB3B25" w:rsidP="00DB3B25">
      <w:pPr>
        <w:rPr>
          <w:b/>
          <w:bCs/>
        </w:rPr>
      </w:pPr>
    </w:p>
    <w:p w14:paraId="589C8C3E" w14:textId="331B3CC8" w:rsidR="00DB3B25" w:rsidRDefault="00DB3B25" w:rsidP="00DB3B25">
      <w:pPr>
        <w:jc w:val="both"/>
      </w:pPr>
      <w:r w:rsidRPr="00DB3B25">
        <w:t>Pelo CONTRATANTE:</w:t>
      </w:r>
    </w:p>
    <w:p w14:paraId="054D9B92" w14:textId="0B691022" w:rsidR="00DB3B25" w:rsidRDefault="00DB3B25" w:rsidP="00DB3B25">
      <w:pPr>
        <w:jc w:val="both"/>
      </w:pPr>
      <w:r w:rsidRPr="00DB3B25">
        <w:t xml:space="preserve">Nome: </w:t>
      </w:r>
      <w:r>
        <w:t>__________________________________________________________________</w:t>
      </w:r>
    </w:p>
    <w:p w14:paraId="0D55E34B" w14:textId="77777777" w:rsidR="00DB3B25" w:rsidRDefault="00DB3B25" w:rsidP="00DB3B25">
      <w:pPr>
        <w:jc w:val="both"/>
      </w:pPr>
      <w:r w:rsidRPr="00DB3B25">
        <w:t xml:space="preserve">Cargo: </w:t>
      </w:r>
      <w:r>
        <w:t>__________________________________________________________________</w:t>
      </w:r>
    </w:p>
    <w:p w14:paraId="32FD7104" w14:textId="77777777" w:rsidR="00DB3B25" w:rsidRDefault="00DB3B25" w:rsidP="00DB3B25">
      <w:pPr>
        <w:jc w:val="both"/>
      </w:pPr>
      <w:r w:rsidRPr="00DB3B25">
        <w:t xml:space="preserve">CPF: </w:t>
      </w:r>
      <w:r>
        <w:t>________________________</w:t>
      </w:r>
      <w:r w:rsidRPr="00DB3B25">
        <w:t xml:space="preserve">RG: </w:t>
      </w:r>
      <w:r>
        <w:t>_______________________________________</w:t>
      </w:r>
    </w:p>
    <w:p w14:paraId="3FE565D8" w14:textId="77777777" w:rsidR="00DB3B25" w:rsidRDefault="00DB3B25" w:rsidP="00DB3B25">
      <w:pPr>
        <w:jc w:val="both"/>
      </w:pPr>
      <w:r w:rsidRPr="00DB3B25">
        <w:t xml:space="preserve">Data de Nascimento: / / </w:t>
      </w:r>
    </w:p>
    <w:p w14:paraId="5E80DC92" w14:textId="77777777" w:rsidR="00DB3B25" w:rsidRDefault="00DB3B25" w:rsidP="00DB3B25">
      <w:pPr>
        <w:jc w:val="both"/>
      </w:pPr>
      <w:r w:rsidRPr="00DB3B25">
        <w:t xml:space="preserve">Endereço residencial completo: </w:t>
      </w:r>
      <w:r>
        <w:t>____________________________________________</w:t>
      </w:r>
    </w:p>
    <w:p w14:paraId="109AA35C" w14:textId="77777777" w:rsidR="00DB3B25" w:rsidRDefault="00DB3B25" w:rsidP="00DB3B25">
      <w:pPr>
        <w:jc w:val="both"/>
      </w:pPr>
      <w:r w:rsidRPr="00DB3B25">
        <w:t xml:space="preserve">E-mail institucional E-mail pessoal: </w:t>
      </w:r>
      <w:r>
        <w:t>_________________________________________</w:t>
      </w:r>
    </w:p>
    <w:p w14:paraId="1779BD7E" w14:textId="77777777" w:rsidR="00DB3B25" w:rsidRDefault="00DB3B25" w:rsidP="00DB3B25">
      <w:pPr>
        <w:jc w:val="both"/>
      </w:pPr>
      <w:proofErr w:type="gramStart"/>
      <w:r w:rsidRPr="00DB3B25">
        <w:t>Telefone(</w:t>
      </w:r>
      <w:proofErr w:type="gramEnd"/>
      <w:r w:rsidRPr="00DB3B25">
        <w:t xml:space="preserve">s): </w:t>
      </w:r>
      <w:r>
        <w:t>____________________________________________________________</w:t>
      </w:r>
    </w:p>
    <w:p w14:paraId="34673FAD" w14:textId="77777777" w:rsidR="00DB3B25" w:rsidRDefault="00DB3B25" w:rsidP="00DB3B25">
      <w:pPr>
        <w:jc w:val="both"/>
      </w:pPr>
      <w:r w:rsidRPr="00DB3B25">
        <w:t>Assinatura</w:t>
      </w:r>
      <w:r>
        <w:t>:</w:t>
      </w:r>
      <w:r w:rsidRPr="00DB3B25">
        <w:t xml:space="preserve"> </w:t>
      </w:r>
      <w:r>
        <w:t>_____________________________________________________________</w:t>
      </w:r>
    </w:p>
    <w:p w14:paraId="390EBBF6" w14:textId="77777777" w:rsidR="00DB3B25" w:rsidRDefault="00DB3B25" w:rsidP="00DB3B25"/>
    <w:p w14:paraId="1BB9038A" w14:textId="77777777" w:rsidR="00DB3B25" w:rsidRPr="00DB3B25" w:rsidRDefault="00DB3B25" w:rsidP="00DB3B25"/>
    <w:p w14:paraId="0607891C" w14:textId="493E95B8" w:rsidR="00DB3B25" w:rsidRDefault="00DB3B25" w:rsidP="00DB3B25">
      <w:r w:rsidRPr="00DB3B25">
        <w:t>Pela CONTRATADA:</w:t>
      </w:r>
    </w:p>
    <w:p w14:paraId="104EBFE4" w14:textId="77777777" w:rsidR="00DB3B25" w:rsidRDefault="00DB3B25" w:rsidP="00DB3B25">
      <w:pPr>
        <w:jc w:val="both"/>
      </w:pPr>
      <w:r w:rsidRPr="00DB3B25">
        <w:t xml:space="preserve">Nome: </w:t>
      </w:r>
      <w:r>
        <w:t>__________________________________________________________________</w:t>
      </w:r>
    </w:p>
    <w:p w14:paraId="38245862" w14:textId="77777777" w:rsidR="00DB3B25" w:rsidRDefault="00DB3B25" w:rsidP="00DB3B25">
      <w:pPr>
        <w:jc w:val="both"/>
      </w:pPr>
      <w:r w:rsidRPr="00DB3B25">
        <w:t xml:space="preserve">Cargo: </w:t>
      </w:r>
      <w:r>
        <w:t>__________________________________________________________________</w:t>
      </w:r>
    </w:p>
    <w:p w14:paraId="655F772C" w14:textId="77777777" w:rsidR="00DB3B25" w:rsidRDefault="00DB3B25" w:rsidP="00DB3B25">
      <w:pPr>
        <w:jc w:val="both"/>
      </w:pPr>
      <w:r w:rsidRPr="00DB3B25">
        <w:t xml:space="preserve">CPF: </w:t>
      </w:r>
      <w:r>
        <w:t>________________________</w:t>
      </w:r>
      <w:r w:rsidRPr="00DB3B25">
        <w:t xml:space="preserve">RG: </w:t>
      </w:r>
      <w:r>
        <w:t>_______________________________________</w:t>
      </w:r>
    </w:p>
    <w:p w14:paraId="1A6BCF71" w14:textId="77777777" w:rsidR="00DB3B25" w:rsidRDefault="00DB3B25" w:rsidP="00DB3B25">
      <w:pPr>
        <w:jc w:val="both"/>
      </w:pPr>
      <w:r w:rsidRPr="00DB3B25">
        <w:t xml:space="preserve">Data de Nascimento: / / </w:t>
      </w:r>
    </w:p>
    <w:p w14:paraId="3501F094" w14:textId="77777777" w:rsidR="00DB3B25" w:rsidRDefault="00DB3B25" w:rsidP="00DB3B25">
      <w:pPr>
        <w:jc w:val="both"/>
      </w:pPr>
      <w:r w:rsidRPr="00DB3B25">
        <w:t xml:space="preserve">Endereço residencial completo: </w:t>
      </w:r>
      <w:r>
        <w:t>____________________________________________</w:t>
      </w:r>
    </w:p>
    <w:p w14:paraId="26771F08" w14:textId="77777777" w:rsidR="00DB3B25" w:rsidRDefault="00DB3B25" w:rsidP="00DB3B25">
      <w:pPr>
        <w:jc w:val="both"/>
      </w:pPr>
      <w:r w:rsidRPr="00DB3B25">
        <w:t xml:space="preserve">E-mail institucional E-mail pessoal: </w:t>
      </w:r>
      <w:r>
        <w:t>_________________________________________</w:t>
      </w:r>
    </w:p>
    <w:p w14:paraId="42EE3166" w14:textId="77777777" w:rsidR="00DB3B25" w:rsidRDefault="00DB3B25" w:rsidP="00DB3B25">
      <w:pPr>
        <w:jc w:val="both"/>
      </w:pPr>
      <w:proofErr w:type="gramStart"/>
      <w:r w:rsidRPr="00DB3B25">
        <w:t>Telefone(</w:t>
      </w:r>
      <w:proofErr w:type="gramEnd"/>
      <w:r w:rsidRPr="00DB3B25">
        <w:t xml:space="preserve">s): </w:t>
      </w:r>
      <w:r>
        <w:t>____________________________________________________________</w:t>
      </w:r>
    </w:p>
    <w:p w14:paraId="46E9F86F" w14:textId="77777777" w:rsidR="00DB3B25" w:rsidRDefault="00DB3B25" w:rsidP="00DB3B25">
      <w:pPr>
        <w:jc w:val="both"/>
      </w:pPr>
      <w:r w:rsidRPr="00DB3B25">
        <w:t>Assinatura</w:t>
      </w:r>
      <w:r>
        <w:t>:</w:t>
      </w:r>
      <w:r w:rsidRPr="00DB3B25">
        <w:t xml:space="preserve"> </w:t>
      </w:r>
      <w:r>
        <w:t>_____________________________________________________________</w:t>
      </w:r>
    </w:p>
    <w:p w14:paraId="7786FAC1" w14:textId="77777777" w:rsidR="00DB3B25" w:rsidRDefault="00DB3B25" w:rsidP="00DB3B25"/>
    <w:p w14:paraId="33CA6559" w14:textId="540ABD49" w:rsidR="00DB3B25" w:rsidRDefault="00DB3B25" w:rsidP="00DB3B25">
      <w:r w:rsidRPr="00DB3B25">
        <w:t>Advogado: (*</w:t>
      </w:r>
      <w:proofErr w:type="gramStart"/>
      <w:r w:rsidRPr="00DB3B25">
        <w:t>) Facultativo</w:t>
      </w:r>
      <w:proofErr w:type="gramEnd"/>
      <w:r w:rsidRPr="00DB3B25">
        <w:t>. Indicar quando já constituído, informando, inclusive, o endereço eletrônico.</w:t>
      </w:r>
    </w:p>
    <w:p w14:paraId="7BE97B50" w14:textId="77777777" w:rsidR="00B443E8" w:rsidRDefault="00B443E8" w:rsidP="00DB3B25"/>
    <w:p w14:paraId="1652900B" w14:textId="77777777" w:rsidR="00B443E8" w:rsidRDefault="00B443E8" w:rsidP="00DB3B25"/>
    <w:p w14:paraId="7A69873D" w14:textId="77777777" w:rsidR="00B443E8" w:rsidRDefault="00B443E8" w:rsidP="00DB3B25"/>
    <w:p w14:paraId="7AC18BFE" w14:textId="77777777" w:rsidR="00B443E8" w:rsidRDefault="00B443E8" w:rsidP="00DB3B25"/>
    <w:p w14:paraId="0C16E7B1" w14:textId="77777777" w:rsidR="00B443E8" w:rsidRDefault="00B443E8" w:rsidP="00DB3B25"/>
    <w:p w14:paraId="0DC5112C" w14:textId="77777777" w:rsidR="00B443E8" w:rsidRDefault="00B443E8" w:rsidP="00DB3B25"/>
    <w:p w14:paraId="492B6851" w14:textId="77777777" w:rsidR="00B443E8" w:rsidRDefault="00B443E8" w:rsidP="00DB3B25"/>
    <w:p w14:paraId="401F8D2B" w14:textId="77777777" w:rsidR="00B443E8" w:rsidRDefault="00B443E8" w:rsidP="00DB3B25"/>
    <w:p w14:paraId="242A3FAA" w14:textId="77777777" w:rsidR="00B443E8" w:rsidRDefault="00B443E8" w:rsidP="00DB3B25"/>
    <w:p w14:paraId="3A9E1078" w14:textId="77777777" w:rsidR="00B443E8" w:rsidRDefault="00B443E8" w:rsidP="00DB3B25"/>
    <w:p w14:paraId="2E21C44B" w14:textId="77777777" w:rsidR="00B443E8" w:rsidRDefault="00B443E8" w:rsidP="00DB3B25"/>
    <w:p w14:paraId="685A5DB2" w14:textId="77777777" w:rsidR="00B443E8" w:rsidRDefault="00B443E8" w:rsidP="00DB3B25"/>
    <w:p w14:paraId="7234BAB4" w14:textId="77777777" w:rsidR="00B443E8" w:rsidRDefault="00B443E8" w:rsidP="00B443E8">
      <w:pPr>
        <w:spacing w:before="100" w:beforeAutospacing="1" w:after="100" w:afterAutospacing="1"/>
        <w:jc w:val="center"/>
        <w:rPr>
          <w:b/>
        </w:rPr>
      </w:pPr>
      <w:r>
        <w:rPr>
          <w:b/>
        </w:rPr>
        <w:t>ANEXO VI</w:t>
      </w:r>
    </w:p>
    <w:p w14:paraId="6BEB891E" w14:textId="77777777" w:rsidR="00B443E8" w:rsidRDefault="00B443E8" w:rsidP="00B443E8">
      <w:pPr>
        <w:jc w:val="center"/>
        <w:rPr>
          <w:b/>
        </w:rPr>
      </w:pPr>
      <w:r>
        <w:rPr>
          <w:b/>
        </w:rPr>
        <w:t>DECLARAÇÃO PARA MICROEMPRESA OU EMPRESA DE PEQUENO PORTE</w:t>
      </w:r>
    </w:p>
    <w:p w14:paraId="45F83C4F" w14:textId="77777777" w:rsidR="00B443E8" w:rsidRDefault="00B443E8" w:rsidP="00B443E8">
      <w:pPr>
        <w:jc w:val="both"/>
        <w:rPr>
          <w:rFonts w:eastAsia="Arial Unicode MS"/>
          <w:b/>
          <w:bCs/>
          <w:color w:val="000000"/>
        </w:rPr>
      </w:pPr>
    </w:p>
    <w:p w14:paraId="5F2E78A4" w14:textId="4653D387" w:rsidR="00B443E8" w:rsidRDefault="00B443E8" w:rsidP="00B443E8">
      <w:pPr>
        <w:jc w:val="both"/>
        <w:rPr>
          <w:rFonts w:eastAsia="Arial Unicode MS"/>
          <w:b/>
          <w:bCs/>
          <w:color w:val="000000"/>
        </w:rPr>
      </w:pPr>
      <w:r>
        <w:rPr>
          <w:rFonts w:eastAsia="Arial Unicode MS"/>
          <w:b/>
          <w:bCs/>
          <w:color w:val="000000"/>
        </w:rPr>
        <w:t xml:space="preserve">PROCESSO Nº. </w:t>
      </w:r>
      <w:r w:rsidRPr="00AF314B">
        <w:rPr>
          <w:rFonts w:eastAsia="Arial Unicode MS"/>
          <w:b/>
          <w:bCs/>
          <w:color w:val="000000"/>
        </w:rPr>
        <w:t>15</w:t>
      </w:r>
      <w:r>
        <w:rPr>
          <w:rFonts w:eastAsia="Arial Unicode MS"/>
          <w:b/>
          <w:bCs/>
          <w:color w:val="000000"/>
        </w:rPr>
        <w:t>3/2024</w:t>
      </w:r>
    </w:p>
    <w:p w14:paraId="14D71288" w14:textId="225ED233" w:rsidR="00B443E8" w:rsidRDefault="00B443E8" w:rsidP="00B443E8">
      <w:pPr>
        <w:jc w:val="both"/>
        <w:rPr>
          <w:rFonts w:eastAsia="Arial Unicode MS"/>
          <w:b/>
          <w:bCs/>
          <w:color w:val="000000"/>
        </w:rPr>
      </w:pPr>
      <w:r>
        <w:rPr>
          <w:rFonts w:eastAsia="Arial Unicode MS"/>
          <w:b/>
          <w:bCs/>
          <w:color w:val="000000"/>
        </w:rPr>
        <w:t>CONCORRÊNCIA Nº 06/2024</w:t>
      </w:r>
    </w:p>
    <w:p w14:paraId="19EEB4EA" w14:textId="455C8961" w:rsidR="00B443E8" w:rsidRDefault="00B443E8" w:rsidP="00B443E8">
      <w:pPr>
        <w:ind w:left="30"/>
        <w:jc w:val="both"/>
      </w:pPr>
      <w:r>
        <w:rPr>
          <w:rFonts w:eastAsia="Arial Unicode MS"/>
          <w:b/>
          <w:bCs/>
          <w:color w:val="000000"/>
        </w:rPr>
        <w:t xml:space="preserve">OBJETO: </w:t>
      </w:r>
      <w:r w:rsidRPr="005E46E1">
        <w:t>CONTRATAÇÃO DE PESSOA JURÍDICA PARA EXPLORAÇÃO DOS SERVIÇOS DE REMOÇÃO, RETENÇÃO E APREENSÃO DE VEÍCULOS, COM BASE NO CÓDIGO DE TRÂNSITO BRASILEIRO, BEM COMO A RESPECTIVA GUARDA DOS MESMOS, EM PÁTIO PROVIDO DAS CONDIÇÕES DE INFRAESTRUTURA ESPECIFICAS EM LEI, NO MUNICÍPIO DE ITATINGA/SP</w:t>
      </w:r>
      <w:r>
        <w:rPr>
          <w:b/>
        </w:rPr>
        <w:t>.</w:t>
      </w:r>
    </w:p>
    <w:p w14:paraId="759F2FC0" w14:textId="77777777" w:rsidR="00B443E8" w:rsidRDefault="00B443E8" w:rsidP="00B443E8">
      <w:pPr>
        <w:ind w:left="30"/>
        <w:jc w:val="both"/>
        <w:rPr>
          <w:color w:val="000000"/>
        </w:rPr>
      </w:pPr>
    </w:p>
    <w:p w14:paraId="76F7C22C" w14:textId="77777777" w:rsidR="00B443E8" w:rsidRDefault="00B443E8" w:rsidP="00B443E8">
      <w:pPr>
        <w:rPr>
          <w:color w:val="000000"/>
        </w:rPr>
      </w:pPr>
    </w:p>
    <w:p w14:paraId="19E101B5" w14:textId="7C947C2A" w:rsidR="00B443E8" w:rsidRPr="00AB53A4" w:rsidRDefault="00B443E8" w:rsidP="00B443E8">
      <w:pPr>
        <w:spacing w:line="360" w:lineRule="auto"/>
        <w:ind w:firstLine="708"/>
        <w:jc w:val="both"/>
      </w:pPr>
      <w:r w:rsidRPr="00AB53A4">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AB53A4">
        <w:rPr>
          <w:b/>
          <w:color w:val="000000"/>
        </w:rPr>
        <w:t xml:space="preserve">microempresa ou empresa de pequeno porte, </w:t>
      </w:r>
      <w:r w:rsidRPr="00AB53A4">
        <w:rPr>
          <w:color w:val="000000"/>
        </w:rPr>
        <w:t>nos termos</w:t>
      </w:r>
      <w:r w:rsidRPr="00AB53A4">
        <w:t xml:space="preserve"> do enquadramento previsto na </w:t>
      </w:r>
      <w:r w:rsidRPr="00AB53A4">
        <w:rPr>
          <w:b/>
        </w:rPr>
        <w:t xml:space="preserve">Lei Complementar n.º 123, de 14 de dezembro de 2006, </w:t>
      </w:r>
      <w:r w:rsidRPr="00AB53A4">
        <w:t xml:space="preserve">cujos termos declaro conhecer na íntegra, estando apta, portanto, a participar do </w:t>
      </w:r>
      <w:r>
        <w:t>processo</w:t>
      </w:r>
      <w:r w:rsidRPr="00AB53A4">
        <w:t xml:space="preserve"> licitatório d</w:t>
      </w:r>
      <w:r>
        <w:t>a</w:t>
      </w:r>
      <w:r w:rsidRPr="00AB53A4">
        <w:t xml:space="preserve"> </w:t>
      </w:r>
      <w:r>
        <w:t>CONCORRÊNCIA</w:t>
      </w:r>
      <w:r w:rsidRPr="00AB53A4">
        <w:t xml:space="preserve"> n.º </w:t>
      </w:r>
      <w:r>
        <w:t>06</w:t>
      </w:r>
      <w:r w:rsidRPr="00AB53A4">
        <w:t xml:space="preserve">/2024, realizado pela Prefeitura do Município de Itatinga. </w:t>
      </w:r>
    </w:p>
    <w:p w14:paraId="680B29A2" w14:textId="77777777" w:rsidR="00B443E8" w:rsidRDefault="00B443E8" w:rsidP="00B443E8">
      <w:pPr>
        <w:spacing w:line="360" w:lineRule="auto"/>
        <w:ind w:firstLine="708"/>
        <w:jc w:val="both"/>
      </w:pPr>
      <w:r w:rsidRPr="00AB53A4">
        <w:t>DECLARO que observei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0F49247D" w14:textId="77777777" w:rsidR="00B443E8" w:rsidRDefault="00B443E8" w:rsidP="00B443E8">
      <w:pPr>
        <w:ind w:firstLine="708"/>
        <w:jc w:val="both"/>
      </w:pPr>
    </w:p>
    <w:p w14:paraId="040993D3" w14:textId="77777777" w:rsidR="00B443E8" w:rsidRDefault="00B443E8" w:rsidP="00B443E8">
      <w:pPr>
        <w:spacing w:before="100" w:beforeAutospacing="1" w:after="100" w:afterAutospacing="1"/>
      </w:pPr>
      <w:r>
        <w:t>______________________________________________________________________</w:t>
      </w:r>
    </w:p>
    <w:p w14:paraId="7E78B2E8" w14:textId="77777777" w:rsidR="00B443E8" w:rsidRDefault="00B443E8" w:rsidP="00B443E8">
      <w:pPr>
        <w:spacing w:before="100" w:beforeAutospacing="1" w:after="100" w:afterAutospacing="1"/>
        <w:jc w:val="center"/>
      </w:pPr>
      <w:r>
        <w:t>Local e data</w:t>
      </w:r>
    </w:p>
    <w:p w14:paraId="77746364" w14:textId="77777777" w:rsidR="00B443E8" w:rsidRDefault="00B443E8" w:rsidP="00B443E8">
      <w:pPr>
        <w:spacing w:before="100" w:beforeAutospacing="1" w:after="100" w:afterAutospacing="1"/>
        <w:jc w:val="center"/>
      </w:pPr>
    </w:p>
    <w:p w14:paraId="4715EFEF" w14:textId="77777777" w:rsidR="00B443E8" w:rsidRDefault="00B443E8" w:rsidP="00B443E8">
      <w:pPr>
        <w:spacing w:before="100" w:beforeAutospacing="1" w:after="100" w:afterAutospacing="1"/>
      </w:pPr>
      <w:r>
        <w:t>_____________________________________________________________________</w:t>
      </w:r>
    </w:p>
    <w:p w14:paraId="2FA2805D" w14:textId="77777777" w:rsidR="00B443E8" w:rsidRDefault="00B443E8" w:rsidP="00B443E8">
      <w:pPr>
        <w:spacing w:before="100" w:beforeAutospacing="1" w:after="100" w:afterAutospacing="1"/>
        <w:jc w:val="center"/>
      </w:pPr>
      <w:r>
        <w:t>Nome e nº da cédula de identidade do declarante</w:t>
      </w:r>
    </w:p>
    <w:p w14:paraId="63DB6168" w14:textId="77777777" w:rsidR="00B443E8" w:rsidRPr="00DB3B25" w:rsidRDefault="00B443E8" w:rsidP="00DB3B25"/>
    <w:sectPr w:rsidR="00B443E8" w:rsidRPr="00DB3B25">
      <w:headerReference w:type="default" r:id="rId17"/>
      <w:footerReference w:type="default" r:id="rId18"/>
      <w:pgSz w:w="11906" w:h="16838"/>
      <w:pgMar w:top="1418" w:right="1507" w:bottom="1079" w:left="1701" w:header="720" w:footer="284"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241F6" w14:textId="77777777" w:rsidR="00293FC2" w:rsidRDefault="00293FC2">
      <w:r>
        <w:separator/>
      </w:r>
    </w:p>
  </w:endnote>
  <w:endnote w:type="continuationSeparator" w:id="0">
    <w:p w14:paraId="60BE9179" w14:textId="77777777" w:rsidR="00293FC2" w:rsidRDefault="0029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Arial">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erif SC">
    <w:panose1 w:val="00000000000000000000"/>
    <w:charset w:val="00"/>
    <w:family w:val="roman"/>
    <w:notTrueType/>
    <w:pitch w:val="default"/>
  </w:font>
  <w:font w:name="Noto Sans">
    <w:altName w:val="Arial"/>
    <w:charset w:val="00"/>
    <w:family w:val="swiss"/>
    <w:pitch w:val="variable"/>
    <w:sig w:usb0="00000001" w:usb1="400078FF" w:usb2="00000021" w:usb3="00000000" w:csb0="0000019F" w:csb1="00000000"/>
  </w:font>
  <w:font w:name="Carleton;Courier New">
    <w:altName w:val="Cambria"/>
    <w:panose1 w:val="00000000000000000000"/>
    <w:charset w:val="00"/>
    <w:family w:val="roman"/>
    <w:notTrueType/>
    <w:pitch w:val="default"/>
  </w:font>
  <w:font w:name="1;Cambria">
    <w:panose1 w:val="00000000000000000000"/>
    <w:charset w:val="00"/>
    <w:family w:val="roman"/>
    <w:notTrueType/>
    <w:pitch w:val="default"/>
  </w:font>
  <w:font w:name="3;Cambria">
    <w:panose1 w:val="00000000000000000000"/>
    <w:charset w:val="00"/>
    <w:family w:val="roman"/>
    <w:notTrueType/>
    <w:pitch w:val="default"/>
  </w:font>
  <w:font w:name="StarSymbo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ＭＳ ゴシック">
    <w:panose1 w:val="00000000000000000000"/>
    <w:charset w:val="80"/>
    <w:family w:val="roman"/>
    <w:notTrueType/>
    <w:pitch w:val="default"/>
  </w:font>
  <w:font w:name="Arial Unicode MS">
    <w:altName w:val="Arial"/>
    <w:panose1 w:val="020B0604020202020204"/>
    <w:charset w:val="00"/>
    <w:family w:val="auto"/>
    <w:pitch w:val="default"/>
  </w:font>
  <w:font w:name="Chaucer">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WenQuanYi Micro Hei">
    <w:panose1 w:val="00000000000000000000"/>
    <w:charset w:val="00"/>
    <w:family w:val="roman"/>
    <w:notTrueType/>
    <w:pitch w:val="default"/>
  </w:font>
  <w:font w:name="Lohit Hindi;Cambria">
    <w:panose1 w:val="00000000000000000000"/>
    <w:charset w:val="00"/>
    <w:family w:val="roman"/>
    <w:notTrueType/>
    <w:pitch w:val="default"/>
  </w:font>
  <w:font w:name="Liberation Serif;Times New Rom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1DEA" w14:textId="5412D451" w:rsidR="00293FC2" w:rsidRDefault="00293FC2">
    <w:pPr>
      <w:pStyle w:val="Rodap"/>
      <w:jc w:val="center"/>
    </w:pPr>
    <w:r>
      <w:rPr>
        <w:noProof/>
        <w:lang w:eastAsia="pt-BR"/>
      </w:rPr>
      <w:drawing>
        <wp:anchor distT="0" distB="0" distL="114935" distR="114935" simplePos="0" relativeHeight="277" behindDoc="0" locked="0" layoutInCell="0" allowOverlap="1" wp14:anchorId="661C35D1" wp14:editId="63498EAB">
          <wp:simplePos x="0" y="0"/>
          <wp:positionH relativeFrom="column">
            <wp:posOffset>4744720</wp:posOffset>
          </wp:positionH>
          <wp:positionV relativeFrom="paragraph">
            <wp:posOffset>-159385</wp:posOffset>
          </wp:positionV>
          <wp:extent cx="713740" cy="411480"/>
          <wp:effectExtent l="0" t="0" r="0" b="0"/>
          <wp:wrapSquare wrapText="bothSides"/>
          <wp:docPr id="3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Imagem 1"/>
                  <pic:cNvPicPr>
                    <a:picLocks noChangeAspect="1" noChangeArrowheads="1"/>
                  </pic:cNvPicPr>
                </pic:nvPicPr>
                <pic:blipFill>
                  <a:blip r:embed="rId1"/>
                  <a:srcRect l="-16" t="-28" r="-16" b="-28"/>
                  <a:stretch>
                    <a:fillRect/>
                  </a:stretch>
                </pic:blipFill>
                <pic:spPr bwMode="auto">
                  <a:xfrm>
                    <a:off x="0" y="0"/>
                    <a:ext cx="713740" cy="411480"/>
                  </a:xfrm>
                  <a:prstGeom prst="rect">
                    <a:avLst/>
                  </a:prstGeom>
                </pic:spPr>
              </pic:pic>
            </a:graphicData>
          </a:graphic>
        </wp:anchor>
      </w:drawing>
    </w:r>
    <w:r>
      <w:t xml:space="preserve">Página </w:t>
    </w:r>
    <w:r>
      <w:rPr>
        <w:b/>
      </w:rPr>
      <w:fldChar w:fldCharType="begin"/>
    </w:r>
    <w:r>
      <w:rPr>
        <w:b/>
      </w:rPr>
      <w:instrText xml:space="preserve"> PAGE </w:instrText>
    </w:r>
    <w:r>
      <w:rPr>
        <w:b/>
      </w:rPr>
      <w:fldChar w:fldCharType="separate"/>
    </w:r>
    <w:r w:rsidR="00AE20D0">
      <w:rPr>
        <w:b/>
        <w:noProof/>
      </w:rPr>
      <w:t>2</w:t>
    </w:r>
    <w:r>
      <w:rPr>
        <w:b/>
      </w:rPr>
      <w:fldChar w:fldCharType="end"/>
    </w:r>
    <w:r>
      <w:t xml:space="preserve"> de </w:t>
    </w:r>
    <w:r>
      <w:rPr>
        <w:b/>
        <w:noProof/>
        <w:lang w:eastAsia="pt-BR"/>
      </w:rPr>
      <w:drawing>
        <wp:anchor distT="0" distB="0" distL="114935" distR="114935" simplePos="0" relativeHeight="208" behindDoc="1" locked="0" layoutInCell="1" allowOverlap="1" wp14:anchorId="17F32252" wp14:editId="6578625A">
          <wp:simplePos x="0" y="0"/>
          <wp:positionH relativeFrom="column">
            <wp:posOffset>5452110</wp:posOffset>
          </wp:positionH>
          <wp:positionV relativeFrom="paragraph">
            <wp:posOffset>-157480</wp:posOffset>
          </wp:positionV>
          <wp:extent cx="722630" cy="414020"/>
          <wp:effectExtent l="0" t="0" r="0" b="0"/>
          <wp:wrapNone/>
          <wp:docPr id="3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m 1"/>
                  <pic:cNvPicPr>
                    <a:picLocks noChangeAspect="1" noChangeArrowheads="1"/>
                  </pic:cNvPicPr>
                </pic:nvPicPr>
                <pic:blipFill>
                  <a:blip r:embed="rId2"/>
                  <a:srcRect l="-16" t="-28" r="-16" b="-28"/>
                  <a:stretch>
                    <a:fillRect/>
                  </a:stretch>
                </pic:blipFill>
                <pic:spPr bwMode="auto">
                  <a:xfrm>
                    <a:off x="0" y="0"/>
                    <a:ext cx="722630" cy="414020"/>
                  </a:xfrm>
                  <a:prstGeom prst="rect">
                    <a:avLst/>
                  </a:prstGeom>
                </pic:spPr>
              </pic:pic>
            </a:graphicData>
          </a:graphic>
        </wp:anchor>
      </w:drawing>
    </w:r>
    <w:r>
      <w:rPr>
        <w:b/>
      </w:rPr>
      <w:fldChar w:fldCharType="begin"/>
    </w:r>
    <w:r>
      <w:rPr>
        <w:b/>
      </w:rPr>
      <w:instrText xml:space="preserve"> NUMPAGES \* ARABIC </w:instrText>
    </w:r>
    <w:r>
      <w:rPr>
        <w:b/>
      </w:rPr>
      <w:fldChar w:fldCharType="separate"/>
    </w:r>
    <w:r w:rsidR="00AE20D0">
      <w:rPr>
        <w:b/>
        <w:noProof/>
      </w:rPr>
      <w:t>43</w:t>
    </w:r>
    <w:r>
      <w:rPr>
        <w:b/>
      </w:rPr>
      <w:fldChar w:fldCharType="end"/>
    </w:r>
  </w:p>
  <w:p w14:paraId="0DE26A7C" w14:textId="77777777" w:rsidR="00293FC2" w:rsidRDefault="00293FC2">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3D3FD" w14:textId="77777777" w:rsidR="00293FC2" w:rsidRDefault="00293FC2">
      <w:r>
        <w:separator/>
      </w:r>
    </w:p>
  </w:footnote>
  <w:footnote w:type="continuationSeparator" w:id="0">
    <w:p w14:paraId="0B7CB90A" w14:textId="77777777" w:rsidR="00293FC2" w:rsidRDefault="00293F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8312" w14:textId="77777777" w:rsidR="00293FC2" w:rsidRDefault="00293FC2">
    <w:pPr>
      <w:pStyle w:val="Cabealho"/>
      <w:spacing w:line="312" w:lineRule="auto"/>
      <w:ind w:left="900" w:right="-316"/>
      <w:jc w:val="center"/>
      <w:rPr>
        <w:b/>
        <w:bCs/>
        <w:iCs/>
        <w:spacing w:val="24"/>
        <w:sz w:val="36"/>
        <w:szCs w:val="36"/>
        <w:u w:val="single"/>
      </w:rPr>
    </w:pPr>
    <w:r>
      <w:rPr>
        <w:noProof/>
        <w:lang w:eastAsia="pt-BR"/>
      </w:rPr>
      <w:drawing>
        <wp:anchor distT="0" distB="0" distL="114935" distR="114935" simplePos="0" relativeHeight="70" behindDoc="1" locked="0" layoutInCell="1" allowOverlap="1" wp14:anchorId="11B2DD7F" wp14:editId="15E808BD">
          <wp:simplePos x="0" y="0"/>
          <wp:positionH relativeFrom="column">
            <wp:posOffset>5497195</wp:posOffset>
          </wp:positionH>
          <wp:positionV relativeFrom="paragraph">
            <wp:posOffset>-274320</wp:posOffset>
          </wp:positionV>
          <wp:extent cx="913130" cy="457200"/>
          <wp:effectExtent l="0" t="0" r="0" b="0"/>
          <wp:wrapNone/>
          <wp:docPr id="2" name="Imagem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479"/>
                  <pic:cNvPicPr>
                    <a:picLocks noChangeAspect="1" noChangeArrowheads="1"/>
                  </pic:cNvPicPr>
                </pic:nvPicPr>
                <pic:blipFill>
                  <a:blip r:embed="rId1"/>
                  <a:srcRect l="-20" t="-56" r="-20" b="-56"/>
                  <a:stretch>
                    <a:fillRect/>
                  </a:stretch>
                </pic:blipFill>
                <pic:spPr bwMode="auto">
                  <a:xfrm>
                    <a:off x="0" y="0"/>
                    <a:ext cx="913130" cy="457200"/>
                  </a:xfrm>
                  <a:prstGeom prst="rect">
                    <a:avLst/>
                  </a:prstGeom>
                </pic:spPr>
              </pic:pic>
            </a:graphicData>
          </a:graphic>
        </wp:anchor>
      </w:drawing>
    </w:r>
    <w:r>
      <w:rPr>
        <w:noProof/>
        <w:lang w:eastAsia="pt-BR"/>
      </w:rPr>
      <mc:AlternateContent>
        <mc:Choice Requires="wpg">
          <w:drawing>
            <wp:anchor distT="0" distB="0" distL="114935" distR="114935" simplePos="0" relativeHeight="139" behindDoc="1" locked="0" layoutInCell="1" allowOverlap="1" wp14:anchorId="01A3E599" wp14:editId="07ABD522">
              <wp:simplePos x="0" y="0"/>
              <wp:positionH relativeFrom="column">
                <wp:posOffset>-228600</wp:posOffset>
              </wp:positionH>
              <wp:positionV relativeFrom="paragraph">
                <wp:posOffset>635</wp:posOffset>
              </wp:positionV>
              <wp:extent cx="859790" cy="932815"/>
              <wp:effectExtent l="1905" t="1905" r="1905" b="1905"/>
              <wp:wrapNone/>
              <wp:docPr id="3" name="Agrupar 3"/>
              <wp:cNvGraphicFramePr/>
              <a:graphic xmlns:a="http://schemas.openxmlformats.org/drawingml/2006/main">
                <a:graphicData uri="http://schemas.microsoft.com/office/word/2010/wordprocessingGroup">
                  <wpg:wgp>
                    <wpg:cNvGrpSpPr/>
                    <wpg:grpSpPr>
                      <a:xfrm>
                        <a:off x="0" y="0"/>
                        <a:ext cx="859680" cy="932760"/>
                        <a:chOff x="0" y="0"/>
                        <a:chExt cx="859680" cy="932760"/>
                      </a:xfrm>
                    </wpg:grpSpPr>
                    <wps:wsp>
                      <wps:cNvPr id="4" name="Forma Livre: Forma 4"/>
                      <wps:cNvSpPr/>
                      <wps:spPr>
                        <a:xfrm>
                          <a:off x="162720" y="257040"/>
                          <a:ext cx="531000" cy="512280"/>
                        </a:xfrm>
                        <a:custGeom>
                          <a:avLst/>
                          <a:gdLst/>
                          <a:ahLst/>
                          <a:cxnLst/>
                          <a:rect l="l" t="t"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5" name="Forma Livre: Forma 5"/>
                      <wps:cNvSpPr/>
                      <wps:spPr>
                        <a:xfrm>
                          <a:off x="224280" y="318240"/>
                          <a:ext cx="423720" cy="313200"/>
                        </a:xfrm>
                        <a:custGeom>
                          <a:avLst/>
                          <a:gdLst/>
                          <a:ahLst/>
                          <a:cxnLst/>
                          <a:rect l="l" t="t" r="r" b="b"/>
                          <a:pathLst>
                            <a:path w="2505" h="1910">
                              <a:moveTo>
                                <a:pt x="1245" y="0"/>
                              </a:moveTo>
                              <a:lnTo>
                                <a:pt x="0" y="948"/>
                              </a:lnTo>
                              <a:lnTo>
                                <a:pt x="1245" y="1910"/>
                              </a:lnTo>
                              <a:lnTo>
                                <a:pt x="2505" y="948"/>
                              </a:lnTo>
                              <a:lnTo>
                                <a:pt x="1245" y="0"/>
                              </a:lnTo>
                              <a:close/>
                            </a:path>
                          </a:pathLst>
                        </a:custGeom>
                        <a:solidFill>
                          <a:srgbClr val="00CCFF"/>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 name="Forma Livre: Forma 6"/>
                      <wps:cNvSpPr/>
                      <wps:spPr>
                        <a:xfrm>
                          <a:off x="370080" y="367560"/>
                          <a:ext cx="126360" cy="207000"/>
                        </a:xfrm>
                        <a:custGeom>
                          <a:avLst/>
                          <a:gdLst/>
                          <a:ahLst/>
                          <a:cxnLst/>
                          <a:rect l="l" t="t"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441583938" name="Agrupar 441583938"/>
                      <wpg:cNvGrpSpPr/>
                      <wpg:grpSpPr>
                        <a:xfrm>
                          <a:off x="139680" y="0"/>
                          <a:ext cx="574200" cy="256680"/>
                          <a:chOff x="0" y="0"/>
                          <a:chExt cx="0" cy="0"/>
                        </a:xfrm>
                      </wpg:grpSpPr>
                      <wps:wsp>
                        <wps:cNvPr id="7" name="Forma Livre: Forma 7"/>
                        <wps:cNvSpPr/>
                        <wps:spPr>
                          <a:xfrm>
                            <a:off x="0" y="0"/>
                            <a:ext cx="574200" cy="256680"/>
                          </a:xfrm>
                          <a:custGeom>
                            <a:avLst/>
                            <a:gdLst/>
                            <a:ahLst/>
                            <a:cxnLst/>
                            <a:rect l="l" t="t"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8" name="Forma Livre: Forma 8"/>
                        <wps:cNvSpPr/>
                        <wps:spPr>
                          <a:xfrm>
                            <a:off x="238680" y="59040"/>
                            <a:ext cx="104040" cy="125640"/>
                          </a:xfrm>
                          <a:custGeom>
                            <a:avLst/>
                            <a:gdLst/>
                            <a:ahLst/>
                            <a:cxnLst/>
                            <a:rect l="l" t="t"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9" name="Forma Livre: Forma 9"/>
                        <wps:cNvSpPr/>
                        <wps:spPr>
                          <a:xfrm>
                            <a:off x="256680" y="78840"/>
                            <a:ext cx="65880" cy="108720"/>
                          </a:xfrm>
                          <a:custGeom>
                            <a:avLst/>
                            <a:gdLst/>
                            <a:ahLst/>
                            <a:cxnLst/>
                            <a:rect l="l" t="t"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459968384" name="Conector reto 1459968384"/>
                        <wps:cNvCnPr/>
                        <wps:spPr>
                          <a:xfrm>
                            <a:off x="236160" y="167760"/>
                            <a:ext cx="2016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512531939" name="Conector reto 1512531939"/>
                        <wps:cNvCnPr/>
                        <wps:spPr>
                          <a:xfrm>
                            <a:off x="236160" y="150480"/>
                            <a:ext cx="2016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849328723" name="Conector reto 849328723"/>
                        <wps:cNvCnPr/>
                        <wps:spPr>
                          <a:xfrm>
                            <a:off x="236160" y="128160"/>
                            <a:ext cx="20160" cy="1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346505275" name="Conector reto 346505275"/>
                        <wps:cNvCnPr/>
                        <wps:spPr>
                          <a:xfrm>
                            <a:off x="236160" y="108720"/>
                            <a:ext cx="2016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357344027" name="Conector reto 1357344027"/>
                        <wps:cNvCnPr/>
                        <wps:spPr>
                          <a:xfrm>
                            <a:off x="322560" y="108720"/>
                            <a:ext cx="2016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349699767" name="Conector reto 349699767"/>
                        <wps:cNvCnPr/>
                        <wps:spPr>
                          <a:xfrm>
                            <a:off x="322560" y="125640"/>
                            <a:ext cx="2016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814928763" name="Conector reto 814928763"/>
                        <wps:cNvCnPr/>
                        <wps:spPr>
                          <a:xfrm>
                            <a:off x="320040" y="145440"/>
                            <a:ext cx="2016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571157048" name="Conector reto 1571157048"/>
                        <wps:cNvCnPr/>
                        <wps:spPr>
                          <a:xfrm>
                            <a:off x="320040" y="165240"/>
                            <a:ext cx="20160" cy="1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514163911" name="Conector reto 514163911"/>
                        <wps:cNvCnPr/>
                        <wps:spPr>
                          <a:xfrm flipV="1">
                            <a:off x="317520" y="83160"/>
                            <a:ext cx="17640" cy="93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56451597" name="Conector reto 56451597"/>
                        <wps:cNvCnPr/>
                        <wps:spPr>
                          <a:xfrm flipH="1" flipV="1">
                            <a:off x="246240" y="83160"/>
                            <a:ext cx="17640" cy="93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455776620" name="Conector reto 1455776620"/>
                        <wps:cNvCnPr/>
                        <wps:spPr>
                          <a:xfrm>
                            <a:off x="264240" y="66600"/>
                            <a:ext cx="10080" cy="1728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852727141" name="Conector reto 1852727141"/>
                        <wps:cNvCnPr/>
                        <wps:spPr>
                          <a:xfrm flipH="1">
                            <a:off x="307440" y="66600"/>
                            <a:ext cx="10080" cy="1728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11695620" name="Conector reto 111695620"/>
                        <wps:cNvCnPr/>
                        <wps:spPr>
                          <a:xfrm>
                            <a:off x="284400" y="59040"/>
                            <a:ext cx="2520" cy="19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98182878" name="Conector reto 98182878"/>
                        <wps:cNvCnPr/>
                        <wps:spPr>
                          <a:xfrm>
                            <a:off x="297360" y="59040"/>
                            <a:ext cx="2520" cy="19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0" name="Forma Livre: Forma 10"/>
                        <wps:cNvSpPr/>
                        <wps:spPr>
                          <a:xfrm>
                            <a:off x="15840" y="73800"/>
                            <a:ext cx="106560" cy="147960"/>
                          </a:xfrm>
                          <a:custGeom>
                            <a:avLst/>
                            <a:gdLst/>
                            <a:ahLst/>
                            <a:cxnLst/>
                            <a:rect l="l" t="t" r="r" b="b"/>
                            <a:pathLst>
                              <a:path w="42" h="60">
                                <a:moveTo>
                                  <a:pt x="0" y="10"/>
                                </a:moveTo>
                                <a:cubicBezTo>
                                  <a:pt x="4" y="9"/>
                                  <a:pt x="29" y="0"/>
                                  <a:pt x="42" y="54"/>
                                </a:cubicBezTo>
                                <a:cubicBezTo>
                                  <a:pt x="31" y="57"/>
                                  <a:pt x="21" y="60"/>
                                  <a:pt x="21" y="60"/>
                                </a:cubicBezTo>
                                <a:lnTo>
                                  <a:pt x="0" y="10"/>
                                </a:lnTo>
                                <a:close/>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1" name="Forma Livre: Forma 11"/>
                        <wps:cNvSpPr/>
                        <wps:spPr>
                          <a:xfrm>
                            <a:off x="25920" y="90720"/>
                            <a:ext cx="78840" cy="130680"/>
                          </a:xfrm>
                          <a:custGeom>
                            <a:avLst/>
                            <a:gdLst/>
                            <a:ahLst/>
                            <a:cxnLst/>
                            <a:rect l="l" t="t" r="r" b="b"/>
                            <a:pathLst>
                              <a:path w="31" h="53">
                                <a:moveTo>
                                  <a:pt x="0" y="9"/>
                                </a:moveTo>
                                <a:cubicBezTo>
                                  <a:pt x="2" y="9"/>
                                  <a:pt x="16" y="0"/>
                                  <a:pt x="31" y="48"/>
                                </a:cubicBezTo>
                                <a:cubicBezTo>
                                  <a:pt x="24" y="50"/>
                                  <a:pt x="17" y="53"/>
                                  <a:pt x="17" y="53"/>
                                </a:cubicBezTo>
                                <a:lnTo>
                                  <a:pt x="0" y="9"/>
                                </a:lnTo>
                                <a:close/>
                              </a:path>
                            </a:pathLst>
                          </a:custGeom>
                          <a:solidFill>
                            <a:srgbClr val="FF0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790401923" name="Conector reto 790401923"/>
                        <wps:cNvCnPr/>
                        <wps:spPr>
                          <a:xfrm flipH="1">
                            <a:off x="99000" y="200160"/>
                            <a:ext cx="2016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525955600" name="Conector reto 1525955600"/>
                        <wps:cNvCnPr/>
                        <wps:spPr>
                          <a:xfrm flipH="1">
                            <a:off x="91440" y="180360"/>
                            <a:ext cx="2016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394510051" name="Conector reto 394510051"/>
                        <wps:cNvCnPr/>
                        <wps:spPr>
                          <a:xfrm flipH="1">
                            <a:off x="87120" y="160200"/>
                            <a:ext cx="2016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539256090" name="Conector reto 539256090"/>
                        <wps:cNvCnPr/>
                        <wps:spPr>
                          <a:xfrm flipH="1">
                            <a:off x="76680" y="140400"/>
                            <a:ext cx="2016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390824304" name="Conector reto 390824304"/>
                        <wps:cNvCnPr/>
                        <wps:spPr>
                          <a:xfrm flipH="1">
                            <a:off x="69120" y="113760"/>
                            <a:ext cx="12600" cy="147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294408916" name="Conector reto 294408916"/>
                        <wps:cNvCnPr/>
                        <wps:spPr>
                          <a:xfrm flipH="1">
                            <a:off x="51480" y="98280"/>
                            <a:ext cx="7560" cy="1728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821321875" name="Conector reto 1821321875"/>
                        <wps:cNvCnPr/>
                        <wps:spPr>
                          <a:xfrm>
                            <a:off x="36360" y="93240"/>
                            <a:ext cx="0" cy="19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2" name="Forma Livre: Forma 12"/>
                        <wps:cNvSpPr/>
                        <wps:spPr>
                          <a:xfrm>
                            <a:off x="459720" y="73800"/>
                            <a:ext cx="99000" cy="147960"/>
                          </a:xfrm>
                          <a:custGeom>
                            <a:avLst/>
                            <a:gdLst/>
                            <a:ahLst/>
                            <a:cxnLst/>
                            <a:rect l="l" t="t" r="r" b="b"/>
                            <a:pathLst>
                              <a:path w="39" h="60">
                                <a:moveTo>
                                  <a:pt x="39" y="9"/>
                                </a:moveTo>
                                <a:cubicBezTo>
                                  <a:pt x="36" y="8"/>
                                  <a:pt x="10" y="0"/>
                                  <a:pt x="0" y="55"/>
                                </a:cubicBezTo>
                                <a:cubicBezTo>
                                  <a:pt x="10" y="57"/>
                                  <a:pt x="20" y="60"/>
                                  <a:pt x="20" y="60"/>
                                </a:cubicBezTo>
                                <a:lnTo>
                                  <a:pt x="39" y="9"/>
                                </a:lnTo>
                                <a:close/>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3" name="Forma Livre: Forma 13"/>
                        <wps:cNvSpPr/>
                        <wps:spPr>
                          <a:xfrm>
                            <a:off x="474840" y="90720"/>
                            <a:ext cx="76320" cy="130680"/>
                          </a:xfrm>
                          <a:custGeom>
                            <a:avLst/>
                            <a:gdLst/>
                            <a:ahLst/>
                            <a:cxnLst/>
                            <a:rect l="l" t="t" r="r" b="b"/>
                            <a:pathLst>
                              <a:path w="30" h="53">
                                <a:moveTo>
                                  <a:pt x="30" y="8"/>
                                </a:moveTo>
                                <a:cubicBezTo>
                                  <a:pt x="27" y="8"/>
                                  <a:pt x="13" y="0"/>
                                  <a:pt x="0" y="48"/>
                                </a:cubicBezTo>
                                <a:cubicBezTo>
                                  <a:pt x="7" y="50"/>
                                  <a:pt x="14" y="53"/>
                                  <a:pt x="14" y="53"/>
                                </a:cubicBezTo>
                                <a:lnTo>
                                  <a:pt x="30" y="8"/>
                                </a:lnTo>
                                <a:close/>
                              </a:path>
                            </a:pathLst>
                          </a:custGeom>
                          <a:solidFill>
                            <a:srgbClr val="FF0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67082234" name="Conector reto 1967082234"/>
                        <wps:cNvCnPr/>
                        <wps:spPr>
                          <a:xfrm flipV="1">
                            <a:off x="459720" y="199440"/>
                            <a:ext cx="20160" cy="1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239062866" name="Conector reto 1239062866"/>
                        <wps:cNvCnPr/>
                        <wps:spPr>
                          <a:xfrm flipV="1">
                            <a:off x="467280" y="179640"/>
                            <a:ext cx="17640" cy="1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290925330" name="Conector reto 290925330"/>
                        <wps:cNvCnPr/>
                        <wps:spPr>
                          <a:xfrm flipV="1">
                            <a:off x="472320" y="159480"/>
                            <a:ext cx="20160" cy="1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215082770" name="Conector reto 1215082770"/>
                        <wps:cNvCnPr/>
                        <wps:spPr>
                          <a:xfrm flipV="1">
                            <a:off x="482760" y="139680"/>
                            <a:ext cx="17640" cy="1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965307344" name="Conector reto 965307344"/>
                        <wps:cNvCnPr/>
                        <wps:spPr>
                          <a:xfrm>
                            <a:off x="495360" y="113760"/>
                            <a:ext cx="12600" cy="147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203963055" name="Conector reto 1203963055"/>
                        <wps:cNvCnPr/>
                        <wps:spPr>
                          <a:xfrm>
                            <a:off x="518040" y="98280"/>
                            <a:ext cx="7560" cy="1728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269447031" name="Conector reto 1269447031"/>
                        <wps:cNvCnPr/>
                        <wps:spPr>
                          <a:xfrm>
                            <a:off x="538560" y="90720"/>
                            <a:ext cx="0" cy="19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4" name="Forma Livre: Forma 14"/>
                        <wps:cNvSpPr/>
                        <wps:spPr>
                          <a:xfrm>
                            <a:off x="76680" y="212040"/>
                            <a:ext cx="421560" cy="36720"/>
                          </a:xfrm>
                          <a:custGeom>
                            <a:avLst/>
                            <a:gdLst/>
                            <a:ahLst/>
                            <a:cxnLst/>
                            <a:rect l="l" t="t" r="r" b="b"/>
                            <a:pathLst>
                              <a:path w="166" h="15">
                                <a:moveTo>
                                  <a:pt x="0" y="14"/>
                                </a:moveTo>
                                <a:cubicBezTo>
                                  <a:pt x="35" y="3"/>
                                  <a:pt x="58" y="0"/>
                                  <a:pt x="86" y="0"/>
                                </a:cubicBezTo>
                                <a:cubicBezTo>
                                  <a:pt x="113" y="0"/>
                                  <a:pt x="131" y="3"/>
                                  <a:pt x="166" y="15"/>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249843046" name="Conector reto 1249843046"/>
                        <wps:cNvCnPr/>
                        <wps:spPr>
                          <a:xfrm>
                            <a:off x="271800" y="26640"/>
                            <a:ext cx="4320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5" name="Forma Livre: Forma 15"/>
                        <wps:cNvSpPr/>
                        <wps:spPr>
                          <a:xfrm>
                            <a:off x="122040" y="184680"/>
                            <a:ext cx="119520" cy="21600"/>
                          </a:xfrm>
                          <a:custGeom>
                            <a:avLst/>
                            <a:gdLst/>
                            <a:ahLst/>
                            <a:cxnLst/>
                            <a:rect l="l" t="t" r="r" b="b"/>
                            <a:pathLst>
                              <a:path w="47" h="9">
                                <a:moveTo>
                                  <a:pt x="0" y="9"/>
                                </a:moveTo>
                                <a:cubicBezTo>
                                  <a:pt x="10" y="5"/>
                                  <a:pt x="22" y="4"/>
                                  <a:pt x="22" y="4"/>
                                </a:cubicBezTo>
                                <a:cubicBezTo>
                                  <a:pt x="29" y="2"/>
                                  <a:pt x="35" y="0"/>
                                  <a:pt x="47" y="1"/>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6" name="Forma Livre: Forma 16"/>
                        <wps:cNvSpPr/>
                        <wps:spPr>
                          <a:xfrm>
                            <a:off x="111960" y="160200"/>
                            <a:ext cx="129600" cy="24840"/>
                          </a:xfrm>
                          <a:custGeom>
                            <a:avLst/>
                            <a:gdLst/>
                            <a:ahLst/>
                            <a:cxnLst/>
                            <a:rect l="l" t="t" r="r" b="b"/>
                            <a:pathLst>
                              <a:path w="51" h="10">
                                <a:moveTo>
                                  <a:pt x="0" y="10"/>
                                </a:moveTo>
                                <a:cubicBezTo>
                                  <a:pt x="11" y="5"/>
                                  <a:pt x="25" y="3"/>
                                  <a:pt x="34" y="2"/>
                                </a:cubicBezTo>
                                <a:cubicBezTo>
                                  <a:pt x="42" y="0"/>
                                  <a:pt x="50" y="0"/>
                                  <a:pt x="51" y="0"/>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7" name="Forma Livre: Forma 17"/>
                        <wps:cNvSpPr/>
                        <wps:spPr>
                          <a:xfrm>
                            <a:off x="104040" y="133200"/>
                            <a:ext cx="137160" cy="26640"/>
                          </a:xfrm>
                          <a:custGeom>
                            <a:avLst/>
                            <a:gdLst/>
                            <a:ahLst/>
                            <a:cxnLst/>
                            <a:rect l="l" t="t" r="r" b="b"/>
                            <a:pathLst>
                              <a:path w="54" h="11">
                                <a:moveTo>
                                  <a:pt x="0" y="11"/>
                                </a:moveTo>
                                <a:cubicBezTo>
                                  <a:pt x="10" y="6"/>
                                  <a:pt x="25" y="4"/>
                                  <a:pt x="33" y="3"/>
                                </a:cubicBezTo>
                                <a:cubicBezTo>
                                  <a:pt x="42" y="1"/>
                                  <a:pt x="52" y="0"/>
                                  <a:pt x="54" y="1"/>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8" name="Forma Livre: Forma 18"/>
                        <wps:cNvSpPr/>
                        <wps:spPr>
                          <a:xfrm>
                            <a:off x="93960" y="106200"/>
                            <a:ext cx="152280" cy="29160"/>
                          </a:xfrm>
                          <a:custGeom>
                            <a:avLst/>
                            <a:gdLst/>
                            <a:ahLst/>
                            <a:cxnLst/>
                            <a:rect l="l" t="t" r="r" b="b"/>
                            <a:pathLst>
                              <a:path w="60" h="12">
                                <a:moveTo>
                                  <a:pt x="0" y="12"/>
                                </a:moveTo>
                                <a:cubicBezTo>
                                  <a:pt x="10" y="7"/>
                                  <a:pt x="25" y="6"/>
                                  <a:pt x="33" y="4"/>
                                </a:cubicBezTo>
                                <a:cubicBezTo>
                                  <a:pt x="42" y="2"/>
                                  <a:pt x="60" y="0"/>
                                  <a:pt x="57" y="1"/>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9" name="Forma Livre: Forma 19"/>
                        <wps:cNvSpPr/>
                        <wps:spPr>
                          <a:xfrm>
                            <a:off x="74160" y="81360"/>
                            <a:ext cx="175320" cy="29160"/>
                          </a:xfrm>
                          <a:custGeom>
                            <a:avLst/>
                            <a:gdLst/>
                            <a:ahLst/>
                            <a:cxnLst/>
                            <a:rect l="l" t="t" r="r" b="b"/>
                            <a:pathLst>
                              <a:path w="69" h="12">
                                <a:moveTo>
                                  <a:pt x="0" y="12"/>
                                </a:moveTo>
                                <a:cubicBezTo>
                                  <a:pt x="11" y="7"/>
                                  <a:pt x="25" y="5"/>
                                  <a:pt x="33" y="4"/>
                                </a:cubicBezTo>
                                <a:cubicBezTo>
                                  <a:pt x="45" y="2"/>
                                  <a:pt x="69" y="0"/>
                                  <a:pt x="69" y="0"/>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0" name="Forma Livre: Forma 20"/>
                        <wps:cNvSpPr/>
                        <wps:spPr>
                          <a:xfrm>
                            <a:off x="48960" y="59040"/>
                            <a:ext cx="134640" cy="36720"/>
                          </a:xfrm>
                          <a:custGeom>
                            <a:avLst/>
                            <a:gdLst/>
                            <a:ahLst/>
                            <a:cxnLst/>
                            <a:rect l="l" t="t" r="r" b="b"/>
                            <a:pathLst>
                              <a:path w="53" h="15">
                                <a:moveTo>
                                  <a:pt x="0" y="15"/>
                                </a:moveTo>
                                <a:cubicBezTo>
                                  <a:pt x="11" y="8"/>
                                  <a:pt x="26" y="6"/>
                                  <a:pt x="34" y="4"/>
                                </a:cubicBezTo>
                                <a:cubicBezTo>
                                  <a:pt x="42" y="2"/>
                                  <a:pt x="53" y="0"/>
                                  <a:pt x="53" y="1"/>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1" name="Forma Livre: Forma 21"/>
                        <wps:cNvSpPr/>
                        <wps:spPr>
                          <a:xfrm>
                            <a:off x="10800" y="54000"/>
                            <a:ext cx="58320" cy="24120"/>
                          </a:xfrm>
                          <a:custGeom>
                            <a:avLst/>
                            <a:gdLst/>
                            <a:ahLst/>
                            <a:cxnLst/>
                            <a:rect l="l" t="t" r="r" b="b"/>
                            <a:pathLst>
                              <a:path w="23" h="10">
                                <a:moveTo>
                                  <a:pt x="0" y="10"/>
                                </a:moveTo>
                                <a:cubicBezTo>
                                  <a:pt x="9" y="6"/>
                                  <a:pt x="18" y="2"/>
                                  <a:pt x="23" y="0"/>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2" name="Forma Livre: Forma 22"/>
                        <wps:cNvSpPr/>
                        <wps:spPr>
                          <a:xfrm>
                            <a:off x="109080" y="34200"/>
                            <a:ext cx="68760" cy="12240"/>
                          </a:xfrm>
                          <a:custGeom>
                            <a:avLst/>
                            <a:gdLst/>
                            <a:ahLst/>
                            <a:cxnLst/>
                            <a:rect l="l" t="t" r="r" b="b"/>
                            <a:pathLst>
                              <a:path w="27" h="5">
                                <a:moveTo>
                                  <a:pt x="0" y="5"/>
                                </a:moveTo>
                                <a:cubicBezTo>
                                  <a:pt x="10" y="1"/>
                                  <a:pt x="22" y="1"/>
                                  <a:pt x="27" y="0"/>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3" name="Forma Livre: Forma 23"/>
                        <wps:cNvSpPr/>
                        <wps:spPr>
                          <a:xfrm>
                            <a:off x="213480" y="21600"/>
                            <a:ext cx="38160" cy="6840"/>
                          </a:xfrm>
                          <a:custGeom>
                            <a:avLst/>
                            <a:gdLst/>
                            <a:ahLst/>
                            <a:cxnLst/>
                            <a:rect l="l" t="t" r="r" b="b"/>
                            <a:pathLst>
                              <a:path w="15" h="3">
                                <a:moveTo>
                                  <a:pt x="0" y="3"/>
                                </a:moveTo>
                                <a:cubicBezTo>
                                  <a:pt x="12" y="0"/>
                                  <a:pt x="12" y="2"/>
                                  <a:pt x="15" y="2"/>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116595971" name="Conector reto 2116595971"/>
                        <wps:cNvCnPr/>
                        <wps:spPr>
                          <a:xfrm flipH="1" flipV="1">
                            <a:off x="122040" y="207000"/>
                            <a:ext cx="7560" cy="241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427394945" name="Conector reto 1427394945"/>
                        <wps:cNvCnPr/>
                        <wps:spPr>
                          <a:xfrm flipH="1" flipV="1">
                            <a:off x="96480" y="103680"/>
                            <a:ext cx="5040" cy="241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947730414" name="Conector reto 947730414"/>
                        <wps:cNvCnPr/>
                        <wps:spPr>
                          <a:xfrm flipH="1" flipV="1">
                            <a:off x="154800" y="172080"/>
                            <a:ext cx="7560" cy="2484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2075669314" name="Conector reto 2075669314"/>
                        <wps:cNvCnPr/>
                        <wps:spPr>
                          <a:xfrm flipH="1" flipV="1">
                            <a:off x="144720" y="120600"/>
                            <a:ext cx="5040" cy="241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70529184" name="Conector reto 70529184"/>
                        <wps:cNvCnPr/>
                        <wps:spPr>
                          <a:xfrm flipH="1" flipV="1">
                            <a:off x="134640" y="68760"/>
                            <a:ext cx="7560" cy="241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442057505" name="Conector reto 1442057505"/>
                        <wps:cNvCnPr/>
                        <wps:spPr>
                          <a:xfrm flipH="1" flipV="1">
                            <a:off x="84600" y="54000"/>
                            <a:ext cx="7560" cy="241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522113792" name="Conector reto 522113792"/>
                        <wps:cNvCnPr/>
                        <wps:spPr>
                          <a:xfrm flipH="1" flipV="1">
                            <a:off x="205920" y="192240"/>
                            <a:ext cx="2520" cy="216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620292963" name="Conector reto 1620292963"/>
                        <wps:cNvCnPr/>
                        <wps:spPr>
                          <a:xfrm flipH="1" flipV="1">
                            <a:off x="200520" y="137880"/>
                            <a:ext cx="2520" cy="216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919279763" name="Conector reto 1919279763"/>
                        <wps:cNvCnPr/>
                        <wps:spPr>
                          <a:xfrm flipH="1" flipV="1">
                            <a:off x="192960" y="85680"/>
                            <a:ext cx="2520" cy="223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614097993" name="Conector reto 614097993"/>
                        <wps:cNvCnPr/>
                        <wps:spPr>
                          <a:xfrm flipV="1">
                            <a:off x="236160" y="56520"/>
                            <a:ext cx="0" cy="216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2058751518" name="Conector reto 2058751518"/>
                        <wps:cNvCnPr/>
                        <wps:spPr>
                          <a:xfrm flipV="1">
                            <a:off x="266760" y="25920"/>
                            <a:ext cx="0" cy="223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24" name="Forma Livre: Forma 24"/>
                        <wps:cNvSpPr/>
                        <wps:spPr>
                          <a:xfrm>
                            <a:off x="216000" y="48960"/>
                            <a:ext cx="157320" cy="9360"/>
                          </a:xfrm>
                          <a:custGeom>
                            <a:avLst/>
                            <a:gdLst/>
                            <a:ahLst/>
                            <a:cxnLst/>
                            <a:rect l="l" t="t" r="r" b="b"/>
                            <a:pathLst>
                              <a:path w="62" h="4">
                                <a:moveTo>
                                  <a:pt x="0" y="4"/>
                                </a:moveTo>
                                <a:lnTo>
                                  <a:pt x="29" y="0"/>
                                </a:lnTo>
                                <a:lnTo>
                                  <a:pt x="62" y="4"/>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5" name="Forma Livre: Forma 25"/>
                        <wps:cNvSpPr/>
                        <wps:spPr>
                          <a:xfrm>
                            <a:off x="343080" y="184680"/>
                            <a:ext cx="119520" cy="21600"/>
                          </a:xfrm>
                          <a:custGeom>
                            <a:avLst/>
                            <a:gdLst/>
                            <a:ahLst/>
                            <a:cxnLst/>
                            <a:rect l="l" t="t" r="r" b="b"/>
                            <a:pathLst>
                              <a:path w="47" h="9">
                                <a:moveTo>
                                  <a:pt x="47" y="9"/>
                                </a:moveTo>
                                <a:cubicBezTo>
                                  <a:pt x="37" y="5"/>
                                  <a:pt x="26" y="4"/>
                                  <a:pt x="26" y="4"/>
                                </a:cubicBezTo>
                                <a:cubicBezTo>
                                  <a:pt x="18" y="2"/>
                                  <a:pt x="12" y="0"/>
                                  <a:pt x="0" y="1"/>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6" name="Forma Livre: Forma 26"/>
                        <wps:cNvSpPr/>
                        <wps:spPr>
                          <a:xfrm>
                            <a:off x="343080" y="157320"/>
                            <a:ext cx="127080" cy="26640"/>
                          </a:xfrm>
                          <a:custGeom>
                            <a:avLst/>
                            <a:gdLst/>
                            <a:ahLst/>
                            <a:cxnLst/>
                            <a:rect l="l" t="t" r="r" b="b"/>
                            <a:pathLst>
                              <a:path w="50" h="11">
                                <a:moveTo>
                                  <a:pt x="50" y="11"/>
                                </a:moveTo>
                                <a:cubicBezTo>
                                  <a:pt x="40" y="6"/>
                                  <a:pt x="26" y="4"/>
                                  <a:pt x="18" y="3"/>
                                </a:cubicBezTo>
                                <a:cubicBezTo>
                                  <a:pt x="9" y="1"/>
                                  <a:pt x="1" y="0"/>
                                  <a:pt x="0" y="0"/>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7" name="Forma Livre: Forma 27"/>
                        <wps:cNvSpPr/>
                        <wps:spPr>
                          <a:xfrm>
                            <a:off x="340560" y="130680"/>
                            <a:ext cx="139680" cy="29160"/>
                          </a:xfrm>
                          <a:custGeom>
                            <a:avLst/>
                            <a:gdLst/>
                            <a:ahLst/>
                            <a:cxnLst/>
                            <a:rect l="l" t="t" r="r" b="b"/>
                            <a:pathLst>
                              <a:path w="55" h="12">
                                <a:moveTo>
                                  <a:pt x="55" y="12"/>
                                </a:moveTo>
                                <a:cubicBezTo>
                                  <a:pt x="44" y="7"/>
                                  <a:pt x="30" y="5"/>
                                  <a:pt x="22" y="4"/>
                                </a:cubicBezTo>
                                <a:cubicBezTo>
                                  <a:pt x="13" y="2"/>
                                  <a:pt x="2" y="0"/>
                                  <a:pt x="0" y="1"/>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8" name="Forma Livre: Forma 28"/>
                        <wps:cNvSpPr/>
                        <wps:spPr>
                          <a:xfrm>
                            <a:off x="340560" y="106200"/>
                            <a:ext cx="149760" cy="29160"/>
                          </a:xfrm>
                          <a:custGeom>
                            <a:avLst/>
                            <a:gdLst/>
                            <a:ahLst/>
                            <a:cxnLst/>
                            <a:rect l="l" t="t" r="r" b="b"/>
                            <a:pathLst>
                              <a:path w="59" h="12">
                                <a:moveTo>
                                  <a:pt x="59" y="12"/>
                                </a:moveTo>
                                <a:cubicBezTo>
                                  <a:pt x="48" y="7"/>
                                  <a:pt x="34" y="6"/>
                                  <a:pt x="26" y="4"/>
                                </a:cubicBezTo>
                                <a:cubicBezTo>
                                  <a:pt x="17" y="2"/>
                                  <a:pt x="0" y="0"/>
                                  <a:pt x="2" y="1"/>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9" name="Forma Livre: Forma 29"/>
                        <wps:cNvSpPr/>
                        <wps:spPr>
                          <a:xfrm>
                            <a:off x="335160" y="81360"/>
                            <a:ext cx="170280" cy="24840"/>
                          </a:xfrm>
                          <a:custGeom>
                            <a:avLst/>
                            <a:gdLst/>
                            <a:ahLst/>
                            <a:cxnLst/>
                            <a:rect l="l" t="t" r="r" b="b"/>
                            <a:pathLst>
                              <a:path w="67" h="10">
                                <a:moveTo>
                                  <a:pt x="67" y="10"/>
                                </a:moveTo>
                                <a:cubicBezTo>
                                  <a:pt x="57" y="7"/>
                                  <a:pt x="47" y="5"/>
                                  <a:pt x="36" y="4"/>
                                </a:cubicBezTo>
                                <a:cubicBezTo>
                                  <a:pt x="25" y="2"/>
                                  <a:pt x="0" y="0"/>
                                  <a:pt x="1" y="0"/>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30" name="Forma Livre: Forma 30"/>
                        <wps:cNvSpPr/>
                        <wps:spPr>
                          <a:xfrm>
                            <a:off x="406440" y="59040"/>
                            <a:ext cx="119520" cy="34200"/>
                          </a:xfrm>
                          <a:custGeom>
                            <a:avLst/>
                            <a:gdLst/>
                            <a:ahLst/>
                            <a:cxnLst/>
                            <a:rect l="l" t="t" r="r" b="b"/>
                            <a:pathLst>
                              <a:path w="47" h="14">
                                <a:moveTo>
                                  <a:pt x="47" y="14"/>
                                </a:moveTo>
                                <a:cubicBezTo>
                                  <a:pt x="36" y="8"/>
                                  <a:pt x="25" y="6"/>
                                  <a:pt x="17" y="4"/>
                                </a:cubicBezTo>
                                <a:cubicBezTo>
                                  <a:pt x="9" y="2"/>
                                  <a:pt x="0" y="0"/>
                                  <a:pt x="0" y="1"/>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31" name="Forma Livre: Forma 31"/>
                        <wps:cNvSpPr/>
                        <wps:spPr>
                          <a:xfrm>
                            <a:off x="513000" y="59040"/>
                            <a:ext cx="53280" cy="19800"/>
                          </a:xfrm>
                          <a:custGeom>
                            <a:avLst/>
                            <a:gdLst/>
                            <a:ahLst/>
                            <a:cxnLst/>
                            <a:rect l="l" t="t" r="r" b="b"/>
                            <a:pathLst>
                              <a:path w="21" h="8">
                                <a:moveTo>
                                  <a:pt x="21" y="8"/>
                                </a:moveTo>
                                <a:cubicBezTo>
                                  <a:pt x="12" y="4"/>
                                  <a:pt x="5" y="2"/>
                                  <a:pt x="0" y="0"/>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32" name="Forma Livre: Forma 32"/>
                        <wps:cNvSpPr/>
                        <wps:spPr>
                          <a:xfrm>
                            <a:off x="408960" y="34200"/>
                            <a:ext cx="63360" cy="14760"/>
                          </a:xfrm>
                          <a:custGeom>
                            <a:avLst/>
                            <a:gdLst/>
                            <a:ahLst/>
                            <a:cxnLst/>
                            <a:rect l="l" t="t" r="r" b="b"/>
                            <a:pathLst>
                              <a:path w="25" h="6">
                                <a:moveTo>
                                  <a:pt x="25" y="6"/>
                                </a:moveTo>
                                <a:cubicBezTo>
                                  <a:pt x="16" y="2"/>
                                  <a:pt x="5" y="1"/>
                                  <a:pt x="0" y="0"/>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33" name="Forma Livre: Forma 33"/>
                        <wps:cNvSpPr/>
                        <wps:spPr>
                          <a:xfrm>
                            <a:off x="332640" y="21600"/>
                            <a:ext cx="43200" cy="9360"/>
                          </a:xfrm>
                          <a:custGeom>
                            <a:avLst/>
                            <a:gdLst/>
                            <a:ahLst/>
                            <a:cxnLst/>
                            <a:rect l="l" t="t" r="r" b="b"/>
                            <a:pathLst>
                              <a:path w="17" h="4">
                                <a:moveTo>
                                  <a:pt x="17" y="4"/>
                                </a:moveTo>
                                <a:cubicBezTo>
                                  <a:pt x="7" y="0"/>
                                  <a:pt x="4" y="2"/>
                                  <a:pt x="0" y="2"/>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2132350973" name="Conector reto 2132350973"/>
                        <wps:cNvCnPr/>
                        <wps:spPr>
                          <a:xfrm flipV="1">
                            <a:off x="454680" y="207000"/>
                            <a:ext cx="5040" cy="241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686625392" name="Conector reto 686625392"/>
                        <wps:cNvCnPr/>
                        <wps:spPr>
                          <a:xfrm flipV="1">
                            <a:off x="480240" y="103680"/>
                            <a:ext cx="7560" cy="241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054484497" name="Conector reto 1054484497"/>
                        <wps:cNvCnPr/>
                        <wps:spPr>
                          <a:xfrm flipV="1">
                            <a:off x="421560" y="172080"/>
                            <a:ext cx="7560" cy="2484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533154094" name="Conector reto 533154094"/>
                        <wps:cNvCnPr/>
                        <wps:spPr>
                          <a:xfrm flipV="1">
                            <a:off x="434520" y="120600"/>
                            <a:ext cx="5040" cy="241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267570308" name="Conector reto 1267570308"/>
                        <wps:cNvCnPr/>
                        <wps:spPr>
                          <a:xfrm flipV="1">
                            <a:off x="442080" y="68760"/>
                            <a:ext cx="7560" cy="241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668185177" name="Conector reto 1668185177"/>
                        <wps:cNvCnPr/>
                        <wps:spPr>
                          <a:xfrm flipV="1">
                            <a:off x="492840" y="54000"/>
                            <a:ext cx="5040" cy="241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037680433" name="Conector reto 1037680433"/>
                        <wps:cNvCnPr/>
                        <wps:spPr>
                          <a:xfrm flipV="1">
                            <a:off x="375840" y="192240"/>
                            <a:ext cx="2520" cy="216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947470447" name="Conector reto 1947470447"/>
                        <wps:cNvCnPr/>
                        <wps:spPr>
                          <a:xfrm flipV="1">
                            <a:off x="380880" y="137880"/>
                            <a:ext cx="2520" cy="216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665234072" name="Conector reto 1665234072"/>
                        <wps:cNvCnPr/>
                        <wps:spPr>
                          <a:xfrm flipV="1">
                            <a:off x="388800" y="85680"/>
                            <a:ext cx="2520" cy="223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065971118" name="Conector reto 1065971118"/>
                        <wps:cNvCnPr/>
                        <wps:spPr>
                          <a:xfrm flipV="1">
                            <a:off x="348120" y="56520"/>
                            <a:ext cx="0" cy="216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649001590" name="Conector reto 1649001590"/>
                        <wps:cNvCnPr/>
                        <wps:spPr>
                          <a:xfrm flipV="1">
                            <a:off x="320040" y="25920"/>
                            <a:ext cx="0" cy="223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g:grpSp>
                      <wpg:cNvPr id="1632944793" name="Agrupar 1632944793"/>
                      <wpg:cNvGrpSpPr/>
                      <wpg:grpSpPr>
                        <a:xfrm>
                          <a:off x="408240" y="372600"/>
                          <a:ext cx="47520" cy="60840"/>
                          <a:chOff x="0" y="0"/>
                          <a:chExt cx="0" cy="0"/>
                        </a:xfrm>
                      </wpg:grpSpPr>
                      <wps:wsp>
                        <wps:cNvPr id="269154867" name="Conector reto 269154867"/>
                        <wps:cNvCnPr/>
                        <wps:spPr>
                          <a:xfrm>
                            <a:off x="0" y="14760"/>
                            <a:ext cx="4752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798590657" name="Conector reto 798590657"/>
                        <wps:cNvCnPr/>
                        <wps:spPr>
                          <a:xfrm>
                            <a:off x="17280" y="59040"/>
                            <a:ext cx="12240" cy="1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293349041" name="Conector reto 293349041"/>
                        <wps:cNvCnPr/>
                        <wps:spPr>
                          <a:xfrm>
                            <a:off x="22320" y="0"/>
                            <a:ext cx="1800" cy="5904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g:grpSp>
                      <wpg:cNvPr id="1065847425" name="Agrupar 1065847425"/>
                      <wpg:cNvGrpSpPr/>
                      <wpg:grpSpPr>
                        <a:xfrm>
                          <a:off x="380520" y="407160"/>
                          <a:ext cx="105480" cy="68760"/>
                          <a:chOff x="0" y="0"/>
                          <a:chExt cx="0" cy="0"/>
                        </a:xfrm>
                      </wpg:grpSpPr>
                      <wps:wsp>
                        <wps:cNvPr id="34" name="Forma Livre: Forma 34"/>
                        <wps:cNvSpPr/>
                        <wps:spPr>
                          <a:xfrm>
                            <a:off x="75240" y="0"/>
                            <a:ext cx="29880" cy="68760"/>
                          </a:xfrm>
                          <a:custGeom>
                            <a:avLst/>
                            <a:gdLst/>
                            <a:ahLst/>
                            <a:cxnLst/>
                            <a:rect l="l" t="t"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5" name="Forma Livre: Forma 35"/>
                        <wps:cNvSpPr/>
                        <wps:spPr>
                          <a:xfrm>
                            <a:off x="0" y="0"/>
                            <a:ext cx="29880" cy="68760"/>
                          </a:xfrm>
                          <a:custGeom>
                            <a:avLst/>
                            <a:gdLst/>
                            <a:ahLst/>
                            <a:cxnLst/>
                            <a:rect l="l" t="t"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120243350" name="Agrupar 1120243350"/>
                      <wpg:cNvGrpSpPr/>
                      <wpg:grpSpPr>
                        <a:xfrm>
                          <a:off x="410760" y="446400"/>
                          <a:ext cx="41760" cy="61560"/>
                          <a:chOff x="0" y="0"/>
                          <a:chExt cx="0" cy="0"/>
                        </a:xfrm>
                      </wpg:grpSpPr>
                      <wps:wsp>
                        <wps:cNvPr id="36" name="Forma Livre: Forma 36"/>
                        <wps:cNvSpPr/>
                        <wps:spPr>
                          <a:xfrm>
                            <a:off x="4680" y="0"/>
                            <a:ext cx="37440" cy="31680"/>
                          </a:xfrm>
                          <a:custGeom>
                            <a:avLst/>
                            <a:gdLst/>
                            <a:ahLst/>
                            <a:cxnLst/>
                            <a:rect l="l" t="t"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20" y="90"/>
                                </a:lnTo>
                                <a:lnTo>
                                  <a:pt x="105" y="75"/>
                                </a:lnTo>
                                <a:lnTo>
                                  <a:pt x="90" y="75"/>
                                </a:lnTo>
                                <a:lnTo>
                                  <a:pt x="60" y="105"/>
                                </a:lnTo>
                                <a:lnTo>
                                  <a:pt x="45" y="90"/>
                                </a:lnTo>
                                <a:lnTo>
                                  <a:pt x="30" y="90"/>
                                </a:lnTo>
                                <a:lnTo>
                                  <a:pt x="0" y="120"/>
                                </a:lnTo>
                                <a:lnTo>
                                  <a:pt x="30" y="196"/>
                                </a:lnTo>
                                <a:lnTo>
                                  <a:pt x="150" y="196"/>
                                </a:lnTo>
                                <a:close/>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37" name="Forma Livre: Forma 37"/>
                        <wps:cNvSpPr/>
                        <wps:spPr>
                          <a:xfrm>
                            <a:off x="0" y="14760"/>
                            <a:ext cx="27360" cy="47160"/>
                          </a:xfrm>
                          <a:custGeom>
                            <a:avLst/>
                            <a:gdLst/>
                            <a:ahLst/>
                            <a:cxnLst/>
                            <a:rect l="l" t="t"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240">
                            <a:solidFill>
                              <a:srgbClr val="000000"/>
                            </a:solidFill>
                            <a:round/>
                          </a:ln>
                        </wps:spPr>
                        <wps:style>
                          <a:lnRef idx="0">
                            <a:scrgbClr r="0" g="0" b="0"/>
                          </a:lnRef>
                          <a:fillRef idx="0">
                            <a:scrgbClr r="0" g="0" b="0"/>
                          </a:fillRef>
                          <a:effectRef idx="0">
                            <a:scrgbClr r="0" g="0" b="0"/>
                          </a:effectRef>
                          <a:fontRef idx="minor"/>
                        </wps:style>
                        <wps:bodyPr/>
                      </wps:wsp>
                      <wps:wsp>
                        <wps:cNvPr id="755626438" name="Conector reto 755626438"/>
                        <wps:cNvCnPr/>
                        <wps:spPr>
                          <a:xfrm>
                            <a:off x="22320" y="27360"/>
                            <a:ext cx="1800" cy="43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123867936" name="Conector reto 1123867936"/>
                        <wps:cNvCnPr/>
                        <wps:spPr>
                          <a:xfrm>
                            <a:off x="27360" y="24840"/>
                            <a:ext cx="4320" cy="43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643799628" name="Conector reto 643799628"/>
                        <wps:cNvCnPr/>
                        <wps:spPr>
                          <a:xfrm>
                            <a:off x="32400" y="17280"/>
                            <a:ext cx="6840" cy="684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s:wsp>
                      <wps:cNvPr id="38" name="Forma Livre: Forma 38"/>
                      <wps:cNvSpPr/>
                      <wps:spPr>
                        <a:xfrm>
                          <a:off x="436320" y="456480"/>
                          <a:ext cx="9360" cy="12240"/>
                        </a:xfrm>
                        <a:custGeom>
                          <a:avLst/>
                          <a:gdLst/>
                          <a:ahLst/>
                          <a:cxnLst/>
                          <a:rect l="l" t="t" r="r" b="b"/>
                          <a:pathLst>
                            <a:path w="60" h="76">
                              <a:moveTo>
                                <a:pt x="45" y="0"/>
                              </a:moveTo>
                              <a:lnTo>
                                <a:pt x="60" y="15"/>
                              </a:lnTo>
                              <a:lnTo>
                                <a:pt x="60" y="45"/>
                              </a:lnTo>
                              <a:lnTo>
                                <a:pt x="30" y="76"/>
                              </a:lnTo>
                              <a:lnTo>
                                <a:pt x="0" y="76"/>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39" name="Forma Livre: Forma 39"/>
                      <wps:cNvSpPr/>
                      <wps:spPr>
                        <a:xfrm>
                          <a:off x="226800" y="448920"/>
                          <a:ext cx="141480" cy="54000"/>
                        </a:xfrm>
                        <a:custGeom>
                          <a:avLst/>
                          <a:gdLst/>
                          <a:ahLst/>
                          <a:cxnLst/>
                          <a:rect l="l" t="t"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723171252" name="Agrupar 723171252"/>
                      <wpg:cNvGrpSpPr/>
                      <wpg:grpSpPr>
                        <a:xfrm>
                          <a:off x="316800" y="397440"/>
                          <a:ext cx="34920" cy="86400"/>
                          <a:chOff x="0" y="0"/>
                          <a:chExt cx="0" cy="0"/>
                        </a:xfrm>
                      </wpg:grpSpPr>
                      <wpg:grpSp>
                        <wpg:cNvPr id="1205955155" name="Agrupar 1205955155"/>
                        <wpg:cNvGrpSpPr/>
                        <wpg:grpSpPr>
                          <a:xfrm>
                            <a:off x="14760" y="47160"/>
                            <a:ext cx="6840" cy="39240"/>
                            <a:chOff x="0" y="0"/>
                            <a:chExt cx="0" cy="0"/>
                          </a:xfrm>
                        </wpg:grpSpPr>
                        <wps:wsp>
                          <wps:cNvPr id="40" name="Forma Livre: Forma 40"/>
                          <wps:cNvSpPr/>
                          <wps:spPr>
                            <a:xfrm>
                              <a:off x="0" y="0"/>
                              <a:ext cx="6840" cy="39240"/>
                            </a:xfrm>
                            <a:custGeom>
                              <a:avLst/>
                              <a:gdLst/>
                              <a:ahLst/>
                              <a:cxnLst/>
                              <a:rect l="l" t="t" r="r" b="b"/>
                              <a:pathLst>
                                <a:path w="45" h="241">
                                  <a:moveTo>
                                    <a:pt x="0" y="0"/>
                                  </a:moveTo>
                                  <a:lnTo>
                                    <a:pt x="0" y="241"/>
                                  </a:lnTo>
                                  <a:lnTo>
                                    <a:pt x="45" y="241"/>
                                  </a:lnTo>
                                  <a:lnTo>
                                    <a:pt x="45" y="15"/>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41" name="Forma Livre: Forma 41"/>
                          <wps:cNvSpPr/>
                          <wps:spPr>
                            <a:xfrm>
                              <a:off x="0" y="0"/>
                              <a:ext cx="6840" cy="39240"/>
                            </a:xfrm>
                            <a:custGeom>
                              <a:avLst/>
                              <a:gdLst/>
                              <a:ahLst/>
                              <a:cxnLst/>
                              <a:rect l="l" t="t" r="r" b="b"/>
                              <a:pathLst>
                                <a:path w="45" h="241">
                                  <a:moveTo>
                                    <a:pt x="0" y="0"/>
                                  </a:moveTo>
                                  <a:lnTo>
                                    <a:pt x="0" y="241"/>
                                  </a:lnTo>
                                  <a:lnTo>
                                    <a:pt x="45" y="241"/>
                                  </a:lnTo>
                                  <a:lnTo>
                                    <a:pt x="45" y="1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836087875" name="Agrupar 836087875"/>
                        <wpg:cNvGrpSpPr/>
                        <wpg:grpSpPr>
                          <a:xfrm>
                            <a:off x="0" y="0"/>
                            <a:ext cx="34920" cy="61560"/>
                            <a:chOff x="0" y="0"/>
                            <a:chExt cx="0" cy="0"/>
                          </a:xfrm>
                        </wpg:grpSpPr>
                        <wps:wsp>
                          <wps:cNvPr id="42" name="Forma Livre: Forma 42"/>
                          <wps:cNvSpPr/>
                          <wps:spPr>
                            <a:xfrm>
                              <a:off x="0" y="0"/>
                              <a:ext cx="34920" cy="61560"/>
                            </a:xfrm>
                            <a:custGeom>
                              <a:avLst/>
                              <a:gdLst/>
                              <a:ahLst/>
                              <a:cxnLst/>
                              <a:rect l="l" t="t"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43" name="Forma Livre: Forma 43"/>
                          <wps:cNvSpPr/>
                          <wps:spPr>
                            <a:xfrm>
                              <a:off x="0" y="0"/>
                              <a:ext cx="34920" cy="61560"/>
                            </a:xfrm>
                            <a:custGeom>
                              <a:avLst/>
                              <a:gdLst/>
                              <a:ahLst/>
                              <a:cxnLst/>
                              <a:rect l="l" t="t"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235123969" name="Agrupar 235123969"/>
                        <wpg:cNvGrpSpPr/>
                        <wpg:grpSpPr>
                          <a:xfrm>
                            <a:off x="7200" y="22320"/>
                            <a:ext cx="6840" cy="26640"/>
                            <a:chOff x="0" y="0"/>
                            <a:chExt cx="0" cy="0"/>
                          </a:xfrm>
                        </wpg:grpSpPr>
                        <wps:wsp>
                          <wps:cNvPr id="44" name="Forma Livre: Forma 44"/>
                          <wps:cNvSpPr/>
                          <wps:spPr>
                            <a:xfrm>
                              <a:off x="0" y="0"/>
                              <a:ext cx="6840" cy="26640"/>
                            </a:xfrm>
                            <a:custGeom>
                              <a:avLst/>
                              <a:gdLst/>
                              <a:ahLst/>
                              <a:cxnLst/>
                              <a:rect l="l" t="t"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45" name="Forma Livre: Forma 45"/>
                          <wps:cNvSpPr/>
                          <wps:spPr>
                            <a:xfrm>
                              <a:off x="0" y="0"/>
                              <a:ext cx="6840" cy="26640"/>
                            </a:xfrm>
                            <a:custGeom>
                              <a:avLst/>
                              <a:gdLst/>
                              <a:ahLst/>
                              <a:cxnLst/>
                              <a:rect l="l" t="t"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954641773" name="Agrupar 954641773"/>
                        <wpg:cNvGrpSpPr/>
                        <wpg:grpSpPr>
                          <a:xfrm>
                            <a:off x="14760" y="4680"/>
                            <a:ext cx="6840" cy="47160"/>
                            <a:chOff x="0" y="0"/>
                            <a:chExt cx="0" cy="0"/>
                          </a:xfrm>
                        </wpg:grpSpPr>
                        <wps:wsp>
                          <wps:cNvPr id="46" name="Forma Livre: Forma 46"/>
                          <wps:cNvSpPr/>
                          <wps:spPr>
                            <a:xfrm>
                              <a:off x="0" y="0"/>
                              <a:ext cx="6840" cy="47160"/>
                            </a:xfrm>
                            <a:custGeom>
                              <a:avLst/>
                              <a:gdLst/>
                              <a:ahLst/>
                              <a:cxnLst/>
                              <a:rect l="l" t="t"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47" name="Forma Livre: Forma 47"/>
                          <wps:cNvSpPr/>
                          <wps:spPr>
                            <a:xfrm>
                              <a:off x="0" y="0"/>
                              <a:ext cx="6840" cy="47160"/>
                            </a:xfrm>
                            <a:custGeom>
                              <a:avLst/>
                              <a:gdLst/>
                              <a:ahLst/>
                              <a:cxnLst/>
                              <a:rect l="l" t="t"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361851556" name="Agrupar 361851556"/>
                        <wpg:cNvGrpSpPr/>
                        <wpg:grpSpPr>
                          <a:xfrm>
                            <a:off x="14760" y="14040"/>
                            <a:ext cx="720" cy="5040"/>
                            <a:chOff x="0" y="0"/>
                            <a:chExt cx="0" cy="0"/>
                          </a:xfrm>
                        </wpg:grpSpPr>
                        <wps:wsp>
                          <wps:cNvPr id="48" name="Forma Livre: Forma 48"/>
                          <wps:cNvSpPr/>
                          <wps:spPr>
                            <a:xfrm>
                              <a:off x="0" y="720"/>
                              <a:ext cx="720" cy="4320"/>
                            </a:xfrm>
                            <a:custGeom>
                              <a:avLst/>
                              <a:gdLst/>
                              <a:ahLst/>
                              <a:cxnLst/>
                              <a:rect l="l" t="t" r="r" b="b"/>
                              <a:pathLst>
                                <a:path h="30">
                                  <a:moveTo>
                                    <a:pt x="0" y="30"/>
                                  </a:moveTo>
                                  <a:lnTo>
                                    <a:pt x="0" y="0"/>
                                  </a:lnTo>
                                  <a:lnTo>
                                    <a:pt x="0" y="3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168286160" name="Conector reto 1168286160"/>
                          <wps:cNvCnPr/>
                          <wps:spPr>
                            <a:xfrm flipV="1">
                              <a:off x="0" y="0"/>
                              <a:ext cx="0" cy="43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g:grpSp>
                        <wpg:cNvPr id="475545682" name="Agrupar 475545682"/>
                        <wpg:cNvGrpSpPr/>
                        <wpg:grpSpPr>
                          <a:xfrm>
                            <a:off x="14760" y="21600"/>
                            <a:ext cx="720" cy="5040"/>
                            <a:chOff x="0" y="0"/>
                            <a:chExt cx="0" cy="0"/>
                          </a:xfrm>
                        </wpg:grpSpPr>
                        <wps:wsp>
                          <wps:cNvPr id="49" name="Forma Livre: Forma 49"/>
                          <wps:cNvSpPr/>
                          <wps:spPr>
                            <a:xfrm>
                              <a:off x="0" y="720"/>
                              <a:ext cx="720" cy="4320"/>
                            </a:xfrm>
                            <a:custGeom>
                              <a:avLst/>
                              <a:gdLst/>
                              <a:ahLst/>
                              <a:cxnLst/>
                              <a:rect l="l" t="t" r="r" b="b"/>
                              <a:pathLst>
                                <a:path h="30">
                                  <a:moveTo>
                                    <a:pt x="0" y="30"/>
                                  </a:moveTo>
                                  <a:lnTo>
                                    <a:pt x="0" y="0"/>
                                  </a:lnTo>
                                  <a:lnTo>
                                    <a:pt x="0" y="3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816027712" name="Conector reto 816027712"/>
                          <wps:cNvCnPr/>
                          <wps:spPr>
                            <a:xfrm flipV="1">
                              <a:off x="0" y="0"/>
                              <a:ext cx="0" cy="43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g:grpSp>
                        <wpg:cNvPr id="1832695182" name="Agrupar 1832695182"/>
                        <wpg:cNvGrpSpPr/>
                        <wpg:grpSpPr>
                          <a:xfrm>
                            <a:off x="16560" y="37080"/>
                            <a:ext cx="7560" cy="720"/>
                            <a:chOff x="0" y="0"/>
                            <a:chExt cx="0" cy="0"/>
                          </a:xfrm>
                        </wpg:grpSpPr>
                        <wps:wsp>
                          <wps:cNvPr id="50" name="Forma Livre: Forma 50"/>
                          <wps:cNvSpPr/>
                          <wps:spPr>
                            <a:xfrm>
                              <a:off x="720" y="0"/>
                              <a:ext cx="6840" cy="720"/>
                            </a:xfrm>
                            <a:custGeom>
                              <a:avLst/>
                              <a:gdLst/>
                              <a:ahLst/>
                              <a:cxnLst/>
                              <a:rect l="l" t="t" r="r" b="b"/>
                              <a:pathLst>
                                <a:path w="45">
                                  <a:moveTo>
                                    <a:pt x="45" y="0"/>
                                  </a:moveTo>
                                  <a:lnTo>
                                    <a:pt x="0" y="0"/>
                                  </a:lnTo>
                                  <a:lnTo>
                                    <a:pt x="45"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088403440" name="Conector reto 2088403440"/>
                          <wps:cNvCnPr/>
                          <wps:spPr>
                            <a:xfrm flipH="1">
                              <a:off x="0" y="0"/>
                              <a:ext cx="684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g:grpSp>
                        <wpg:cNvPr id="197942319" name="Agrupar 197942319"/>
                        <wpg:cNvGrpSpPr/>
                        <wpg:grpSpPr>
                          <a:xfrm>
                            <a:off x="14040" y="26640"/>
                            <a:ext cx="5040" cy="720"/>
                            <a:chOff x="0" y="0"/>
                            <a:chExt cx="0" cy="0"/>
                          </a:xfrm>
                        </wpg:grpSpPr>
                        <wps:wsp>
                          <wps:cNvPr id="51" name="Forma Livre: Forma 51"/>
                          <wps:cNvSpPr/>
                          <wps:spPr>
                            <a:xfrm>
                              <a:off x="720" y="0"/>
                              <a:ext cx="4320" cy="720"/>
                            </a:xfrm>
                            <a:custGeom>
                              <a:avLst/>
                              <a:gdLst/>
                              <a:ahLst/>
                              <a:cxnLst/>
                              <a:rect l="l" t="t" r="r" b="b"/>
                              <a:pathLst>
                                <a:path w="30">
                                  <a:moveTo>
                                    <a:pt x="30" y="0"/>
                                  </a:moveTo>
                                  <a:lnTo>
                                    <a:pt x="0" y="0"/>
                                  </a:lnTo>
                                  <a:lnTo>
                                    <a:pt x="3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279261089" name="Conector reto 1279261089"/>
                          <wps:cNvCnPr/>
                          <wps:spPr>
                            <a:xfrm flipH="1">
                              <a:off x="0" y="0"/>
                              <a:ext cx="432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s:wsp>
                        <wps:cNvPr id="52" name="Forma Livre: Forma 52"/>
                        <wps:cNvSpPr/>
                        <wps:spPr>
                          <a:xfrm>
                            <a:off x="9720" y="1980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53" name="Forma Livre: Forma 53"/>
                        <wps:cNvSpPr/>
                        <wps:spPr>
                          <a:xfrm>
                            <a:off x="12240" y="19800"/>
                            <a:ext cx="720" cy="1800"/>
                          </a:xfrm>
                          <a:custGeom>
                            <a:avLst/>
                            <a:gdLst/>
                            <a:ahLst/>
                            <a:cxnLst/>
                            <a:rect l="l" t="t" r="r" b="b"/>
                            <a:pathLst>
                              <a:path h="15">
                                <a:moveTo>
                                  <a:pt x="0" y="15"/>
                                </a:moveTo>
                                <a:lnTo>
                                  <a:pt x="0" y="0"/>
                                </a:lnTo>
                                <a:lnTo>
                                  <a:pt x="0" y="15"/>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54" name="Forma Livre: Forma 54"/>
                        <wps:cNvSpPr/>
                        <wps:spPr>
                          <a:xfrm>
                            <a:off x="24840" y="972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55" name="Forma Livre: Forma 55"/>
                        <wps:cNvSpPr/>
                        <wps:spPr>
                          <a:xfrm>
                            <a:off x="27360" y="1224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56" name="Forma Livre: Forma 56"/>
                        <wps:cNvSpPr/>
                        <wps:spPr>
                          <a:xfrm>
                            <a:off x="27360" y="1728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57" name="Forma Livre: Forma 57"/>
                        <wps:cNvSpPr/>
                        <wps:spPr>
                          <a:xfrm>
                            <a:off x="19800" y="19800"/>
                            <a:ext cx="720" cy="1800"/>
                          </a:xfrm>
                          <a:custGeom>
                            <a:avLst/>
                            <a:gdLst/>
                            <a:ahLst/>
                            <a:cxnLst/>
                            <a:rect l="l" t="t" r="r" b="b"/>
                            <a:pathLst>
                              <a:path h="15">
                                <a:moveTo>
                                  <a:pt x="0" y="15"/>
                                </a:moveTo>
                                <a:lnTo>
                                  <a:pt x="0" y="0"/>
                                </a:lnTo>
                                <a:lnTo>
                                  <a:pt x="0" y="15"/>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58" name="Forma Livre: Forma 58"/>
                        <wps:cNvSpPr/>
                        <wps:spPr>
                          <a:xfrm>
                            <a:off x="19800" y="2412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59" name="Forma Livre: Forma 59"/>
                        <wps:cNvSpPr/>
                        <wps:spPr>
                          <a:xfrm>
                            <a:off x="22320" y="2232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0" name="Forma Livre: Forma 60"/>
                        <wps:cNvSpPr/>
                        <wps:spPr>
                          <a:xfrm>
                            <a:off x="24840" y="24120"/>
                            <a:ext cx="720" cy="1800"/>
                          </a:xfrm>
                          <a:custGeom>
                            <a:avLst/>
                            <a:gdLst/>
                            <a:ahLst/>
                            <a:cxnLst/>
                            <a:rect l="l" t="t" r="r" b="b"/>
                            <a:pathLst>
                              <a:path h="15">
                                <a:moveTo>
                                  <a:pt x="0" y="15"/>
                                </a:moveTo>
                                <a:lnTo>
                                  <a:pt x="0" y="0"/>
                                </a:lnTo>
                                <a:lnTo>
                                  <a:pt x="0" y="15"/>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1" name="Forma Livre: Forma 61"/>
                        <wps:cNvSpPr/>
                        <wps:spPr>
                          <a:xfrm>
                            <a:off x="27360" y="19800"/>
                            <a:ext cx="720" cy="1800"/>
                          </a:xfrm>
                          <a:custGeom>
                            <a:avLst/>
                            <a:gdLst/>
                            <a:ahLst/>
                            <a:cxnLst/>
                            <a:rect l="l" t="t" r="r" b="b"/>
                            <a:pathLst>
                              <a:path h="15">
                                <a:moveTo>
                                  <a:pt x="0" y="15"/>
                                </a:moveTo>
                                <a:lnTo>
                                  <a:pt x="0" y="0"/>
                                </a:lnTo>
                                <a:lnTo>
                                  <a:pt x="0" y="15"/>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2" name="Forma Livre: Forma 62"/>
                        <wps:cNvSpPr/>
                        <wps:spPr>
                          <a:xfrm>
                            <a:off x="27360" y="22320"/>
                            <a:ext cx="720" cy="1800"/>
                          </a:xfrm>
                          <a:custGeom>
                            <a:avLst/>
                            <a:gdLst/>
                            <a:ahLst/>
                            <a:cxnLst/>
                            <a:rect l="l" t="t" r="r" b="b"/>
                            <a:pathLst>
                              <a:path h="15">
                                <a:moveTo>
                                  <a:pt x="0" y="15"/>
                                </a:moveTo>
                                <a:lnTo>
                                  <a:pt x="0" y="0"/>
                                </a:lnTo>
                                <a:lnTo>
                                  <a:pt x="0" y="15"/>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3" name="Forma Livre: Forma 63"/>
                        <wps:cNvSpPr/>
                        <wps:spPr>
                          <a:xfrm>
                            <a:off x="29880" y="2664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4" name="Forma Livre: Forma 64"/>
                        <wps:cNvSpPr/>
                        <wps:spPr>
                          <a:xfrm>
                            <a:off x="14760" y="2916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5" name="Forma Livre: Forma 65"/>
                        <wps:cNvSpPr/>
                        <wps:spPr>
                          <a:xfrm>
                            <a:off x="14760" y="3420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6" name="Forma Livre: Forma 66"/>
                        <wps:cNvSpPr/>
                        <wps:spPr>
                          <a:xfrm>
                            <a:off x="22320" y="29160"/>
                            <a:ext cx="720" cy="1800"/>
                          </a:xfrm>
                          <a:custGeom>
                            <a:avLst/>
                            <a:gdLst/>
                            <a:ahLst/>
                            <a:cxnLst/>
                            <a:rect l="l" t="t" r="r" b="b"/>
                            <a:pathLst>
                              <a:path h="15">
                                <a:moveTo>
                                  <a:pt x="0" y="15"/>
                                </a:moveTo>
                                <a:lnTo>
                                  <a:pt x="0" y="0"/>
                                </a:lnTo>
                                <a:lnTo>
                                  <a:pt x="0" y="15"/>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7" name="Forma Livre: Forma 67"/>
                        <wps:cNvSpPr/>
                        <wps:spPr>
                          <a:xfrm>
                            <a:off x="24840" y="2916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8" name="Forma Livre: Forma 68"/>
                        <wps:cNvSpPr/>
                        <wps:spPr>
                          <a:xfrm>
                            <a:off x="24840" y="3168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69" name="Forma Livre: Forma 69"/>
                        <wps:cNvSpPr/>
                        <wps:spPr>
                          <a:xfrm>
                            <a:off x="24840" y="3420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70" name="Forma Livre: Forma 70"/>
                        <wps:cNvSpPr/>
                        <wps:spPr>
                          <a:xfrm>
                            <a:off x="29880" y="31680"/>
                            <a:ext cx="720" cy="1800"/>
                          </a:xfrm>
                          <a:custGeom>
                            <a:avLst/>
                            <a:gdLst/>
                            <a:ahLst/>
                            <a:cxnLst/>
                            <a:rect l="l" t="t" r="r" b="b"/>
                            <a:pathLst>
                              <a:path h="15">
                                <a:moveTo>
                                  <a:pt x="0" y="15"/>
                                </a:moveTo>
                                <a:lnTo>
                                  <a:pt x="0" y="0"/>
                                </a:lnTo>
                                <a:lnTo>
                                  <a:pt x="0" y="15"/>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71" name="Forma Livre: Forma 71"/>
                        <wps:cNvSpPr/>
                        <wps:spPr>
                          <a:xfrm>
                            <a:off x="27360" y="3960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72" name="Forma Livre: Forma 72"/>
                        <wps:cNvSpPr/>
                        <wps:spPr>
                          <a:xfrm>
                            <a:off x="17280" y="5148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73" name="Forma Livre: Forma 73"/>
                        <wps:cNvSpPr/>
                        <wps:spPr>
                          <a:xfrm>
                            <a:off x="19800" y="5400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74" name="Forma Livre: Forma 74"/>
                        <wps:cNvSpPr/>
                        <wps:spPr>
                          <a:xfrm>
                            <a:off x="19800" y="64080"/>
                            <a:ext cx="720" cy="720"/>
                          </a:xfrm>
                          <a:custGeom>
                            <a:avLst/>
                            <a:gdLst/>
                            <a:ahLst/>
                            <a:cxnLst/>
                            <a:rect l="l" t="t" r="r" b="b"/>
                            <a:pathLst>
                              <a:path>
                                <a:moveTo>
                                  <a:pt x="0" y="0"/>
                                </a:moveTo>
                                <a:lnTo>
                                  <a:pt x="0" y="0"/>
                                </a:lnTo>
                                <a:lnTo>
                                  <a:pt x="0" y="0"/>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75" name="Forma Livre: Forma 75"/>
                        <wps:cNvSpPr/>
                        <wps:spPr>
                          <a:xfrm>
                            <a:off x="17280" y="66600"/>
                            <a:ext cx="720" cy="1800"/>
                          </a:xfrm>
                          <a:custGeom>
                            <a:avLst/>
                            <a:gdLst/>
                            <a:ahLst/>
                            <a:cxnLst/>
                            <a:rect l="l" t="t" r="r" b="b"/>
                            <a:pathLst>
                              <a:path h="15">
                                <a:moveTo>
                                  <a:pt x="0" y="15"/>
                                </a:moveTo>
                                <a:lnTo>
                                  <a:pt x="0" y="0"/>
                                </a:lnTo>
                                <a:lnTo>
                                  <a:pt x="0" y="15"/>
                                </a:lnTo>
                                <a:close/>
                              </a:path>
                            </a:pathLst>
                          </a:custGeom>
                          <a:solidFill>
                            <a:srgbClr val="99CC00"/>
                          </a:solidFill>
                          <a:ln w="3240">
                            <a:solidFill>
                              <a:srgbClr val="000000"/>
                            </a:solidFill>
                            <a:round/>
                          </a:ln>
                        </wps:spPr>
                        <wps:style>
                          <a:lnRef idx="0">
                            <a:scrgbClr r="0" g="0" b="0"/>
                          </a:lnRef>
                          <a:fillRef idx="0">
                            <a:scrgbClr r="0" g="0" b="0"/>
                          </a:fillRef>
                          <a:effectRef idx="0">
                            <a:scrgbClr r="0" g="0" b="0"/>
                          </a:effectRef>
                          <a:fontRef idx="minor"/>
                        </wps:style>
                        <wps:bodyPr/>
                      </wps:wsp>
                    </wpg:grpSp>
                    <wps:wsp>
                      <wps:cNvPr id="76" name="Forma Livre: Forma 76"/>
                      <wps:cNvSpPr/>
                      <wps:spPr>
                        <a:xfrm>
                          <a:off x="261720" y="456480"/>
                          <a:ext cx="383040" cy="175320"/>
                        </a:xfrm>
                        <a:custGeom>
                          <a:avLst/>
                          <a:gdLst/>
                          <a:ahLst/>
                          <a:cxnLst/>
                          <a:rect l="l" t="t"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2087659585" name="Agrupar 2087659585"/>
                      <wpg:cNvGrpSpPr/>
                      <wpg:grpSpPr>
                        <a:xfrm>
                          <a:off x="378000" y="476280"/>
                          <a:ext cx="212040" cy="90720"/>
                          <a:chOff x="0" y="0"/>
                          <a:chExt cx="0" cy="0"/>
                        </a:xfrm>
                      </wpg:grpSpPr>
                      <wps:wsp>
                        <wps:cNvPr id="77" name="Forma Livre: Forma 77"/>
                        <wps:cNvSpPr/>
                        <wps:spPr>
                          <a:xfrm>
                            <a:off x="57600" y="39240"/>
                            <a:ext cx="39960" cy="51480"/>
                          </a:xfrm>
                          <a:custGeom>
                            <a:avLst/>
                            <a:gdLst/>
                            <a:ahLst/>
                            <a:cxnLst/>
                            <a:rect l="l" t="t"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1647499876" name="Agrupar 1647499876"/>
                        <wpg:cNvGrpSpPr/>
                        <wpg:grpSpPr>
                          <a:xfrm>
                            <a:off x="93240" y="1080"/>
                            <a:ext cx="12600" cy="19080"/>
                            <a:chOff x="0" y="0"/>
                            <a:chExt cx="0" cy="0"/>
                          </a:xfrm>
                        </wpg:grpSpPr>
                        <wps:wsp>
                          <wps:cNvPr id="1257313005" name="Conector reto 1257313005"/>
                          <wps:cNvCnPr/>
                          <wps:spPr>
                            <a:xfrm flipV="1">
                              <a:off x="12600" y="2160"/>
                              <a:ext cx="0" cy="1728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488351301" name="Conector reto 488351301"/>
                          <wps:cNvCnPr/>
                          <wps:spPr>
                            <a:xfrm flipV="1">
                              <a:off x="7560" y="2160"/>
                              <a:ext cx="0" cy="147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857283936" name="Conector reto 1857283936"/>
                          <wps:cNvCnPr/>
                          <wps:spPr>
                            <a:xfrm flipV="1">
                              <a:off x="5040" y="0"/>
                              <a:ext cx="0" cy="147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40702729" name="Conector reto 140702729"/>
                          <wps:cNvCnPr/>
                          <wps:spPr>
                            <a:xfrm flipV="1">
                              <a:off x="0" y="0"/>
                              <a:ext cx="0" cy="147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g:grpSp>
                        <wpg:cNvPr id="1696258132" name="Agrupar 1696258132"/>
                        <wpg:cNvGrpSpPr/>
                        <wpg:grpSpPr>
                          <a:xfrm>
                            <a:off x="0" y="0"/>
                            <a:ext cx="110520" cy="88200"/>
                            <a:chOff x="0" y="0"/>
                            <a:chExt cx="0" cy="0"/>
                          </a:xfrm>
                        </wpg:grpSpPr>
                        <wpg:grpSp>
                          <wpg:cNvPr id="140735106" name="Agrupar 140735106"/>
                          <wpg:cNvGrpSpPr/>
                          <wpg:grpSpPr>
                            <a:xfrm>
                              <a:off x="0" y="0"/>
                              <a:ext cx="50040" cy="88200"/>
                              <a:chOff x="0" y="0"/>
                              <a:chExt cx="0" cy="0"/>
                            </a:xfrm>
                          </wpg:grpSpPr>
                          <wps:wsp>
                            <wps:cNvPr id="78" name="Forma Livre: Forma 78"/>
                            <wps:cNvSpPr/>
                            <wps:spPr>
                              <a:xfrm>
                                <a:off x="0" y="0"/>
                                <a:ext cx="50040" cy="88200"/>
                              </a:xfrm>
                              <a:custGeom>
                                <a:avLst/>
                                <a:gdLst/>
                                <a:ahLst/>
                                <a:cxnLst/>
                                <a:rect l="l" t="t" r="r" b="b"/>
                                <a:pathLst>
                                  <a:path w="20" h="36">
                                    <a:moveTo>
                                      <a:pt x="0" y="2"/>
                                    </a:moveTo>
                                    <a:lnTo>
                                      <a:pt x="1" y="2"/>
                                    </a:ln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cNvPr id="1160988309" name="Agrupar 1160988309"/>
                            <wpg:cNvGrpSpPr/>
                            <wpg:grpSpPr>
                              <a:xfrm>
                                <a:off x="4320" y="1080"/>
                                <a:ext cx="12600" cy="16560"/>
                                <a:chOff x="0" y="0"/>
                                <a:chExt cx="0" cy="0"/>
                              </a:xfrm>
                            </wpg:grpSpPr>
                            <wps:wsp>
                              <wps:cNvPr id="1766946812" name="Conector reto 1766946812"/>
                              <wps:cNvCnPr/>
                              <wps:spPr>
                                <a:xfrm flipV="1">
                                  <a:off x="0" y="2160"/>
                                  <a:ext cx="0" cy="147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162590250" name="Conector reto 1162590250"/>
                              <wps:cNvCnPr/>
                              <wps:spPr>
                                <a:xfrm flipV="1">
                                  <a:off x="2520" y="2160"/>
                                  <a:ext cx="2520" cy="147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354416572" name="Conector reto 1354416572"/>
                              <wps:cNvCnPr/>
                              <wps:spPr>
                                <a:xfrm flipV="1">
                                  <a:off x="7560" y="0"/>
                                  <a:ext cx="0" cy="147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659602036" name="Conector reto 659602036"/>
                              <wps:cNvCnPr/>
                              <wps:spPr>
                                <a:xfrm flipV="1">
                                  <a:off x="12600" y="0"/>
                                  <a:ext cx="0" cy="1476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g:grpSp>
                        <wps:wsp>
                          <wps:cNvPr id="79" name="Forma Livre: Forma 79"/>
                          <wps:cNvSpPr/>
                          <wps:spPr>
                            <a:xfrm>
                              <a:off x="80640" y="0"/>
                              <a:ext cx="29880" cy="48960"/>
                            </a:xfrm>
                            <a:custGeom>
                              <a:avLst/>
                              <a:gdLst/>
                              <a:ahLst/>
                              <a:cxnLst/>
                              <a:rect l="l" t="t"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cNvPr id="1668761118" name="Agrupar 1668761118"/>
                          <wpg:cNvGrpSpPr/>
                          <wpg:grpSpPr>
                            <a:xfrm>
                              <a:off x="45000" y="54000"/>
                              <a:ext cx="17280" cy="34200"/>
                              <a:chOff x="0" y="0"/>
                              <a:chExt cx="0" cy="0"/>
                            </a:xfrm>
                          </wpg:grpSpPr>
                          <wps:wsp>
                            <wps:cNvPr id="80" name="Forma Livre: Forma 80"/>
                            <wps:cNvSpPr/>
                            <wps:spPr>
                              <a:xfrm>
                                <a:off x="0" y="0"/>
                                <a:ext cx="17280" cy="34200"/>
                              </a:xfrm>
                              <a:custGeom>
                                <a:avLst/>
                                <a:gdLst/>
                                <a:ahLst/>
                                <a:cxnLst/>
                                <a:rect l="l" t="t"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1199710585" name="Agrupar 1199710585"/>
                            <wpg:cNvGrpSpPr/>
                            <wpg:grpSpPr>
                              <a:xfrm>
                                <a:off x="4320" y="11880"/>
                                <a:ext cx="6840" cy="1800"/>
                                <a:chOff x="0" y="0"/>
                                <a:chExt cx="0" cy="0"/>
                              </a:xfrm>
                            </wpg:grpSpPr>
                            <wps:wsp>
                              <wps:cNvPr id="81" name="Forma Livre: Forma 81"/>
                              <wps:cNvSpPr/>
                              <wps:spPr>
                                <a:xfrm>
                                  <a:off x="0" y="0"/>
                                  <a:ext cx="6840" cy="1800"/>
                                </a:xfrm>
                                <a:custGeom>
                                  <a:avLst/>
                                  <a:gdLst/>
                                  <a:ahLst/>
                                  <a:cxnLst/>
                                  <a:rect l="l" t="t" r="r" b="b"/>
                                  <a:pathLst>
                                    <a:path w="45" h="15">
                                      <a:moveTo>
                                        <a:pt x="0" y="15"/>
                                      </a:moveTo>
                                      <a:lnTo>
                                        <a:pt x="30" y="0"/>
                                      </a:lnTo>
                                      <a:lnTo>
                                        <a:pt x="45" y="15"/>
                                      </a:lnTo>
                                      <a:lnTo>
                                        <a:pt x="0" y="15"/>
                                      </a:lnTo>
                                      <a:close/>
                                    </a:path>
                                  </a:pathLst>
                                </a:cu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wps:wsp>
                              <wps:cNvPr id="82" name="Forma Livre: Forma 82"/>
                              <wps:cNvSpPr/>
                              <wps:spPr>
                                <a:xfrm>
                                  <a:off x="0" y="0"/>
                                  <a:ext cx="6840" cy="1800"/>
                                </a:xfrm>
                                <a:custGeom>
                                  <a:avLst/>
                                  <a:gdLst/>
                                  <a:ahLst/>
                                  <a:cxnLst/>
                                  <a:rect l="l" t="t" r="r" b="b"/>
                                  <a:pathLst>
                                    <a:path w="45" h="15">
                                      <a:moveTo>
                                        <a:pt x="0" y="15"/>
                                      </a:moveTo>
                                      <a:lnTo>
                                        <a:pt x="30" y="0"/>
                                      </a:lnTo>
                                      <a:lnTo>
                                        <a:pt x="45" y="1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30802761" name="Agrupar 30802761"/>
                            <wpg:cNvGrpSpPr/>
                            <wpg:grpSpPr>
                              <a:xfrm>
                                <a:off x="4320" y="19800"/>
                                <a:ext cx="6840" cy="1800"/>
                                <a:chOff x="0" y="0"/>
                                <a:chExt cx="0" cy="0"/>
                              </a:xfrm>
                            </wpg:grpSpPr>
                            <wps:wsp>
                              <wps:cNvPr id="83" name="Forma Livre: Forma 83"/>
                              <wps:cNvSpPr/>
                              <wps:spPr>
                                <a:xfrm>
                                  <a:off x="0" y="0"/>
                                  <a:ext cx="6840" cy="1800"/>
                                </a:xfrm>
                                <a:custGeom>
                                  <a:avLst/>
                                  <a:gdLst/>
                                  <a:ahLst/>
                                  <a:cxnLst/>
                                  <a:rect l="l" t="t" r="r" b="b"/>
                                  <a:pathLst>
                                    <a:path w="45" h="15">
                                      <a:moveTo>
                                        <a:pt x="0" y="0"/>
                                      </a:moveTo>
                                      <a:lnTo>
                                        <a:pt x="30" y="15"/>
                                      </a:lnTo>
                                      <a:lnTo>
                                        <a:pt x="45" y="0"/>
                                      </a:lnTo>
                                      <a:lnTo>
                                        <a:pt x="0" y="0"/>
                                      </a:lnTo>
                                      <a:close/>
                                    </a:path>
                                  </a:pathLst>
                                </a:cu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wps:wsp>
                              <wps:cNvPr id="84" name="Forma Livre: Forma 84"/>
                              <wps:cNvSpPr/>
                              <wps:spPr>
                                <a:xfrm>
                                  <a:off x="0" y="0"/>
                                  <a:ext cx="6840" cy="1800"/>
                                </a:xfrm>
                                <a:custGeom>
                                  <a:avLst/>
                                  <a:gdLst/>
                                  <a:ahLst/>
                                  <a:cxnLst/>
                                  <a:rect l="l" t="t" r="r" b="b"/>
                                  <a:pathLst>
                                    <a:path w="45" h="15">
                                      <a:moveTo>
                                        <a:pt x="0" y="0"/>
                                      </a:moveTo>
                                      <a:lnTo>
                                        <a:pt x="30" y="15"/>
                                      </a:lnTo>
                                      <a:lnTo>
                                        <a:pt x="45" y="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s:wsp>
                            <wps:cNvPr id="1358541916" name="Conector reto 1358541916"/>
                            <wps:cNvCnPr/>
                            <wps:spPr>
                              <a:xfrm>
                                <a:off x="6840" y="1800"/>
                                <a:ext cx="180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680725949" name="Conector reto 1680725949"/>
                            <wps:cNvCnPr/>
                            <wps:spPr>
                              <a:xfrm>
                                <a:off x="6840" y="27360"/>
                                <a:ext cx="180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538595041" name="Conector reto 1538595041"/>
                            <wps:cNvCnPr/>
                            <wps:spPr>
                              <a:xfrm>
                                <a:off x="6840" y="31680"/>
                                <a:ext cx="180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286270818" name="Conector reto 286270818"/>
                            <wps:cNvCnPr/>
                            <wps:spPr>
                              <a:xfrm>
                                <a:off x="9360" y="29160"/>
                                <a:ext cx="180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313879881" name="Conector reto 1313879881"/>
                            <wps:cNvCnPr/>
                            <wps:spPr>
                              <a:xfrm>
                                <a:off x="4320" y="29160"/>
                                <a:ext cx="180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686202364" name="Conector reto 1686202364"/>
                            <wps:cNvCnPr/>
                            <wps:spPr>
                              <a:xfrm>
                                <a:off x="4320" y="16920"/>
                                <a:ext cx="684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074933601" name="Conector reto 1074933601"/>
                            <wps:cNvCnPr/>
                            <wps:spPr>
                              <a:xfrm>
                                <a:off x="4320" y="6840"/>
                                <a:ext cx="684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g:grpSp>
                      <wpg:grpSp>
                        <wpg:cNvPr id="1221829652" name="Agrupar 1221829652"/>
                        <wpg:cNvGrpSpPr/>
                        <wpg:grpSpPr>
                          <a:xfrm>
                            <a:off x="133920" y="9360"/>
                            <a:ext cx="78120" cy="48960"/>
                            <a:chOff x="0" y="0"/>
                            <a:chExt cx="0" cy="0"/>
                          </a:xfrm>
                        </wpg:grpSpPr>
                        <wps:wsp>
                          <wps:cNvPr id="85" name="Forma Livre: Forma 85"/>
                          <wps:cNvSpPr/>
                          <wps:spPr>
                            <a:xfrm>
                              <a:off x="0" y="0"/>
                              <a:ext cx="78120" cy="48960"/>
                            </a:xfrm>
                            <a:custGeom>
                              <a:avLst/>
                              <a:gdLst/>
                              <a:ahLst/>
                              <a:cxnLst/>
                              <a:rect l="l" t="t"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1353240683" name="Agrupar 1353240683"/>
                          <wpg:cNvGrpSpPr/>
                          <wpg:grpSpPr>
                            <a:xfrm>
                              <a:off x="52560" y="0"/>
                              <a:ext cx="22320" cy="24120"/>
                              <a:chOff x="0" y="0"/>
                              <a:chExt cx="0" cy="0"/>
                            </a:xfrm>
                          </wpg:grpSpPr>
                          <wps:wsp>
                            <wps:cNvPr id="86" name="Forma Livre: Forma 86"/>
                            <wps:cNvSpPr/>
                            <wps:spPr>
                              <a:xfrm>
                                <a:off x="0" y="0"/>
                                <a:ext cx="22320" cy="24120"/>
                              </a:xfrm>
                              <a:custGeom>
                                <a:avLst/>
                                <a:gdLst/>
                                <a:ahLst/>
                                <a:cxnLst/>
                                <a:rect l="l" t="t"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87" name="Forma Livre: Forma 87"/>
                            <wps:cNvSpPr/>
                            <wps:spPr>
                              <a:xfrm>
                                <a:off x="0" y="0"/>
                                <a:ext cx="22320" cy="24120"/>
                              </a:xfrm>
                              <a:custGeom>
                                <a:avLst/>
                                <a:gdLst/>
                                <a:ahLst/>
                                <a:cxnLst/>
                                <a:rect l="l" t="t"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346428761" name="Agrupar 1346428761"/>
                          <wpg:cNvGrpSpPr/>
                          <wpg:grpSpPr>
                            <a:xfrm>
                              <a:off x="34920" y="4680"/>
                              <a:ext cx="14760" cy="36720"/>
                              <a:chOff x="0" y="0"/>
                              <a:chExt cx="0" cy="0"/>
                            </a:xfrm>
                          </wpg:grpSpPr>
                          <wps:wsp>
                            <wps:cNvPr id="88" name="Forma Livre: Forma 88"/>
                            <wps:cNvSpPr/>
                            <wps:spPr>
                              <a:xfrm>
                                <a:off x="0" y="0"/>
                                <a:ext cx="14760" cy="36720"/>
                              </a:xfrm>
                              <a:custGeom>
                                <a:avLst/>
                                <a:gdLst/>
                                <a:ahLst/>
                                <a:cxnLst/>
                                <a:rect l="l" t="t"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89" name="Forma Livre: Forma 89"/>
                            <wps:cNvSpPr/>
                            <wps:spPr>
                              <a:xfrm>
                                <a:off x="0" y="0"/>
                                <a:ext cx="14760" cy="36720"/>
                              </a:xfrm>
                              <a:custGeom>
                                <a:avLst/>
                                <a:gdLst/>
                                <a:ahLst/>
                                <a:cxnLst/>
                                <a:rect l="l" t="t"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672443614" name="Agrupar 1672443614"/>
                          <wpg:cNvGrpSpPr/>
                          <wpg:grpSpPr>
                            <a:xfrm>
                              <a:off x="4320" y="19800"/>
                              <a:ext cx="24840" cy="26640"/>
                              <a:chOff x="0" y="0"/>
                              <a:chExt cx="0" cy="0"/>
                            </a:xfrm>
                          </wpg:grpSpPr>
                          <wps:wsp>
                            <wps:cNvPr id="90" name="Forma Livre: Forma 90"/>
                            <wps:cNvSpPr/>
                            <wps:spPr>
                              <a:xfrm>
                                <a:off x="0" y="0"/>
                                <a:ext cx="24840" cy="26640"/>
                              </a:xfrm>
                              <a:custGeom>
                                <a:avLst/>
                                <a:gdLst/>
                                <a:ahLst/>
                                <a:cxnLst/>
                                <a:rect l="l" t="t" r="r" b="b"/>
                                <a:pathLst>
                                  <a:path w="150" h="165">
                                    <a:moveTo>
                                      <a:pt x="150" y="0"/>
                                    </a:moveTo>
                                    <a:lnTo>
                                      <a:pt x="120" y="15"/>
                                    </a:lnTo>
                                    <a:lnTo>
                                      <a:pt x="105" y="30"/>
                                    </a:lnTo>
                                    <a:lnTo>
                                      <a:pt x="120" y="30"/>
                                    </a:lnTo>
                                    <a:lnTo>
                                      <a:pt x="105" y="60"/>
                                    </a:lnTo>
                                    <a:lnTo>
                                      <a:pt x="75" y="90"/>
                                    </a:lnTo>
                                    <a:lnTo>
                                      <a:pt x="45" y="105"/>
                                    </a:lnTo>
                                    <a:lnTo>
                                      <a:pt x="45" y="90"/>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91" name="Forma Livre: Forma 91"/>
                            <wps:cNvSpPr/>
                            <wps:spPr>
                              <a:xfrm>
                                <a:off x="0" y="0"/>
                                <a:ext cx="24840" cy="26640"/>
                              </a:xfrm>
                              <a:custGeom>
                                <a:avLst/>
                                <a:gdLst/>
                                <a:ahLst/>
                                <a:cxnLst/>
                                <a:rect l="l" t="t" r="r" b="b"/>
                                <a:pathLst>
                                  <a:path w="150" h="165">
                                    <a:moveTo>
                                      <a:pt x="150" y="0"/>
                                    </a:moveTo>
                                    <a:lnTo>
                                      <a:pt x="120" y="15"/>
                                    </a:lnTo>
                                    <a:lnTo>
                                      <a:pt x="105" y="30"/>
                                    </a:lnTo>
                                    <a:lnTo>
                                      <a:pt x="120" y="30"/>
                                    </a:lnTo>
                                    <a:lnTo>
                                      <a:pt x="105" y="60"/>
                                    </a:lnTo>
                                    <a:lnTo>
                                      <a:pt x="75" y="90"/>
                                    </a:lnTo>
                                    <a:lnTo>
                                      <a:pt x="45" y="105"/>
                                    </a:lnTo>
                                    <a:lnTo>
                                      <a:pt x="45" y="90"/>
                                    </a:lnTo>
                                    <a:lnTo>
                                      <a:pt x="45" y="90"/>
                                    </a:lnTo>
                                    <a:lnTo>
                                      <a:pt x="15" y="75"/>
                                    </a:lnTo>
                                    <a:lnTo>
                                      <a:pt x="45" y="75"/>
                                    </a:lnTo>
                                    <a:lnTo>
                                      <a:pt x="45" y="90"/>
                                    </a:lnTo>
                                    <a:lnTo>
                                      <a:pt x="30" y="105"/>
                                    </a:lnTo>
                                    <a:lnTo>
                                      <a:pt x="30" y="135"/>
                                    </a:lnTo>
                                    <a:lnTo>
                                      <a:pt x="30" y="150"/>
                                    </a:lnTo>
                                    <a:lnTo>
                                      <a:pt x="15" y="165"/>
                                    </a:lnTo>
                                    <a:lnTo>
                                      <a:pt x="0" y="16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681744667" name="Agrupar 1681744667"/>
                          <wpg:cNvGrpSpPr/>
                          <wpg:grpSpPr>
                            <a:xfrm>
                              <a:off x="21960" y="21600"/>
                              <a:ext cx="14760" cy="24120"/>
                              <a:chOff x="0" y="0"/>
                              <a:chExt cx="0" cy="0"/>
                            </a:xfrm>
                          </wpg:grpSpPr>
                          <wps:wsp>
                            <wps:cNvPr id="92" name="Forma Livre: Forma 92"/>
                            <wps:cNvSpPr/>
                            <wps:spPr>
                              <a:xfrm>
                                <a:off x="0" y="0"/>
                                <a:ext cx="14760" cy="24120"/>
                              </a:xfrm>
                              <a:custGeom>
                                <a:avLst/>
                                <a:gdLst/>
                                <a:ahLst/>
                                <a:cxnLst/>
                                <a:rect l="l" t="t"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93" name="Forma Livre: Forma 93"/>
                            <wps:cNvSpPr/>
                            <wps:spPr>
                              <a:xfrm>
                                <a:off x="0" y="0"/>
                                <a:ext cx="14760" cy="24120"/>
                              </a:xfrm>
                              <a:custGeom>
                                <a:avLst/>
                                <a:gdLst/>
                                <a:ahLst/>
                                <a:cxnLst/>
                                <a:rect l="l" t="t"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s:wsp>
                          <wps:cNvPr id="914157696" name="Conector reto 914157696"/>
                          <wps:cNvCnPr/>
                          <wps:spPr>
                            <a:xfrm>
                              <a:off x="21960" y="17280"/>
                              <a:ext cx="4320" cy="180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932816305" name="Conector reto 1932816305"/>
                          <wps:cNvCnPr/>
                          <wps:spPr>
                            <a:xfrm>
                              <a:off x="27360" y="12240"/>
                              <a:ext cx="180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g:cNvPr id="1239027043" name="Agrupar 1239027043"/>
                          <wpg:cNvGrpSpPr/>
                          <wpg:grpSpPr>
                            <a:xfrm>
                              <a:off x="55080" y="26280"/>
                              <a:ext cx="4320" cy="5040"/>
                              <a:chOff x="0" y="0"/>
                              <a:chExt cx="0" cy="0"/>
                            </a:xfrm>
                          </wpg:grpSpPr>
                          <wps:wsp>
                            <wps:cNvPr id="94" name="Forma Livre: Forma 94"/>
                            <wps:cNvSpPr/>
                            <wps:spPr>
                              <a:xfrm>
                                <a:off x="0" y="360"/>
                                <a:ext cx="4320" cy="4320"/>
                              </a:xfrm>
                              <a:custGeom>
                                <a:avLst/>
                                <a:gdLst/>
                                <a:ahLst/>
                                <a:cxnLst/>
                                <a:rect l="l" t="t" r="r" b="b"/>
                                <a:pathLst>
                                  <a:path w="30" h="30">
                                    <a:moveTo>
                                      <a:pt x="0" y="30"/>
                                    </a:moveTo>
                                    <a:lnTo>
                                      <a:pt x="30" y="0"/>
                                    </a:lnTo>
                                    <a:lnTo>
                                      <a:pt x="0" y="3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794997142" name="Conector reto 794997142"/>
                            <wps:cNvCnPr/>
                            <wps:spPr>
                              <a:xfrm flipV="1">
                                <a:off x="0" y="0"/>
                                <a:ext cx="4320" cy="432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s:wsp>
                          <wps:cNvPr id="95" name="Forma Livre: Forma 95"/>
                          <wps:cNvSpPr/>
                          <wps:spPr>
                            <a:xfrm>
                              <a:off x="19440" y="26640"/>
                              <a:ext cx="6840" cy="21600"/>
                            </a:xfrm>
                            <a:custGeom>
                              <a:avLst/>
                              <a:gdLst/>
                              <a:ahLst/>
                              <a:cxnLst/>
                              <a:rect l="l" t="t" r="r" b="b"/>
                              <a:pathLst>
                                <a:path w="45" h="135">
                                  <a:moveTo>
                                    <a:pt x="0" y="135"/>
                                  </a:moveTo>
                                  <a:lnTo>
                                    <a:pt x="0" y="90"/>
                                  </a:lnTo>
                                  <a:lnTo>
                                    <a:pt x="0" y="60"/>
                                  </a:lnTo>
                                  <a:lnTo>
                                    <a:pt x="15" y="45"/>
                                  </a:lnTo>
                                  <a:lnTo>
                                    <a:pt x="30" y="30"/>
                                  </a:lnTo>
                                  <a:lnTo>
                                    <a:pt x="30" y="15"/>
                                  </a:lnTo>
                                  <a:lnTo>
                                    <a:pt x="45" y="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96" name="Forma Livre: Forma 96"/>
                          <wps:cNvSpPr/>
                          <wps:spPr>
                            <a:xfrm>
                              <a:off x="21960" y="39600"/>
                              <a:ext cx="12240" cy="9360"/>
                            </a:xfrm>
                            <a:custGeom>
                              <a:avLst/>
                              <a:gdLst/>
                              <a:ahLst/>
                              <a:cxnLst/>
                              <a:rect l="l" t="t" r="r" b="b"/>
                              <a:pathLst>
                                <a:path w="75" h="60">
                                  <a:moveTo>
                                    <a:pt x="30" y="0"/>
                                  </a:moveTo>
                                  <a:lnTo>
                                    <a:pt x="0" y="60"/>
                                  </a:lnTo>
                                  <a:lnTo>
                                    <a:pt x="75" y="60"/>
                                  </a:lnTo>
                                  <a:lnTo>
                                    <a:pt x="75" y="0"/>
                                  </a:lnTo>
                                  <a:lnTo>
                                    <a:pt x="30" y="0"/>
                                  </a:lnTo>
                                  <a:close/>
                                </a:path>
                              </a:pathLst>
                            </a:custGeom>
                            <a:solidFill>
                              <a:srgbClr val="0000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910519394" name="Agrupar 910519394"/>
                        <wpg:cNvGrpSpPr/>
                        <wpg:grpSpPr>
                          <a:xfrm>
                            <a:off x="131400" y="4320"/>
                            <a:ext cx="78120" cy="51480"/>
                            <a:chOff x="0" y="0"/>
                            <a:chExt cx="0" cy="0"/>
                          </a:xfrm>
                        </wpg:grpSpPr>
                        <wpg:grpSp>
                          <wpg:cNvPr id="1386306133" name="Agrupar 1386306133"/>
                          <wpg:cNvGrpSpPr/>
                          <wpg:grpSpPr>
                            <a:xfrm>
                              <a:off x="0" y="0"/>
                              <a:ext cx="78120" cy="51480"/>
                              <a:chOff x="0" y="0"/>
                              <a:chExt cx="0" cy="0"/>
                            </a:xfrm>
                          </wpg:grpSpPr>
                          <wps:wsp>
                            <wps:cNvPr id="97" name="Forma Livre: Forma 97"/>
                            <wps:cNvSpPr/>
                            <wps:spPr>
                              <a:xfrm>
                                <a:off x="0" y="0"/>
                                <a:ext cx="78120" cy="51480"/>
                              </a:xfrm>
                              <a:custGeom>
                                <a:avLst/>
                                <a:gdLst/>
                                <a:ahLst/>
                                <a:cxnLst/>
                                <a:rect l="l" t="t"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98" name="Forma Livre: Forma 98"/>
                            <wps:cNvSpPr/>
                            <wps:spPr>
                              <a:xfrm>
                                <a:off x="0" y="0"/>
                                <a:ext cx="78120" cy="51480"/>
                              </a:xfrm>
                              <a:custGeom>
                                <a:avLst/>
                                <a:gdLst/>
                                <a:ahLst/>
                                <a:cxnLst/>
                                <a:rect l="l" t="t"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149208486" name="Agrupar 1149208486"/>
                          <wpg:cNvGrpSpPr/>
                          <wpg:grpSpPr>
                            <a:xfrm>
                              <a:off x="34920" y="7200"/>
                              <a:ext cx="14760" cy="34200"/>
                              <a:chOff x="0" y="0"/>
                              <a:chExt cx="0" cy="0"/>
                            </a:xfrm>
                          </wpg:grpSpPr>
                          <wps:wsp>
                            <wps:cNvPr id="99" name="Forma Livre: Forma 99"/>
                            <wps:cNvSpPr/>
                            <wps:spPr>
                              <a:xfrm>
                                <a:off x="0" y="0"/>
                                <a:ext cx="14760" cy="34200"/>
                              </a:xfrm>
                              <a:custGeom>
                                <a:avLst/>
                                <a:gdLst/>
                                <a:ahLst/>
                                <a:cxnLst/>
                                <a:rect l="l" t="t" r="r" b="b"/>
                                <a:pathLst>
                                  <a:path w="90" h="210">
                                    <a:moveTo>
                                      <a:pt x="15" y="0"/>
                                    </a:moveTo>
                                    <a:lnTo>
                                      <a:pt x="0" y="45"/>
                                    </a:lnTo>
                                    <a:lnTo>
                                      <a:pt x="15" y="90"/>
                                    </a:lnTo>
                                    <a:lnTo>
                                      <a:pt x="45" y="105"/>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00" name="Forma Livre: Forma 100"/>
                            <wps:cNvSpPr/>
                            <wps:spPr>
                              <a:xfrm>
                                <a:off x="0" y="0"/>
                                <a:ext cx="14760" cy="34200"/>
                              </a:xfrm>
                              <a:custGeom>
                                <a:avLst/>
                                <a:gdLst/>
                                <a:ahLst/>
                                <a:cxnLst/>
                                <a:rect l="l" t="t" r="r" b="b"/>
                                <a:pathLst>
                                  <a:path w="90" h="210">
                                    <a:moveTo>
                                      <a:pt x="15" y="0"/>
                                    </a:moveTo>
                                    <a:lnTo>
                                      <a:pt x="0" y="45"/>
                                    </a:lnTo>
                                    <a:lnTo>
                                      <a:pt x="15" y="90"/>
                                    </a:lnTo>
                                    <a:lnTo>
                                      <a:pt x="45" y="105"/>
                                    </a:lnTo>
                                    <a:lnTo>
                                      <a:pt x="45" y="105"/>
                                    </a:lnTo>
                                    <a:lnTo>
                                      <a:pt x="60" y="120"/>
                                    </a:lnTo>
                                    <a:lnTo>
                                      <a:pt x="60" y="135"/>
                                    </a:lnTo>
                                    <a:lnTo>
                                      <a:pt x="75" y="150"/>
                                    </a:lnTo>
                                    <a:lnTo>
                                      <a:pt x="90" y="165"/>
                                    </a:lnTo>
                                    <a:lnTo>
                                      <a:pt x="60" y="150"/>
                                    </a:lnTo>
                                    <a:lnTo>
                                      <a:pt x="60" y="165"/>
                                    </a:lnTo>
                                    <a:lnTo>
                                      <a:pt x="60" y="21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158516304" name="Agrupar 1158516304"/>
                          <wpg:cNvGrpSpPr/>
                          <wpg:grpSpPr>
                            <a:xfrm>
                              <a:off x="4320" y="19800"/>
                              <a:ext cx="24840" cy="29160"/>
                              <a:chOff x="0" y="0"/>
                              <a:chExt cx="0" cy="0"/>
                            </a:xfrm>
                          </wpg:grpSpPr>
                          <wps:wsp>
                            <wps:cNvPr id="101" name="Forma Livre: Forma 101"/>
                            <wps:cNvSpPr/>
                            <wps:spPr>
                              <a:xfrm>
                                <a:off x="0" y="0"/>
                                <a:ext cx="24840" cy="29160"/>
                              </a:xfrm>
                              <a:custGeom>
                                <a:avLst/>
                                <a:gdLst/>
                                <a:ahLst/>
                                <a:cxnLst/>
                                <a:rect l="l" t="t"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02" name="Forma Livre: Forma 102"/>
                            <wps:cNvSpPr/>
                            <wps:spPr>
                              <a:xfrm>
                                <a:off x="0" y="0"/>
                                <a:ext cx="24840" cy="29160"/>
                              </a:xfrm>
                              <a:custGeom>
                                <a:avLst/>
                                <a:gdLst/>
                                <a:ahLst/>
                                <a:cxnLst/>
                                <a:rect l="l" t="t"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890518069" name="Agrupar 1890518069"/>
                          <wpg:cNvGrpSpPr/>
                          <wpg:grpSpPr>
                            <a:xfrm>
                              <a:off x="52560" y="2160"/>
                              <a:ext cx="22320" cy="31680"/>
                              <a:chOff x="0" y="0"/>
                              <a:chExt cx="0" cy="0"/>
                            </a:xfrm>
                          </wpg:grpSpPr>
                          <wps:wsp>
                            <wps:cNvPr id="103" name="Forma Livre: Forma 103"/>
                            <wps:cNvSpPr/>
                            <wps:spPr>
                              <a:xfrm>
                                <a:off x="0" y="0"/>
                                <a:ext cx="22320" cy="31680"/>
                              </a:xfrm>
                              <a:custGeom>
                                <a:avLst/>
                                <a:gdLst/>
                                <a:ahLst/>
                                <a:cxnLst/>
                                <a:rect l="l" t="t"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04" name="Forma Livre: Forma 104"/>
                            <wps:cNvSpPr/>
                            <wps:spPr>
                              <a:xfrm>
                                <a:off x="0" y="0"/>
                                <a:ext cx="22320" cy="31680"/>
                              </a:xfrm>
                              <a:custGeom>
                                <a:avLst/>
                                <a:gdLst/>
                                <a:ahLst/>
                                <a:cxnLst/>
                                <a:rect l="l" t="t"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899373824" name="Agrupar 1899373824"/>
                          <wpg:cNvGrpSpPr/>
                          <wpg:grpSpPr>
                            <a:xfrm>
                              <a:off x="37440" y="14760"/>
                              <a:ext cx="9360" cy="1800"/>
                              <a:chOff x="0" y="0"/>
                              <a:chExt cx="0" cy="0"/>
                            </a:xfrm>
                          </wpg:grpSpPr>
                          <wps:wsp>
                            <wps:cNvPr id="105" name="Forma Livre: Forma 105"/>
                            <wps:cNvSpPr/>
                            <wps:spPr>
                              <a:xfrm>
                                <a:off x="0" y="0"/>
                                <a:ext cx="9360" cy="1800"/>
                              </a:xfrm>
                              <a:custGeom>
                                <a:avLst/>
                                <a:gdLst/>
                                <a:ahLst/>
                                <a:cxnLst/>
                                <a:rect l="l" t="t" r="r" b="b"/>
                                <a:pathLst>
                                  <a:path w="60" h="15">
                                    <a:moveTo>
                                      <a:pt x="0" y="0"/>
                                    </a:moveTo>
                                    <a:lnTo>
                                      <a:pt x="45" y="0"/>
                                    </a:lnTo>
                                    <a:lnTo>
                                      <a:pt x="45" y="15"/>
                                    </a:lnTo>
                                    <a:lnTo>
                                      <a:pt x="60" y="15"/>
                                    </a:lnTo>
                                    <a:lnTo>
                                      <a:pt x="0" y="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06" name="Forma Livre: Forma 106"/>
                            <wps:cNvSpPr/>
                            <wps:spPr>
                              <a:xfrm>
                                <a:off x="0" y="0"/>
                                <a:ext cx="9360" cy="1800"/>
                              </a:xfrm>
                              <a:custGeom>
                                <a:avLst/>
                                <a:gdLst/>
                                <a:ahLst/>
                                <a:cxnLst/>
                                <a:rect l="l" t="t" r="r" b="b"/>
                                <a:pathLst>
                                  <a:path w="60" h="15">
                                    <a:moveTo>
                                      <a:pt x="0" y="0"/>
                                    </a:moveTo>
                                    <a:lnTo>
                                      <a:pt x="45" y="0"/>
                                    </a:lnTo>
                                    <a:lnTo>
                                      <a:pt x="45" y="15"/>
                                    </a:lnTo>
                                    <a:lnTo>
                                      <a:pt x="60" y="1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s:wsp>
                          <wps:cNvPr id="107" name="Forma Livre: Forma 107"/>
                          <wps:cNvSpPr/>
                          <wps:spPr>
                            <a:xfrm>
                              <a:off x="24480" y="42120"/>
                              <a:ext cx="9360" cy="6840"/>
                            </a:xfrm>
                            <a:custGeom>
                              <a:avLst/>
                              <a:gdLst/>
                              <a:ahLst/>
                              <a:cxnLst/>
                              <a:rect l="l" t="t" r="r" b="b"/>
                              <a:pathLst>
                                <a:path w="60" h="45">
                                  <a:moveTo>
                                    <a:pt x="0" y="15"/>
                                  </a:moveTo>
                                  <a:lnTo>
                                    <a:pt x="30" y="15"/>
                                  </a:lnTo>
                                  <a:lnTo>
                                    <a:pt x="45" y="0"/>
                                  </a:lnTo>
                                  <a:lnTo>
                                    <a:pt x="60" y="0"/>
                                  </a:lnTo>
                                  <a:lnTo>
                                    <a:pt x="60" y="45"/>
                                  </a:lnTo>
                                  <a:lnTo>
                                    <a:pt x="0" y="45"/>
                                  </a:lnTo>
                                  <a:lnTo>
                                    <a:pt x="0" y="45"/>
                                  </a:lnTo>
                                  <a:lnTo>
                                    <a:pt x="0" y="15"/>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1324102257" name="Agrupar 1324102257"/>
                          <wpg:cNvGrpSpPr/>
                          <wpg:grpSpPr>
                            <a:xfrm>
                              <a:off x="16920" y="22320"/>
                              <a:ext cx="19800" cy="26640"/>
                              <a:chOff x="0" y="0"/>
                              <a:chExt cx="0" cy="0"/>
                            </a:xfrm>
                          </wpg:grpSpPr>
                          <wps:wsp>
                            <wps:cNvPr id="108" name="Forma Livre: Forma 108"/>
                            <wps:cNvSpPr/>
                            <wps:spPr>
                              <a:xfrm>
                                <a:off x="0" y="0"/>
                                <a:ext cx="19800" cy="26640"/>
                              </a:xfrm>
                              <a:custGeom>
                                <a:avLst/>
                                <a:gdLst/>
                                <a:ahLst/>
                                <a:cxnLst/>
                                <a:rect l="l" t="t"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09" name="Forma Livre: Forma 109"/>
                            <wps:cNvSpPr/>
                            <wps:spPr>
                              <a:xfrm>
                                <a:off x="0" y="0"/>
                                <a:ext cx="19800" cy="26640"/>
                              </a:xfrm>
                              <a:custGeom>
                                <a:avLst/>
                                <a:gdLst/>
                                <a:ahLst/>
                                <a:cxnLst/>
                                <a:rect l="l" t="t"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013662615" name="Agrupar 1013662615"/>
                          <wpg:cNvGrpSpPr/>
                          <wpg:grpSpPr>
                            <a:xfrm>
                              <a:off x="27000" y="12240"/>
                              <a:ext cx="4320" cy="1800"/>
                              <a:chOff x="0" y="0"/>
                              <a:chExt cx="0" cy="0"/>
                            </a:xfrm>
                          </wpg:grpSpPr>
                          <wps:wsp>
                            <wps:cNvPr id="110" name="Forma Livre: Forma 110"/>
                            <wps:cNvSpPr/>
                            <wps:spPr>
                              <a:xfrm>
                                <a:off x="0" y="0"/>
                                <a:ext cx="4320" cy="1800"/>
                              </a:xfrm>
                              <a:custGeom>
                                <a:avLst/>
                                <a:gdLst/>
                                <a:ahLst/>
                                <a:cxnLst/>
                                <a:rect l="l" t="t" r="r" b="b"/>
                                <a:pathLst>
                                  <a:path w="30" h="15">
                                    <a:moveTo>
                                      <a:pt x="0" y="0"/>
                                    </a:moveTo>
                                    <a:lnTo>
                                      <a:pt x="0" y="15"/>
                                    </a:lnTo>
                                    <a:lnTo>
                                      <a:pt x="30" y="15"/>
                                    </a:lnTo>
                                    <a:lnTo>
                                      <a:pt x="0" y="0"/>
                                    </a:lnTo>
                                    <a:close/>
                                  </a:path>
                                </a:pathLst>
                              </a:custGeom>
                              <a:solidFill>
                                <a:srgbClr val="C0C0C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11" name="Forma Livre: Forma 111"/>
                            <wps:cNvSpPr/>
                            <wps:spPr>
                              <a:xfrm>
                                <a:off x="0" y="0"/>
                                <a:ext cx="4320" cy="1800"/>
                              </a:xfrm>
                              <a:custGeom>
                                <a:avLst/>
                                <a:gdLst/>
                                <a:ahLst/>
                                <a:cxnLst/>
                                <a:rect l="l" t="t" r="r" b="b"/>
                                <a:pathLst>
                                  <a:path w="30" h="15">
                                    <a:moveTo>
                                      <a:pt x="0" y="0"/>
                                    </a:moveTo>
                                    <a:lnTo>
                                      <a:pt x="0" y="15"/>
                                    </a:lnTo>
                                    <a:lnTo>
                                      <a:pt x="30" y="1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2085353566" name="Agrupar 2085353566"/>
                          <wpg:cNvGrpSpPr/>
                          <wpg:grpSpPr>
                            <a:xfrm>
                              <a:off x="24480" y="19800"/>
                              <a:ext cx="0" cy="0"/>
                              <a:chOff x="0" y="0"/>
                              <a:chExt cx="0" cy="0"/>
                            </a:xfrm>
                          </wpg:grpSpPr>
                          <wps:wsp>
                            <wps:cNvPr id="449814833" name="Conector reto 449814833"/>
                            <wps:cNvCnPr/>
                            <wps:spPr>
                              <a:xfrm>
                                <a:off x="0" y="0"/>
                                <a:ext cx="0" cy="0"/>
                              </a:xfrm>
                              <a:prstGeom prst="line">
                                <a:avLst/>
                              </a:prstGeom>
                              <a:ln w="3240">
                                <a:solidFill>
                                  <a:srgbClr val="FFFFFF"/>
                                </a:solidFill>
                                <a:miter/>
                              </a:ln>
                            </wps:spPr>
                            <wps:style>
                              <a:lnRef idx="0">
                                <a:scrgbClr r="0" g="0" b="0"/>
                              </a:lnRef>
                              <a:fillRef idx="0">
                                <a:scrgbClr r="0" g="0" b="0"/>
                              </a:fillRef>
                              <a:effectRef idx="0">
                                <a:scrgbClr r="0" g="0" b="0"/>
                              </a:effectRef>
                              <a:fontRef idx="minor"/>
                            </wps:style>
                            <wps:bodyPr/>
                          </wps:wsp>
                          <wps:wsp>
                            <wps:cNvPr id="199909345" name="Conector reto 199909345"/>
                            <wps:cNvCnPr/>
                            <wps:spPr>
                              <a:xfrm>
                                <a:off x="0" y="0"/>
                                <a:ext cx="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g:grpSp>
                    </wpg:grpSp>
                    <wps:wsp>
                      <wps:cNvPr id="112" name="Forma Livre: Forma 112"/>
                      <wps:cNvSpPr/>
                      <wps:spPr>
                        <a:xfrm>
                          <a:off x="477000" y="370080"/>
                          <a:ext cx="146520" cy="98280"/>
                        </a:xfrm>
                        <a:custGeom>
                          <a:avLst/>
                          <a:gdLst/>
                          <a:ahLst/>
                          <a:cxnLst/>
                          <a:rect l="l" t="t" r="r" b="b"/>
                          <a:pathLst>
                            <a:path w="870" h="602">
                              <a:moveTo>
                                <a:pt x="120" y="586"/>
                              </a:moveTo>
                              <a:lnTo>
                                <a:pt x="150" y="586"/>
                              </a:lnTo>
                              <a:lnTo>
                                <a:pt x="255" y="586"/>
                              </a:lnTo>
                              <a:lnTo>
                                <a:pt x="270" y="571"/>
                              </a:lnTo>
                              <a:lnTo>
                                <a:pt x="300" y="571"/>
                              </a:lnTo>
                              <a:lnTo>
                                <a:pt x="330" y="556"/>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92661008" name="Agrupar 92661008"/>
                      <wpg:cNvGrpSpPr/>
                      <wpg:grpSpPr>
                        <a:xfrm>
                          <a:off x="175320" y="278640"/>
                          <a:ext cx="513000" cy="119880"/>
                          <a:chOff x="0" y="0"/>
                          <a:chExt cx="0" cy="0"/>
                        </a:xfrm>
                      </wpg:grpSpPr>
                      <wps:wsp>
                        <wps:cNvPr id="113" name="Forma Livre: Forma 113"/>
                        <wps:cNvSpPr/>
                        <wps:spPr>
                          <a:xfrm>
                            <a:off x="302040" y="21600"/>
                            <a:ext cx="187920" cy="95760"/>
                          </a:xfrm>
                          <a:custGeom>
                            <a:avLst/>
                            <a:gdLst/>
                            <a:ahLst/>
                            <a:cxnLst/>
                            <a:rect l="l" t="t"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1630290498" name="Agrupar 1630290498"/>
                        <wpg:cNvGrpSpPr/>
                        <wpg:grpSpPr>
                          <a:xfrm>
                            <a:off x="23400" y="24120"/>
                            <a:ext cx="187920" cy="95760"/>
                            <a:chOff x="0" y="0"/>
                            <a:chExt cx="0" cy="0"/>
                          </a:xfrm>
                        </wpg:grpSpPr>
                        <wps:wsp>
                          <wps:cNvPr id="114" name="Forma Livre: Forma 114"/>
                          <wps:cNvSpPr/>
                          <wps:spPr>
                            <a:xfrm>
                              <a:off x="0" y="0"/>
                              <a:ext cx="187920" cy="95760"/>
                            </a:xfrm>
                            <a:custGeom>
                              <a:avLst/>
                              <a:gdLst/>
                              <a:ahLst/>
                              <a:cxnLst/>
                              <a:rect l="l" t="t"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15" name="Forma Livre: Forma 115"/>
                          <wps:cNvSpPr/>
                          <wps:spPr>
                            <a:xfrm>
                              <a:off x="0" y="0"/>
                              <a:ext cx="187920" cy="95760"/>
                            </a:xfrm>
                            <a:custGeom>
                              <a:avLst/>
                              <a:gdLst/>
                              <a:ahLst/>
                              <a:cxnLst/>
                              <a:rect l="l" t="t"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s:wsp>
                        <wps:cNvPr id="116" name="Forma Livre: Forma 116"/>
                        <wps:cNvSpPr/>
                        <wps:spPr>
                          <a:xfrm>
                            <a:off x="477360" y="0"/>
                            <a:ext cx="35640" cy="21600"/>
                          </a:xfrm>
                          <a:custGeom>
                            <a:avLst/>
                            <a:gdLst/>
                            <a:ahLst/>
                            <a:cxnLst/>
                            <a:rect l="l" t="t" r="r" b="b"/>
                            <a:pathLst>
                              <a:path w="210" h="135">
                                <a:moveTo>
                                  <a:pt x="45" y="135"/>
                                </a:moveTo>
                                <a:lnTo>
                                  <a:pt x="75" y="135"/>
                                </a:lnTo>
                                <a:lnTo>
                                  <a:pt x="210" y="0"/>
                                </a:lnTo>
                                <a:lnTo>
                                  <a:pt x="0" y="30"/>
                                </a:lnTo>
                                <a:lnTo>
                                  <a:pt x="0" y="75"/>
                                </a:lnTo>
                                <a:lnTo>
                                  <a:pt x="45" y="135"/>
                                </a:lnTo>
                                <a:close/>
                              </a:path>
                            </a:pathLst>
                          </a:cu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17" name="Elipse 117"/>
                        <wps:cNvSpPr/>
                        <wps:spPr>
                          <a:xfrm>
                            <a:off x="474840" y="17280"/>
                            <a:ext cx="7560" cy="6840"/>
                          </a:xfrm>
                          <a:prstGeom prst="ellipse">
                            <a:avLst/>
                          </a:prstGeom>
                          <a:solidFill>
                            <a:srgbClr val="FFFFFF"/>
                          </a:solidFill>
                          <a:ln w="3240">
                            <a:solidFill>
                              <a:srgbClr val="000000"/>
                            </a:solidFill>
                            <a:miter/>
                          </a:ln>
                        </wps:spPr>
                        <wps:style>
                          <a:lnRef idx="0">
                            <a:scrgbClr r="0" g="0" b="0"/>
                          </a:lnRef>
                          <a:fillRef idx="0">
                            <a:scrgbClr r="0" g="0" b="0"/>
                          </a:fillRef>
                          <a:effectRef idx="0">
                            <a:scrgbClr r="0" g="0" b="0"/>
                          </a:effectRef>
                          <a:fontRef idx="minor"/>
                        </wps:style>
                        <wps:bodyPr/>
                      </wps:wsp>
                      <wps:wsp>
                        <wps:cNvPr id="118" name="Elipse 118"/>
                        <wps:cNvSpPr/>
                        <wps:spPr>
                          <a:xfrm>
                            <a:off x="30960" y="19800"/>
                            <a:ext cx="7560" cy="6840"/>
                          </a:xfrm>
                          <a:prstGeom prst="ellipse">
                            <a:avLst/>
                          </a:prstGeom>
                          <a:solidFill>
                            <a:srgbClr val="FFFFFF"/>
                          </a:solidFill>
                          <a:ln w="3240">
                            <a:solidFill>
                              <a:srgbClr val="000000"/>
                            </a:solidFill>
                            <a:miter/>
                          </a:ln>
                        </wps:spPr>
                        <wps:style>
                          <a:lnRef idx="0">
                            <a:scrgbClr r="0" g="0" b="0"/>
                          </a:lnRef>
                          <a:fillRef idx="0">
                            <a:scrgbClr r="0" g="0" b="0"/>
                          </a:fillRef>
                          <a:effectRef idx="0">
                            <a:scrgbClr r="0" g="0" b="0"/>
                          </a:effectRef>
                          <a:fontRef idx="minor"/>
                        </wps:style>
                        <wps:bodyPr/>
                      </wps:wsp>
                      <wps:wsp>
                        <wps:cNvPr id="119" name="Forma Livre: Forma 119"/>
                        <wps:cNvSpPr/>
                        <wps:spPr>
                          <a:xfrm>
                            <a:off x="0" y="4680"/>
                            <a:ext cx="35640" cy="21600"/>
                          </a:xfrm>
                          <a:custGeom>
                            <a:avLst/>
                            <a:gdLst/>
                            <a:ahLst/>
                            <a:cxnLst/>
                            <a:rect l="l" t="t" r="r" b="b"/>
                            <a:pathLst>
                              <a:path w="210" h="135">
                                <a:moveTo>
                                  <a:pt x="165" y="135"/>
                                </a:moveTo>
                                <a:lnTo>
                                  <a:pt x="135" y="135"/>
                                </a:lnTo>
                                <a:lnTo>
                                  <a:pt x="0" y="0"/>
                                </a:lnTo>
                                <a:lnTo>
                                  <a:pt x="210" y="45"/>
                                </a:lnTo>
                                <a:lnTo>
                                  <a:pt x="210" y="75"/>
                                </a:lnTo>
                                <a:lnTo>
                                  <a:pt x="165" y="135"/>
                                </a:lnTo>
                                <a:close/>
                              </a:path>
                            </a:pathLst>
                          </a:cu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20" name="Forma Livre: Forma 120"/>
                        <wps:cNvSpPr/>
                        <wps:spPr>
                          <a:xfrm>
                            <a:off x="436680" y="44640"/>
                            <a:ext cx="43200" cy="61560"/>
                          </a:xfrm>
                          <a:custGeom>
                            <a:avLst/>
                            <a:gdLst/>
                            <a:ahLst/>
                            <a:cxnLst/>
                            <a:rect l="l" t="t"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0" y="120"/>
                                </a:lnTo>
                                <a:lnTo>
                                  <a:pt x="30" y="120"/>
                                </a:lnTo>
                                <a:lnTo>
                                  <a:pt x="45" y="120"/>
                                </a:lnTo>
                                <a:lnTo>
                                  <a:pt x="90" y="120"/>
                                </a:lnTo>
                                <a:lnTo>
                                  <a:pt x="105" y="120"/>
                                </a:lnTo>
                                <a:lnTo>
                                  <a:pt x="90" y="105"/>
                                </a:lnTo>
                                <a:lnTo>
                                  <a:pt x="90" y="90"/>
                                </a:lnTo>
                                <a:close/>
                              </a:path>
                            </a:pathLst>
                          </a:custGeom>
                          <a:solidFill>
                            <a:srgbClr val="FFCC00"/>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429472593" name="Agrupar 429472593"/>
                        <wpg:cNvGrpSpPr/>
                        <wpg:grpSpPr>
                          <a:xfrm>
                            <a:off x="33480" y="48960"/>
                            <a:ext cx="38160" cy="51480"/>
                            <a:chOff x="0" y="0"/>
                            <a:chExt cx="0" cy="0"/>
                          </a:xfrm>
                        </wpg:grpSpPr>
                        <wps:wsp>
                          <wps:cNvPr id="121" name="Forma Livre: Forma 121"/>
                          <wps:cNvSpPr/>
                          <wps:spPr>
                            <a:xfrm>
                              <a:off x="5760" y="14760"/>
                              <a:ext cx="30600" cy="36720"/>
                            </a:xfrm>
                            <a:custGeom>
                              <a:avLst/>
                              <a:gdLst/>
                              <a:ahLst/>
                              <a:cxnLst/>
                              <a:rect l="l" t="t"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240">
                              <a:solidFill>
                                <a:srgbClr val="000000"/>
                              </a:solidFill>
                              <a:round/>
                            </a:ln>
                          </wps:spPr>
                          <wps:style>
                            <a:lnRef idx="0">
                              <a:scrgbClr r="0" g="0" b="0"/>
                            </a:lnRef>
                            <a:fillRef idx="0">
                              <a:scrgbClr r="0" g="0" b="0"/>
                            </a:fillRef>
                            <a:effectRef idx="0">
                              <a:scrgbClr r="0" g="0" b="0"/>
                            </a:effectRef>
                            <a:fontRef idx="minor"/>
                          </wps:style>
                          <wps:bodyPr/>
                        </wps:wsp>
                        <wpg:grpSp>
                          <wpg:cNvPr id="994662064" name="Agrupar 994662064"/>
                          <wpg:cNvGrpSpPr/>
                          <wpg:grpSpPr>
                            <a:xfrm>
                              <a:off x="13320" y="14760"/>
                              <a:ext cx="10080" cy="36720"/>
                              <a:chOff x="0" y="0"/>
                              <a:chExt cx="0" cy="0"/>
                            </a:xfrm>
                          </wpg:grpSpPr>
                          <wps:wsp>
                            <wps:cNvPr id="122" name="Forma Livre: Forma 122"/>
                            <wps:cNvSpPr/>
                            <wps:spPr>
                              <a:xfrm>
                                <a:off x="0" y="0"/>
                                <a:ext cx="10080" cy="36720"/>
                              </a:xfrm>
                              <a:custGeom>
                                <a:avLst/>
                                <a:gdLst/>
                                <a:ahLst/>
                                <a:cxnLst/>
                                <a:rect l="l" t="t"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23" name="Forma Livre: Forma 123"/>
                            <wps:cNvSpPr/>
                            <wps:spPr>
                              <a:xfrm>
                                <a:off x="0" y="0"/>
                                <a:ext cx="10080" cy="36720"/>
                              </a:xfrm>
                              <a:custGeom>
                                <a:avLst/>
                                <a:gdLst/>
                                <a:ahLst/>
                                <a:cxnLst/>
                                <a:rect l="l" t="t"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g:grpSp>
                        <wps:wsp>
                          <wps:cNvPr id="124" name="Forma Livre: Forma 124"/>
                          <wps:cNvSpPr/>
                          <wps:spPr>
                            <a:xfrm>
                              <a:off x="13320" y="1800"/>
                              <a:ext cx="15120" cy="12240"/>
                            </a:xfrm>
                            <a:custGeom>
                              <a:avLst/>
                              <a:gdLst/>
                              <a:ahLst/>
                              <a:cxnLst/>
                              <a:rect l="l" t="t"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25" name="Forma Livre: Forma 125"/>
                          <wps:cNvSpPr/>
                          <wps:spPr>
                            <a:xfrm>
                              <a:off x="5760" y="14760"/>
                              <a:ext cx="7560" cy="4320"/>
                            </a:xfrm>
                            <a:custGeom>
                              <a:avLst/>
                              <a:gdLst/>
                              <a:ahLst/>
                              <a:cxnLst/>
                              <a:rect l="l" t="t" r="r" b="b"/>
                              <a:pathLst>
                                <a:path w="45" h="30">
                                  <a:moveTo>
                                    <a:pt x="0" y="30"/>
                                  </a:moveTo>
                                  <a:lnTo>
                                    <a:pt x="15" y="0"/>
                                  </a:lnTo>
                                  <a:lnTo>
                                    <a:pt x="15" y="15"/>
                                  </a:lnTo>
                                  <a:lnTo>
                                    <a:pt x="45" y="3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26" name="Forma Livre: Forma 126"/>
                          <wps:cNvSpPr/>
                          <wps:spPr>
                            <a:xfrm>
                              <a:off x="3240" y="24120"/>
                              <a:ext cx="5040" cy="4320"/>
                            </a:xfrm>
                            <a:custGeom>
                              <a:avLst/>
                              <a:gdLst/>
                              <a:ahLst/>
                              <a:cxnLst/>
                              <a:rect l="l" t="t" r="r" b="b"/>
                              <a:pathLst>
                                <a:path w="31" h="30">
                                  <a:moveTo>
                                    <a:pt x="0" y="30"/>
                                  </a:moveTo>
                                  <a:lnTo>
                                    <a:pt x="0" y="15"/>
                                  </a:lnTo>
                                  <a:lnTo>
                                    <a:pt x="16" y="0"/>
                                  </a:lnTo>
                                  <a:lnTo>
                                    <a:pt x="31" y="1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27" name="Forma Livre: Forma 127"/>
                          <wps:cNvSpPr/>
                          <wps:spPr>
                            <a:xfrm>
                              <a:off x="30600" y="17280"/>
                              <a:ext cx="7560" cy="4320"/>
                            </a:xfrm>
                            <a:custGeom>
                              <a:avLst/>
                              <a:gdLst/>
                              <a:ahLst/>
                              <a:cxnLst/>
                              <a:rect l="l" t="t" r="r" b="b"/>
                              <a:pathLst>
                                <a:path w="45" h="30">
                                  <a:moveTo>
                                    <a:pt x="0" y="30"/>
                                  </a:moveTo>
                                  <a:lnTo>
                                    <a:pt x="15" y="0"/>
                                  </a:lnTo>
                                  <a:lnTo>
                                    <a:pt x="30" y="0"/>
                                  </a:lnTo>
                                  <a:lnTo>
                                    <a:pt x="45" y="1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28" name="Forma Livre: Forma 128"/>
                          <wps:cNvSpPr/>
                          <wps:spPr>
                            <a:xfrm>
                              <a:off x="35640" y="29160"/>
                              <a:ext cx="2520" cy="6840"/>
                            </a:xfrm>
                            <a:custGeom>
                              <a:avLst/>
                              <a:gdLst/>
                              <a:ahLst/>
                              <a:cxnLst/>
                              <a:rect l="l" t="t" r="r" b="b"/>
                              <a:pathLst>
                                <a:path w="15" h="45">
                                  <a:moveTo>
                                    <a:pt x="0" y="0"/>
                                  </a:moveTo>
                                  <a:lnTo>
                                    <a:pt x="15" y="15"/>
                                  </a:lnTo>
                                  <a:lnTo>
                                    <a:pt x="15" y="30"/>
                                  </a:lnTo>
                                  <a:lnTo>
                                    <a:pt x="15" y="4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29" name="Forma Livre: Forma 129"/>
                          <wps:cNvSpPr/>
                          <wps:spPr>
                            <a:xfrm>
                              <a:off x="33120" y="44640"/>
                              <a:ext cx="2520" cy="6840"/>
                            </a:xfrm>
                            <a:custGeom>
                              <a:avLst/>
                              <a:gdLst/>
                              <a:ahLst/>
                              <a:cxnLst/>
                              <a:rect l="l" t="t" r="r" b="b"/>
                              <a:pathLst>
                                <a:path w="15" h="45">
                                  <a:moveTo>
                                    <a:pt x="0" y="0"/>
                                  </a:moveTo>
                                  <a:lnTo>
                                    <a:pt x="0" y="15"/>
                                  </a:lnTo>
                                  <a:lnTo>
                                    <a:pt x="15" y="30"/>
                                  </a:lnTo>
                                  <a:lnTo>
                                    <a:pt x="15" y="4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30" name="Forma Livre: Forma 130"/>
                          <wps:cNvSpPr/>
                          <wps:spPr>
                            <a:xfrm>
                              <a:off x="0" y="39600"/>
                              <a:ext cx="5040" cy="6840"/>
                            </a:xfrm>
                            <a:custGeom>
                              <a:avLst/>
                              <a:gdLst/>
                              <a:ahLst/>
                              <a:cxnLst/>
                              <a:rect l="l" t="t" r="r" b="b"/>
                              <a:pathLst>
                                <a:path w="31" h="45">
                                  <a:moveTo>
                                    <a:pt x="31" y="0"/>
                                  </a:moveTo>
                                  <a:lnTo>
                                    <a:pt x="31" y="15"/>
                                  </a:lnTo>
                                  <a:lnTo>
                                    <a:pt x="15" y="30"/>
                                  </a:lnTo>
                                  <a:lnTo>
                                    <a:pt x="0" y="45"/>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31" name="Forma Livre: Forma 131"/>
                          <wps:cNvSpPr/>
                          <wps:spPr>
                            <a:xfrm>
                              <a:off x="10800" y="0"/>
                              <a:ext cx="5040" cy="4320"/>
                            </a:xfrm>
                            <a:custGeom>
                              <a:avLst/>
                              <a:gdLst/>
                              <a:ahLst/>
                              <a:cxnLst/>
                              <a:rect l="l" t="t" r="r" b="b"/>
                              <a:pathLst>
                                <a:path w="30" h="30">
                                  <a:moveTo>
                                    <a:pt x="30" y="30"/>
                                  </a:moveTo>
                                  <a:lnTo>
                                    <a:pt x="0" y="15"/>
                                  </a:lnTo>
                                  <a:lnTo>
                                    <a:pt x="0" y="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32" name="Forma Livre: Forma 132"/>
                          <wps:cNvSpPr/>
                          <wps:spPr>
                            <a:xfrm>
                              <a:off x="28080" y="1800"/>
                              <a:ext cx="2520" cy="4320"/>
                            </a:xfrm>
                            <a:custGeom>
                              <a:avLst/>
                              <a:gdLst/>
                              <a:ahLst/>
                              <a:cxnLst/>
                              <a:rect l="l" t="t" r="r" b="b"/>
                              <a:pathLst>
                                <a:path w="15" h="30">
                                  <a:moveTo>
                                    <a:pt x="0" y="30"/>
                                  </a:moveTo>
                                  <a:lnTo>
                                    <a:pt x="15" y="30"/>
                                  </a:lnTo>
                                  <a:lnTo>
                                    <a:pt x="15" y="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33" name="Forma Livre: Forma 133"/>
                          <wps:cNvSpPr/>
                          <wps:spPr>
                            <a:xfrm>
                              <a:off x="10800" y="26640"/>
                              <a:ext cx="5040" cy="4320"/>
                            </a:xfrm>
                            <a:custGeom>
                              <a:avLst/>
                              <a:gdLst/>
                              <a:ahLst/>
                              <a:cxnLst/>
                              <a:rect l="l" t="t" r="r" b="b"/>
                              <a:pathLst>
                                <a:path w="30" h="30">
                                  <a:moveTo>
                                    <a:pt x="0" y="30"/>
                                  </a:moveTo>
                                  <a:lnTo>
                                    <a:pt x="30" y="30"/>
                                  </a:lnTo>
                                  <a:lnTo>
                                    <a:pt x="30" y="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34" name="Forma Livre: Forma 134"/>
                          <wps:cNvSpPr/>
                          <wps:spPr>
                            <a:xfrm>
                              <a:off x="25560" y="29160"/>
                              <a:ext cx="2520" cy="1800"/>
                            </a:xfrm>
                            <a:custGeom>
                              <a:avLst/>
                              <a:gdLst/>
                              <a:ahLst/>
                              <a:cxnLst/>
                              <a:rect l="l" t="t" r="r" b="b"/>
                              <a:pathLst>
                                <a:path w="15" h="15">
                                  <a:moveTo>
                                    <a:pt x="0" y="15"/>
                                  </a:moveTo>
                                  <a:lnTo>
                                    <a:pt x="15" y="15"/>
                                  </a:lnTo>
                                  <a:lnTo>
                                    <a:pt x="15" y="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35" name="Forma Livre: Forma 135"/>
                          <wps:cNvSpPr/>
                          <wps:spPr>
                            <a:xfrm>
                              <a:off x="25560" y="39600"/>
                              <a:ext cx="2520" cy="4320"/>
                            </a:xfrm>
                            <a:custGeom>
                              <a:avLst/>
                              <a:gdLst/>
                              <a:ahLst/>
                              <a:cxnLst/>
                              <a:rect l="l" t="t" r="r" b="b"/>
                              <a:pathLst>
                                <a:path w="15" h="30">
                                  <a:moveTo>
                                    <a:pt x="0" y="30"/>
                                  </a:moveTo>
                                  <a:lnTo>
                                    <a:pt x="15" y="30"/>
                                  </a:lnTo>
                                  <a:lnTo>
                                    <a:pt x="15" y="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136" name="Forma Livre: Forma 136"/>
                          <wps:cNvSpPr/>
                          <wps:spPr>
                            <a:xfrm>
                              <a:off x="10800" y="36720"/>
                              <a:ext cx="2520" cy="1800"/>
                            </a:xfrm>
                            <a:custGeom>
                              <a:avLst/>
                              <a:gdLst/>
                              <a:ahLst/>
                              <a:cxnLst/>
                              <a:rect l="l" t="t" r="r" b="b"/>
                              <a:pathLst>
                                <a:path w="15" h="15">
                                  <a:moveTo>
                                    <a:pt x="0" y="15"/>
                                  </a:moveTo>
                                  <a:lnTo>
                                    <a:pt x="15" y="15"/>
                                  </a:lnTo>
                                  <a:lnTo>
                                    <a:pt x="15" y="0"/>
                                  </a:lnTo>
                                </a:path>
                              </a:pathLst>
                            </a:custGeom>
                            <a:noFill/>
                            <a:ln w="3240">
                              <a:solidFill>
                                <a:srgbClr val="000000"/>
                              </a:solidFill>
                              <a:round/>
                            </a:ln>
                          </wps:spPr>
                          <wps:style>
                            <a:lnRef idx="0">
                              <a:scrgbClr r="0" g="0" b="0"/>
                            </a:lnRef>
                            <a:fillRef idx="0">
                              <a:scrgbClr r="0" g="0" b="0"/>
                            </a:fillRef>
                            <a:effectRef idx="0">
                              <a:scrgbClr r="0" g="0" b="0"/>
                            </a:effectRef>
                            <a:fontRef idx="minor"/>
                          </wps:style>
                          <wps:bodyPr/>
                        </wps:wsp>
                        <wps:wsp>
                          <wps:cNvPr id="602266244" name="Conector reto 602266244"/>
                          <wps:cNvCnPr/>
                          <wps:spPr>
                            <a:xfrm>
                              <a:off x="15840" y="22320"/>
                              <a:ext cx="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082230756" name="Conector reto 1082230756"/>
                          <wps:cNvCnPr/>
                          <wps:spPr>
                            <a:xfrm>
                              <a:off x="25560" y="24120"/>
                              <a:ext cx="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622660711" name="Conector reto 622660711"/>
                          <wps:cNvCnPr/>
                          <wps:spPr>
                            <a:xfrm>
                              <a:off x="18360" y="9720"/>
                              <a:ext cx="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257995770" name="Conector reto 1257995770"/>
                          <wps:cNvCnPr/>
                          <wps:spPr>
                            <a:xfrm>
                              <a:off x="23040" y="9720"/>
                              <a:ext cx="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s:wsp>
                          <wps:cNvPr id="1306852603" name="Conector reto 1306852603"/>
                          <wps:cNvCnPr/>
                          <wps:spPr>
                            <a:xfrm>
                              <a:off x="20520" y="4680"/>
                              <a:ext cx="2520" cy="0"/>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wpg:grpSp>
                      <wps:wsp>
                        <wps:cNvPr id="137" name="Forma Livre: Forma 137"/>
                        <wps:cNvSpPr/>
                        <wps:spPr>
                          <a:xfrm>
                            <a:off x="185400" y="41400"/>
                            <a:ext cx="144720" cy="66600"/>
                          </a:xfrm>
                          <a:custGeom>
                            <a:avLst/>
                            <a:gdLst/>
                            <a:ahLst/>
                            <a:cxnLst/>
                            <a:rect l="l" t="t"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769582797" name="Agrupar 1769582797"/>
                      <wpg:cNvGrpSpPr/>
                      <wpg:grpSpPr>
                        <a:xfrm>
                          <a:off x="264240" y="577080"/>
                          <a:ext cx="336600" cy="150480"/>
                          <a:chOff x="0" y="0"/>
                          <a:chExt cx="0" cy="0"/>
                        </a:xfrm>
                      </wpg:grpSpPr>
                      <wpg:grpSp>
                        <wpg:cNvPr id="2008693542" name="Agrupar 2008693542"/>
                        <wpg:cNvGrpSpPr/>
                        <wpg:grpSpPr>
                          <a:xfrm>
                            <a:off x="0" y="0"/>
                            <a:ext cx="336600" cy="150480"/>
                            <a:chOff x="0" y="0"/>
                            <a:chExt cx="0" cy="0"/>
                          </a:xfrm>
                        </wpg:grpSpPr>
                        <wps:wsp>
                          <wps:cNvPr id="138" name="Forma Livre: Forma 138"/>
                          <wps:cNvSpPr/>
                          <wps:spPr>
                            <a:xfrm>
                              <a:off x="0" y="39600"/>
                              <a:ext cx="73080" cy="111240"/>
                            </a:xfrm>
                            <a:custGeom>
                              <a:avLst/>
                              <a:gdLst/>
                              <a:ahLst/>
                              <a:cxnLst/>
                              <a:rect l="l" t="t"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39" name="Forma Livre: Forma 139"/>
                          <wps:cNvSpPr/>
                          <wps:spPr>
                            <a:xfrm>
                              <a:off x="263520" y="37080"/>
                              <a:ext cx="73080" cy="113760"/>
                            </a:xfrm>
                            <a:custGeom>
                              <a:avLst/>
                              <a:gdLst/>
                              <a:ahLst/>
                              <a:cxnLst/>
                              <a:rect l="l" t="t"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40" name="Forma Livre: Forma 140"/>
                          <wps:cNvSpPr/>
                          <wps:spPr>
                            <a:xfrm>
                              <a:off x="27360" y="0"/>
                              <a:ext cx="281160" cy="71640"/>
                            </a:xfrm>
                            <a:custGeom>
                              <a:avLst/>
                              <a:gdLst/>
                              <a:ahLst/>
                              <a:cxnLst/>
                              <a:rect l="l" t="t"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038657658" name="Agrupar 1038657658"/>
                        <wpg:cNvGrpSpPr/>
                        <wpg:grpSpPr>
                          <a:xfrm>
                            <a:off x="62640" y="4680"/>
                            <a:ext cx="216360" cy="51480"/>
                            <a:chOff x="0" y="0"/>
                            <a:chExt cx="0" cy="0"/>
                          </a:xfrm>
                        </wpg:grpSpPr>
                        <wpg:grpSp>
                          <wpg:cNvPr id="2091594161" name="Agrupar 2091594161"/>
                          <wpg:cNvGrpSpPr/>
                          <wpg:grpSpPr>
                            <a:xfrm>
                              <a:off x="0" y="29160"/>
                              <a:ext cx="26640" cy="22320"/>
                              <a:chOff x="0" y="0"/>
                              <a:chExt cx="0" cy="0"/>
                            </a:xfrm>
                          </wpg:grpSpPr>
                          <wps:wsp>
                            <wps:cNvPr id="141" name="Forma Livre: Forma 141"/>
                            <wps:cNvSpPr/>
                            <wps:spPr>
                              <a:xfrm>
                                <a:off x="0" y="5040"/>
                                <a:ext cx="12240" cy="17280"/>
                              </a:xfrm>
                              <a:custGeom>
                                <a:avLst/>
                                <a:gdLst/>
                                <a:ahLst/>
                                <a:cxnLst/>
                                <a:rect l="l" t="t"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42" name="Círculo Parcial 142"/>
                            <wps:cNvSpPr/>
                            <wps:spPr>
                              <a:xfrm>
                                <a:off x="14760" y="0"/>
                                <a:ext cx="12240" cy="14760"/>
                              </a:xfrm>
                              <a:prstGeom prst="pie">
                                <a:avLst/>
                              </a:pr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g:grpSp>
                        <wpg:grpSp>
                          <wpg:cNvPr id="543655025" name="Agrupar 543655025"/>
                          <wpg:cNvGrpSpPr/>
                          <wpg:grpSpPr>
                            <a:xfrm>
                              <a:off x="29880" y="16920"/>
                              <a:ext cx="26640" cy="19080"/>
                              <a:chOff x="0" y="0"/>
                              <a:chExt cx="0" cy="0"/>
                            </a:xfrm>
                          </wpg:grpSpPr>
                          <wps:wsp>
                            <wps:cNvPr id="143" name="Círculo Parcial 143"/>
                            <wps:cNvSpPr/>
                            <wps:spPr>
                              <a:xfrm>
                                <a:off x="0" y="2160"/>
                                <a:ext cx="14760" cy="17280"/>
                              </a:xfrm>
                              <a:prstGeom prst="pie">
                                <a:avLst/>
                              </a:pr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44" name="Círculo Parcial 144"/>
                            <wps:cNvSpPr/>
                            <wps:spPr>
                              <a:xfrm>
                                <a:off x="14760" y="0"/>
                                <a:ext cx="12240" cy="12240"/>
                              </a:xfrm>
                              <a:prstGeom prst="pie">
                                <a:avLst/>
                              </a:pr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g:grpSp>
                        <wpg:grpSp>
                          <wpg:cNvPr id="1355593257" name="Agrupar 1355593257"/>
                          <wpg:cNvGrpSpPr/>
                          <wpg:grpSpPr>
                            <a:xfrm>
                              <a:off x="63000" y="0"/>
                              <a:ext cx="57240" cy="16560"/>
                              <a:chOff x="0" y="0"/>
                              <a:chExt cx="0" cy="0"/>
                            </a:xfrm>
                          </wpg:grpSpPr>
                          <wps:wsp>
                            <wps:cNvPr id="145" name="Forma Livre: Forma 145"/>
                            <wps:cNvSpPr/>
                            <wps:spPr>
                              <a:xfrm>
                                <a:off x="0" y="1800"/>
                                <a:ext cx="9360" cy="14760"/>
                              </a:xfrm>
                              <a:custGeom>
                                <a:avLst/>
                                <a:gdLst/>
                                <a:ahLst/>
                                <a:cxnLst/>
                                <a:rect l="l" t="t"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46" name="Forma Livre: Forma 146"/>
                            <wps:cNvSpPr/>
                            <wps:spPr>
                              <a:xfrm>
                                <a:off x="12240" y="4320"/>
                                <a:ext cx="12240" cy="9360"/>
                              </a:xfrm>
                              <a:custGeom>
                                <a:avLst/>
                                <a:gdLst/>
                                <a:ahLst/>
                                <a:cxnLst/>
                                <a:rect l="l" t="t"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47" name="Forma Livre: Forma 147"/>
                            <wps:cNvSpPr/>
                            <wps:spPr>
                              <a:xfrm>
                                <a:off x="24840" y="0"/>
                                <a:ext cx="6840" cy="14760"/>
                              </a:xfrm>
                              <a:custGeom>
                                <a:avLst/>
                                <a:gdLst/>
                                <a:ahLst/>
                                <a:cxnLst/>
                                <a:rect l="l" t="t"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48" name="Forma Livre: Forma 148"/>
                            <wps:cNvSpPr/>
                            <wps:spPr>
                              <a:xfrm>
                                <a:off x="32400" y="0"/>
                                <a:ext cx="12240" cy="14760"/>
                              </a:xfrm>
                              <a:custGeom>
                                <a:avLst/>
                                <a:gdLst/>
                                <a:ahLst/>
                                <a:cxnLst/>
                                <a:rect l="l" t="t"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49" name="Círculo Parcial 149"/>
                            <wps:cNvSpPr/>
                            <wps:spPr>
                              <a:xfrm>
                                <a:off x="47520" y="1800"/>
                                <a:ext cx="9360" cy="9360"/>
                              </a:xfrm>
                              <a:prstGeom prst="pie">
                                <a:avLst/>
                              </a:pr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g:grpSp>
                        <wpg:grpSp>
                          <wpg:cNvPr id="1840238180" name="Agrupar 1840238180"/>
                          <wpg:cNvGrpSpPr/>
                          <wpg:grpSpPr>
                            <a:xfrm>
                              <a:off x="134280" y="1800"/>
                              <a:ext cx="24120" cy="19080"/>
                              <a:chOff x="0" y="0"/>
                              <a:chExt cx="0" cy="0"/>
                            </a:xfrm>
                          </wpg:grpSpPr>
                          <wps:wsp>
                            <wps:cNvPr id="150" name="Círculo Parcial 150"/>
                            <wps:cNvSpPr/>
                            <wps:spPr>
                              <a:xfrm>
                                <a:off x="0" y="0"/>
                                <a:ext cx="14760" cy="14760"/>
                              </a:xfrm>
                              <a:prstGeom prst="pie">
                                <a:avLst/>
                              </a:pr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51" name="Círculo Parcial 151"/>
                            <wps:cNvSpPr/>
                            <wps:spPr>
                              <a:xfrm>
                                <a:off x="11880" y="9360"/>
                                <a:ext cx="12240" cy="9360"/>
                              </a:xfrm>
                              <a:prstGeom prst="pie">
                                <a:avLst/>
                              </a:pr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g:grpSp>
                        <wpg:grpSp>
                          <wpg:cNvPr id="1232925350" name="Agrupar 1232925350"/>
                          <wpg:cNvGrpSpPr/>
                          <wpg:grpSpPr>
                            <a:xfrm>
                              <a:off x="164520" y="19440"/>
                              <a:ext cx="52200" cy="31680"/>
                              <a:chOff x="0" y="0"/>
                              <a:chExt cx="0" cy="0"/>
                            </a:xfrm>
                          </wpg:grpSpPr>
                          <wps:wsp>
                            <wps:cNvPr id="152" name="Forma Livre: Forma 152"/>
                            <wps:cNvSpPr/>
                            <wps:spPr>
                              <a:xfrm>
                                <a:off x="0" y="0"/>
                                <a:ext cx="12240" cy="14760"/>
                              </a:xfrm>
                              <a:custGeom>
                                <a:avLst/>
                                <a:gdLst/>
                                <a:ahLst/>
                                <a:cxnLst/>
                                <a:rect l="l" t="t"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53" name="Círculo Parcial 153"/>
                            <wps:cNvSpPr/>
                            <wps:spPr>
                              <a:xfrm>
                                <a:off x="12240" y="4680"/>
                                <a:ext cx="14760" cy="14760"/>
                              </a:xfrm>
                              <a:prstGeom prst="pie">
                                <a:avLst/>
                              </a:pr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54" name="Círculo Parcial 154"/>
                            <wps:cNvSpPr/>
                            <wps:spPr>
                              <a:xfrm>
                                <a:off x="22320" y="12240"/>
                                <a:ext cx="14760" cy="12240"/>
                              </a:xfrm>
                              <a:prstGeom prst="pie">
                                <a:avLst/>
                              </a:pr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55" name="Círculo Parcial 155"/>
                            <wps:cNvSpPr/>
                            <wps:spPr>
                              <a:xfrm>
                                <a:off x="37440" y="19800"/>
                                <a:ext cx="14760" cy="12240"/>
                              </a:xfrm>
                              <a:prstGeom prst="pie">
                                <a:avLst/>
                              </a:prstGeom>
                              <a:solidFill>
                                <a:srgbClr val="FFCC00"/>
                              </a:solidFill>
                              <a:ln w="3240">
                                <a:solidFill>
                                  <a:srgbClr val="FFCC00"/>
                                </a:solidFill>
                                <a:round/>
                              </a:ln>
                            </wps:spPr>
                            <wps:style>
                              <a:lnRef idx="0">
                                <a:scrgbClr r="0" g="0" b="0"/>
                              </a:lnRef>
                              <a:fillRef idx="0">
                                <a:scrgbClr r="0" g="0" b="0"/>
                              </a:fillRef>
                              <a:effectRef idx="0">
                                <a:scrgbClr r="0" g="0" b="0"/>
                              </a:effectRef>
                              <a:fontRef idx="minor"/>
                            </wps:style>
                            <wps:bodyPr/>
                          </wps:wsp>
                        </wpg:grpSp>
                      </wpg:grpSp>
                      <wpg:grpSp>
                        <wpg:cNvPr id="484855986" name="Agrupar 484855986"/>
                        <wpg:cNvGrpSpPr/>
                        <wpg:grpSpPr>
                          <a:xfrm>
                            <a:off x="80640" y="61560"/>
                            <a:ext cx="173880" cy="29160"/>
                            <a:chOff x="0" y="0"/>
                            <a:chExt cx="0" cy="0"/>
                          </a:xfrm>
                        </wpg:grpSpPr>
                        <wps:wsp>
                          <wps:cNvPr id="156" name="Círculo Parcial 156"/>
                          <wps:cNvSpPr/>
                          <wps:spPr>
                            <a:xfrm>
                              <a:off x="0" y="2160"/>
                              <a:ext cx="22320" cy="17280"/>
                            </a:xfrm>
                            <a:prstGeom prst="pie">
                              <a:avLst/>
                            </a:pr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57" name="Círculo Parcial 157"/>
                          <wps:cNvSpPr/>
                          <wps:spPr>
                            <a:xfrm>
                              <a:off x="14400" y="2160"/>
                              <a:ext cx="14760" cy="19800"/>
                            </a:xfrm>
                            <a:prstGeom prst="pie">
                              <a:avLst/>
                            </a:pr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58" name="Forma Livre: Forma 158"/>
                          <wps:cNvSpPr/>
                          <wps:spPr>
                            <a:xfrm>
                              <a:off x="34920" y="7200"/>
                              <a:ext cx="19800" cy="19800"/>
                            </a:xfrm>
                            <a:custGeom>
                              <a:avLst/>
                              <a:gdLst/>
                              <a:ahLst/>
                              <a:cxnLst/>
                              <a:rect l="l" t="t"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59" name="Forma Livre: Forma 159"/>
                          <wps:cNvSpPr/>
                          <wps:spPr>
                            <a:xfrm>
                              <a:off x="55080" y="17280"/>
                              <a:ext cx="6840" cy="9360"/>
                            </a:xfrm>
                            <a:custGeom>
                              <a:avLst/>
                              <a:gdLst/>
                              <a:ahLst/>
                              <a:cxnLst/>
                              <a:rect l="l" t="t" r="r" b="b"/>
                              <a:pathLst>
                                <a:path w="3" h="4">
                                  <a:moveTo>
                                    <a:pt x="3" y="0"/>
                                  </a:moveTo>
                                  <a:cubicBezTo>
                                    <a:pt x="2" y="0"/>
                                    <a:pt x="1" y="1"/>
                                    <a:pt x="1" y="1"/>
                                  </a:cubicBezTo>
                                  <a:lnTo>
                                    <a:pt x="0" y="4"/>
                                  </a:lnTo>
                                  <a:lnTo>
                                    <a:pt x="0" y="4"/>
                                  </a:lnTo>
                                  <a:lnTo>
                                    <a:pt x="1" y="1"/>
                                  </a:lnTo>
                                  <a:cubicBezTo>
                                    <a:pt x="1" y="0"/>
                                    <a:pt x="2" y="0"/>
                                    <a:pt x="3" y="0"/>
                                  </a:cubicBezTo>
                                  <a:close/>
                                </a:path>
                              </a:pathLst>
                            </a:cu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60" name="Círculo Parcial 160"/>
                          <wps:cNvSpPr/>
                          <wps:spPr>
                            <a:xfrm>
                              <a:off x="60120" y="7200"/>
                              <a:ext cx="12240" cy="22320"/>
                            </a:xfrm>
                            <a:prstGeom prst="pie">
                              <a:avLst/>
                            </a:pr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61" name="Círculo Parcial 161"/>
                          <wps:cNvSpPr/>
                          <wps:spPr>
                            <a:xfrm>
                              <a:off x="73080" y="17280"/>
                              <a:ext cx="12240" cy="12240"/>
                            </a:xfrm>
                            <a:prstGeom prst="pie">
                              <a:avLst/>
                            </a:pr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62" name="Forma Livre: Forma 162"/>
                          <wps:cNvSpPr/>
                          <wps:spPr>
                            <a:xfrm>
                              <a:off x="93240" y="9720"/>
                              <a:ext cx="17280" cy="19800"/>
                            </a:xfrm>
                            <a:custGeom>
                              <a:avLst/>
                              <a:gdLst/>
                              <a:ahLst/>
                              <a:cxnLst/>
                              <a:rect l="l" t="t"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63" name="Círculo Parcial 163"/>
                          <wps:cNvSpPr/>
                          <wps:spPr>
                            <a:xfrm>
                              <a:off x="113760" y="17280"/>
                              <a:ext cx="12240" cy="9360"/>
                            </a:xfrm>
                            <a:prstGeom prst="pie">
                              <a:avLst/>
                            </a:pr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64" name="Forma Livre: Forma 164"/>
                          <wps:cNvSpPr/>
                          <wps:spPr>
                            <a:xfrm>
                              <a:off x="128880" y="14760"/>
                              <a:ext cx="6840" cy="12240"/>
                            </a:xfrm>
                            <a:custGeom>
                              <a:avLst/>
                              <a:gdLst/>
                              <a:ahLst/>
                              <a:cxnLst/>
                              <a:rect l="l" t="t" r="r" b="b"/>
                              <a:pathLst>
                                <a:path w="3" h="5">
                                  <a:moveTo>
                                    <a:pt x="3" y="1"/>
                                  </a:moveTo>
                                  <a:lnTo>
                                    <a:pt x="3" y="5"/>
                                  </a:ln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0" y="5"/>
                                  </a:lnTo>
                                  <a:lnTo>
                                    <a:pt x="1" y="2"/>
                                  </a:lnTo>
                                  <a:lnTo>
                                    <a:pt x="0" y="2"/>
                                  </a:lnTo>
                                  <a:cubicBezTo>
                                    <a:pt x="0" y="2"/>
                                    <a:pt x="0" y="2"/>
                                    <a:pt x="1" y="1"/>
                                  </a:cubicBezTo>
                                  <a:lnTo>
                                    <a:pt x="1" y="0"/>
                                  </a:ln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65" name="Círculo Parcial 165"/>
                          <wps:cNvSpPr/>
                          <wps:spPr>
                            <a:xfrm>
                              <a:off x="138960" y="4680"/>
                              <a:ext cx="9360" cy="22320"/>
                            </a:xfrm>
                            <a:prstGeom prst="pie">
                              <a:avLst/>
                            </a:pr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66" name="Círculo Parcial 166"/>
                          <wps:cNvSpPr/>
                          <wps:spPr>
                            <a:xfrm>
                              <a:off x="154080" y="7200"/>
                              <a:ext cx="720" cy="14760"/>
                            </a:xfrm>
                            <a:prstGeom prst="pie">
                              <a:avLst/>
                            </a:pr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67" name="Forma Livre: Forma 167"/>
                          <wps:cNvSpPr/>
                          <wps:spPr>
                            <a:xfrm>
                              <a:off x="156600" y="0"/>
                              <a:ext cx="4320" cy="22320"/>
                            </a:xfrm>
                            <a:custGeom>
                              <a:avLst/>
                              <a:gdLst/>
                              <a:ahLst/>
                              <a:cxnLst/>
                              <a:rect l="l" t="t" r="r" b="b"/>
                              <a:pathLst>
                                <a:path w="2" h="9">
                                  <a:moveTo>
                                    <a:pt x="2" y="4"/>
                                  </a:moveTo>
                                  <a:lnTo>
                                    <a:pt x="1" y="4"/>
                                  </a:lnTo>
                                  <a:lnTo>
                                    <a:pt x="1" y="9"/>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s:wsp>
                          <wps:cNvPr id="168" name="Forma Livre: Forma 168"/>
                          <wps:cNvSpPr/>
                          <wps:spPr>
                            <a:xfrm>
                              <a:off x="164520" y="4680"/>
                              <a:ext cx="9360" cy="12240"/>
                            </a:xfrm>
                            <a:custGeom>
                              <a:avLst/>
                              <a:gdLst/>
                              <a:ahLst/>
                              <a:cxnLst/>
                              <a:rect l="l" t="t"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240">
                              <a:solidFill>
                                <a:srgbClr val="FFCC00"/>
                              </a:solidFill>
                              <a:round/>
                            </a:ln>
                          </wps:spPr>
                          <wps:style>
                            <a:lnRef idx="0">
                              <a:scrgbClr r="0" g="0" b="0"/>
                            </a:lnRef>
                            <a:fillRef idx="0">
                              <a:scrgbClr r="0" g="0" b="0"/>
                            </a:fillRef>
                            <a:effectRef idx="0">
                              <a:scrgbClr r="0" g="0" b="0"/>
                            </a:effectRef>
                            <a:fontRef idx="minor"/>
                          </wps:style>
                          <wps:bodyPr/>
                        </wps:wsp>
                      </wpg:grpSp>
                    </wpg:grpSp>
                    <wpg:grpSp>
                      <wpg:cNvPr id="1380803667" name="Agrupar 1380803667"/>
                      <wpg:cNvGrpSpPr/>
                      <wpg:grpSpPr>
                        <a:xfrm>
                          <a:off x="0" y="453960"/>
                          <a:ext cx="859680" cy="478800"/>
                          <a:chOff x="0" y="0"/>
                          <a:chExt cx="0" cy="0"/>
                        </a:xfrm>
                      </wpg:grpSpPr>
                      <wps:wsp>
                        <wps:cNvPr id="169" name="Forma Livre: Forma 169"/>
                        <wps:cNvSpPr/>
                        <wps:spPr>
                          <a:xfrm>
                            <a:off x="0" y="0"/>
                            <a:ext cx="296640" cy="439560"/>
                          </a:xfrm>
                          <a:custGeom>
                            <a:avLst/>
                            <a:gdLst/>
                            <a:ahLst/>
                            <a:cxnLst/>
                            <a:rect l="l" t="t"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70" name="Forma Livre: Forma 170"/>
                        <wps:cNvSpPr/>
                        <wps:spPr>
                          <a:xfrm>
                            <a:off x="560880" y="0"/>
                            <a:ext cx="299160" cy="439560"/>
                          </a:xfrm>
                          <a:custGeom>
                            <a:avLst/>
                            <a:gdLst/>
                            <a:ahLst/>
                            <a:cxnLst/>
                            <a:rect l="l" t="t"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71" name="Forma Livre: Forma 171"/>
                        <wps:cNvSpPr/>
                        <wps:spPr>
                          <a:xfrm>
                            <a:off x="231120" y="284040"/>
                            <a:ext cx="393120" cy="195120"/>
                          </a:xfrm>
                          <a:custGeom>
                            <a:avLst/>
                            <a:gdLst/>
                            <a:ahLst/>
                            <a:cxnLst/>
                            <a:rect l="l" t="t"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724041195" name="Agrupar 1724041195"/>
                      <wpg:cNvGrpSpPr/>
                      <wpg:grpSpPr>
                        <a:xfrm>
                          <a:off x="73800" y="535320"/>
                          <a:ext cx="706680" cy="357480"/>
                          <a:chOff x="0" y="0"/>
                          <a:chExt cx="0" cy="0"/>
                        </a:xfrm>
                      </wpg:grpSpPr>
                      <wpg:grpSp>
                        <wpg:cNvPr id="1031431359" name="Agrupar 1031431359"/>
                        <wpg:cNvGrpSpPr/>
                        <wpg:grpSpPr>
                          <a:xfrm>
                            <a:off x="0" y="0"/>
                            <a:ext cx="39960" cy="73800"/>
                            <a:chOff x="0" y="0"/>
                            <a:chExt cx="0" cy="0"/>
                          </a:xfrm>
                        </wpg:grpSpPr>
                        <wps:wsp>
                          <wps:cNvPr id="172" name="Forma Livre: Forma 172"/>
                          <wps:cNvSpPr/>
                          <wps:spPr>
                            <a:xfrm>
                              <a:off x="22680" y="0"/>
                              <a:ext cx="17280" cy="4320"/>
                            </a:xfrm>
                            <a:custGeom>
                              <a:avLst/>
                              <a:gdLst/>
                              <a:ahLst/>
                              <a:cxnLst/>
                              <a:rect l="l" t="t" r="r" b="b"/>
                              <a:pathLst>
                                <a:path w="105" h="30">
                                  <a:moveTo>
                                    <a:pt x="90" y="30"/>
                                  </a:moveTo>
                                  <a:lnTo>
                                    <a:pt x="0" y="30"/>
                                  </a:lnTo>
                                  <a:lnTo>
                                    <a:pt x="15" y="15"/>
                                  </a:lnTo>
                                  <a:lnTo>
                                    <a:pt x="105" y="0"/>
                                  </a:lnTo>
                                  <a:lnTo>
                                    <a:pt x="90" y="30"/>
                                  </a:lnTo>
                                  <a:close/>
                                </a:path>
                              </a:pathLst>
                            </a:custGeom>
                            <a:solidFill>
                              <a:srgbClr val="9779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73" name="Forma Livre: Forma 173"/>
                          <wps:cNvSpPr/>
                          <wps:spPr>
                            <a:xfrm>
                              <a:off x="15120" y="1800"/>
                              <a:ext cx="9360" cy="14760"/>
                            </a:xfrm>
                            <a:custGeom>
                              <a:avLst/>
                              <a:gdLst/>
                              <a:ahLst/>
                              <a:cxnLst/>
                              <a:rect l="l" t="t" r="r" b="b"/>
                              <a:pathLst>
                                <a:path w="60" h="91">
                                  <a:moveTo>
                                    <a:pt x="45" y="15"/>
                                  </a:moveTo>
                                  <a:lnTo>
                                    <a:pt x="0" y="91"/>
                                  </a:lnTo>
                                  <a:lnTo>
                                    <a:pt x="15" y="61"/>
                                  </a:lnTo>
                                  <a:lnTo>
                                    <a:pt x="60" y="0"/>
                                  </a:lnTo>
                                  <a:lnTo>
                                    <a:pt x="45" y="15"/>
                                  </a:lnTo>
                                  <a:close/>
                                </a:path>
                              </a:pathLst>
                            </a:custGeom>
                            <a:solidFill>
                              <a:srgbClr val="D4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74" name="Forma Livre: Forma 174"/>
                          <wps:cNvSpPr/>
                          <wps:spPr>
                            <a:xfrm>
                              <a:off x="0" y="11880"/>
                              <a:ext cx="17280" cy="12240"/>
                            </a:xfrm>
                            <a:custGeom>
                              <a:avLst/>
                              <a:gdLst/>
                              <a:ahLst/>
                              <a:cxnLst/>
                              <a:rect l="l" t="t" r="r" b="b"/>
                              <a:pathLst>
                                <a:path w="105" h="75">
                                  <a:moveTo>
                                    <a:pt x="90" y="30"/>
                                  </a:moveTo>
                                  <a:lnTo>
                                    <a:pt x="0" y="75"/>
                                  </a:lnTo>
                                  <a:lnTo>
                                    <a:pt x="15" y="60"/>
                                  </a:lnTo>
                                  <a:lnTo>
                                    <a:pt x="105" y="0"/>
                                  </a:lnTo>
                                  <a:lnTo>
                                    <a:pt x="90" y="30"/>
                                  </a:lnTo>
                                  <a:close/>
                                </a:path>
                              </a:pathLst>
                            </a:custGeom>
                            <a:solidFill>
                              <a:srgbClr val="BC96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75" name="Forma Livre: Forma 175"/>
                          <wps:cNvSpPr/>
                          <wps:spPr>
                            <a:xfrm>
                              <a:off x="37800" y="0"/>
                              <a:ext cx="1800" cy="73800"/>
                            </a:xfrm>
                            <a:custGeom>
                              <a:avLst/>
                              <a:gdLst/>
                              <a:ahLst/>
                              <a:cxnLst/>
                              <a:rect l="l" t="t" r="r" b="b"/>
                              <a:pathLst>
                                <a:path w="15" h="451">
                                  <a:moveTo>
                                    <a:pt x="0" y="451"/>
                                  </a:moveTo>
                                  <a:lnTo>
                                    <a:pt x="0" y="30"/>
                                  </a:lnTo>
                                  <a:lnTo>
                                    <a:pt x="15" y="0"/>
                                  </a:lnTo>
                                  <a:lnTo>
                                    <a:pt x="15" y="421"/>
                                  </a:lnTo>
                                  <a:lnTo>
                                    <a:pt x="0" y="451"/>
                                  </a:lnTo>
                                  <a:close/>
                                </a:path>
                              </a:pathLst>
                            </a:custGeom>
                            <a:solidFill>
                              <a:srgbClr val="D7A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76" name="Forma Livre: Forma 176"/>
                          <wps:cNvSpPr/>
                          <wps:spPr>
                            <a:xfrm>
                              <a:off x="0" y="4320"/>
                              <a:ext cx="37440" cy="68760"/>
                            </a:xfrm>
                            <a:custGeom>
                              <a:avLst/>
                              <a:gdLst/>
                              <a:ahLst/>
                              <a:cxnLst/>
                              <a:rect l="l" t="t"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495165581" name="Agrupar 495165581"/>
                        <wpg:cNvGrpSpPr/>
                        <wpg:grpSpPr>
                          <a:xfrm>
                            <a:off x="40680" y="73800"/>
                            <a:ext cx="45000" cy="70560"/>
                            <a:chOff x="0" y="0"/>
                            <a:chExt cx="0" cy="0"/>
                          </a:xfrm>
                        </wpg:grpSpPr>
                        <wps:wsp>
                          <wps:cNvPr id="177" name="Forma Livre: Forma 177"/>
                          <wps:cNvSpPr/>
                          <wps:spPr>
                            <a:xfrm>
                              <a:off x="0" y="31680"/>
                              <a:ext cx="9360" cy="9360"/>
                            </a:xfrm>
                            <a:custGeom>
                              <a:avLst/>
                              <a:gdLst/>
                              <a:ahLst/>
                              <a:cxnLst/>
                              <a:rect l="l" t="t" r="r" b="b"/>
                              <a:pathLst>
                                <a:path w="60" h="60">
                                  <a:moveTo>
                                    <a:pt x="45" y="30"/>
                                  </a:moveTo>
                                  <a:lnTo>
                                    <a:pt x="0" y="60"/>
                                  </a:lnTo>
                                  <a:lnTo>
                                    <a:pt x="15" y="45"/>
                                  </a:lnTo>
                                  <a:lnTo>
                                    <a:pt x="60" y="0"/>
                                  </a:lnTo>
                                  <a:lnTo>
                                    <a:pt x="45" y="30"/>
                                  </a:lnTo>
                                  <a:close/>
                                </a:path>
                              </a:pathLst>
                            </a:custGeom>
                            <a:solidFill>
                              <a:srgbClr val="CBA2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78" name="Forma Livre: Forma 178"/>
                          <wps:cNvSpPr/>
                          <wps:spPr>
                            <a:xfrm>
                              <a:off x="20160" y="54000"/>
                              <a:ext cx="6840" cy="6840"/>
                            </a:xfrm>
                            <a:custGeom>
                              <a:avLst/>
                              <a:gdLst/>
                              <a:ahLst/>
                              <a:cxnLst/>
                              <a:rect l="l" t="t" r="r" b="b"/>
                              <a:pathLst>
                                <a:path w="45" h="45">
                                  <a:moveTo>
                                    <a:pt x="30" y="15"/>
                                  </a:moveTo>
                                  <a:lnTo>
                                    <a:pt x="0" y="45"/>
                                  </a:lnTo>
                                  <a:lnTo>
                                    <a:pt x="15" y="15"/>
                                  </a:lnTo>
                                  <a:lnTo>
                                    <a:pt x="45" y="0"/>
                                  </a:lnTo>
                                  <a:lnTo>
                                    <a:pt x="30" y="15"/>
                                  </a:lnTo>
                                  <a:close/>
                                </a:path>
                              </a:pathLst>
                            </a:custGeom>
                            <a:solidFill>
                              <a:srgbClr val="BF99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79" name="Forma Livre: Forma 179"/>
                          <wps:cNvSpPr/>
                          <wps:spPr>
                            <a:xfrm>
                              <a:off x="15120" y="54000"/>
                              <a:ext cx="6840" cy="6840"/>
                            </a:xfrm>
                            <a:custGeom>
                              <a:avLst/>
                              <a:gdLst/>
                              <a:ahLst/>
                              <a:cxnLst/>
                              <a:rect l="l" t="t" r="r" b="b"/>
                              <a:pathLst>
                                <a:path w="45" h="45">
                                  <a:moveTo>
                                    <a:pt x="30" y="45"/>
                                  </a:moveTo>
                                  <a:lnTo>
                                    <a:pt x="0" y="30"/>
                                  </a:lnTo>
                                  <a:lnTo>
                                    <a:pt x="15" y="0"/>
                                  </a:lnTo>
                                  <a:lnTo>
                                    <a:pt x="45" y="15"/>
                                  </a:lnTo>
                                  <a:lnTo>
                                    <a:pt x="30" y="45"/>
                                  </a:lnTo>
                                  <a:close/>
                                </a:path>
                              </a:pathLst>
                            </a:custGeom>
                            <a:solidFill>
                              <a:srgbClr val="B89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80" name="Forma Livre: Forma 180"/>
                          <wps:cNvSpPr/>
                          <wps:spPr>
                            <a:xfrm>
                              <a:off x="15120" y="46080"/>
                              <a:ext cx="1800" cy="12240"/>
                            </a:xfrm>
                            <a:custGeom>
                              <a:avLst/>
                              <a:gdLst/>
                              <a:ahLst/>
                              <a:cxnLst/>
                              <a:rect l="l" t="t" r="r" b="b"/>
                              <a:pathLst>
                                <a:path w="15" h="75">
                                  <a:moveTo>
                                    <a:pt x="0" y="75"/>
                                  </a:moveTo>
                                  <a:lnTo>
                                    <a:pt x="0" y="30"/>
                                  </a:lnTo>
                                  <a:lnTo>
                                    <a:pt x="0" y="0"/>
                                  </a:lnTo>
                                  <a:lnTo>
                                    <a:pt x="15" y="45"/>
                                  </a:lnTo>
                                  <a:lnTo>
                                    <a:pt x="0" y="75"/>
                                  </a:lnTo>
                                  <a:close/>
                                </a:path>
                              </a:pathLst>
                            </a:custGeom>
                            <a:solidFill>
                              <a:srgbClr val="D5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81" name="Forma Livre: Forma 181"/>
                          <wps:cNvSpPr/>
                          <wps:spPr>
                            <a:xfrm>
                              <a:off x="40320" y="46080"/>
                              <a:ext cx="4320" cy="12240"/>
                            </a:xfrm>
                            <a:custGeom>
                              <a:avLst/>
                              <a:gdLst/>
                              <a:ahLst/>
                              <a:cxnLst/>
                              <a:rect l="l" t="t" r="r" b="b"/>
                              <a:pathLst>
                                <a:path w="30" h="75">
                                  <a:moveTo>
                                    <a:pt x="0" y="75"/>
                                  </a:moveTo>
                                  <a:lnTo>
                                    <a:pt x="15" y="15"/>
                                  </a:lnTo>
                                  <a:lnTo>
                                    <a:pt x="30" y="0"/>
                                  </a:lnTo>
                                  <a:lnTo>
                                    <a:pt x="15" y="60"/>
                                  </a:lnTo>
                                  <a:lnTo>
                                    <a:pt x="0"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82" name="Forma Livre: Forma 182"/>
                          <wps:cNvSpPr/>
                          <wps:spPr>
                            <a:xfrm>
                              <a:off x="40320" y="36720"/>
                              <a:ext cx="4320" cy="12240"/>
                            </a:xfrm>
                            <a:custGeom>
                              <a:avLst/>
                              <a:gdLst/>
                              <a:ahLst/>
                              <a:cxnLst/>
                              <a:rect l="l" t="t" r="r" b="b"/>
                              <a:pathLst>
                                <a:path w="30" h="75">
                                  <a:moveTo>
                                    <a:pt x="15" y="75"/>
                                  </a:moveTo>
                                  <a:lnTo>
                                    <a:pt x="0" y="30"/>
                                  </a:lnTo>
                                  <a:lnTo>
                                    <a:pt x="15" y="0"/>
                                  </a:lnTo>
                                  <a:lnTo>
                                    <a:pt x="30" y="60"/>
                                  </a:lnTo>
                                  <a:lnTo>
                                    <a:pt x="15"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83" name="Forma Livre: Forma 183"/>
                          <wps:cNvSpPr/>
                          <wps:spPr>
                            <a:xfrm>
                              <a:off x="35280" y="31680"/>
                              <a:ext cx="6840" cy="9360"/>
                            </a:xfrm>
                            <a:custGeom>
                              <a:avLst/>
                              <a:gdLst/>
                              <a:ahLst/>
                              <a:cxnLst/>
                              <a:rect l="l" t="t" r="r" b="b"/>
                              <a:pathLst>
                                <a:path w="45" h="60">
                                  <a:moveTo>
                                    <a:pt x="30" y="60"/>
                                  </a:moveTo>
                                  <a:lnTo>
                                    <a:pt x="0" y="15"/>
                                  </a:lnTo>
                                  <a:lnTo>
                                    <a:pt x="0" y="0"/>
                                  </a:lnTo>
                                  <a:lnTo>
                                    <a:pt x="45" y="30"/>
                                  </a:lnTo>
                                  <a:lnTo>
                                    <a:pt x="30" y="60"/>
                                  </a:lnTo>
                                  <a:close/>
                                </a:path>
                              </a:pathLst>
                            </a:custGeom>
                            <a:solidFill>
                              <a:srgbClr val="C79F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84" name="Forma Livre: Forma 184"/>
                          <wps:cNvSpPr/>
                          <wps:spPr>
                            <a:xfrm>
                              <a:off x="15120" y="39240"/>
                              <a:ext cx="1800" cy="12240"/>
                            </a:xfrm>
                            <a:custGeom>
                              <a:avLst/>
                              <a:gdLst/>
                              <a:ahLst/>
                              <a:cxnLst/>
                              <a:rect l="l" t="t" r="r" b="b"/>
                              <a:pathLst>
                                <a:path w="15" h="75">
                                  <a:moveTo>
                                    <a:pt x="0" y="75"/>
                                  </a:moveTo>
                                  <a:lnTo>
                                    <a:pt x="0" y="30"/>
                                  </a:lnTo>
                                  <a:lnTo>
                                    <a:pt x="15" y="0"/>
                                  </a:lnTo>
                                  <a:lnTo>
                                    <a:pt x="0" y="45"/>
                                  </a:lnTo>
                                  <a:lnTo>
                                    <a:pt x="0" y="75"/>
                                  </a:lnTo>
                                  <a:close/>
                                </a:path>
                              </a:pathLst>
                            </a:custGeom>
                            <a:solidFill>
                              <a:srgbClr val="D5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85" name="Forma Livre: Forma 185"/>
                          <wps:cNvSpPr/>
                          <wps:spPr>
                            <a:xfrm>
                              <a:off x="20160" y="24480"/>
                              <a:ext cx="6840" cy="4320"/>
                            </a:xfrm>
                            <a:custGeom>
                              <a:avLst/>
                              <a:gdLst/>
                              <a:ahLst/>
                              <a:cxnLst/>
                              <a:rect l="l" t="t" r="r" b="b"/>
                              <a:pathLst>
                                <a:path w="45" h="30">
                                  <a:moveTo>
                                    <a:pt x="30" y="15"/>
                                  </a:moveTo>
                                  <a:lnTo>
                                    <a:pt x="0" y="30"/>
                                  </a:lnTo>
                                  <a:lnTo>
                                    <a:pt x="15" y="15"/>
                                  </a:lnTo>
                                  <a:lnTo>
                                    <a:pt x="45" y="0"/>
                                  </a:lnTo>
                                  <a:lnTo>
                                    <a:pt x="30" y="15"/>
                                  </a:lnTo>
                                  <a:close/>
                                </a:path>
                              </a:pathLst>
                            </a:custGeom>
                            <a:solidFill>
                              <a:srgbClr val="BA95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86" name="Forma Livre: Forma 186"/>
                          <wps:cNvSpPr/>
                          <wps:spPr>
                            <a:xfrm>
                              <a:off x="17640" y="24480"/>
                              <a:ext cx="4320" cy="4320"/>
                            </a:xfrm>
                            <a:custGeom>
                              <a:avLst/>
                              <a:gdLst/>
                              <a:ahLst/>
                              <a:cxnLst/>
                              <a:rect l="l" t="t" r="r" b="b"/>
                              <a:pathLst>
                                <a:path w="30" h="30">
                                  <a:moveTo>
                                    <a:pt x="15" y="30"/>
                                  </a:moveTo>
                                  <a:lnTo>
                                    <a:pt x="0" y="15"/>
                                  </a:lnTo>
                                  <a:lnTo>
                                    <a:pt x="0" y="0"/>
                                  </a:lnTo>
                                  <a:lnTo>
                                    <a:pt x="30" y="15"/>
                                  </a:lnTo>
                                  <a:lnTo>
                                    <a:pt x="15" y="30"/>
                                  </a:lnTo>
                                  <a:close/>
                                </a:path>
                              </a:pathLst>
                            </a:custGeom>
                            <a:solidFill>
                              <a:srgbClr val="B38F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87" name="Forma Livre: Forma 187"/>
                          <wps:cNvSpPr/>
                          <wps:spPr>
                            <a:xfrm>
                              <a:off x="15120" y="19440"/>
                              <a:ext cx="1800" cy="6840"/>
                            </a:xfrm>
                            <a:custGeom>
                              <a:avLst/>
                              <a:gdLst/>
                              <a:ahLst/>
                              <a:cxnLst/>
                              <a:rect l="l" t="t" r="r" b="b"/>
                              <a:pathLst>
                                <a:path w="15" h="45">
                                  <a:moveTo>
                                    <a:pt x="15" y="45"/>
                                  </a:moveTo>
                                  <a:lnTo>
                                    <a:pt x="0" y="15"/>
                                  </a:lnTo>
                                  <a:lnTo>
                                    <a:pt x="15" y="0"/>
                                  </a:lnTo>
                                  <a:lnTo>
                                    <a:pt x="15" y="30"/>
                                  </a:lnTo>
                                  <a:lnTo>
                                    <a:pt x="15" y="45"/>
                                  </a:lnTo>
                                  <a:close/>
                                </a:path>
                              </a:pathLst>
                            </a:custGeom>
                            <a:solidFill>
                              <a:srgbClr val="D4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88" name="Forma Livre: Forma 188"/>
                          <wps:cNvSpPr/>
                          <wps:spPr>
                            <a:xfrm>
                              <a:off x="15120" y="11880"/>
                              <a:ext cx="1800" cy="9360"/>
                            </a:xfrm>
                            <a:custGeom>
                              <a:avLst/>
                              <a:gdLst/>
                              <a:ahLst/>
                              <a:cxnLst/>
                              <a:rect l="l" t="t" r="r" b="b"/>
                              <a:pathLst>
                                <a:path w="15" h="60">
                                  <a:moveTo>
                                    <a:pt x="0" y="60"/>
                                  </a:moveTo>
                                  <a:lnTo>
                                    <a:pt x="15" y="30"/>
                                  </a:lnTo>
                                  <a:lnTo>
                                    <a:pt x="15" y="0"/>
                                  </a:lnTo>
                                  <a:lnTo>
                                    <a:pt x="15" y="45"/>
                                  </a:lnTo>
                                  <a:lnTo>
                                    <a:pt x="0" y="60"/>
                                  </a:lnTo>
                                  <a:close/>
                                </a:path>
                              </a:pathLst>
                            </a:custGeom>
                            <a:solidFill>
                              <a:srgbClr val="D5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89" name="Forma Livre: Forma 189"/>
                          <wps:cNvSpPr/>
                          <wps:spPr>
                            <a:xfrm>
                              <a:off x="40320" y="16920"/>
                              <a:ext cx="1800" cy="9360"/>
                            </a:xfrm>
                            <a:custGeom>
                              <a:avLst/>
                              <a:gdLst/>
                              <a:ahLst/>
                              <a:cxnLst/>
                              <a:rect l="l" t="t" r="r" b="b"/>
                              <a:pathLst>
                                <a:path w="15" h="60">
                                  <a:moveTo>
                                    <a:pt x="0" y="60"/>
                                  </a:moveTo>
                                  <a:lnTo>
                                    <a:pt x="15" y="15"/>
                                  </a:lnTo>
                                  <a:lnTo>
                                    <a:pt x="15" y="0"/>
                                  </a:lnTo>
                                  <a:lnTo>
                                    <a:pt x="0" y="45"/>
                                  </a:lnTo>
                                  <a:lnTo>
                                    <a:pt x="0" y="60"/>
                                  </a:lnTo>
                                  <a:close/>
                                </a:path>
                              </a:pathLst>
                            </a:custGeom>
                            <a:solidFill>
                              <a:srgbClr val="D5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0" name="Forma Livre: Forma 190"/>
                          <wps:cNvSpPr/>
                          <wps:spPr>
                            <a:xfrm>
                              <a:off x="40320" y="9360"/>
                              <a:ext cx="1800" cy="9360"/>
                            </a:xfrm>
                            <a:custGeom>
                              <a:avLst/>
                              <a:gdLst/>
                              <a:ahLst/>
                              <a:cxnLst/>
                              <a:rect l="l" t="t" r="r" b="b"/>
                              <a:pathLst>
                                <a:path w="15" h="60">
                                  <a:moveTo>
                                    <a:pt x="15" y="60"/>
                                  </a:moveTo>
                                  <a:lnTo>
                                    <a:pt x="0" y="15"/>
                                  </a:lnTo>
                                  <a:lnTo>
                                    <a:pt x="15" y="0"/>
                                  </a:lnTo>
                                  <a:lnTo>
                                    <a:pt x="15" y="45"/>
                                  </a:lnTo>
                                  <a:lnTo>
                                    <a:pt x="15" y="60"/>
                                  </a:lnTo>
                                  <a:close/>
                                </a:path>
                              </a:pathLst>
                            </a:custGeom>
                            <a:solidFill>
                              <a:srgbClr val="D5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1" name="Forma Livre: Forma 191"/>
                          <wps:cNvSpPr/>
                          <wps:spPr>
                            <a:xfrm>
                              <a:off x="35280" y="1800"/>
                              <a:ext cx="6840" cy="9360"/>
                            </a:xfrm>
                            <a:custGeom>
                              <a:avLst/>
                              <a:gdLst/>
                              <a:ahLst/>
                              <a:cxnLst/>
                              <a:rect l="l" t="t" r="r" b="b"/>
                              <a:pathLst>
                                <a:path w="45" h="61">
                                  <a:moveTo>
                                    <a:pt x="30" y="61"/>
                                  </a:moveTo>
                                  <a:lnTo>
                                    <a:pt x="0" y="31"/>
                                  </a:lnTo>
                                  <a:lnTo>
                                    <a:pt x="15" y="0"/>
                                  </a:lnTo>
                                  <a:lnTo>
                                    <a:pt x="45" y="46"/>
                                  </a:lnTo>
                                  <a:lnTo>
                                    <a:pt x="30" y="61"/>
                                  </a:lnTo>
                                  <a:close/>
                                </a:path>
                              </a:pathLst>
                            </a:custGeom>
                            <a:solidFill>
                              <a:srgbClr val="D3A9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2" name="Forma Livre: Forma 192"/>
                          <wps:cNvSpPr/>
                          <wps:spPr>
                            <a:xfrm>
                              <a:off x="30240" y="0"/>
                              <a:ext cx="6840" cy="6840"/>
                            </a:xfrm>
                            <a:custGeom>
                              <a:avLst/>
                              <a:gdLst/>
                              <a:ahLst/>
                              <a:cxnLst/>
                              <a:rect l="l" t="t" r="r" b="b"/>
                              <a:pathLst>
                                <a:path w="45" h="46">
                                  <a:moveTo>
                                    <a:pt x="30" y="46"/>
                                  </a:moveTo>
                                  <a:lnTo>
                                    <a:pt x="0" y="15"/>
                                  </a:lnTo>
                                  <a:lnTo>
                                    <a:pt x="15" y="0"/>
                                  </a:lnTo>
                                  <a:lnTo>
                                    <a:pt x="45" y="15"/>
                                  </a:lnTo>
                                  <a:lnTo>
                                    <a:pt x="30" y="46"/>
                                  </a:lnTo>
                                  <a:close/>
                                </a:path>
                              </a:pathLst>
                            </a:custGeom>
                            <a:solidFill>
                              <a:srgbClr val="C49D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3" name="Forma Livre: Forma 193"/>
                          <wps:cNvSpPr/>
                          <wps:spPr>
                            <a:xfrm>
                              <a:off x="32760" y="1800"/>
                              <a:ext cx="4320" cy="5040"/>
                            </a:xfrm>
                            <a:custGeom>
                              <a:avLst/>
                              <a:gdLst/>
                              <a:ahLst/>
                              <a:cxnLst/>
                              <a:rect l="l" t="t" r="r" b="b"/>
                              <a:pathLst>
                                <a:path w="30" h="31">
                                  <a:moveTo>
                                    <a:pt x="15" y="31"/>
                                  </a:moveTo>
                                  <a:lnTo>
                                    <a:pt x="0" y="16"/>
                                  </a:lnTo>
                                  <a:lnTo>
                                    <a:pt x="15" y="0"/>
                                  </a:lnTo>
                                  <a:lnTo>
                                    <a:pt x="30" y="0"/>
                                  </a:lnTo>
                                  <a:lnTo>
                                    <a:pt x="15" y="31"/>
                                  </a:lnTo>
                                  <a:close/>
                                </a:path>
                              </a:pathLst>
                            </a:custGeom>
                            <a:solidFill>
                              <a:srgbClr val="C49D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4" name="Forma Livre: Forma 194"/>
                          <wps:cNvSpPr/>
                          <wps:spPr>
                            <a:xfrm>
                              <a:off x="30240" y="0"/>
                              <a:ext cx="4320" cy="5040"/>
                            </a:xfrm>
                            <a:custGeom>
                              <a:avLst/>
                              <a:gdLst/>
                              <a:ahLst/>
                              <a:cxnLst/>
                              <a:rect l="l" t="t" r="r" b="b"/>
                              <a:pathLst>
                                <a:path w="30" h="31">
                                  <a:moveTo>
                                    <a:pt x="15" y="31"/>
                                  </a:moveTo>
                                  <a:lnTo>
                                    <a:pt x="0" y="15"/>
                                  </a:lnTo>
                                  <a:lnTo>
                                    <a:pt x="15" y="0"/>
                                  </a:lnTo>
                                  <a:lnTo>
                                    <a:pt x="30" y="15"/>
                                  </a:lnTo>
                                  <a:lnTo>
                                    <a:pt x="15" y="31"/>
                                  </a:lnTo>
                                  <a:close/>
                                </a:path>
                              </a:pathLst>
                            </a:custGeom>
                            <a:solidFill>
                              <a:srgbClr val="B89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5" name="Forma Livre: Forma 195"/>
                          <wps:cNvSpPr/>
                          <wps:spPr>
                            <a:xfrm>
                              <a:off x="20160" y="0"/>
                              <a:ext cx="12240" cy="1800"/>
                            </a:xfrm>
                            <a:custGeom>
                              <a:avLst/>
                              <a:gdLst/>
                              <a:ahLst/>
                              <a:cxnLst/>
                              <a:rect l="l" t="t" r="r" b="b"/>
                              <a:pathLst>
                                <a:path w="75" h="15">
                                  <a:moveTo>
                                    <a:pt x="60" y="15"/>
                                  </a:moveTo>
                                  <a:lnTo>
                                    <a:pt x="0" y="15"/>
                                  </a:lnTo>
                                  <a:lnTo>
                                    <a:pt x="15" y="0"/>
                                  </a:lnTo>
                                  <a:lnTo>
                                    <a:pt x="75" y="0"/>
                                  </a:lnTo>
                                  <a:lnTo>
                                    <a:pt x="60" y="15"/>
                                  </a:lnTo>
                                  <a:close/>
                                </a:path>
                              </a:pathLst>
                            </a:custGeom>
                            <a:solidFill>
                              <a:srgbClr val="AD8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6" name="Forma Livre: Forma 196"/>
                          <wps:cNvSpPr/>
                          <wps:spPr>
                            <a:xfrm>
                              <a:off x="25200" y="0"/>
                              <a:ext cx="6840" cy="1800"/>
                            </a:xfrm>
                            <a:custGeom>
                              <a:avLst/>
                              <a:gdLst/>
                              <a:ahLst/>
                              <a:cxnLst/>
                              <a:rect l="l" t="t" r="r" b="b"/>
                              <a:pathLst>
                                <a:path w="45" h="15">
                                  <a:moveTo>
                                    <a:pt x="30" y="15"/>
                                  </a:moveTo>
                                  <a:lnTo>
                                    <a:pt x="0" y="15"/>
                                  </a:lnTo>
                                  <a:lnTo>
                                    <a:pt x="15" y="0"/>
                                  </a:lnTo>
                                  <a:lnTo>
                                    <a:pt x="45" y="0"/>
                                  </a:lnTo>
                                  <a:lnTo>
                                    <a:pt x="30" y="15"/>
                                  </a:lnTo>
                                  <a:close/>
                                </a:path>
                              </a:pathLst>
                            </a:custGeom>
                            <a:solidFill>
                              <a:srgbClr val="AD8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7" name="Forma Livre: Forma 197"/>
                          <wps:cNvSpPr/>
                          <wps:spPr>
                            <a:xfrm>
                              <a:off x="20160" y="0"/>
                              <a:ext cx="6840" cy="1800"/>
                            </a:xfrm>
                            <a:custGeom>
                              <a:avLst/>
                              <a:gdLst/>
                              <a:ahLst/>
                              <a:cxnLst/>
                              <a:rect l="l" t="t" r="r" b="b"/>
                              <a:pathLst>
                                <a:path w="45" h="15">
                                  <a:moveTo>
                                    <a:pt x="30" y="15"/>
                                  </a:moveTo>
                                  <a:lnTo>
                                    <a:pt x="0" y="15"/>
                                  </a:lnTo>
                                  <a:lnTo>
                                    <a:pt x="15" y="0"/>
                                  </a:lnTo>
                                  <a:lnTo>
                                    <a:pt x="45" y="0"/>
                                  </a:lnTo>
                                  <a:lnTo>
                                    <a:pt x="30" y="15"/>
                                  </a:lnTo>
                                  <a:close/>
                                </a:path>
                              </a:pathLst>
                            </a:custGeom>
                            <a:solidFill>
                              <a:srgbClr val="A281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8" name="Forma Livre: Forma 198"/>
                          <wps:cNvSpPr/>
                          <wps:spPr>
                            <a:xfrm>
                              <a:off x="12600" y="0"/>
                              <a:ext cx="9360" cy="5040"/>
                            </a:xfrm>
                            <a:custGeom>
                              <a:avLst/>
                              <a:gdLst/>
                              <a:ahLst/>
                              <a:cxnLst/>
                              <a:rect l="l" t="t" r="r" b="b"/>
                              <a:pathLst>
                                <a:path w="60" h="31">
                                  <a:moveTo>
                                    <a:pt x="45" y="15"/>
                                  </a:moveTo>
                                  <a:lnTo>
                                    <a:pt x="0" y="31"/>
                                  </a:lnTo>
                                  <a:lnTo>
                                    <a:pt x="15" y="0"/>
                                  </a:lnTo>
                                  <a:lnTo>
                                    <a:pt x="60" y="0"/>
                                  </a:lnTo>
                                  <a:lnTo>
                                    <a:pt x="45" y="15"/>
                                  </a:lnTo>
                                  <a:close/>
                                </a:path>
                              </a:pathLst>
                            </a:custGeom>
                            <a:solidFill>
                              <a:srgbClr val="9779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199" name="Forma Livre: Forma 199"/>
                          <wps:cNvSpPr/>
                          <wps:spPr>
                            <a:xfrm>
                              <a:off x="2520" y="0"/>
                              <a:ext cx="12240" cy="14760"/>
                            </a:xfrm>
                            <a:custGeom>
                              <a:avLst/>
                              <a:gdLst/>
                              <a:ahLst/>
                              <a:cxnLst/>
                              <a:rect l="l" t="t" r="r" b="b"/>
                              <a:pathLst>
                                <a:path w="75" h="91">
                                  <a:moveTo>
                                    <a:pt x="60" y="31"/>
                                  </a:moveTo>
                                  <a:lnTo>
                                    <a:pt x="0" y="91"/>
                                  </a:lnTo>
                                  <a:lnTo>
                                    <a:pt x="15" y="61"/>
                                  </a:lnTo>
                                  <a:lnTo>
                                    <a:pt x="75" y="0"/>
                                  </a:lnTo>
                                  <a:lnTo>
                                    <a:pt x="60" y="31"/>
                                  </a:lnTo>
                                  <a:close/>
                                </a:path>
                              </a:pathLst>
                            </a:custGeom>
                            <a:solidFill>
                              <a:srgbClr val="AF8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00" name="Forma Livre: Forma 200"/>
                          <wps:cNvSpPr/>
                          <wps:spPr>
                            <a:xfrm>
                              <a:off x="0" y="1800"/>
                              <a:ext cx="42480" cy="68760"/>
                            </a:xfrm>
                            <a:custGeom>
                              <a:avLst/>
                              <a:gdLst/>
                              <a:ahLst/>
                              <a:cxnLst/>
                              <a:rect l="l" t="t"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651543541" name="Agrupar 651543541"/>
                        <wpg:cNvGrpSpPr/>
                        <wpg:grpSpPr>
                          <a:xfrm>
                            <a:off x="73440" y="147960"/>
                            <a:ext cx="45000" cy="73800"/>
                            <a:chOff x="0" y="0"/>
                            <a:chExt cx="0" cy="0"/>
                          </a:xfrm>
                        </wpg:grpSpPr>
                        <wps:wsp>
                          <wps:cNvPr id="201" name="Forma Livre: Forma 201"/>
                          <wps:cNvSpPr/>
                          <wps:spPr>
                            <a:xfrm>
                              <a:off x="25560" y="54000"/>
                              <a:ext cx="1800" cy="6840"/>
                            </a:xfrm>
                            <a:custGeom>
                              <a:avLst/>
                              <a:gdLst/>
                              <a:ahLst/>
                              <a:cxnLst/>
                              <a:rect l="l" t="t" r="r" b="b"/>
                              <a:pathLst>
                                <a:path w="15" h="45">
                                  <a:moveTo>
                                    <a:pt x="0" y="15"/>
                                  </a:moveTo>
                                  <a:lnTo>
                                    <a:pt x="0" y="45"/>
                                  </a:lnTo>
                                  <a:lnTo>
                                    <a:pt x="0" y="15"/>
                                  </a:lnTo>
                                  <a:lnTo>
                                    <a:pt x="15" y="0"/>
                                  </a:lnTo>
                                  <a:lnTo>
                                    <a:pt x="0" y="15"/>
                                  </a:lnTo>
                                  <a:close/>
                                </a:path>
                              </a:pathLst>
                            </a:custGeom>
                            <a:solidFill>
                              <a:srgbClr val="D5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02" name="Forma Livre: Forma 202"/>
                          <wps:cNvSpPr/>
                          <wps:spPr>
                            <a:xfrm>
                              <a:off x="20520" y="56520"/>
                              <a:ext cx="4320" cy="4320"/>
                            </a:xfrm>
                            <a:custGeom>
                              <a:avLst/>
                              <a:gdLst/>
                              <a:ahLst/>
                              <a:cxnLst/>
                              <a:rect l="l" t="t" r="r" b="b"/>
                              <a:pathLst>
                                <a:path w="30" h="30">
                                  <a:moveTo>
                                    <a:pt x="30" y="30"/>
                                  </a:moveTo>
                                  <a:lnTo>
                                    <a:pt x="0" y="30"/>
                                  </a:lnTo>
                                  <a:lnTo>
                                    <a:pt x="15" y="15"/>
                                  </a:lnTo>
                                  <a:lnTo>
                                    <a:pt x="30" y="0"/>
                                  </a:lnTo>
                                  <a:lnTo>
                                    <a:pt x="30" y="30"/>
                                  </a:lnTo>
                                  <a:close/>
                                </a:path>
                              </a:pathLst>
                            </a:custGeom>
                            <a:solidFill>
                              <a:srgbClr val="C59E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03" name="Forma Livre: Forma 203"/>
                          <wps:cNvSpPr/>
                          <wps:spPr>
                            <a:xfrm>
                              <a:off x="18000" y="56520"/>
                              <a:ext cx="4320" cy="4320"/>
                            </a:xfrm>
                            <a:custGeom>
                              <a:avLst/>
                              <a:gdLst/>
                              <a:ahLst/>
                              <a:cxnLst/>
                              <a:rect l="l" t="t" r="r" b="b"/>
                              <a:pathLst>
                                <a:path w="30" h="30">
                                  <a:moveTo>
                                    <a:pt x="15" y="30"/>
                                  </a:moveTo>
                                  <a:lnTo>
                                    <a:pt x="0" y="30"/>
                                  </a:lnTo>
                                  <a:lnTo>
                                    <a:pt x="15" y="0"/>
                                  </a:lnTo>
                                  <a:lnTo>
                                    <a:pt x="30" y="15"/>
                                  </a:lnTo>
                                  <a:lnTo>
                                    <a:pt x="15" y="30"/>
                                  </a:lnTo>
                                  <a:close/>
                                </a:path>
                              </a:pathLst>
                            </a:custGeom>
                            <a:solidFill>
                              <a:srgbClr val="B49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04" name="Forma Livre: Forma 204"/>
                          <wps:cNvSpPr/>
                          <wps:spPr>
                            <a:xfrm>
                              <a:off x="15480" y="51480"/>
                              <a:ext cx="4320" cy="9360"/>
                            </a:xfrm>
                            <a:custGeom>
                              <a:avLst/>
                              <a:gdLst/>
                              <a:ahLst/>
                              <a:cxnLst/>
                              <a:rect l="l" t="t" r="r" b="b"/>
                              <a:pathLst>
                                <a:path w="30" h="60">
                                  <a:moveTo>
                                    <a:pt x="15" y="60"/>
                                  </a:moveTo>
                                  <a:lnTo>
                                    <a:pt x="0" y="15"/>
                                  </a:lnTo>
                                  <a:lnTo>
                                    <a:pt x="15" y="0"/>
                                  </a:lnTo>
                                  <a:lnTo>
                                    <a:pt x="30" y="30"/>
                                  </a:lnTo>
                                  <a:lnTo>
                                    <a:pt x="15" y="60"/>
                                  </a:lnTo>
                                  <a:close/>
                                </a:path>
                              </a:pathLst>
                            </a:custGeom>
                            <a:solidFill>
                              <a:srgbClr val="D4A9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05" name="Forma Livre: Forma 205"/>
                          <wps:cNvSpPr/>
                          <wps:spPr>
                            <a:xfrm>
                              <a:off x="0" y="51480"/>
                              <a:ext cx="17280" cy="6840"/>
                            </a:xfrm>
                            <a:custGeom>
                              <a:avLst/>
                              <a:gdLst/>
                              <a:ahLst/>
                              <a:cxnLst/>
                              <a:rect l="l" t="t" r="r" b="b"/>
                              <a:pathLst>
                                <a:path w="105" h="45">
                                  <a:moveTo>
                                    <a:pt x="90" y="15"/>
                                  </a:moveTo>
                                  <a:lnTo>
                                    <a:pt x="0" y="45"/>
                                  </a:lnTo>
                                  <a:lnTo>
                                    <a:pt x="15" y="15"/>
                                  </a:lnTo>
                                  <a:lnTo>
                                    <a:pt x="105" y="0"/>
                                  </a:lnTo>
                                  <a:lnTo>
                                    <a:pt x="90" y="15"/>
                                  </a:lnTo>
                                  <a:close/>
                                </a:path>
                              </a:pathLst>
                            </a:custGeom>
                            <a:solidFill>
                              <a:srgbClr val="A38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06" name="Forma Livre: Forma 206"/>
                          <wps:cNvSpPr/>
                          <wps:spPr>
                            <a:xfrm>
                              <a:off x="20520" y="31680"/>
                              <a:ext cx="6840" cy="6840"/>
                            </a:xfrm>
                            <a:custGeom>
                              <a:avLst/>
                              <a:gdLst/>
                              <a:ahLst/>
                              <a:cxnLst/>
                              <a:rect l="l" t="t" r="r" b="b"/>
                              <a:pathLst>
                                <a:path w="45" h="45">
                                  <a:moveTo>
                                    <a:pt x="30" y="15"/>
                                  </a:moveTo>
                                  <a:lnTo>
                                    <a:pt x="0" y="45"/>
                                  </a:lnTo>
                                  <a:lnTo>
                                    <a:pt x="15" y="15"/>
                                  </a:lnTo>
                                  <a:lnTo>
                                    <a:pt x="45" y="0"/>
                                  </a:lnTo>
                                  <a:lnTo>
                                    <a:pt x="30" y="15"/>
                                  </a:lnTo>
                                  <a:close/>
                                </a:path>
                              </a:pathLst>
                            </a:custGeom>
                            <a:solidFill>
                              <a:srgbClr val="BD9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07" name="Forma Livre: Forma 207"/>
                          <wps:cNvSpPr/>
                          <wps:spPr>
                            <a:xfrm>
                              <a:off x="15480" y="31680"/>
                              <a:ext cx="6840" cy="6840"/>
                            </a:xfrm>
                            <a:custGeom>
                              <a:avLst/>
                              <a:gdLst/>
                              <a:ahLst/>
                              <a:cxnLst/>
                              <a:rect l="l" t="t" r="r" b="b"/>
                              <a:pathLst>
                                <a:path w="45" h="45">
                                  <a:moveTo>
                                    <a:pt x="30" y="45"/>
                                  </a:moveTo>
                                  <a:lnTo>
                                    <a:pt x="0" y="30"/>
                                  </a:lnTo>
                                  <a:lnTo>
                                    <a:pt x="15" y="0"/>
                                  </a:lnTo>
                                  <a:lnTo>
                                    <a:pt x="45" y="15"/>
                                  </a:lnTo>
                                  <a:lnTo>
                                    <a:pt x="30" y="45"/>
                                  </a:lnTo>
                                  <a:close/>
                                </a:path>
                              </a:pathLst>
                            </a:custGeom>
                            <a:solidFill>
                              <a:srgbClr val="B994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08" name="Forma Livre: Forma 208"/>
                          <wps:cNvSpPr/>
                          <wps:spPr>
                            <a:xfrm>
                              <a:off x="12960" y="24840"/>
                              <a:ext cx="4320" cy="12240"/>
                            </a:xfrm>
                            <a:custGeom>
                              <a:avLst/>
                              <a:gdLst/>
                              <a:ahLst/>
                              <a:cxnLst/>
                              <a:rect l="l" t="t" r="r" b="b"/>
                              <a:pathLst>
                                <a:path w="30" h="75">
                                  <a:moveTo>
                                    <a:pt x="15" y="75"/>
                                  </a:moveTo>
                                  <a:lnTo>
                                    <a:pt x="0" y="15"/>
                                  </a:lnTo>
                                  <a:lnTo>
                                    <a:pt x="15" y="0"/>
                                  </a:lnTo>
                                  <a:lnTo>
                                    <a:pt x="30" y="45"/>
                                  </a:lnTo>
                                  <a:lnTo>
                                    <a:pt x="15"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09" name="Forma Livre: Forma 209"/>
                          <wps:cNvSpPr/>
                          <wps:spPr>
                            <a:xfrm>
                              <a:off x="12960" y="14760"/>
                              <a:ext cx="4320" cy="12240"/>
                            </a:xfrm>
                            <a:custGeom>
                              <a:avLst/>
                              <a:gdLst/>
                              <a:ahLst/>
                              <a:cxnLst/>
                              <a:rect l="l" t="t" r="r" b="b"/>
                              <a:pathLst>
                                <a:path w="30" h="75">
                                  <a:moveTo>
                                    <a:pt x="0" y="75"/>
                                  </a:moveTo>
                                  <a:lnTo>
                                    <a:pt x="15" y="30"/>
                                  </a:lnTo>
                                  <a:lnTo>
                                    <a:pt x="30" y="0"/>
                                  </a:lnTo>
                                  <a:lnTo>
                                    <a:pt x="15" y="60"/>
                                  </a:lnTo>
                                  <a:lnTo>
                                    <a:pt x="0"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10" name="Forma Livre: Forma 210"/>
                          <wps:cNvSpPr/>
                          <wps:spPr>
                            <a:xfrm>
                              <a:off x="38160" y="48960"/>
                              <a:ext cx="4320" cy="14760"/>
                            </a:xfrm>
                            <a:custGeom>
                              <a:avLst/>
                              <a:gdLst/>
                              <a:ahLst/>
                              <a:cxnLst/>
                              <a:rect l="l" t="t" r="r" b="b"/>
                              <a:pathLst>
                                <a:path w="30" h="90">
                                  <a:moveTo>
                                    <a:pt x="0" y="90"/>
                                  </a:moveTo>
                                  <a:lnTo>
                                    <a:pt x="30" y="15"/>
                                  </a:lnTo>
                                  <a:lnTo>
                                    <a:pt x="30" y="0"/>
                                  </a:lnTo>
                                  <a:lnTo>
                                    <a:pt x="15" y="75"/>
                                  </a:lnTo>
                                  <a:lnTo>
                                    <a:pt x="0" y="90"/>
                                  </a:lnTo>
                                  <a:close/>
                                </a:path>
                              </a:pathLst>
                            </a:custGeom>
                            <a:solidFill>
                              <a:srgbClr val="D1A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11" name="Forma Livre: Forma 211"/>
                          <wps:cNvSpPr/>
                          <wps:spPr>
                            <a:xfrm>
                              <a:off x="43200" y="34200"/>
                              <a:ext cx="1800" cy="17280"/>
                            </a:xfrm>
                            <a:custGeom>
                              <a:avLst/>
                              <a:gdLst/>
                              <a:ahLst/>
                              <a:cxnLst/>
                              <a:rect l="l" t="t" r="r" b="b"/>
                              <a:pathLst>
                                <a:path w="15" h="105">
                                  <a:moveTo>
                                    <a:pt x="0" y="105"/>
                                  </a:moveTo>
                                  <a:lnTo>
                                    <a:pt x="0" y="15"/>
                                  </a:lnTo>
                                  <a:lnTo>
                                    <a:pt x="15" y="0"/>
                                  </a:lnTo>
                                  <a:lnTo>
                                    <a:pt x="0" y="90"/>
                                  </a:lnTo>
                                  <a:lnTo>
                                    <a:pt x="0" y="105"/>
                                  </a:lnTo>
                                  <a:close/>
                                </a:path>
                              </a:pathLst>
                            </a:custGeom>
                            <a:solidFill>
                              <a:srgbClr val="D5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12" name="Forma Livre: Forma 212"/>
                          <wps:cNvSpPr/>
                          <wps:spPr>
                            <a:xfrm>
                              <a:off x="40680" y="14760"/>
                              <a:ext cx="4320" cy="21600"/>
                            </a:xfrm>
                            <a:custGeom>
                              <a:avLst/>
                              <a:gdLst/>
                              <a:ahLst/>
                              <a:cxnLst/>
                              <a:rect l="l" t="t" r="r" b="b"/>
                              <a:pathLst>
                                <a:path w="30" h="135">
                                  <a:moveTo>
                                    <a:pt x="15" y="135"/>
                                  </a:moveTo>
                                  <a:lnTo>
                                    <a:pt x="0" y="15"/>
                                  </a:lnTo>
                                  <a:lnTo>
                                    <a:pt x="15" y="0"/>
                                  </a:lnTo>
                                  <a:lnTo>
                                    <a:pt x="30" y="120"/>
                                  </a:lnTo>
                                  <a:lnTo>
                                    <a:pt x="15" y="135"/>
                                  </a:lnTo>
                                  <a:close/>
                                </a:path>
                              </a:pathLst>
                            </a:custGeom>
                            <a:solidFill>
                              <a:srgbClr val="D7A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13" name="Forma Livre: Forma 213"/>
                          <wps:cNvSpPr/>
                          <wps:spPr>
                            <a:xfrm>
                              <a:off x="38160" y="6840"/>
                              <a:ext cx="4320" cy="9360"/>
                            </a:xfrm>
                            <a:custGeom>
                              <a:avLst/>
                              <a:gdLst/>
                              <a:ahLst/>
                              <a:cxnLst/>
                              <a:rect l="l" t="t" r="r" b="b"/>
                              <a:pathLst>
                                <a:path w="30" h="60">
                                  <a:moveTo>
                                    <a:pt x="15" y="60"/>
                                  </a:moveTo>
                                  <a:lnTo>
                                    <a:pt x="0" y="30"/>
                                  </a:lnTo>
                                  <a:lnTo>
                                    <a:pt x="15" y="0"/>
                                  </a:lnTo>
                                  <a:lnTo>
                                    <a:pt x="30" y="45"/>
                                  </a:lnTo>
                                  <a:lnTo>
                                    <a:pt x="15" y="60"/>
                                  </a:lnTo>
                                  <a:close/>
                                </a:path>
                              </a:pathLst>
                            </a:custGeom>
                            <a:solidFill>
                              <a:srgbClr val="D7A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14" name="Forma Livre: Forma 214"/>
                          <wps:cNvSpPr/>
                          <wps:spPr>
                            <a:xfrm>
                              <a:off x="33120" y="1800"/>
                              <a:ext cx="6840" cy="9360"/>
                            </a:xfrm>
                            <a:custGeom>
                              <a:avLst/>
                              <a:gdLst/>
                              <a:ahLst/>
                              <a:cxnLst/>
                              <a:rect l="l" t="t" r="r" b="b"/>
                              <a:pathLst>
                                <a:path w="45" h="61">
                                  <a:moveTo>
                                    <a:pt x="30" y="61"/>
                                  </a:moveTo>
                                  <a:lnTo>
                                    <a:pt x="0" y="31"/>
                                  </a:lnTo>
                                  <a:lnTo>
                                    <a:pt x="15" y="0"/>
                                  </a:lnTo>
                                  <a:lnTo>
                                    <a:pt x="45" y="31"/>
                                  </a:lnTo>
                                  <a:lnTo>
                                    <a:pt x="30" y="61"/>
                                  </a:lnTo>
                                  <a:close/>
                                </a:path>
                              </a:pathLst>
                            </a:custGeom>
                            <a:solidFill>
                              <a:srgbClr val="CCA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15" name="Forma Livre: Forma 215"/>
                          <wps:cNvSpPr/>
                          <wps:spPr>
                            <a:xfrm>
                              <a:off x="28080" y="0"/>
                              <a:ext cx="6840" cy="6840"/>
                            </a:xfrm>
                            <a:custGeom>
                              <a:avLst/>
                              <a:gdLst/>
                              <a:ahLst/>
                              <a:cxnLst/>
                              <a:rect l="l" t="t" r="r" b="b"/>
                              <a:pathLst>
                                <a:path w="45" h="46">
                                  <a:moveTo>
                                    <a:pt x="30" y="46"/>
                                  </a:moveTo>
                                  <a:lnTo>
                                    <a:pt x="0" y="31"/>
                                  </a:lnTo>
                                  <a:lnTo>
                                    <a:pt x="15" y="0"/>
                                  </a:lnTo>
                                  <a:lnTo>
                                    <a:pt x="45" y="15"/>
                                  </a:lnTo>
                                  <a:lnTo>
                                    <a:pt x="30" y="46"/>
                                  </a:lnTo>
                                  <a:close/>
                                </a:path>
                              </a:pathLst>
                            </a:custGeom>
                            <a:solidFill>
                              <a:srgbClr val="BD9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16" name="Forma Livre: Forma 216"/>
                          <wps:cNvSpPr/>
                          <wps:spPr>
                            <a:xfrm>
                              <a:off x="20520" y="0"/>
                              <a:ext cx="9360" cy="5040"/>
                            </a:xfrm>
                            <a:custGeom>
                              <a:avLst/>
                              <a:gdLst/>
                              <a:ahLst/>
                              <a:cxnLst/>
                              <a:rect l="l" t="t" r="r" b="b"/>
                              <a:pathLst>
                                <a:path w="60" h="31">
                                  <a:moveTo>
                                    <a:pt x="45" y="31"/>
                                  </a:moveTo>
                                  <a:lnTo>
                                    <a:pt x="0" y="31"/>
                                  </a:lnTo>
                                  <a:lnTo>
                                    <a:pt x="15" y="0"/>
                                  </a:lnTo>
                                  <a:lnTo>
                                    <a:pt x="60" y="0"/>
                                  </a:lnTo>
                                  <a:lnTo>
                                    <a:pt x="45" y="31"/>
                                  </a:lnTo>
                                  <a:close/>
                                </a:path>
                              </a:pathLst>
                            </a:custGeom>
                            <a:solidFill>
                              <a:srgbClr val="A98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17" name="Forma Livre: Forma 217"/>
                          <wps:cNvSpPr/>
                          <wps:spPr>
                            <a:xfrm>
                              <a:off x="10080" y="0"/>
                              <a:ext cx="12240" cy="6840"/>
                            </a:xfrm>
                            <a:custGeom>
                              <a:avLst/>
                              <a:gdLst/>
                              <a:ahLst/>
                              <a:cxnLst/>
                              <a:rect l="l" t="t" r="r" b="b"/>
                              <a:pathLst>
                                <a:path w="75" h="46">
                                  <a:moveTo>
                                    <a:pt x="60" y="31"/>
                                  </a:moveTo>
                                  <a:lnTo>
                                    <a:pt x="0" y="46"/>
                                  </a:lnTo>
                                  <a:lnTo>
                                    <a:pt x="0" y="31"/>
                                  </a:lnTo>
                                  <a:lnTo>
                                    <a:pt x="75" y="0"/>
                                  </a:lnTo>
                                  <a:lnTo>
                                    <a:pt x="60" y="31"/>
                                  </a:lnTo>
                                  <a:close/>
                                </a:path>
                              </a:pathLst>
                            </a:custGeom>
                            <a:solidFill>
                              <a:srgbClr val="AA8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18" name="Forma Livre: Forma 218"/>
                          <wps:cNvSpPr/>
                          <wps:spPr>
                            <a:xfrm>
                              <a:off x="2520" y="5040"/>
                              <a:ext cx="6840" cy="12240"/>
                            </a:xfrm>
                            <a:custGeom>
                              <a:avLst/>
                              <a:gdLst/>
                              <a:ahLst/>
                              <a:cxnLst/>
                              <a:rect l="l" t="t" r="r" b="b"/>
                              <a:pathLst>
                                <a:path w="45" h="75">
                                  <a:moveTo>
                                    <a:pt x="45" y="15"/>
                                  </a:moveTo>
                                  <a:lnTo>
                                    <a:pt x="0" y="75"/>
                                  </a:lnTo>
                                  <a:lnTo>
                                    <a:pt x="0" y="45"/>
                                  </a:lnTo>
                                  <a:lnTo>
                                    <a:pt x="45" y="0"/>
                                  </a:lnTo>
                                  <a:lnTo>
                                    <a:pt x="45" y="15"/>
                                  </a:lnTo>
                                  <a:close/>
                                </a:path>
                              </a:pathLst>
                            </a:custGeom>
                            <a:solidFill>
                              <a:srgbClr val="D1A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19" name="Forma Livre: Forma 219"/>
                          <wps:cNvSpPr/>
                          <wps:spPr>
                            <a:xfrm>
                              <a:off x="0" y="5040"/>
                              <a:ext cx="42480" cy="68760"/>
                            </a:xfrm>
                            <a:custGeom>
                              <a:avLst/>
                              <a:gdLst/>
                              <a:ahLst/>
                              <a:cxnLst/>
                              <a:rect l="l" t="t"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757266597" name="Agrupar 757266597"/>
                        <wpg:cNvGrpSpPr/>
                        <wpg:grpSpPr>
                          <a:xfrm>
                            <a:off x="114120" y="221760"/>
                            <a:ext cx="48240" cy="73800"/>
                            <a:chOff x="0" y="0"/>
                            <a:chExt cx="0" cy="0"/>
                          </a:xfrm>
                        </wpg:grpSpPr>
                        <wps:wsp>
                          <wps:cNvPr id="220" name="Forma Livre: Forma 220"/>
                          <wps:cNvSpPr/>
                          <wps:spPr>
                            <a:xfrm>
                              <a:off x="25920" y="53640"/>
                              <a:ext cx="5040" cy="6840"/>
                            </a:xfrm>
                            <a:custGeom>
                              <a:avLst/>
                              <a:gdLst/>
                              <a:ahLst/>
                              <a:cxnLst/>
                              <a:rect l="l" t="t" r="r" b="b"/>
                              <a:pathLst>
                                <a:path w="30" h="45">
                                  <a:moveTo>
                                    <a:pt x="30" y="30"/>
                                  </a:moveTo>
                                  <a:lnTo>
                                    <a:pt x="0" y="45"/>
                                  </a:lnTo>
                                  <a:lnTo>
                                    <a:pt x="0" y="30"/>
                                  </a:lnTo>
                                  <a:lnTo>
                                    <a:pt x="30" y="0"/>
                                  </a:lnTo>
                                  <a:lnTo>
                                    <a:pt x="30" y="30"/>
                                  </a:lnTo>
                                  <a:close/>
                                </a:path>
                              </a:pathLst>
                            </a:custGeom>
                            <a:solidFill>
                              <a:srgbClr val="BD9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21" name="Forma Livre: Forma 221"/>
                          <wps:cNvSpPr/>
                          <wps:spPr>
                            <a:xfrm>
                              <a:off x="18360" y="53640"/>
                              <a:ext cx="7560" cy="6840"/>
                            </a:xfrm>
                            <a:custGeom>
                              <a:avLst/>
                              <a:gdLst/>
                              <a:ahLst/>
                              <a:cxnLst/>
                              <a:rect l="l" t="t" r="r" b="b"/>
                              <a:pathLst>
                                <a:path w="46" h="45">
                                  <a:moveTo>
                                    <a:pt x="46" y="45"/>
                                  </a:moveTo>
                                  <a:lnTo>
                                    <a:pt x="0" y="30"/>
                                  </a:lnTo>
                                  <a:lnTo>
                                    <a:pt x="15" y="0"/>
                                  </a:lnTo>
                                  <a:lnTo>
                                    <a:pt x="46" y="30"/>
                                  </a:lnTo>
                                  <a:lnTo>
                                    <a:pt x="46" y="45"/>
                                  </a:lnTo>
                                  <a:close/>
                                </a:path>
                              </a:pathLst>
                            </a:custGeom>
                            <a:solidFill>
                              <a:srgbClr val="B994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22" name="Forma Livre: Forma 222"/>
                          <wps:cNvSpPr/>
                          <wps:spPr>
                            <a:xfrm>
                              <a:off x="18360" y="46800"/>
                              <a:ext cx="2520" cy="12240"/>
                            </a:xfrm>
                            <a:custGeom>
                              <a:avLst/>
                              <a:gdLst/>
                              <a:ahLst/>
                              <a:cxnLst/>
                              <a:rect l="l" t="t" r="r" b="b"/>
                              <a:pathLst>
                                <a:path w="15" h="75">
                                  <a:moveTo>
                                    <a:pt x="0" y="75"/>
                                  </a:moveTo>
                                  <a:lnTo>
                                    <a:pt x="0" y="15"/>
                                  </a:lnTo>
                                  <a:lnTo>
                                    <a:pt x="0" y="0"/>
                                  </a:lnTo>
                                  <a:lnTo>
                                    <a:pt x="15" y="45"/>
                                  </a:lnTo>
                                  <a:lnTo>
                                    <a:pt x="0" y="75"/>
                                  </a:lnTo>
                                  <a:close/>
                                </a:path>
                              </a:pathLst>
                            </a:custGeom>
                            <a:solidFill>
                              <a:srgbClr val="D5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23" name="Forma Livre: Forma 223"/>
                          <wps:cNvSpPr/>
                          <wps:spPr>
                            <a:xfrm>
                              <a:off x="18360" y="39240"/>
                              <a:ext cx="2520" cy="9360"/>
                            </a:xfrm>
                            <a:custGeom>
                              <a:avLst/>
                              <a:gdLst/>
                              <a:ahLst/>
                              <a:cxnLst/>
                              <a:rect l="l" t="t" r="r" b="b"/>
                              <a:pathLst>
                                <a:path w="15" h="60">
                                  <a:moveTo>
                                    <a:pt x="0" y="60"/>
                                  </a:moveTo>
                                  <a:lnTo>
                                    <a:pt x="0" y="15"/>
                                  </a:lnTo>
                                  <a:lnTo>
                                    <a:pt x="15" y="0"/>
                                  </a:lnTo>
                                  <a:lnTo>
                                    <a:pt x="0" y="45"/>
                                  </a:lnTo>
                                  <a:lnTo>
                                    <a:pt x="0" y="60"/>
                                  </a:lnTo>
                                  <a:close/>
                                </a:path>
                              </a:pathLst>
                            </a:custGeom>
                            <a:solidFill>
                              <a:srgbClr val="D5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24" name="Forma Livre: Forma 224"/>
                          <wps:cNvSpPr/>
                          <wps:spPr>
                            <a:xfrm>
                              <a:off x="43200" y="44280"/>
                              <a:ext cx="5040" cy="17280"/>
                            </a:xfrm>
                            <a:custGeom>
                              <a:avLst/>
                              <a:gdLst/>
                              <a:ahLst/>
                              <a:cxnLst/>
                              <a:rect l="l" t="t" r="r" b="b"/>
                              <a:pathLst>
                                <a:path w="30" h="105">
                                  <a:moveTo>
                                    <a:pt x="0" y="105"/>
                                  </a:moveTo>
                                  <a:lnTo>
                                    <a:pt x="15" y="30"/>
                                  </a:lnTo>
                                  <a:lnTo>
                                    <a:pt x="30" y="0"/>
                                  </a:lnTo>
                                  <a:lnTo>
                                    <a:pt x="15" y="75"/>
                                  </a:lnTo>
                                  <a:lnTo>
                                    <a:pt x="0" y="10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25" name="Forma Livre: Forma 225"/>
                          <wps:cNvSpPr/>
                          <wps:spPr>
                            <a:xfrm>
                              <a:off x="45720" y="36720"/>
                              <a:ext cx="2520" cy="12240"/>
                            </a:xfrm>
                            <a:custGeom>
                              <a:avLst/>
                              <a:gdLst/>
                              <a:ahLst/>
                              <a:cxnLst/>
                              <a:rect l="l" t="t" r="r" b="b"/>
                              <a:pathLst>
                                <a:path w="15" h="75">
                                  <a:moveTo>
                                    <a:pt x="0" y="75"/>
                                  </a:moveTo>
                                  <a:lnTo>
                                    <a:pt x="0" y="15"/>
                                  </a:lnTo>
                                  <a:lnTo>
                                    <a:pt x="0" y="0"/>
                                  </a:lnTo>
                                  <a:lnTo>
                                    <a:pt x="15" y="45"/>
                                  </a:lnTo>
                                  <a:lnTo>
                                    <a:pt x="0"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26" name="Forma Livre: Forma 226"/>
                          <wps:cNvSpPr/>
                          <wps:spPr>
                            <a:xfrm>
                              <a:off x="40680" y="29160"/>
                              <a:ext cx="5040" cy="9360"/>
                            </a:xfrm>
                            <a:custGeom>
                              <a:avLst/>
                              <a:gdLst/>
                              <a:ahLst/>
                              <a:cxnLst/>
                              <a:rect l="l" t="t" r="r" b="b"/>
                              <a:pathLst>
                                <a:path w="30" h="60">
                                  <a:moveTo>
                                    <a:pt x="30" y="60"/>
                                  </a:moveTo>
                                  <a:lnTo>
                                    <a:pt x="0" y="15"/>
                                  </a:lnTo>
                                  <a:lnTo>
                                    <a:pt x="15" y="0"/>
                                  </a:lnTo>
                                  <a:lnTo>
                                    <a:pt x="30" y="45"/>
                                  </a:lnTo>
                                  <a:lnTo>
                                    <a:pt x="30" y="60"/>
                                  </a:lnTo>
                                  <a:close/>
                                </a:path>
                              </a:pathLst>
                            </a:custGeom>
                            <a:solidFill>
                              <a:srgbClr val="D4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27" name="Forma Livre: Forma 227"/>
                          <wps:cNvSpPr/>
                          <wps:spPr>
                            <a:xfrm>
                              <a:off x="36360" y="24480"/>
                              <a:ext cx="7560" cy="6840"/>
                            </a:xfrm>
                            <a:custGeom>
                              <a:avLst/>
                              <a:gdLst/>
                              <a:ahLst/>
                              <a:cxnLst/>
                              <a:rect l="l" t="t" r="r" b="b"/>
                              <a:pathLst>
                                <a:path w="45" h="45">
                                  <a:moveTo>
                                    <a:pt x="30" y="45"/>
                                  </a:moveTo>
                                  <a:lnTo>
                                    <a:pt x="0" y="15"/>
                                  </a:lnTo>
                                  <a:lnTo>
                                    <a:pt x="15" y="0"/>
                                  </a:lnTo>
                                  <a:lnTo>
                                    <a:pt x="45" y="30"/>
                                  </a:lnTo>
                                  <a:lnTo>
                                    <a:pt x="30" y="45"/>
                                  </a:lnTo>
                                  <a:close/>
                                </a:path>
                              </a:pathLst>
                            </a:custGeom>
                            <a:solidFill>
                              <a:srgbClr val="CBA2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28" name="Forma Livre: Forma 228"/>
                          <wps:cNvSpPr/>
                          <wps:spPr>
                            <a:xfrm>
                              <a:off x="28440" y="24480"/>
                              <a:ext cx="10080" cy="1800"/>
                            </a:xfrm>
                            <a:custGeom>
                              <a:avLst/>
                              <a:gdLst/>
                              <a:ahLst/>
                              <a:cxnLst/>
                              <a:rect l="l" t="t" r="r" b="b"/>
                              <a:pathLst>
                                <a:path w="60" h="15">
                                  <a:moveTo>
                                    <a:pt x="45" y="15"/>
                                  </a:moveTo>
                                  <a:lnTo>
                                    <a:pt x="0" y="15"/>
                                  </a:lnTo>
                                  <a:lnTo>
                                    <a:pt x="15" y="0"/>
                                  </a:lnTo>
                                  <a:lnTo>
                                    <a:pt x="60" y="0"/>
                                  </a:lnTo>
                                  <a:lnTo>
                                    <a:pt x="45" y="15"/>
                                  </a:lnTo>
                                  <a:close/>
                                </a:path>
                              </a:pathLst>
                            </a:custGeom>
                            <a:solidFill>
                              <a:srgbClr val="B691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29" name="Forma Livre: Forma 229"/>
                          <wps:cNvSpPr/>
                          <wps:spPr>
                            <a:xfrm>
                              <a:off x="23400" y="24480"/>
                              <a:ext cx="7560" cy="4320"/>
                            </a:xfrm>
                            <a:custGeom>
                              <a:avLst/>
                              <a:gdLst/>
                              <a:ahLst/>
                              <a:cxnLst/>
                              <a:rect l="l" t="t" r="r" b="b"/>
                              <a:pathLst>
                                <a:path w="46" h="30">
                                  <a:moveTo>
                                    <a:pt x="31" y="15"/>
                                  </a:moveTo>
                                  <a:lnTo>
                                    <a:pt x="0" y="30"/>
                                  </a:lnTo>
                                  <a:lnTo>
                                    <a:pt x="0" y="0"/>
                                  </a:lnTo>
                                  <a:lnTo>
                                    <a:pt x="46" y="0"/>
                                  </a:lnTo>
                                  <a:lnTo>
                                    <a:pt x="31" y="15"/>
                                  </a:lnTo>
                                  <a:close/>
                                </a:path>
                              </a:pathLst>
                            </a:custGeom>
                            <a:solidFill>
                              <a:srgbClr val="AA8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30" name="Forma Livre: Forma 230"/>
                          <wps:cNvSpPr/>
                          <wps:spPr>
                            <a:xfrm>
                              <a:off x="15840" y="24480"/>
                              <a:ext cx="7560" cy="9360"/>
                            </a:xfrm>
                            <a:custGeom>
                              <a:avLst/>
                              <a:gdLst/>
                              <a:ahLst/>
                              <a:cxnLst/>
                              <a:rect l="l" t="t" r="r" b="b"/>
                              <a:pathLst>
                                <a:path w="45" h="60">
                                  <a:moveTo>
                                    <a:pt x="45" y="30"/>
                                  </a:moveTo>
                                  <a:lnTo>
                                    <a:pt x="0" y="60"/>
                                  </a:lnTo>
                                  <a:lnTo>
                                    <a:pt x="15" y="30"/>
                                  </a:lnTo>
                                  <a:lnTo>
                                    <a:pt x="45" y="0"/>
                                  </a:lnTo>
                                  <a:lnTo>
                                    <a:pt x="45" y="30"/>
                                  </a:lnTo>
                                  <a:close/>
                                </a:path>
                              </a:pathLst>
                            </a:custGeom>
                            <a:solidFill>
                              <a:srgbClr val="CBA2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31" name="Forma Livre: Forma 231"/>
                          <wps:cNvSpPr/>
                          <wps:spPr>
                            <a:xfrm>
                              <a:off x="15840" y="16920"/>
                              <a:ext cx="5040" cy="17280"/>
                            </a:xfrm>
                            <a:custGeom>
                              <a:avLst/>
                              <a:gdLst/>
                              <a:ahLst/>
                              <a:cxnLst/>
                              <a:rect l="l" t="t" r="r" b="b"/>
                              <a:pathLst>
                                <a:path w="30" h="105">
                                  <a:moveTo>
                                    <a:pt x="0" y="105"/>
                                  </a:moveTo>
                                  <a:lnTo>
                                    <a:pt x="15" y="15"/>
                                  </a:lnTo>
                                  <a:lnTo>
                                    <a:pt x="30" y="0"/>
                                  </a:lnTo>
                                  <a:lnTo>
                                    <a:pt x="15" y="75"/>
                                  </a:lnTo>
                                  <a:lnTo>
                                    <a:pt x="0" y="10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32" name="Forma Livre: Forma 232"/>
                          <wps:cNvSpPr/>
                          <wps:spPr>
                            <a:xfrm>
                              <a:off x="40680" y="6840"/>
                              <a:ext cx="5040" cy="12240"/>
                            </a:xfrm>
                            <a:custGeom>
                              <a:avLst/>
                              <a:gdLst/>
                              <a:ahLst/>
                              <a:cxnLst/>
                              <a:rect l="l" t="t" r="r" b="b"/>
                              <a:pathLst>
                                <a:path w="30" h="75">
                                  <a:moveTo>
                                    <a:pt x="30" y="75"/>
                                  </a:moveTo>
                                  <a:lnTo>
                                    <a:pt x="0" y="15"/>
                                  </a:lnTo>
                                  <a:lnTo>
                                    <a:pt x="15" y="0"/>
                                  </a:lnTo>
                                  <a:lnTo>
                                    <a:pt x="30" y="45"/>
                                  </a:lnTo>
                                  <a:lnTo>
                                    <a:pt x="30" y="75"/>
                                  </a:lnTo>
                                  <a:close/>
                                </a:path>
                              </a:pathLst>
                            </a:custGeom>
                            <a:solidFill>
                              <a:srgbClr val="D3A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33" name="Forma Livre: Forma 233"/>
                          <wps:cNvSpPr/>
                          <wps:spPr>
                            <a:xfrm>
                              <a:off x="36360" y="2520"/>
                              <a:ext cx="7560" cy="6840"/>
                            </a:xfrm>
                            <a:custGeom>
                              <a:avLst/>
                              <a:gdLst/>
                              <a:ahLst/>
                              <a:cxnLst/>
                              <a:rect l="l" t="t" r="r" b="b"/>
                              <a:pathLst>
                                <a:path w="45" h="45">
                                  <a:moveTo>
                                    <a:pt x="30" y="45"/>
                                  </a:moveTo>
                                  <a:lnTo>
                                    <a:pt x="0" y="15"/>
                                  </a:lnTo>
                                  <a:lnTo>
                                    <a:pt x="0" y="0"/>
                                  </a:lnTo>
                                  <a:lnTo>
                                    <a:pt x="45" y="30"/>
                                  </a:lnTo>
                                  <a:lnTo>
                                    <a:pt x="30" y="45"/>
                                  </a:lnTo>
                                  <a:close/>
                                </a:path>
                              </a:pathLst>
                            </a:custGeom>
                            <a:solidFill>
                              <a:srgbClr val="C39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34" name="Forma Livre: Forma 234"/>
                          <wps:cNvSpPr/>
                          <wps:spPr>
                            <a:xfrm>
                              <a:off x="25920" y="0"/>
                              <a:ext cx="10080" cy="5040"/>
                            </a:xfrm>
                            <a:custGeom>
                              <a:avLst/>
                              <a:gdLst/>
                              <a:ahLst/>
                              <a:cxnLst/>
                              <a:rect l="l" t="t" r="r" b="b"/>
                              <a:pathLst>
                                <a:path w="60" h="31">
                                  <a:moveTo>
                                    <a:pt x="60" y="31"/>
                                  </a:moveTo>
                                  <a:lnTo>
                                    <a:pt x="0" y="16"/>
                                  </a:lnTo>
                                  <a:lnTo>
                                    <a:pt x="0" y="0"/>
                                  </a:lnTo>
                                  <a:lnTo>
                                    <a:pt x="60" y="16"/>
                                  </a:lnTo>
                                  <a:lnTo>
                                    <a:pt x="60" y="31"/>
                                  </a:lnTo>
                                  <a:close/>
                                </a:path>
                              </a:pathLst>
                            </a:custGeom>
                            <a:solidFill>
                              <a:srgbClr val="A382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35" name="Forma Livre: Forma 235"/>
                          <wps:cNvSpPr/>
                          <wps:spPr>
                            <a:xfrm>
                              <a:off x="15840" y="0"/>
                              <a:ext cx="10080" cy="6840"/>
                            </a:xfrm>
                            <a:custGeom>
                              <a:avLst/>
                              <a:gdLst/>
                              <a:ahLst/>
                              <a:cxnLst/>
                              <a:rect l="l" t="t" r="r" b="b"/>
                              <a:pathLst>
                                <a:path w="61" h="46">
                                  <a:moveTo>
                                    <a:pt x="61" y="16"/>
                                  </a:moveTo>
                                  <a:lnTo>
                                    <a:pt x="0" y="46"/>
                                  </a:lnTo>
                                  <a:lnTo>
                                    <a:pt x="0" y="16"/>
                                  </a:lnTo>
                                  <a:lnTo>
                                    <a:pt x="61" y="0"/>
                                  </a:lnTo>
                                  <a:lnTo>
                                    <a:pt x="61" y="16"/>
                                  </a:lnTo>
                                  <a:close/>
                                </a:path>
                              </a:pathLst>
                            </a:custGeom>
                            <a:solidFill>
                              <a:srgbClr val="A382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36" name="Forma Livre: Forma 236"/>
                          <wps:cNvSpPr/>
                          <wps:spPr>
                            <a:xfrm>
                              <a:off x="20880" y="0"/>
                              <a:ext cx="5040" cy="5040"/>
                            </a:xfrm>
                            <a:custGeom>
                              <a:avLst/>
                              <a:gdLst/>
                              <a:ahLst/>
                              <a:cxnLst/>
                              <a:rect l="l" t="t" r="r" b="b"/>
                              <a:pathLst>
                                <a:path w="31" h="31">
                                  <a:moveTo>
                                    <a:pt x="31" y="16"/>
                                  </a:moveTo>
                                  <a:lnTo>
                                    <a:pt x="0" y="31"/>
                                  </a:lnTo>
                                  <a:lnTo>
                                    <a:pt x="0" y="16"/>
                                  </a:lnTo>
                                  <a:lnTo>
                                    <a:pt x="31" y="0"/>
                                  </a:lnTo>
                                  <a:lnTo>
                                    <a:pt x="31" y="16"/>
                                  </a:lnTo>
                                  <a:close/>
                                </a:path>
                              </a:pathLst>
                            </a:custGeom>
                            <a:solidFill>
                              <a:srgbClr val="A382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37" name="Forma Livre: Forma 237"/>
                          <wps:cNvSpPr/>
                          <wps:spPr>
                            <a:xfrm>
                              <a:off x="15840" y="2520"/>
                              <a:ext cx="5040" cy="4320"/>
                            </a:xfrm>
                            <a:custGeom>
                              <a:avLst/>
                              <a:gdLst/>
                              <a:ahLst/>
                              <a:cxnLst/>
                              <a:rect l="l" t="t" r="r" b="b"/>
                              <a:pathLst>
                                <a:path w="30" h="30">
                                  <a:moveTo>
                                    <a:pt x="30" y="15"/>
                                  </a:moveTo>
                                  <a:lnTo>
                                    <a:pt x="0" y="30"/>
                                  </a:lnTo>
                                  <a:lnTo>
                                    <a:pt x="0" y="0"/>
                                  </a:lnTo>
                                  <a:lnTo>
                                    <a:pt x="30" y="0"/>
                                  </a:lnTo>
                                  <a:lnTo>
                                    <a:pt x="30" y="15"/>
                                  </a:lnTo>
                                  <a:close/>
                                </a:path>
                              </a:pathLst>
                            </a:custGeom>
                            <a:solidFill>
                              <a:srgbClr val="AE8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38" name="Forma Livre: Forma 238"/>
                          <wps:cNvSpPr/>
                          <wps:spPr>
                            <a:xfrm>
                              <a:off x="8280" y="2520"/>
                              <a:ext cx="7560" cy="9360"/>
                            </a:xfrm>
                            <a:custGeom>
                              <a:avLst/>
                              <a:gdLst/>
                              <a:ahLst/>
                              <a:cxnLst/>
                              <a:rect l="l" t="t" r="r" b="b"/>
                              <a:pathLst>
                                <a:path w="45" h="60">
                                  <a:moveTo>
                                    <a:pt x="45" y="30"/>
                                  </a:moveTo>
                                  <a:lnTo>
                                    <a:pt x="0" y="60"/>
                                  </a:lnTo>
                                  <a:lnTo>
                                    <a:pt x="0" y="45"/>
                                  </a:lnTo>
                                  <a:lnTo>
                                    <a:pt x="45" y="0"/>
                                  </a:lnTo>
                                  <a:lnTo>
                                    <a:pt x="45" y="30"/>
                                  </a:lnTo>
                                  <a:close/>
                                </a:path>
                              </a:pathLst>
                            </a:custGeom>
                            <a:solidFill>
                              <a:srgbClr val="BA94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39" name="Forma Livre: Forma 239"/>
                          <wps:cNvSpPr/>
                          <wps:spPr>
                            <a:xfrm>
                              <a:off x="0" y="2520"/>
                              <a:ext cx="45720" cy="71280"/>
                            </a:xfrm>
                            <a:custGeom>
                              <a:avLst/>
                              <a:gdLst/>
                              <a:ahLst/>
                              <a:cxnLst/>
                              <a:rect l="l" t="t"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696235934" name="Agrupar 1696235934"/>
                        <wpg:cNvGrpSpPr/>
                        <wpg:grpSpPr>
                          <a:xfrm>
                            <a:off x="598680" y="147960"/>
                            <a:ext cx="45000" cy="73800"/>
                            <a:chOff x="0" y="0"/>
                            <a:chExt cx="0" cy="0"/>
                          </a:xfrm>
                        </wpg:grpSpPr>
                        <wps:wsp>
                          <wps:cNvPr id="240" name="Forma Livre: Forma 240"/>
                          <wps:cNvSpPr/>
                          <wps:spPr>
                            <a:xfrm>
                              <a:off x="24840" y="54000"/>
                              <a:ext cx="4320" cy="6840"/>
                            </a:xfrm>
                            <a:custGeom>
                              <a:avLst/>
                              <a:gdLst/>
                              <a:ahLst/>
                              <a:cxnLst/>
                              <a:rect l="l" t="t" r="r" b="b"/>
                              <a:pathLst>
                                <a:path w="30" h="45">
                                  <a:moveTo>
                                    <a:pt x="15" y="15"/>
                                  </a:moveTo>
                                  <a:lnTo>
                                    <a:pt x="0" y="45"/>
                                  </a:lnTo>
                                  <a:lnTo>
                                    <a:pt x="15" y="15"/>
                                  </a:lnTo>
                                  <a:lnTo>
                                    <a:pt x="30" y="0"/>
                                  </a:lnTo>
                                  <a:lnTo>
                                    <a:pt x="15" y="15"/>
                                  </a:lnTo>
                                  <a:close/>
                                </a:path>
                              </a:pathLst>
                            </a:custGeom>
                            <a:solidFill>
                              <a:srgbClr val="D5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41" name="Forma Livre: Forma 241"/>
                          <wps:cNvSpPr/>
                          <wps:spPr>
                            <a:xfrm>
                              <a:off x="22320" y="56520"/>
                              <a:ext cx="4320" cy="4320"/>
                            </a:xfrm>
                            <a:custGeom>
                              <a:avLst/>
                              <a:gdLst/>
                              <a:ahLst/>
                              <a:cxnLst/>
                              <a:rect l="l" t="t" r="r" b="b"/>
                              <a:pathLst>
                                <a:path w="30" h="30">
                                  <a:moveTo>
                                    <a:pt x="15" y="30"/>
                                  </a:moveTo>
                                  <a:lnTo>
                                    <a:pt x="0" y="30"/>
                                  </a:lnTo>
                                  <a:lnTo>
                                    <a:pt x="0" y="15"/>
                                  </a:lnTo>
                                  <a:lnTo>
                                    <a:pt x="30" y="0"/>
                                  </a:lnTo>
                                  <a:lnTo>
                                    <a:pt x="15" y="30"/>
                                  </a:lnTo>
                                  <a:close/>
                                </a:path>
                              </a:pathLst>
                            </a:custGeom>
                            <a:solidFill>
                              <a:srgbClr val="C59E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42" name="Forma Livre: Forma 242"/>
                          <wps:cNvSpPr/>
                          <wps:spPr>
                            <a:xfrm>
                              <a:off x="17280" y="56520"/>
                              <a:ext cx="4320" cy="4320"/>
                            </a:xfrm>
                            <a:custGeom>
                              <a:avLst/>
                              <a:gdLst/>
                              <a:ahLst/>
                              <a:cxnLst/>
                              <a:rect l="l" t="t" r="r" b="b"/>
                              <a:pathLst>
                                <a:path w="30" h="30">
                                  <a:moveTo>
                                    <a:pt x="30" y="30"/>
                                  </a:moveTo>
                                  <a:lnTo>
                                    <a:pt x="0" y="30"/>
                                  </a:lnTo>
                                  <a:lnTo>
                                    <a:pt x="15" y="0"/>
                                  </a:lnTo>
                                  <a:lnTo>
                                    <a:pt x="30" y="15"/>
                                  </a:lnTo>
                                  <a:lnTo>
                                    <a:pt x="30" y="30"/>
                                  </a:lnTo>
                                  <a:close/>
                                </a:path>
                              </a:pathLst>
                            </a:custGeom>
                            <a:solidFill>
                              <a:srgbClr val="B49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43" name="Forma Livre: Forma 243"/>
                          <wps:cNvSpPr/>
                          <wps:spPr>
                            <a:xfrm>
                              <a:off x="14760" y="51480"/>
                              <a:ext cx="4320" cy="9360"/>
                            </a:xfrm>
                            <a:custGeom>
                              <a:avLst/>
                              <a:gdLst/>
                              <a:ahLst/>
                              <a:cxnLst/>
                              <a:rect l="l" t="t" r="r" b="b"/>
                              <a:pathLst>
                                <a:path w="30" h="60">
                                  <a:moveTo>
                                    <a:pt x="15" y="60"/>
                                  </a:moveTo>
                                  <a:lnTo>
                                    <a:pt x="0" y="15"/>
                                  </a:lnTo>
                                  <a:lnTo>
                                    <a:pt x="15" y="0"/>
                                  </a:lnTo>
                                  <a:lnTo>
                                    <a:pt x="30" y="30"/>
                                  </a:lnTo>
                                  <a:lnTo>
                                    <a:pt x="15" y="60"/>
                                  </a:lnTo>
                                  <a:close/>
                                </a:path>
                              </a:pathLst>
                            </a:custGeom>
                            <a:solidFill>
                              <a:srgbClr val="D4A9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44" name="Forma Livre: Forma 244"/>
                          <wps:cNvSpPr/>
                          <wps:spPr>
                            <a:xfrm>
                              <a:off x="1800" y="51480"/>
                              <a:ext cx="14760" cy="6840"/>
                            </a:xfrm>
                            <a:custGeom>
                              <a:avLst/>
                              <a:gdLst/>
                              <a:ahLst/>
                              <a:cxnLst/>
                              <a:rect l="l" t="t" r="r" b="b"/>
                              <a:pathLst>
                                <a:path w="90" h="45">
                                  <a:moveTo>
                                    <a:pt x="75" y="15"/>
                                  </a:moveTo>
                                  <a:lnTo>
                                    <a:pt x="0" y="45"/>
                                  </a:lnTo>
                                  <a:lnTo>
                                    <a:pt x="0" y="15"/>
                                  </a:lnTo>
                                  <a:lnTo>
                                    <a:pt x="90" y="0"/>
                                  </a:lnTo>
                                  <a:lnTo>
                                    <a:pt x="75" y="15"/>
                                  </a:lnTo>
                                  <a:close/>
                                </a:path>
                              </a:pathLst>
                            </a:custGeom>
                            <a:solidFill>
                              <a:srgbClr val="A38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45" name="Forma Livre: Forma 245"/>
                          <wps:cNvSpPr/>
                          <wps:spPr>
                            <a:xfrm>
                              <a:off x="22320" y="31680"/>
                              <a:ext cx="4320" cy="6840"/>
                            </a:xfrm>
                            <a:custGeom>
                              <a:avLst/>
                              <a:gdLst/>
                              <a:ahLst/>
                              <a:cxnLst/>
                              <a:rect l="l" t="t" r="r" b="b"/>
                              <a:pathLst>
                                <a:path w="30" h="45">
                                  <a:moveTo>
                                    <a:pt x="30" y="15"/>
                                  </a:moveTo>
                                  <a:lnTo>
                                    <a:pt x="0" y="45"/>
                                  </a:lnTo>
                                  <a:lnTo>
                                    <a:pt x="0" y="15"/>
                                  </a:lnTo>
                                  <a:lnTo>
                                    <a:pt x="30" y="0"/>
                                  </a:lnTo>
                                  <a:lnTo>
                                    <a:pt x="30" y="15"/>
                                  </a:lnTo>
                                  <a:close/>
                                </a:path>
                              </a:pathLst>
                            </a:custGeom>
                            <a:solidFill>
                              <a:srgbClr val="BD9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46" name="Forma Livre: Forma 246"/>
                          <wps:cNvSpPr/>
                          <wps:spPr>
                            <a:xfrm>
                              <a:off x="17280" y="31680"/>
                              <a:ext cx="4320" cy="6840"/>
                            </a:xfrm>
                            <a:custGeom>
                              <a:avLst/>
                              <a:gdLst/>
                              <a:ahLst/>
                              <a:cxnLst/>
                              <a:rect l="l" t="t" r="r" b="b"/>
                              <a:pathLst>
                                <a:path w="30" h="45">
                                  <a:moveTo>
                                    <a:pt x="30" y="45"/>
                                  </a:moveTo>
                                  <a:lnTo>
                                    <a:pt x="0" y="30"/>
                                  </a:lnTo>
                                  <a:lnTo>
                                    <a:pt x="0" y="0"/>
                                  </a:lnTo>
                                  <a:lnTo>
                                    <a:pt x="30" y="15"/>
                                  </a:lnTo>
                                  <a:lnTo>
                                    <a:pt x="30" y="45"/>
                                  </a:lnTo>
                                  <a:close/>
                                </a:path>
                              </a:pathLst>
                            </a:custGeom>
                            <a:solidFill>
                              <a:srgbClr val="B994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47" name="Forma Livre: Forma 247"/>
                          <wps:cNvSpPr/>
                          <wps:spPr>
                            <a:xfrm>
                              <a:off x="14760" y="24840"/>
                              <a:ext cx="1800" cy="12240"/>
                            </a:xfrm>
                            <a:custGeom>
                              <a:avLst/>
                              <a:gdLst/>
                              <a:ahLst/>
                              <a:cxnLst/>
                              <a:rect l="l" t="t" r="r" b="b"/>
                              <a:pathLst>
                                <a:path w="15" h="75">
                                  <a:moveTo>
                                    <a:pt x="15" y="75"/>
                                  </a:moveTo>
                                  <a:lnTo>
                                    <a:pt x="0" y="15"/>
                                  </a:lnTo>
                                  <a:lnTo>
                                    <a:pt x="0" y="0"/>
                                  </a:lnTo>
                                  <a:lnTo>
                                    <a:pt x="15" y="45"/>
                                  </a:lnTo>
                                  <a:lnTo>
                                    <a:pt x="15"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48" name="Forma Livre: Forma 248"/>
                          <wps:cNvSpPr/>
                          <wps:spPr>
                            <a:xfrm>
                              <a:off x="14760" y="14760"/>
                              <a:ext cx="1800" cy="12240"/>
                            </a:xfrm>
                            <a:custGeom>
                              <a:avLst/>
                              <a:gdLst/>
                              <a:ahLst/>
                              <a:cxnLst/>
                              <a:rect l="l" t="t" r="r" b="b"/>
                              <a:pathLst>
                                <a:path w="15" h="75">
                                  <a:moveTo>
                                    <a:pt x="0" y="75"/>
                                  </a:moveTo>
                                  <a:lnTo>
                                    <a:pt x="15" y="30"/>
                                  </a:lnTo>
                                  <a:lnTo>
                                    <a:pt x="15" y="0"/>
                                  </a:lnTo>
                                  <a:lnTo>
                                    <a:pt x="0" y="60"/>
                                  </a:lnTo>
                                  <a:lnTo>
                                    <a:pt x="0"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49" name="Forma Livre: Forma 249"/>
                          <wps:cNvSpPr/>
                          <wps:spPr>
                            <a:xfrm>
                              <a:off x="37440" y="48960"/>
                              <a:ext cx="6840" cy="14760"/>
                            </a:xfrm>
                            <a:custGeom>
                              <a:avLst/>
                              <a:gdLst/>
                              <a:ahLst/>
                              <a:cxnLst/>
                              <a:rect l="l" t="t" r="r" b="b"/>
                              <a:pathLst>
                                <a:path w="45" h="90">
                                  <a:moveTo>
                                    <a:pt x="0" y="90"/>
                                  </a:moveTo>
                                  <a:lnTo>
                                    <a:pt x="30" y="15"/>
                                  </a:lnTo>
                                  <a:lnTo>
                                    <a:pt x="45" y="0"/>
                                  </a:lnTo>
                                  <a:lnTo>
                                    <a:pt x="15" y="75"/>
                                  </a:lnTo>
                                  <a:lnTo>
                                    <a:pt x="0" y="90"/>
                                  </a:lnTo>
                                  <a:close/>
                                </a:path>
                              </a:pathLst>
                            </a:custGeom>
                            <a:solidFill>
                              <a:srgbClr val="D1A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50" name="Forma Livre: Forma 250"/>
                          <wps:cNvSpPr/>
                          <wps:spPr>
                            <a:xfrm>
                              <a:off x="42480" y="34200"/>
                              <a:ext cx="1800" cy="17280"/>
                            </a:xfrm>
                            <a:custGeom>
                              <a:avLst/>
                              <a:gdLst/>
                              <a:ahLst/>
                              <a:cxnLst/>
                              <a:rect l="l" t="t" r="r" b="b"/>
                              <a:pathLst>
                                <a:path w="15" h="105">
                                  <a:moveTo>
                                    <a:pt x="0" y="105"/>
                                  </a:moveTo>
                                  <a:lnTo>
                                    <a:pt x="15" y="15"/>
                                  </a:lnTo>
                                  <a:lnTo>
                                    <a:pt x="15" y="0"/>
                                  </a:lnTo>
                                  <a:lnTo>
                                    <a:pt x="15" y="90"/>
                                  </a:lnTo>
                                  <a:lnTo>
                                    <a:pt x="0" y="105"/>
                                  </a:lnTo>
                                  <a:close/>
                                </a:path>
                              </a:pathLst>
                            </a:custGeom>
                            <a:solidFill>
                              <a:srgbClr val="D5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51" name="Forma Livre: Forma 251"/>
                          <wps:cNvSpPr/>
                          <wps:spPr>
                            <a:xfrm>
                              <a:off x="42480" y="14760"/>
                              <a:ext cx="1800" cy="21600"/>
                            </a:xfrm>
                            <a:custGeom>
                              <a:avLst/>
                              <a:gdLst/>
                              <a:ahLst/>
                              <a:cxnLst/>
                              <a:rect l="l" t="t" r="r" b="b"/>
                              <a:pathLst>
                                <a:path w="15" h="135">
                                  <a:moveTo>
                                    <a:pt x="15" y="135"/>
                                  </a:moveTo>
                                  <a:lnTo>
                                    <a:pt x="0" y="15"/>
                                  </a:lnTo>
                                  <a:lnTo>
                                    <a:pt x="0" y="0"/>
                                  </a:lnTo>
                                  <a:lnTo>
                                    <a:pt x="15" y="120"/>
                                  </a:lnTo>
                                  <a:lnTo>
                                    <a:pt x="15" y="135"/>
                                  </a:lnTo>
                                  <a:close/>
                                </a:path>
                              </a:pathLst>
                            </a:custGeom>
                            <a:solidFill>
                              <a:srgbClr val="D7A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52" name="Forma Livre: Forma 252"/>
                          <wps:cNvSpPr/>
                          <wps:spPr>
                            <a:xfrm>
                              <a:off x="37440" y="6840"/>
                              <a:ext cx="4320" cy="9360"/>
                            </a:xfrm>
                            <a:custGeom>
                              <a:avLst/>
                              <a:gdLst/>
                              <a:ahLst/>
                              <a:cxnLst/>
                              <a:rect l="l" t="t" r="r" b="b"/>
                              <a:pathLst>
                                <a:path w="30" h="60">
                                  <a:moveTo>
                                    <a:pt x="30" y="60"/>
                                  </a:moveTo>
                                  <a:lnTo>
                                    <a:pt x="0" y="30"/>
                                  </a:lnTo>
                                  <a:lnTo>
                                    <a:pt x="15" y="0"/>
                                  </a:lnTo>
                                  <a:lnTo>
                                    <a:pt x="30" y="45"/>
                                  </a:lnTo>
                                  <a:lnTo>
                                    <a:pt x="30" y="60"/>
                                  </a:lnTo>
                                  <a:close/>
                                </a:path>
                              </a:pathLst>
                            </a:custGeom>
                            <a:solidFill>
                              <a:srgbClr val="D7A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53" name="Forma Livre: Forma 253"/>
                          <wps:cNvSpPr/>
                          <wps:spPr>
                            <a:xfrm>
                              <a:off x="32400" y="1800"/>
                              <a:ext cx="6840" cy="9360"/>
                            </a:xfrm>
                            <a:custGeom>
                              <a:avLst/>
                              <a:gdLst/>
                              <a:ahLst/>
                              <a:cxnLst/>
                              <a:rect l="l" t="t" r="r" b="b"/>
                              <a:pathLst>
                                <a:path w="45" h="61">
                                  <a:moveTo>
                                    <a:pt x="30" y="61"/>
                                  </a:moveTo>
                                  <a:lnTo>
                                    <a:pt x="0" y="31"/>
                                  </a:lnTo>
                                  <a:lnTo>
                                    <a:pt x="15" y="0"/>
                                  </a:lnTo>
                                  <a:lnTo>
                                    <a:pt x="45" y="31"/>
                                  </a:lnTo>
                                  <a:lnTo>
                                    <a:pt x="30" y="61"/>
                                  </a:lnTo>
                                  <a:close/>
                                </a:path>
                              </a:pathLst>
                            </a:custGeom>
                            <a:solidFill>
                              <a:srgbClr val="CCA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54" name="Forma Livre: Forma 254"/>
                          <wps:cNvSpPr/>
                          <wps:spPr>
                            <a:xfrm>
                              <a:off x="27360" y="0"/>
                              <a:ext cx="6840" cy="6840"/>
                            </a:xfrm>
                            <a:custGeom>
                              <a:avLst/>
                              <a:gdLst/>
                              <a:ahLst/>
                              <a:cxnLst/>
                              <a:rect l="l" t="t" r="r" b="b"/>
                              <a:pathLst>
                                <a:path w="45" h="46">
                                  <a:moveTo>
                                    <a:pt x="30" y="46"/>
                                  </a:moveTo>
                                  <a:lnTo>
                                    <a:pt x="0" y="31"/>
                                  </a:lnTo>
                                  <a:lnTo>
                                    <a:pt x="15" y="0"/>
                                  </a:lnTo>
                                  <a:lnTo>
                                    <a:pt x="45" y="15"/>
                                  </a:lnTo>
                                  <a:lnTo>
                                    <a:pt x="30" y="46"/>
                                  </a:lnTo>
                                  <a:close/>
                                </a:path>
                              </a:pathLst>
                            </a:custGeom>
                            <a:solidFill>
                              <a:srgbClr val="BD9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55" name="Forma Livre: Forma 255"/>
                          <wps:cNvSpPr/>
                          <wps:spPr>
                            <a:xfrm>
                              <a:off x="19800" y="0"/>
                              <a:ext cx="9360" cy="5040"/>
                            </a:xfrm>
                            <a:custGeom>
                              <a:avLst/>
                              <a:gdLst/>
                              <a:ahLst/>
                              <a:cxnLst/>
                              <a:rect l="l" t="t" r="r" b="b"/>
                              <a:pathLst>
                                <a:path w="60" h="31">
                                  <a:moveTo>
                                    <a:pt x="45" y="31"/>
                                  </a:moveTo>
                                  <a:lnTo>
                                    <a:pt x="0" y="31"/>
                                  </a:lnTo>
                                  <a:lnTo>
                                    <a:pt x="15" y="0"/>
                                  </a:lnTo>
                                  <a:lnTo>
                                    <a:pt x="60" y="0"/>
                                  </a:lnTo>
                                  <a:lnTo>
                                    <a:pt x="45" y="31"/>
                                  </a:lnTo>
                                  <a:close/>
                                </a:path>
                              </a:pathLst>
                            </a:custGeom>
                            <a:solidFill>
                              <a:srgbClr val="A98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56" name="Forma Livre: Forma 256"/>
                          <wps:cNvSpPr/>
                          <wps:spPr>
                            <a:xfrm>
                              <a:off x="9360" y="0"/>
                              <a:ext cx="12240" cy="6840"/>
                            </a:xfrm>
                            <a:custGeom>
                              <a:avLst/>
                              <a:gdLst/>
                              <a:ahLst/>
                              <a:cxnLst/>
                              <a:rect l="l" t="t" r="r" b="b"/>
                              <a:pathLst>
                                <a:path w="75" h="46">
                                  <a:moveTo>
                                    <a:pt x="60" y="31"/>
                                  </a:moveTo>
                                  <a:lnTo>
                                    <a:pt x="0" y="46"/>
                                  </a:lnTo>
                                  <a:lnTo>
                                    <a:pt x="15" y="31"/>
                                  </a:lnTo>
                                  <a:lnTo>
                                    <a:pt x="75" y="0"/>
                                  </a:lnTo>
                                  <a:lnTo>
                                    <a:pt x="60" y="31"/>
                                  </a:lnTo>
                                  <a:close/>
                                </a:path>
                              </a:pathLst>
                            </a:custGeom>
                            <a:solidFill>
                              <a:srgbClr val="AA8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57" name="Forma Livre: Forma 257"/>
                          <wps:cNvSpPr/>
                          <wps:spPr>
                            <a:xfrm>
                              <a:off x="1800" y="5040"/>
                              <a:ext cx="9360" cy="12240"/>
                            </a:xfrm>
                            <a:custGeom>
                              <a:avLst/>
                              <a:gdLst/>
                              <a:ahLst/>
                              <a:cxnLst/>
                              <a:rect l="l" t="t" r="r" b="b"/>
                              <a:pathLst>
                                <a:path w="60" h="75">
                                  <a:moveTo>
                                    <a:pt x="45" y="15"/>
                                  </a:moveTo>
                                  <a:lnTo>
                                    <a:pt x="0" y="75"/>
                                  </a:lnTo>
                                  <a:lnTo>
                                    <a:pt x="15" y="45"/>
                                  </a:lnTo>
                                  <a:lnTo>
                                    <a:pt x="60" y="0"/>
                                  </a:lnTo>
                                  <a:lnTo>
                                    <a:pt x="45" y="15"/>
                                  </a:lnTo>
                                  <a:close/>
                                </a:path>
                              </a:pathLst>
                            </a:custGeom>
                            <a:solidFill>
                              <a:srgbClr val="D1A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58" name="Forma Livre: Forma 258"/>
                          <wps:cNvSpPr/>
                          <wps:spPr>
                            <a:xfrm>
                              <a:off x="0" y="5040"/>
                              <a:ext cx="45000" cy="68760"/>
                            </a:xfrm>
                            <a:custGeom>
                              <a:avLst/>
                              <a:gdLst/>
                              <a:ahLst/>
                              <a:cxnLst/>
                              <a:rect l="l" t="t"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336640084" name="Agrupar 336640084"/>
                        <wpg:cNvGrpSpPr/>
                        <wpg:grpSpPr>
                          <a:xfrm>
                            <a:off x="629280" y="73800"/>
                            <a:ext cx="44280" cy="73800"/>
                            <a:chOff x="0" y="0"/>
                            <a:chExt cx="0" cy="0"/>
                          </a:xfrm>
                        </wpg:grpSpPr>
                        <wps:wsp>
                          <wps:cNvPr id="259" name="Forma Livre: Forma 259"/>
                          <wps:cNvSpPr/>
                          <wps:spPr>
                            <a:xfrm>
                              <a:off x="24480" y="54000"/>
                              <a:ext cx="1800" cy="6840"/>
                            </a:xfrm>
                            <a:custGeom>
                              <a:avLst/>
                              <a:gdLst/>
                              <a:ahLst/>
                              <a:cxnLst/>
                              <a:rect l="l" t="t" r="r" b="b"/>
                              <a:pathLst>
                                <a:path w="15" h="45">
                                  <a:moveTo>
                                    <a:pt x="0" y="15"/>
                                  </a:moveTo>
                                  <a:lnTo>
                                    <a:pt x="0" y="45"/>
                                  </a:lnTo>
                                  <a:lnTo>
                                    <a:pt x="0" y="15"/>
                                  </a:lnTo>
                                  <a:lnTo>
                                    <a:pt x="15" y="0"/>
                                  </a:lnTo>
                                  <a:lnTo>
                                    <a:pt x="0" y="15"/>
                                  </a:lnTo>
                                  <a:close/>
                                </a:path>
                              </a:pathLst>
                            </a:custGeom>
                            <a:solidFill>
                              <a:srgbClr val="D5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60" name="Forma Livre: Forma 260"/>
                          <wps:cNvSpPr/>
                          <wps:spPr>
                            <a:xfrm>
                              <a:off x="19440" y="56520"/>
                              <a:ext cx="4320" cy="4320"/>
                            </a:xfrm>
                            <a:custGeom>
                              <a:avLst/>
                              <a:gdLst/>
                              <a:ahLst/>
                              <a:cxnLst/>
                              <a:rect l="l" t="t" r="r" b="b"/>
                              <a:pathLst>
                                <a:path w="30" h="30">
                                  <a:moveTo>
                                    <a:pt x="30" y="30"/>
                                  </a:moveTo>
                                  <a:lnTo>
                                    <a:pt x="0" y="30"/>
                                  </a:lnTo>
                                  <a:lnTo>
                                    <a:pt x="15" y="15"/>
                                  </a:lnTo>
                                  <a:lnTo>
                                    <a:pt x="30" y="0"/>
                                  </a:lnTo>
                                  <a:lnTo>
                                    <a:pt x="30" y="30"/>
                                  </a:lnTo>
                                  <a:close/>
                                </a:path>
                              </a:pathLst>
                            </a:custGeom>
                            <a:solidFill>
                              <a:srgbClr val="C59E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61" name="Forma Livre: Forma 261"/>
                          <wps:cNvSpPr/>
                          <wps:spPr>
                            <a:xfrm>
                              <a:off x="16920" y="56520"/>
                              <a:ext cx="4320" cy="4320"/>
                            </a:xfrm>
                            <a:custGeom>
                              <a:avLst/>
                              <a:gdLst/>
                              <a:ahLst/>
                              <a:cxnLst/>
                              <a:rect l="l" t="t" r="r" b="b"/>
                              <a:pathLst>
                                <a:path w="30" h="30">
                                  <a:moveTo>
                                    <a:pt x="15" y="30"/>
                                  </a:moveTo>
                                  <a:lnTo>
                                    <a:pt x="0" y="30"/>
                                  </a:lnTo>
                                  <a:lnTo>
                                    <a:pt x="15" y="0"/>
                                  </a:lnTo>
                                  <a:lnTo>
                                    <a:pt x="30" y="15"/>
                                  </a:lnTo>
                                  <a:lnTo>
                                    <a:pt x="15" y="30"/>
                                  </a:lnTo>
                                  <a:close/>
                                </a:path>
                              </a:pathLst>
                            </a:custGeom>
                            <a:solidFill>
                              <a:srgbClr val="B49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62" name="Forma Livre: Forma 262"/>
                          <wps:cNvSpPr/>
                          <wps:spPr>
                            <a:xfrm>
                              <a:off x="14400" y="51120"/>
                              <a:ext cx="4320" cy="9360"/>
                            </a:xfrm>
                            <a:custGeom>
                              <a:avLst/>
                              <a:gdLst/>
                              <a:ahLst/>
                              <a:cxnLst/>
                              <a:rect l="l" t="t" r="r" b="b"/>
                              <a:pathLst>
                                <a:path w="30" h="60">
                                  <a:moveTo>
                                    <a:pt x="15" y="60"/>
                                  </a:moveTo>
                                  <a:lnTo>
                                    <a:pt x="0" y="15"/>
                                  </a:lnTo>
                                  <a:lnTo>
                                    <a:pt x="15" y="0"/>
                                  </a:lnTo>
                                  <a:lnTo>
                                    <a:pt x="30" y="30"/>
                                  </a:lnTo>
                                  <a:lnTo>
                                    <a:pt x="15" y="60"/>
                                  </a:lnTo>
                                  <a:close/>
                                </a:path>
                              </a:pathLst>
                            </a:custGeom>
                            <a:solidFill>
                              <a:srgbClr val="D4A9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63" name="Forma Livre: Forma 263"/>
                          <wps:cNvSpPr/>
                          <wps:spPr>
                            <a:xfrm>
                              <a:off x="0" y="51120"/>
                              <a:ext cx="17280" cy="6840"/>
                            </a:xfrm>
                            <a:custGeom>
                              <a:avLst/>
                              <a:gdLst/>
                              <a:ahLst/>
                              <a:cxnLst/>
                              <a:rect l="l" t="t" r="r" b="b"/>
                              <a:pathLst>
                                <a:path w="105" h="45">
                                  <a:moveTo>
                                    <a:pt x="90" y="15"/>
                                  </a:moveTo>
                                  <a:lnTo>
                                    <a:pt x="0" y="45"/>
                                  </a:lnTo>
                                  <a:lnTo>
                                    <a:pt x="15" y="15"/>
                                  </a:lnTo>
                                  <a:lnTo>
                                    <a:pt x="105" y="0"/>
                                  </a:lnTo>
                                  <a:lnTo>
                                    <a:pt x="90" y="15"/>
                                  </a:lnTo>
                                  <a:close/>
                                </a:path>
                              </a:pathLst>
                            </a:custGeom>
                            <a:solidFill>
                              <a:srgbClr val="A38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64" name="Forma Livre: Forma 264"/>
                          <wps:cNvSpPr/>
                          <wps:spPr>
                            <a:xfrm>
                              <a:off x="19440" y="31680"/>
                              <a:ext cx="6840" cy="6840"/>
                            </a:xfrm>
                            <a:custGeom>
                              <a:avLst/>
                              <a:gdLst/>
                              <a:ahLst/>
                              <a:cxnLst/>
                              <a:rect l="l" t="t" r="r" b="b"/>
                              <a:pathLst>
                                <a:path w="45" h="45">
                                  <a:moveTo>
                                    <a:pt x="30" y="15"/>
                                  </a:moveTo>
                                  <a:lnTo>
                                    <a:pt x="0" y="45"/>
                                  </a:lnTo>
                                  <a:lnTo>
                                    <a:pt x="15" y="15"/>
                                  </a:lnTo>
                                  <a:lnTo>
                                    <a:pt x="45" y="0"/>
                                  </a:lnTo>
                                  <a:lnTo>
                                    <a:pt x="30" y="15"/>
                                  </a:lnTo>
                                  <a:close/>
                                </a:path>
                              </a:pathLst>
                            </a:custGeom>
                            <a:solidFill>
                              <a:srgbClr val="BD9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65" name="Forma Livre: Forma 265"/>
                          <wps:cNvSpPr/>
                          <wps:spPr>
                            <a:xfrm>
                              <a:off x="14400" y="31680"/>
                              <a:ext cx="6840" cy="6840"/>
                            </a:xfrm>
                            <a:custGeom>
                              <a:avLst/>
                              <a:gdLst/>
                              <a:ahLst/>
                              <a:cxnLst/>
                              <a:rect l="l" t="t" r="r" b="b"/>
                              <a:pathLst>
                                <a:path w="45" h="45">
                                  <a:moveTo>
                                    <a:pt x="30" y="45"/>
                                  </a:moveTo>
                                  <a:lnTo>
                                    <a:pt x="0" y="30"/>
                                  </a:lnTo>
                                  <a:lnTo>
                                    <a:pt x="15" y="0"/>
                                  </a:lnTo>
                                  <a:lnTo>
                                    <a:pt x="45" y="15"/>
                                  </a:lnTo>
                                  <a:lnTo>
                                    <a:pt x="30" y="45"/>
                                  </a:lnTo>
                                  <a:close/>
                                </a:path>
                              </a:pathLst>
                            </a:custGeom>
                            <a:solidFill>
                              <a:srgbClr val="B994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66" name="Forma Livre: Forma 266"/>
                          <wps:cNvSpPr/>
                          <wps:spPr>
                            <a:xfrm>
                              <a:off x="11880" y="24480"/>
                              <a:ext cx="4320" cy="12240"/>
                            </a:xfrm>
                            <a:custGeom>
                              <a:avLst/>
                              <a:gdLst/>
                              <a:ahLst/>
                              <a:cxnLst/>
                              <a:rect l="l" t="t" r="r" b="b"/>
                              <a:pathLst>
                                <a:path w="30" h="75">
                                  <a:moveTo>
                                    <a:pt x="15" y="75"/>
                                  </a:moveTo>
                                  <a:lnTo>
                                    <a:pt x="0" y="15"/>
                                  </a:lnTo>
                                  <a:lnTo>
                                    <a:pt x="15" y="0"/>
                                  </a:lnTo>
                                  <a:lnTo>
                                    <a:pt x="30" y="45"/>
                                  </a:lnTo>
                                  <a:lnTo>
                                    <a:pt x="15"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67" name="Forma Livre: Forma 267"/>
                          <wps:cNvSpPr/>
                          <wps:spPr>
                            <a:xfrm>
                              <a:off x="11880" y="14400"/>
                              <a:ext cx="4320" cy="12240"/>
                            </a:xfrm>
                            <a:custGeom>
                              <a:avLst/>
                              <a:gdLst/>
                              <a:ahLst/>
                              <a:cxnLst/>
                              <a:rect l="l" t="t" r="r" b="b"/>
                              <a:pathLst>
                                <a:path w="30" h="75">
                                  <a:moveTo>
                                    <a:pt x="0" y="75"/>
                                  </a:moveTo>
                                  <a:lnTo>
                                    <a:pt x="15" y="30"/>
                                  </a:lnTo>
                                  <a:lnTo>
                                    <a:pt x="30" y="0"/>
                                  </a:lnTo>
                                  <a:lnTo>
                                    <a:pt x="15" y="60"/>
                                  </a:lnTo>
                                  <a:lnTo>
                                    <a:pt x="0"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68" name="Forma Livre: Forma 268"/>
                          <wps:cNvSpPr/>
                          <wps:spPr>
                            <a:xfrm>
                              <a:off x="37440" y="48600"/>
                              <a:ext cx="4320" cy="14760"/>
                            </a:xfrm>
                            <a:custGeom>
                              <a:avLst/>
                              <a:gdLst/>
                              <a:ahLst/>
                              <a:cxnLst/>
                              <a:rect l="l" t="t" r="r" b="b"/>
                              <a:pathLst>
                                <a:path w="30" h="90">
                                  <a:moveTo>
                                    <a:pt x="0" y="90"/>
                                  </a:moveTo>
                                  <a:lnTo>
                                    <a:pt x="30" y="15"/>
                                  </a:lnTo>
                                  <a:lnTo>
                                    <a:pt x="30" y="0"/>
                                  </a:lnTo>
                                  <a:lnTo>
                                    <a:pt x="15" y="75"/>
                                  </a:lnTo>
                                  <a:lnTo>
                                    <a:pt x="0" y="90"/>
                                  </a:lnTo>
                                  <a:close/>
                                </a:path>
                              </a:pathLst>
                            </a:custGeom>
                            <a:solidFill>
                              <a:srgbClr val="D1A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69" name="Forma Livre: Forma 269"/>
                          <wps:cNvSpPr/>
                          <wps:spPr>
                            <a:xfrm>
                              <a:off x="42480" y="34200"/>
                              <a:ext cx="1800" cy="17280"/>
                            </a:xfrm>
                            <a:custGeom>
                              <a:avLst/>
                              <a:gdLst/>
                              <a:ahLst/>
                              <a:cxnLst/>
                              <a:rect l="l" t="t" r="r" b="b"/>
                              <a:pathLst>
                                <a:path w="15" h="105">
                                  <a:moveTo>
                                    <a:pt x="0" y="105"/>
                                  </a:moveTo>
                                  <a:lnTo>
                                    <a:pt x="0" y="15"/>
                                  </a:lnTo>
                                  <a:lnTo>
                                    <a:pt x="15" y="0"/>
                                  </a:lnTo>
                                  <a:lnTo>
                                    <a:pt x="0" y="90"/>
                                  </a:lnTo>
                                  <a:lnTo>
                                    <a:pt x="0" y="105"/>
                                  </a:lnTo>
                                  <a:close/>
                                </a:path>
                              </a:pathLst>
                            </a:custGeom>
                            <a:solidFill>
                              <a:srgbClr val="D5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70" name="Forma Livre: Forma 270"/>
                          <wps:cNvSpPr/>
                          <wps:spPr>
                            <a:xfrm>
                              <a:off x="39960" y="14400"/>
                              <a:ext cx="4320" cy="21600"/>
                            </a:xfrm>
                            <a:custGeom>
                              <a:avLst/>
                              <a:gdLst/>
                              <a:ahLst/>
                              <a:cxnLst/>
                              <a:rect l="l" t="t" r="r" b="b"/>
                              <a:pathLst>
                                <a:path w="30" h="135">
                                  <a:moveTo>
                                    <a:pt x="15" y="135"/>
                                  </a:moveTo>
                                  <a:lnTo>
                                    <a:pt x="0" y="15"/>
                                  </a:lnTo>
                                  <a:lnTo>
                                    <a:pt x="15" y="0"/>
                                  </a:lnTo>
                                  <a:lnTo>
                                    <a:pt x="30" y="120"/>
                                  </a:lnTo>
                                  <a:lnTo>
                                    <a:pt x="15" y="135"/>
                                  </a:lnTo>
                                  <a:close/>
                                </a:path>
                              </a:pathLst>
                            </a:custGeom>
                            <a:solidFill>
                              <a:srgbClr val="D7A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71" name="Forma Livre: Forma 271"/>
                          <wps:cNvSpPr/>
                          <wps:spPr>
                            <a:xfrm>
                              <a:off x="37440" y="6840"/>
                              <a:ext cx="4320" cy="9360"/>
                            </a:xfrm>
                            <a:custGeom>
                              <a:avLst/>
                              <a:gdLst/>
                              <a:ahLst/>
                              <a:cxnLst/>
                              <a:rect l="l" t="t" r="r" b="b"/>
                              <a:pathLst>
                                <a:path w="30" h="60">
                                  <a:moveTo>
                                    <a:pt x="15" y="60"/>
                                  </a:moveTo>
                                  <a:lnTo>
                                    <a:pt x="0" y="30"/>
                                  </a:lnTo>
                                  <a:lnTo>
                                    <a:pt x="15" y="0"/>
                                  </a:lnTo>
                                  <a:lnTo>
                                    <a:pt x="30" y="45"/>
                                  </a:lnTo>
                                  <a:lnTo>
                                    <a:pt x="15" y="60"/>
                                  </a:lnTo>
                                  <a:close/>
                                </a:path>
                              </a:pathLst>
                            </a:custGeom>
                            <a:solidFill>
                              <a:srgbClr val="D7A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72" name="Forma Livre: Forma 272"/>
                          <wps:cNvSpPr/>
                          <wps:spPr>
                            <a:xfrm>
                              <a:off x="32400" y="1800"/>
                              <a:ext cx="6840" cy="9360"/>
                            </a:xfrm>
                            <a:custGeom>
                              <a:avLst/>
                              <a:gdLst/>
                              <a:ahLst/>
                              <a:cxnLst/>
                              <a:rect l="l" t="t" r="r" b="b"/>
                              <a:pathLst>
                                <a:path w="45" h="61">
                                  <a:moveTo>
                                    <a:pt x="30" y="61"/>
                                  </a:moveTo>
                                  <a:lnTo>
                                    <a:pt x="0" y="31"/>
                                  </a:lnTo>
                                  <a:lnTo>
                                    <a:pt x="15" y="0"/>
                                  </a:lnTo>
                                  <a:lnTo>
                                    <a:pt x="45" y="31"/>
                                  </a:lnTo>
                                  <a:lnTo>
                                    <a:pt x="30" y="61"/>
                                  </a:lnTo>
                                  <a:close/>
                                </a:path>
                              </a:pathLst>
                            </a:custGeom>
                            <a:solidFill>
                              <a:srgbClr val="CCA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73" name="Forma Livre: Forma 273"/>
                          <wps:cNvSpPr/>
                          <wps:spPr>
                            <a:xfrm>
                              <a:off x="27000" y="0"/>
                              <a:ext cx="6840" cy="6840"/>
                            </a:xfrm>
                            <a:custGeom>
                              <a:avLst/>
                              <a:gdLst/>
                              <a:ahLst/>
                              <a:cxnLst/>
                              <a:rect l="l" t="t" r="r" b="b"/>
                              <a:pathLst>
                                <a:path w="45" h="46">
                                  <a:moveTo>
                                    <a:pt x="30" y="46"/>
                                  </a:moveTo>
                                  <a:lnTo>
                                    <a:pt x="0" y="31"/>
                                  </a:lnTo>
                                  <a:lnTo>
                                    <a:pt x="15" y="0"/>
                                  </a:lnTo>
                                  <a:lnTo>
                                    <a:pt x="45" y="15"/>
                                  </a:lnTo>
                                  <a:lnTo>
                                    <a:pt x="30" y="46"/>
                                  </a:lnTo>
                                  <a:close/>
                                </a:path>
                              </a:pathLst>
                            </a:custGeom>
                            <a:solidFill>
                              <a:srgbClr val="BD9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74" name="Forma Livre: Forma 274"/>
                          <wps:cNvSpPr/>
                          <wps:spPr>
                            <a:xfrm>
                              <a:off x="19440" y="0"/>
                              <a:ext cx="9360" cy="5040"/>
                            </a:xfrm>
                            <a:custGeom>
                              <a:avLst/>
                              <a:gdLst/>
                              <a:ahLst/>
                              <a:cxnLst/>
                              <a:rect l="l" t="t" r="r" b="b"/>
                              <a:pathLst>
                                <a:path w="60" h="31">
                                  <a:moveTo>
                                    <a:pt x="45" y="31"/>
                                  </a:moveTo>
                                  <a:lnTo>
                                    <a:pt x="0" y="31"/>
                                  </a:lnTo>
                                  <a:lnTo>
                                    <a:pt x="15" y="0"/>
                                  </a:lnTo>
                                  <a:lnTo>
                                    <a:pt x="60" y="0"/>
                                  </a:lnTo>
                                  <a:lnTo>
                                    <a:pt x="45" y="31"/>
                                  </a:lnTo>
                                  <a:close/>
                                </a:path>
                              </a:pathLst>
                            </a:custGeom>
                            <a:solidFill>
                              <a:srgbClr val="A98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75" name="Forma Livre: Forma 275"/>
                          <wps:cNvSpPr/>
                          <wps:spPr>
                            <a:xfrm>
                              <a:off x="9360" y="0"/>
                              <a:ext cx="12240" cy="6840"/>
                            </a:xfrm>
                            <a:custGeom>
                              <a:avLst/>
                              <a:gdLst/>
                              <a:ahLst/>
                              <a:cxnLst/>
                              <a:rect l="l" t="t" r="r" b="b"/>
                              <a:pathLst>
                                <a:path w="75" h="46">
                                  <a:moveTo>
                                    <a:pt x="60" y="31"/>
                                  </a:moveTo>
                                  <a:lnTo>
                                    <a:pt x="0" y="46"/>
                                  </a:lnTo>
                                  <a:lnTo>
                                    <a:pt x="0" y="31"/>
                                  </a:lnTo>
                                  <a:lnTo>
                                    <a:pt x="75" y="0"/>
                                  </a:lnTo>
                                  <a:lnTo>
                                    <a:pt x="60" y="31"/>
                                  </a:lnTo>
                                  <a:close/>
                                </a:path>
                              </a:pathLst>
                            </a:custGeom>
                            <a:solidFill>
                              <a:srgbClr val="AA8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76" name="Forma Livre: Forma 276"/>
                          <wps:cNvSpPr/>
                          <wps:spPr>
                            <a:xfrm>
                              <a:off x="1800" y="5040"/>
                              <a:ext cx="6840" cy="12240"/>
                            </a:xfrm>
                            <a:custGeom>
                              <a:avLst/>
                              <a:gdLst/>
                              <a:ahLst/>
                              <a:cxnLst/>
                              <a:rect l="l" t="t" r="r" b="b"/>
                              <a:pathLst>
                                <a:path w="45" h="75">
                                  <a:moveTo>
                                    <a:pt x="45" y="15"/>
                                  </a:moveTo>
                                  <a:lnTo>
                                    <a:pt x="0" y="75"/>
                                  </a:lnTo>
                                  <a:lnTo>
                                    <a:pt x="0" y="45"/>
                                  </a:lnTo>
                                  <a:lnTo>
                                    <a:pt x="45" y="0"/>
                                  </a:lnTo>
                                  <a:lnTo>
                                    <a:pt x="45" y="15"/>
                                  </a:lnTo>
                                  <a:close/>
                                </a:path>
                              </a:pathLst>
                            </a:custGeom>
                            <a:solidFill>
                              <a:srgbClr val="D1A7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77" name="Forma Livre: Forma 277"/>
                          <wps:cNvSpPr/>
                          <wps:spPr>
                            <a:xfrm>
                              <a:off x="0" y="5040"/>
                              <a:ext cx="42480" cy="68760"/>
                            </a:xfrm>
                            <a:custGeom>
                              <a:avLst/>
                              <a:gdLst/>
                              <a:ahLst/>
                              <a:cxnLst/>
                              <a:rect l="l" t="t"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525460998" name="Agrupar 525460998"/>
                        <wpg:cNvGrpSpPr/>
                        <wpg:grpSpPr>
                          <a:xfrm>
                            <a:off x="552960" y="219600"/>
                            <a:ext cx="38160" cy="73800"/>
                            <a:chOff x="0" y="0"/>
                            <a:chExt cx="0" cy="0"/>
                          </a:xfrm>
                        </wpg:grpSpPr>
                        <wps:wsp>
                          <wps:cNvPr id="278" name="Forma Livre: Forma 278"/>
                          <wps:cNvSpPr/>
                          <wps:spPr>
                            <a:xfrm>
                              <a:off x="20160" y="0"/>
                              <a:ext cx="17640" cy="5040"/>
                            </a:xfrm>
                            <a:custGeom>
                              <a:avLst/>
                              <a:gdLst/>
                              <a:ahLst/>
                              <a:cxnLst/>
                              <a:rect l="l" t="t" r="r" b="b"/>
                              <a:pathLst>
                                <a:path w="106" h="31">
                                  <a:moveTo>
                                    <a:pt x="91" y="15"/>
                                  </a:moveTo>
                                  <a:lnTo>
                                    <a:pt x="0" y="31"/>
                                  </a:lnTo>
                                  <a:lnTo>
                                    <a:pt x="15" y="0"/>
                                  </a:lnTo>
                                  <a:lnTo>
                                    <a:pt x="106" y="0"/>
                                  </a:lnTo>
                                  <a:lnTo>
                                    <a:pt x="91" y="15"/>
                                  </a:lnTo>
                                  <a:close/>
                                </a:path>
                              </a:pathLst>
                            </a:custGeom>
                            <a:solidFill>
                              <a:srgbClr val="9779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79" name="Forma Livre: Forma 279"/>
                          <wps:cNvSpPr/>
                          <wps:spPr>
                            <a:xfrm>
                              <a:off x="12600" y="0"/>
                              <a:ext cx="10080" cy="14760"/>
                            </a:xfrm>
                            <a:custGeom>
                              <a:avLst/>
                              <a:gdLst/>
                              <a:ahLst/>
                              <a:cxnLst/>
                              <a:rect l="l" t="t" r="r" b="b"/>
                              <a:pathLst>
                                <a:path w="60" h="91">
                                  <a:moveTo>
                                    <a:pt x="45" y="31"/>
                                  </a:moveTo>
                                  <a:lnTo>
                                    <a:pt x="0" y="91"/>
                                  </a:lnTo>
                                  <a:lnTo>
                                    <a:pt x="15" y="76"/>
                                  </a:lnTo>
                                  <a:lnTo>
                                    <a:pt x="60" y="0"/>
                                  </a:lnTo>
                                  <a:lnTo>
                                    <a:pt x="45" y="31"/>
                                  </a:lnTo>
                                  <a:close/>
                                </a:path>
                              </a:pathLst>
                            </a:custGeom>
                            <a:solidFill>
                              <a:srgbClr val="D4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80" name="Forma Livre: Forma 280"/>
                          <wps:cNvSpPr/>
                          <wps:spPr>
                            <a:xfrm>
                              <a:off x="0" y="12240"/>
                              <a:ext cx="15120" cy="12240"/>
                            </a:xfrm>
                            <a:custGeom>
                              <a:avLst/>
                              <a:gdLst/>
                              <a:ahLst/>
                              <a:cxnLst/>
                              <a:rect l="l" t="t" r="r" b="b"/>
                              <a:pathLst>
                                <a:path w="90" h="75">
                                  <a:moveTo>
                                    <a:pt x="75" y="15"/>
                                  </a:moveTo>
                                  <a:lnTo>
                                    <a:pt x="0" y="75"/>
                                  </a:lnTo>
                                  <a:lnTo>
                                    <a:pt x="0" y="45"/>
                                  </a:lnTo>
                                  <a:lnTo>
                                    <a:pt x="90" y="0"/>
                                  </a:lnTo>
                                  <a:lnTo>
                                    <a:pt x="75" y="15"/>
                                  </a:lnTo>
                                  <a:close/>
                                </a:path>
                              </a:pathLst>
                            </a:custGeom>
                            <a:solidFill>
                              <a:srgbClr val="BC96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81" name="Forma Livre: Forma 281"/>
                          <wps:cNvSpPr/>
                          <wps:spPr>
                            <a:xfrm>
                              <a:off x="35640" y="0"/>
                              <a:ext cx="2520" cy="73800"/>
                            </a:xfrm>
                            <a:custGeom>
                              <a:avLst/>
                              <a:gdLst/>
                              <a:ahLst/>
                              <a:cxnLst/>
                              <a:rect l="l" t="t" r="r" b="b"/>
                              <a:pathLst>
                                <a:path w="15" h="451">
                                  <a:moveTo>
                                    <a:pt x="0" y="451"/>
                                  </a:moveTo>
                                  <a:lnTo>
                                    <a:pt x="0" y="15"/>
                                  </a:lnTo>
                                  <a:lnTo>
                                    <a:pt x="15" y="0"/>
                                  </a:lnTo>
                                  <a:lnTo>
                                    <a:pt x="15" y="421"/>
                                  </a:lnTo>
                                  <a:lnTo>
                                    <a:pt x="0" y="451"/>
                                  </a:lnTo>
                                  <a:close/>
                                </a:path>
                              </a:pathLst>
                            </a:custGeom>
                            <a:solidFill>
                              <a:srgbClr val="D7A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82" name="Forma Livre: Forma 282"/>
                          <wps:cNvSpPr/>
                          <wps:spPr>
                            <a:xfrm>
                              <a:off x="0" y="2160"/>
                              <a:ext cx="35640" cy="71280"/>
                            </a:xfrm>
                            <a:custGeom>
                              <a:avLst/>
                              <a:gdLst/>
                              <a:ahLst/>
                              <a:cxnLst/>
                              <a:rect l="l" t="t"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1760308342" name="Agrupar 1760308342"/>
                        <wpg:cNvGrpSpPr/>
                        <wpg:grpSpPr>
                          <a:xfrm>
                            <a:off x="662040" y="1800"/>
                            <a:ext cx="44280" cy="70560"/>
                            <a:chOff x="0" y="0"/>
                            <a:chExt cx="0" cy="0"/>
                          </a:xfrm>
                        </wpg:grpSpPr>
                        <wps:wsp>
                          <wps:cNvPr id="283" name="Forma Livre: Forma 283"/>
                          <wps:cNvSpPr/>
                          <wps:spPr>
                            <a:xfrm>
                              <a:off x="22320" y="54000"/>
                              <a:ext cx="6840" cy="6840"/>
                            </a:xfrm>
                            <a:custGeom>
                              <a:avLst/>
                              <a:gdLst/>
                              <a:ahLst/>
                              <a:cxnLst/>
                              <a:rect l="l" t="t" r="r" b="b"/>
                              <a:pathLst>
                                <a:path w="45" h="45">
                                  <a:moveTo>
                                    <a:pt x="30" y="15"/>
                                  </a:moveTo>
                                  <a:lnTo>
                                    <a:pt x="0" y="45"/>
                                  </a:lnTo>
                                  <a:lnTo>
                                    <a:pt x="15" y="15"/>
                                  </a:lnTo>
                                  <a:lnTo>
                                    <a:pt x="45" y="0"/>
                                  </a:lnTo>
                                  <a:lnTo>
                                    <a:pt x="30" y="15"/>
                                  </a:lnTo>
                                  <a:close/>
                                </a:path>
                              </a:pathLst>
                            </a:custGeom>
                            <a:solidFill>
                              <a:srgbClr val="BE9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84" name="Forma Livre: Forma 284"/>
                          <wps:cNvSpPr/>
                          <wps:spPr>
                            <a:xfrm>
                              <a:off x="17280" y="54000"/>
                              <a:ext cx="6840" cy="6840"/>
                            </a:xfrm>
                            <a:custGeom>
                              <a:avLst/>
                              <a:gdLst/>
                              <a:ahLst/>
                              <a:cxnLst/>
                              <a:rect l="l" t="t" r="r" b="b"/>
                              <a:pathLst>
                                <a:path w="45" h="45">
                                  <a:moveTo>
                                    <a:pt x="30" y="45"/>
                                  </a:moveTo>
                                  <a:lnTo>
                                    <a:pt x="0" y="15"/>
                                  </a:lnTo>
                                  <a:lnTo>
                                    <a:pt x="15" y="0"/>
                                  </a:lnTo>
                                  <a:lnTo>
                                    <a:pt x="45" y="15"/>
                                  </a:lnTo>
                                  <a:lnTo>
                                    <a:pt x="30" y="45"/>
                                  </a:lnTo>
                                  <a:close/>
                                </a:path>
                              </a:pathLst>
                            </a:custGeom>
                            <a:solidFill>
                              <a:srgbClr val="B994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85" name="Forma Livre: Forma 285"/>
                          <wps:cNvSpPr/>
                          <wps:spPr>
                            <a:xfrm>
                              <a:off x="14760" y="46440"/>
                              <a:ext cx="4320" cy="9360"/>
                            </a:xfrm>
                            <a:custGeom>
                              <a:avLst/>
                              <a:gdLst/>
                              <a:ahLst/>
                              <a:cxnLst/>
                              <a:rect l="l" t="t" r="r" b="b"/>
                              <a:pathLst>
                                <a:path w="30" h="60">
                                  <a:moveTo>
                                    <a:pt x="15" y="60"/>
                                  </a:moveTo>
                                  <a:lnTo>
                                    <a:pt x="0" y="15"/>
                                  </a:lnTo>
                                  <a:lnTo>
                                    <a:pt x="15" y="0"/>
                                  </a:lnTo>
                                  <a:lnTo>
                                    <a:pt x="30" y="45"/>
                                  </a:lnTo>
                                  <a:lnTo>
                                    <a:pt x="15" y="60"/>
                                  </a:lnTo>
                                  <a:close/>
                                </a:path>
                              </a:pathLst>
                            </a:custGeom>
                            <a:solidFill>
                              <a:srgbClr val="D5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86" name="Forma Livre: Forma 286"/>
                          <wps:cNvSpPr/>
                          <wps:spPr>
                            <a:xfrm>
                              <a:off x="14760" y="37080"/>
                              <a:ext cx="4320" cy="12240"/>
                            </a:xfrm>
                            <a:custGeom>
                              <a:avLst/>
                              <a:gdLst/>
                              <a:ahLst/>
                              <a:cxnLst/>
                              <a:rect l="l" t="t" r="r" b="b"/>
                              <a:pathLst>
                                <a:path w="30" h="75">
                                  <a:moveTo>
                                    <a:pt x="0" y="75"/>
                                  </a:moveTo>
                                  <a:lnTo>
                                    <a:pt x="15" y="30"/>
                                  </a:lnTo>
                                  <a:lnTo>
                                    <a:pt x="30" y="0"/>
                                  </a:lnTo>
                                  <a:lnTo>
                                    <a:pt x="15" y="60"/>
                                  </a:lnTo>
                                  <a:lnTo>
                                    <a:pt x="0" y="75"/>
                                  </a:lnTo>
                                  <a:close/>
                                </a:path>
                              </a:pathLst>
                            </a:custGeom>
                            <a:solidFill>
                              <a:srgbClr val="D5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87" name="Forma Livre: Forma 287"/>
                          <wps:cNvSpPr/>
                          <wps:spPr>
                            <a:xfrm>
                              <a:off x="39960" y="44640"/>
                              <a:ext cx="4320" cy="14760"/>
                            </a:xfrm>
                            <a:custGeom>
                              <a:avLst/>
                              <a:gdLst/>
                              <a:ahLst/>
                              <a:cxnLst/>
                              <a:rect l="l" t="t" r="r" b="b"/>
                              <a:pathLst>
                                <a:path w="30" h="90">
                                  <a:moveTo>
                                    <a:pt x="0" y="90"/>
                                  </a:moveTo>
                                  <a:lnTo>
                                    <a:pt x="15" y="15"/>
                                  </a:lnTo>
                                  <a:lnTo>
                                    <a:pt x="30" y="0"/>
                                  </a:lnTo>
                                  <a:lnTo>
                                    <a:pt x="15" y="75"/>
                                  </a:lnTo>
                                  <a:lnTo>
                                    <a:pt x="0" y="90"/>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88" name="Forma Livre: Forma 288"/>
                          <wps:cNvSpPr/>
                          <wps:spPr>
                            <a:xfrm>
                              <a:off x="42840" y="34560"/>
                              <a:ext cx="1800" cy="12240"/>
                            </a:xfrm>
                            <a:custGeom>
                              <a:avLst/>
                              <a:gdLst/>
                              <a:ahLst/>
                              <a:cxnLst/>
                              <a:rect l="l" t="t" r="r" b="b"/>
                              <a:pathLst>
                                <a:path w="15" h="75">
                                  <a:moveTo>
                                    <a:pt x="0" y="75"/>
                                  </a:moveTo>
                                  <a:lnTo>
                                    <a:pt x="0" y="30"/>
                                  </a:lnTo>
                                  <a:lnTo>
                                    <a:pt x="15" y="0"/>
                                  </a:lnTo>
                                  <a:lnTo>
                                    <a:pt x="15" y="60"/>
                                  </a:lnTo>
                                  <a:lnTo>
                                    <a:pt x="0"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89" name="Forma Livre: Forma 289"/>
                          <wps:cNvSpPr/>
                          <wps:spPr>
                            <a:xfrm>
                              <a:off x="37440" y="26640"/>
                              <a:ext cx="6840" cy="12240"/>
                            </a:xfrm>
                            <a:custGeom>
                              <a:avLst/>
                              <a:gdLst/>
                              <a:ahLst/>
                              <a:cxnLst/>
                              <a:rect l="l" t="t" r="r" b="b"/>
                              <a:pathLst>
                                <a:path w="45" h="75">
                                  <a:moveTo>
                                    <a:pt x="30" y="75"/>
                                  </a:moveTo>
                                  <a:lnTo>
                                    <a:pt x="0" y="30"/>
                                  </a:lnTo>
                                  <a:lnTo>
                                    <a:pt x="15" y="0"/>
                                  </a:lnTo>
                                  <a:lnTo>
                                    <a:pt x="45" y="45"/>
                                  </a:lnTo>
                                  <a:lnTo>
                                    <a:pt x="30" y="75"/>
                                  </a:lnTo>
                                  <a:close/>
                                </a:path>
                              </a:pathLst>
                            </a:custGeom>
                            <a:solidFill>
                              <a:srgbClr val="D4A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90" name="Forma Livre: Forma 290"/>
                          <wps:cNvSpPr/>
                          <wps:spPr>
                            <a:xfrm>
                              <a:off x="32400" y="24840"/>
                              <a:ext cx="6840" cy="6840"/>
                            </a:xfrm>
                            <a:custGeom>
                              <a:avLst/>
                              <a:gdLst/>
                              <a:ahLst/>
                              <a:cxnLst/>
                              <a:rect l="l" t="t" r="r" b="b"/>
                              <a:pathLst>
                                <a:path w="45" h="45">
                                  <a:moveTo>
                                    <a:pt x="30" y="45"/>
                                  </a:moveTo>
                                  <a:lnTo>
                                    <a:pt x="0" y="15"/>
                                  </a:lnTo>
                                  <a:lnTo>
                                    <a:pt x="15" y="0"/>
                                  </a:lnTo>
                                  <a:lnTo>
                                    <a:pt x="45" y="15"/>
                                  </a:lnTo>
                                  <a:lnTo>
                                    <a:pt x="30" y="45"/>
                                  </a:lnTo>
                                  <a:close/>
                                </a:path>
                              </a:pathLst>
                            </a:custGeom>
                            <a:solidFill>
                              <a:srgbClr val="CBA2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91" name="Forma Livre: Forma 291"/>
                          <wps:cNvSpPr/>
                          <wps:spPr>
                            <a:xfrm>
                              <a:off x="27360" y="22320"/>
                              <a:ext cx="6840" cy="4320"/>
                            </a:xfrm>
                            <a:custGeom>
                              <a:avLst/>
                              <a:gdLst/>
                              <a:ahLst/>
                              <a:cxnLst/>
                              <a:rect l="l" t="t" r="r" b="b"/>
                              <a:pathLst>
                                <a:path w="45" h="30">
                                  <a:moveTo>
                                    <a:pt x="30" y="30"/>
                                  </a:moveTo>
                                  <a:lnTo>
                                    <a:pt x="0" y="30"/>
                                  </a:lnTo>
                                  <a:lnTo>
                                    <a:pt x="0" y="0"/>
                                  </a:lnTo>
                                  <a:lnTo>
                                    <a:pt x="45" y="15"/>
                                  </a:lnTo>
                                  <a:lnTo>
                                    <a:pt x="30" y="30"/>
                                  </a:lnTo>
                                  <a:close/>
                                </a:path>
                              </a:pathLst>
                            </a:custGeom>
                            <a:solidFill>
                              <a:srgbClr val="B691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92" name="Forma Livre: Forma 292"/>
                          <wps:cNvSpPr/>
                          <wps:spPr>
                            <a:xfrm>
                              <a:off x="19800" y="22320"/>
                              <a:ext cx="6840" cy="4320"/>
                            </a:xfrm>
                            <a:custGeom>
                              <a:avLst/>
                              <a:gdLst/>
                              <a:ahLst/>
                              <a:cxnLst/>
                              <a:rect l="l" t="t" r="r" b="b"/>
                              <a:pathLst>
                                <a:path w="45" h="30">
                                  <a:moveTo>
                                    <a:pt x="45" y="30"/>
                                  </a:moveTo>
                                  <a:lnTo>
                                    <a:pt x="0" y="30"/>
                                  </a:lnTo>
                                  <a:lnTo>
                                    <a:pt x="15" y="15"/>
                                  </a:lnTo>
                                  <a:lnTo>
                                    <a:pt x="45" y="0"/>
                                  </a:lnTo>
                                  <a:lnTo>
                                    <a:pt x="45" y="30"/>
                                  </a:lnTo>
                                  <a:close/>
                                </a:path>
                              </a:pathLst>
                            </a:custGeom>
                            <a:solidFill>
                              <a:srgbClr val="AA8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93" name="Forma Livre: Forma 293"/>
                          <wps:cNvSpPr/>
                          <wps:spPr>
                            <a:xfrm>
                              <a:off x="14760" y="24840"/>
                              <a:ext cx="6840" cy="9360"/>
                            </a:xfrm>
                            <a:custGeom>
                              <a:avLst/>
                              <a:gdLst/>
                              <a:ahLst/>
                              <a:cxnLst/>
                              <a:rect l="l" t="t" r="r" b="b"/>
                              <a:pathLst>
                                <a:path w="45" h="60">
                                  <a:moveTo>
                                    <a:pt x="30" y="15"/>
                                  </a:moveTo>
                                  <a:lnTo>
                                    <a:pt x="0" y="60"/>
                                  </a:lnTo>
                                  <a:lnTo>
                                    <a:pt x="0" y="30"/>
                                  </a:lnTo>
                                  <a:lnTo>
                                    <a:pt x="45" y="0"/>
                                  </a:lnTo>
                                  <a:lnTo>
                                    <a:pt x="30" y="15"/>
                                  </a:lnTo>
                                  <a:close/>
                                </a:path>
                              </a:pathLst>
                            </a:custGeom>
                            <a:solidFill>
                              <a:srgbClr val="CBA2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94" name="Forma Livre: Forma 294"/>
                          <wps:cNvSpPr/>
                          <wps:spPr>
                            <a:xfrm>
                              <a:off x="14760" y="14760"/>
                              <a:ext cx="1800" cy="19800"/>
                            </a:xfrm>
                            <a:custGeom>
                              <a:avLst/>
                              <a:gdLst/>
                              <a:ahLst/>
                              <a:cxnLst/>
                              <a:rect l="l" t="t" r="r" b="b"/>
                              <a:pathLst>
                                <a:path w="15" h="120">
                                  <a:moveTo>
                                    <a:pt x="0" y="120"/>
                                  </a:moveTo>
                                  <a:lnTo>
                                    <a:pt x="15" y="30"/>
                                  </a:lnTo>
                                  <a:lnTo>
                                    <a:pt x="15" y="0"/>
                                  </a:lnTo>
                                  <a:lnTo>
                                    <a:pt x="0" y="90"/>
                                  </a:lnTo>
                                  <a:lnTo>
                                    <a:pt x="0" y="120"/>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95" name="Forma Livre: Forma 295"/>
                          <wps:cNvSpPr/>
                          <wps:spPr>
                            <a:xfrm>
                              <a:off x="37440" y="5040"/>
                              <a:ext cx="6840" cy="12240"/>
                            </a:xfrm>
                            <a:custGeom>
                              <a:avLst/>
                              <a:gdLst/>
                              <a:ahLst/>
                              <a:cxnLst/>
                              <a:rect l="l" t="t" r="r" b="b"/>
                              <a:pathLst>
                                <a:path w="45" h="75">
                                  <a:moveTo>
                                    <a:pt x="30" y="75"/>
                                  </a:moveTo>
                                  <a:lnTo>
                                    <a:pt x="0" y="30"/>
                                  </a:lnTo>
                                  <a:lnTo>
                                    <a:pt x="15" y="0"/>
                                  </a:lnTo>
                                  <a:lnTo>
                                    <a:pt x="45" y="60"/>
                                  </a:lnTo>
                                  <a:lnTo>
                                    <a:pt x="30" y="75"/>
                                  </a:lnTo>
                                  <a:close/>
                                </a:path>
                              </a:pathLst>
                            </a:custGeom>
                            <a:solidFill>
                              <a:srgbClr val="D3A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96" name="Forma Livre: Forma 296"/>
                          <wps:cNvSpPr/>
                          <wps:spPr>
                            <a:xfrm>
                              <a:off x="32400" y="0"/>
                              <a:ext cx="6840" cy="9360"/>
                            </a:xfrm>
                            <a:custGeom>
                              <a:avLst/>
                              <a:gdLst/>
                              <a:ahLst/>
                              <a:cxnLst/>
                              <a:rect l="l" t="t" r="r" b="b"/>
                              <a:pathLst>
                                <a:path w="45" h="61">
                                  <a:moveTo>
                                    <a:pt x="30" y="61"/>
                                  </a:moveTo>
                                  <a:lnTo>
                                    <a:pt x="0" y="31"/>
                                  </a:lnTo>
                                  <a:lnTo>
                                    <a:pt x="15" y="0"/>
                                  </a:lnTo>
                                  <a:lnTo>
                                    <a:pt x="45" y="31"/>
                                  </a:lnTo>
                                  <a:lnTo>
                                    <a:pt x="30" y="61"/>
                                  </a:lnTo>
                                  <a:close/>
                                </a:path>
                              </a:pathLst>
                            </a:custGeom>
                            <a:solidFill>
                              <a:srgbClr val="C39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97" name="Forma Livre: Forma 297"/>
                          <wps:cNvSpPr/>
                          <wps:spPr>
                            <a:xfrm>
                              <a:off x="22320" y="0"/>
                              <a:ext cx="12240" cy="5040"/>
                            </a:xfrm>
                            <a:custGeom>
                              <a:avLst/>
                              <a:gdLst/>
                              <a:ahLst/>
                              <a:cxnLst/>
                              <a:rect l="l" t="t" r="r" b="b"/>
                              <a:pathLst>
                                <a:path w="75" h="31">
                                  <a:moveTo>
                                    <a:pt x="60" y="31"/>
                                  </a:moveTo>
                                  <a:lnTo>
                                    <a:pt x="0" y="15"/>
                                  </a:lnTo>
                                  <a:lnTo>
                                    <a:pt x="15" y="0"/>
                                  </a:lnTo>
                                  <a:lnTo>
                                    <a:pt x="75" y="0"/>
                                  </a:lnTo>
                                  <a:lnTo>
                                    <a:pt x="60" y="31"/>
                                  </a:lnTo>
                                  <a:close/>
                                </a:path>
                              </a:pathLst>
                            </a:custGeom>
                            <a:solidFill>
                              <a:srgbClr val="A38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98" name="Forma Livre: Forma 298"/>
                          <wps:cNvSpPr/>
                          <wps:spPr>
                            <a:xfrm>
                              <a:off x="12240" y="0"/>
                              <a:ext cx="12240" cy="5040"/>
                            </a:xfrm>
                            <a:custGeom>
                              <a:avLst/>
                              <a:gdLst/>
                              <a:ahLst/>
                              <a:cxnLst/>
                              <a:rect l="l" t="t" r="r" b="b"/>
                              <a:pathLst>
                                <a:path w="75" h="31">
                                  <a:moveTo>
                                    <a:pt x="60" y="15"/>
                                  </a:moveTo>
                                  <a:lnTo>
                                    <a:pt x="0" y="31"/>
                                  </a:lnTo>
                                  <a:lnTo>
                                    <a:pt x="15" y="15"/>
                                  </a:lnTo>
                                  <a:lnTo>
                                    <a:pt x="75" y="0"/>
                                  </a:lnTo>
                                  <a:lnTo>
                                    <a:pt x="60" y="15"/>
                                  </a:lnTo>
                                  <a:close/>
                                </a:path>
                              </a:pathLst>
                            </a:custGeom>
                            <a:solidFill>
                              <a:srgbClr val="A38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299" name="Forma Livre: Forma 299"/>
                          <wps:cNvSpPr/>
                          <wps:spPr>
                            <a:xfrm>
                              <a:off x="17280" y="0"/>
                              <a:ext cx="6840" cy="5040"/>
                            </a:xfrm>
                            <a:custGeom>
                              <a:avLst/>
                              <a:gdLst/>
                              <a:ahLst/>
                              <a:cxnLst/>
                              <a:rect l="l" t="t" r="r" b="b"/>
                              <a:pathLst>
                                <a:path w="45" h="31">
                                  <a:moveTo>
                                    <a:pt x="30" y="15"/>
                                  </a:moveTo>
                                  <a:lnTo>
                                    <a:pt x="0" y="31"/>
                                  </a:lnTo>
                                  <a:lnTo>
                                    <a:pt x="15" y="0"/>
                                  </a:lnTo>
                                  <a:lnTo>
                                    <a:pt x="45" y="0"/>
                                  </a:lnTo>
                                  <a:lnTo>
                                    <a:pt x="30" y="15"/>
                                  </a:lnTo>
                                  <a:close/>
                                </a:path>
                              </a:pathLst>
                            </a:custGeom>
                            <a:solidFill>
                              <a:srgbClr val="A38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00" name="Forma Livre: Forma 300"/>
                          <wps:cNvSpPr/>
                          <wps:spPr>
                            <a:xfrm>
                              <a:off x="12240" y="0"/>
                              <a:ext cx="6840" cy="5040"/>
                            </a:xfrm>
                            <a:custGeom>
                              <a:avLst/>
                              <a:gdLst/>
                              <a:ahLst/>
                              <a:cxnLst/>
                              <a:rect l="l" t="t" r="r" b="b"/>
                              <a:pathLst>
                                <a:path w="45" h="31">
                                  <a:moveTo>
                                    <a:pt x="30" y="31"/>
                                  </a:moveTo>
                                  <a:lnTo>
                                    <a:pt x="0" y="31"/>
                                  </a:lnTo>
                                  <a:lnTo>
                                    <a:pt x="15" y="15"/>
                                  </a:lnTo>
                                  <a:lnTo>
                                    <a:pt x="45" y="0"/>
                                  </a:lnTo>
                                  <a:lnTo>
                                    <a:pt x="30" y="31"/>
                                  </a:lnTo>
                                  <a:close/>
                                </a:path>
                              </a:pathLst>
                            </a:custGeom>
                            <a:solidFill>
                              <a:srgbClr val="AE8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01" name="Forma Livre: Forma 301"/>
                          <wps:cNvSpPr/>
                          <wps:spPr>
                            <a:xfrm>
                              <a:off x="4680" y="2160"/>
                              <a:ext cx="9360" cy="9360"/>
                            </a:xfrm>
                            <a:custGeom>
                              <a:avLst/>
                              <a:gdLst/>
                              <a:ahLst/>
                              <a:cxnLst/>
                              <a:rect l="l" t="t" r="r" b="b"/>
                              <a:pathLst>
                                <a:path w="60" h="61">
                                  <a:moveTo>
                                    <a:pt x="45" y="16"/>
                                  </a:moveTo>
                                  <a:lnTo>
                                    <a:pt x="0" y="61"/>
                                  </a:lnTo>
                                  <a:lnTo>
                                    <a:pt x="15" y="46"/>
                                  </a:lnTo>
                                  <a:lnTo>
                                    <a:pt x="60" y="0"/>
                                  </a:lnTo>
                                  <a:lnTo>
                                    <a:pt x="45" y="16"/>
                                  </a:lnTo>
                                  <a:close/>
                                </a:path>
                              </a:pathLst>
                            </a:custGeom>
                            <a:solidFill>
                              <a:srgbClr val="BA95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02" name="Forma Livre: Forma 302"/>
                          <wps:cNvSpPr/>
                          <wps:spPr>
                            <a:xfrm>
                              <a:off x="0" y="2160"/>
                              <a:ext cx="42480" cy="68760"/>
                            </a:xfrm>
                            <a:custGeom>
                              <a:avLst/>
                              <a:gdLst/>
                              <a:ahLst/>
                              <a:cxnLst/>
                              <a:rect l="l" t="t"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cNvPr id="377239585" name="Agrupar 377239585"/>
                        <wpg:cNvGrpSpPr/>
                        <wpg:grpSpPr>
                          <a:xfrm>
                            <a:off x="203040" y="271080"/>
                            <a:ext cx="303480" cy="86400"/>
                            <a:chOff x="0" y="0"/>
                            <a:chExt cx="0" cy="0"/>
                          </a:xfrm>
                        </wpg:grpSpPr>
                        <wps:wsp>
                          <wps:cNvPr id="303" name="Forma Livre: Forma 303"/>
                          <wps:cNvSpPr/>
                          <wps:spPr>
                            <a:xfrm>
                              <a:off x="32400" y="14760"/>
                              <a:ext cx="6840" cy="12240"/>
                            </a:xfrm>
                            <a:custGeom>
                              <a:avLst/>
                              <a:gdLst/>
                              <a:ahLst/>
                              <a:cxnLst/>
                              <a:rect l="l" t="t" r="r" b="b"/>
                              <a:pathLst>
                                <a:path w="45" h="76">
                                  <a:moveTo>
                                    <a:pt x="30" y="30"/>
                                  </a:moveTo>
                                  <a:lnTo>
                                    <a:pt x="0" y="76"/>
                                  </a:lnTo>
                                  <a:lnTo>
                                    <a:pt x="15" y="60"/>
                                  </a:lnTo>
                                  <a:lnTo>
                                    <a:pt x="45" y="0"/>
                                  </a:lnTo>
                                  <a:lnTo>
                                    <a:pt x="30" y="30"/>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04" name="Forma Livre: Forma 304"/>
                          <wps:cNvSpPr/>
                          <wps:spPr>
                            <a:xfrm>
                              <a:off x="27360" y="29880"/>
                              <a:ext cx="17280" cy="31680"/>
                            </a:xfrm>
                            <a:custGeom>
                              <a:avLst/>
                              <a:gdLst/>
                              <a:ahLst/>
                              <a:cxnLst/>
                              <a:rect l="l" t="t" r="r" b="b"/>
                              <a:pathLst>
                                <a:path w="105" h="195">
                                  <a:moveTo>
                                    <a:pt x="105" y="30"/>
                                  </a:moveTo>
                                  <a:lnTo>
                                    <a:pt x="0" y="195"/>
                                  </a:lnTo>
                                  <a:lnTo>
                                    <a:pt x="0" y="165"/>
                                  </a:lnTo>
                                  <a:lnTo>
                                    <a:pt x="105" y="0"/>
                                  </a:lnTo>
                                  <a:lnTo>
                                    <a:pt x="105" y="30"/>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05" name="Forma Livre: Forma 305"/>
                          <wps:cNvSpPr/>
                          <wps:spPr>
                            <a:xfrm>
                              <a:off x="37440" y="14760"/>
                              <a:ext cx="37440" cy="22320"/>
                            </a:xfrm>
                            <a:custGeom>
                              <a:avLst/>
                              <a:gdLst/>
                              <a:ahLst/>
                              <a:cxnLst/>
                              <a:rect l="l" t="t" r="r" b="b"/>
                              <a:pathLst>
                                <a:path w="225" h="136">
                                  <a:moveTo>
                                    <a:pt x="210" y="136"/>
                                  </a:moveTo>
                                  <a:lnTo>
                                    <a:pt x="0" y="30"/>
                                  </a:lnTo>
                                  <a:lnTo>
                                    <a:pt x="15" y="0"/>
                                  </a:lnTo>
                                  <a:lnTo>
                                    <a:pt x="225" y="121"/>
                                  </a:lnTo>
                                  <a:lnTo>
                                    <a:pt x="210" y="136"/>
                                  </a:lnTo>
                                  <a:close/>
                                </a:path>
                              </a:pathLst>
                            </a:custGeom>
                            <a:solidFill>
                              <a:srgbClr val="B994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06" name="Forma Livre: Forma 306"/>
                          <wps:cNvSpPr/>
                          <wps:spPr>
                            <a:xfrm>
                              <a:off x="27360" y="19800"/>
                              <a:ext cx="45000" cy="47160"/>
                            </a:xfrm>
                            <a:custGeom>
                              <a:avLst/>
                              <a:gdLst/>
                              <a:ahLst/>
                              <a:cxnLst/>
                              <a:rect l="l" t="t"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07" name="Forma Livre: Forma 307"/>
                          <wps:cNvSpPr/>
                          <wps:spPr>
                            <a:xfrm>
                              <a:off x="0" y="7200"/>
                              <a:ext cx="32400" cy="31680"/>
                            </a:xfrm>
                            <a:custGeom>
                              <a:avLst/>
                              <a:gdLst/>
                              <a:ahLst/>
                              <a:cxnLst/>
                              <a:rect l="l" t="t" r="r" b="b"/>
                              <a:pathLst>
                                <a:path w="195" h="196">
                                  <a:moveTo>
                                    <a:pt x="180" y="15"/>
                                  </a:moveTo>
                                  <a:lnTo>
                                    <a:pt x="0" y="196"/>
                                  </a:lnTo>
                                  <a:lnTo>
                                    <a:pt x="15" y="181"/>
                                  </a:lnTo>
                                  <a:lnTo>
                                    <a:pt x="195" y="0"/>
                                  </a:lnTo>
                                  <a:lnTo>
                                    <a:pt x="180" y="15"/>
                                  </a:lnTo>
                                  <a:close/>
                                </a:path>
                              </a:pathLst>
                            </a:custGeom>
                            <a:solidFill>
                              <a:srgbClr val="CBA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08" name="Forma Livre: Forma 308"/>
                          <wps:cNvSpPr/>
                          <wps:spPr>
                            <a:xfrm>
                              <a:off x="29880" y="7200"/>
                              <a:ext cx="9360" cy="9360"/>
                            </a:xfrm>
                            <a:custGeom>
                              <a:avLst/>
                              <a:gdLst/>
                              <a:ahLst/>
                              <a:cxnLst/>
                              <a:rect l="l" t="t" r="r" b="b"/>
                              <a:pathLst>
                                <a:path w="60" h="60">
                                  <a:moveTo>
                                    <a:pt x="60" y="60"/>
                                  </a:moveTo>
                                  <a:lnTo>
                                    <a:pt x="0" y="15"/>
                                  </a:lnTo>
                                  <a:lnTo>
                                    <a:pt x="15" y="0"/>
                                  </a:lnTo>
                                  <a:lnTo>
                                    <a:pt x="60" y="45"/>
                                  </a:lnTo>
                                  <a:lnTo>
                                    <a:pt x="60" y="60"/>
                                  </a:lnTo>
                                  <a:close/>
                                </a:path>
                              </a:pathLst>
                            </a:custGeom>
                            <a:solidFill>
                              <a:srgbClr val="C59D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09" name="Forma Livre: Forma 309"/>
                          <wps:cNvSpPr/>
                          <wps:spPr>
                            <a:xfrm>
                              <a:off x="0" y="9720"/>
                              <a:ext cx="39960" cy="39240"/>
                            </a:xfrm>
                            <a:custGeom>
                              <a:avLst/>
                              <a:gdLst/>
                              <a:ahLst/>
                              <a:cxnLst/>
                              <a:rect l="l" t="t" r="r" b="b"/>
                              <a:pathLst>
                                <a:path w="240" h="241">
                                  <a:moveTo>
                                    <a:pt x="180" y="0"/>
                                  </a:moveTo>
                                  <a:lnTo>
                                    <a:pt x="0" y="181"/>
                                  </a:lnTo>
                                  <a:lnTo>
                                    <a:pt x="60" y="241"/>
                                  </a:lnTo>
                                  <a:lnTo>
                                    <a:pt x="240" y="45"/>
                                  </a:lnTo>
                                  <a:lnTo>
                                    <a:pt x="180" y="0"/>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10" name="Forma Livre: Forma 310"/>
                          <wps:cNvSpPr/>
                          <wps:spPr>
                            <a:xfrm>
                              <a:off x="73080" y="59040"/>
                              <a:ext cx="9360" cy="6840"/>
                            </a:xfrm>
                            <a:custGeom>
                              <a:avLst/>
                              <a:gdLst/>
                              <a:ahLst/>
                              <a:cxnLst/>
                              <a:rect l="l" t="t" r="r" b="b"/>
                              <a:pathLst>
                                <a:path w="60" h="45">
                                  <a:moveTo>
                                    <a:pt x="60" y="45"/>
                                  </a:moveTo>
                                  <a:lnTo>
                                    <a:pt x="0" y="30"/>
                                  </a:lnTo>
                                  <a:lnTo>
                                    <a:pt x="15" y="0"/>
                                  </a:lnTo>
                                  <a:lnTo>
                                    <a:pt x="60" y="15"/>
                                  </a:lnTo>
                                  <a:lnTo>
                                    <a:pt x="60" y="45"/>
                                  </a:lnTo>
                                  <a:close/>
                                </a:path>
                              </a:pathLst>
                            </a:custGeom>
                            <a:solidFill>
                              <a:srgbClr val="AC8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11" name="Forma Livre: Forma 311"/>
                          <wps:cNvSpPr/>
                          <wps:spPr>
                            <a:xfrm>
                              <a:off x="93240" y="39600"/>
                              <a:ext cx="1800" cy="47160"/>
                            </a:xfrm>
                            <a:custGeom>
                              <a:avLst/>
                              <a:gdLst/>
                              <a:ahLst/>
                              <a:cxnLst/>
                              <a:rect l="l" t="t" r="r" b="b"/>
                              <a:pathLst>
                                <a:path w="15" h="285">
                                  <a:moveTo>
                                    <a:pt x="0" y="285"/>
                                  </a:moveTo>
                                  <a:lnTo>
                                    <a:pt x="0" y="15"/>
                                  </a:lnTo>
                                  <a:lnTo>
                                    <a:pt x="15" y="0"/>
                                  </a:lnTo>
                                  <a:lnTo>
                                    <a:pt x="15" y="255"/>
                                  </a:lnTo>
                                  <a:lnTo>
                                    <a:pt x="0" y="285"/>
                                  </a:lnTo>
                                  <a:close/>
                                </a:path>
                              </a:pathLst>
                            </a:custGeom>
                            <a:solidFill>
                              <a:srgbClr val="D7A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12" name="Forma Livre: Forma 312"/>
                          <wps:cNvSpPr/>
                          <wps:spPr>
                            <a:xfrm>
                              <a:off x="80640" y="34200"/>
                              <a:ext cx="14760" cy="6840"/>
                            </a:xfrm>
                            <a:custGeom>
                              <a:avLst/>
                              <a:gdLst/>
                              <a:ahLst/>
                              <a:cxnLst/>
                              <a:rect l="l" t="t" r="r" b="b"/>
                              <a:pathLst>
                                <a:path w="90" h="45">
                                  <a:moveTo>
                                    <a:pt x="75" y="45"/>
                                  </a:moveTo>
                                  <a:lnTo>
                                    <a:pt x="0" y="30"/>
                                  </a:lnTo>
                                  <a:lnTo>
                                    <a:pt x="0" y="0"/>
                                  </a:lnTo>
                                  <a:lnTo>
                                    <a:pt x="90" y="30"/>
                                  </a:lnTo>
                                  <a:lnTo>
                                    <a:pt x="75" y="45"/>
                                  </a:lnTo>
                                  <a:close/>
                                </a:path>
                              </a:pathLst>
                            </a:custGeom>
                            <a:solidFill>
                              <a:srgbClr val="AC8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13" name="Forma Livre: Forma 313"/>
                          <wps:cNvSpPr/>
                          <wps:spPr>
                            <a:xfrm>
                              <a:off x="50040" y="34200"/>
                              <a:ext cx="29880" cy="39240"/>
                            </a:xfrm>
                            <a:custGeom>
                              <a:avLst/>
                              <a:gdLst/>
                              <a:ahLst/>
                              <a:cxnLst/>
                              <a:rect l="l" t="t" r="r" b="b"/>
                              <a:pathLst>
                                <a:path w="180" h="240">
                                  <a:moveTo>
                                    <a:pt x="180" y="30"/>
                                  </a:moveTo>
                                  <a:lnTo>
                                    <a:pt x="0" y="240"/>
                                  </a:lnTo>
                                  <a:lnTo>
                                    <a:pt x="15" y="210"/>
                                  </a:lnTo>
                                  <a:lnTo>
                                    <a:pt x="180" y="0"/>
                                  </a:lnTo>
                                  <a:lnTo>
                                    <a:pt x="180" y="30"/>
                                  </a:lnTo>
                                  <a:close/>
                                </a:path>
                              </a:pathLst>
                            </a:custGeom>
                            <a:solidFill>
                              <a:srgbClr val="D0A6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14" name="Forma Livre: Forma 314"/>
                          <wps:cNvSpPr/>
                          <wps:spPr>
                            <a:xfrm>
                              <a:off x="50040" y="39600"/>
                              <a:ext cx="42480" cy="47160"/>
                            </a:xfrm>
                            <a:custGeom>
                              <a:avLst/>
                              <a:gdLst/>
                              <a:ahLst/>
                              <a:cxnLst/>
                              <a:rect l="l" t="t"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15" name="Forma Livre: Forma 315"/>
                          <wps:cNvSpPr/>
                          <wps:spPr>
                            <a:xfrm>
                              <a:off x="121320" y="54720"/>
                              <a:ext cx="4320" cy="31680"/>
                            </a:xfrm>
                            <a:custGeom>
                              <a:avLst/>
                              <a:gdLst/>
                              <a:ahLst/>
                              <a:cxnLst/>
                              <a:rect l="l" t="t" r="r" b="b"/>
                              <a:pathLst>
                                <a:path w="30" h="195">
                                  <a:moveTo>
                                    <a:pt x="0" y="195"/>
                                  </a:moveTo>
                                  <a:lnTo>
                                    <a:pt x="30" y="15"/>
                                  </a:lnTo>
                                  <a:lnTo>
                                    <a:pt x="30" y="0"/>
                                  </a:lnTo>
                                  <a:lnTo>
                                    <a:pt x="15" y="180"/>
                                  </a:lnTo>
                                  <a:lnTo>
                                    <a:pt x="0" y="19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16" name="Forma Livre: Forma 316"/>
                          <wps:cNvSpPr/>
                          <wps:spPr>
                            <a:xfrm>
                              <a:off x="138960" y="44640"/>
                              <a:ext cx="1800" cy="12240"/>
                            </a:xfrm>
                            <a:custGeom>
                              <a:avLst/>
                              <a:gdLst/>
                              <a:ahLst/>
                              <a:cxnLst/>
                              <a:rect l="l" t="t" r="r" b="b"/>
                              <a:pathLst>
                                <a:path w="15" h="75">
                                  <a:moveTo>
                                    <a:pt x="0" y="75"/>
                                  </a:moveTo>
                                  <a:lnTo>
                                    <a:pt x="15" y="15"/>
                                  </a:lnTo>
                                  <a:lnTo>
                                    <a:pt x="15" y="0"/>
                                  </a:lnTo>
                                  <a:lnTo>
                                    <a:pt x="15" y="60"/>
                                  </a:lnTo>
                                  <a:lnTo>
                                    <a:pt x="0"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17" name="Forma Livre: Forma 317"/>
                          <wps:cNvSpPr/>
                          <wps:spPr>
                            <a:xfrm>
                              <a:off x="101160" y="42120"/>
                              <a:ext cx="39960" cy="4320"/>
                            </a:xfrm>
                            <a:custGeom>
                              <a:avLst/>
                              <a:gdLst/>
                              <a:ahLst/>
                              <a:cxnLst/>
                              <a:rect l="l" t="t" r="r" b="b"/>
                              <a:pathLst>
                                <a:path w="240" h="30">
                                  <a:moveTo>
                                    <a:pt x="240" y="30"/>
                                  </a:moveTo>
                                  <a:lnTo>
                                    <a:pt x="0" y="15"/>
                                  </a:lnTo>
                                  <a:lnTo>
                                    <a:pt x="0" y="0"/>
                                  </a:lnTo>
                                  <a:lnTo>
                                    <a:pt x="240" y="15"/>
                                  </a:lnTo>
                                  <a:lnTo>
                                    <a:pt x="240" y="30"/>
                                  </a:lnTo>
                                  <a:close/>
                                </a:path>
                              </a:pathLst>
                            </a:custGeom>
                            <a:solidFill>
                              <a:srgbClr val="A08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18" name="Forma Livre: Forma 318"/>
                          <wps:cNvSpPr/>
                          <wps:spPr>
                            <a:xfrm>
                              <a:off x="98280" y="44640"/>
                              <a:ext cx="42480" cy="41760"/>
                            </a:xfrm>
                            <a:custGeom>
                              <a:avLst/>
                              <a:gdLst/>
                              <a:ahLst/>
                              <a:cxnLst/>
                              <a:rect l="l" t="t"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19" name="Forma Livre: Forma 319"/>
                          <wps:cNvSpPr/>
                          <wps:spPr>
                            <a:xfrm>
                              <a:off x="156960" y="42120"/>
                              <a:ext cx="1800" cy="44280"/>
                            </a:xfrm>
                            <a:custGeom>
                              <a:avLst/>
                              <a:gdLst/>
                              <a:ahLst/>
                              <a:cxnLst/>
                              <a:rect l="l" t="t" r="r" b="b"/>
                              <a:pathLst>
                                <a:path w="15" h="270">
                                  <a:moveTo>
                                    <a:pt x="0" y="270"/>
                                  </a:moveTo>
                                  <a:lnTo>
                                    <a:pt x="0" y="30"/>
                                  </a:lnTo>
                                  <a:lnTo>
                                    <a:pt x="0" y="0"/>
                                  </a:lnTo>
                                  <a:lnTo>
                                    <a:pt x="15" y="255"/>
                                  </a:lnTo>
                                  <a:lnTo>
                                    <a:pt x="0" y="270"/>
                                  </a:lnTo>
                                  <a:close/>
                                </a:path>
                              </a:pathLst>
                            </a:custGeom>
                            <a:solidFill>
                              <a:srgbClr val="D7AC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20" name="Forma Livre: Forma 320"/>
                          <wps:cNvSpPr/>
                          <wps:spPr>
                            <a:xfrm>
                              <a:off x="141480" y="42120"/>
                              <a:ext cx="14760" cy="4320"/>
                            </a:xfrm>
                            <a:custGeom>
                              <a:avLst/>
                              <a:gdLst/>
                              <a:ahLst/>
                              <a:cxnLst/>
                              <a:rect l="l" t="t" r="r" b="b"/>
                              <a:pathLst>
                                <a:path w="90" h="30">
                                  <a:moveTo>
                                    <a:pt x="90" y="30"/>
                                  </a:moveTo>
                                  <a:lnTo>
                                    <a:pt x="0" y="30"/>
                                  </a:lnTo>
                                  <a:lnTo>
                                    <a:pt x="15" y="15"/>
                                  </a:lnTo>
                                  <a:lnTo>
                                    <a:pt x="90" y="0"/>
                                  </a:lnTo>
                                  <a:lnTo>
                                    <a:pt x="90" y="30"/>
                                  </a:lnTo>
                                  <a:close/>
                                </a:path>
                              </a:pathLst>
                            </a:custGeom>
                            <a:solidFill>
                              <a:srgbClr val="9879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21" name="Forma Livre: Forma 321"/>
                          <wps:cNvSpPr/>
                          <wps:spPr>
                            <a:xfrm>
                              <a:off x="141480" y="47160"/>
                              <a:ext cx="14760" cy="39240"/>
                            </a:xfrm>
                            <a:custGeom>
                              <a:avLst/>
                              <a:gdLst/>
                              <a:ahLst/>
                              <a:cxnLst/>
                              <a:rect l="l" t="t" r="r" b="b"/>
                              <a:pathLst>
                                <a:path w="90" h="240">
                                  <a:moveTo>
                                    <a:pt x="0" y="0"/>
                                  </a:moveTo>
                                  <a:lnTo>
                                    <a:pt x="15" y="240"/>
                                  </a:lnTo>
                                  <a:lnTo>
                                    <a:pt x="90" y="240"/>
                                  </a:lnTo>
                                  <a:lnTo>
                                    <a:pt x="90" y="0"/>
                                  </a:lnTo>
                                  <a:lnTo>
                                    <a:pt x="0" y="0"/>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22" name="Forma Livre: Forma 322"/>
                          <wps:cNvSpPr/>
                          <wps:spPr>
                            <a:xfrm>
                              <a:off x="177120" y="59040"/>
                              <a:ext cx="4320" cy="24120"/>
                            </a:xfrm>
                            <a:custGeom>
                              <a:avLst/>
                              <a:gdLst/>
                              <a:ahLst/>
                              <a:cxnLst/>
                              <a:rect l="l" t="t" r="r" b="b"/>
                              <a:pathLst>
                                <a:path w="30" h="150">
                                  <a:moveTo>
                                    <a:pt x="15" y="150"/>
                                  </a:moveTo>
                                  <a:lnTo>
                                    <a:pt x="0" y="15"/>
                                  </a:lnTo>
                                  <a:lnTo>
                                    <a:pt x="15" y="0"/>
                                  </a:lnTo>
                                  <a:lnTo>
                                    <a:pt x="30" y="120"/>
                                  </a:lnTo>
                                  <a:lnTo>
                                    <a:pt x="15" y="150"/>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23" name="Forma Livre: Forma 323"/>
                          <wps:cNvSpPr/>
                          <wps:spPr>
                            <a:xfrm>
                              <a:off x="172080" y="39600"/>
                              <a:ext cx="22320" cy="22320"/>
                            </a:xfrm>
                            <a:custGeom>
                              <a:avLst/>
                              <a:gdLst/>
                              <a:ahLst/>
                              <a:cxnLst/>
                              <a:rect l="l" t="t" r="r" b="b"/>
                              <a:pathLst>
                                <a:path w="135" h="135">
                                  <a:moveTo>
                                    <a:pt x="120" y="135"/>
                                  </a:moveTo>
                                  <a:lnTo>
                                    <a:pt x="0" y="30"/>
                                  </a:lnTo>
                                  <a:lnTo>
                                    <a:pt x="15" y="0"/>
                                  </a:lnTo>
                                  <a:lnTo>
                                    <a:pt x="135" y="120"/>
                                  </a:lnTo>
                                  <a:lnTo>
                                    <a:pt x="120" y="135"/>
                                  </a:lnTo>
                                  <a:close/>
                                </a:path>
                              </a:pathLst>
                            </a:custGeom>
                            <a:solidFill>
                              <a:srgbClr val="C59E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24" name="Forma Livre: Forma 324"/>
                          <wps:cNvSpPr/>
                          <wps:spPr>
                            <a:xfrm>
                              <a:off x="162000" y="39600"/>
                              <a:ext cx="12240" cy="6840"/>
                            </a:xfrm>
                            <a:custGeom>
                              <a:avLst/>
                              <a:gdLst/>
                              <a:ahLst/>
                              <a:cxnLst/>
                              <a:rect l="l" t="t" r="r" b="b"/>
                              <a:pathLst>
                                <a:path w="75" h="45">
                                  <a:moveTo>
                                    <a:pt x="60" y="30"/>
                                  </a:moveTo>
                                  <a:lnTo>
                                    <a:pt x="0" y="45"/>
                                  </a:lnTo>
                                  <a:lnTo>
                                    <a:pt x="0" y="15"/>
                                  </a:lnTo>
                                  <a:lnTo>
                                    <a:pt x="75" y="0"/>
                                  </a:lnTo>
                                  <a:lnTo>
                                    <a:pt x="60" y="30"/>
                                  </a:lnTo>
                                  <a:close/>
                                </a:path>
                              </a:pathLst>
                            </a:custGeom>
                            <a:solidFill>
                              <a:srgbClr val="A48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25" name="Forma Livre: Forma 325"/>
                          <wps:cNvSpPr/>
                          <wps:spPr>
                            <a:xfrm>
                              <a:off x="202680" y="34200"/>
                              <a:ext cx="6840" cy="41760"/>
                            </a:xfrm>
                            <a:custGeom>
                              <a:avLst/>
                              <a:gdLst/>
                              <a:ahLst/>
                              <a:cxnLst/>
                              <a:rect l="l" t="t" r="r" b="b"/>
                              <a:pathLst>
                                <a:path w="45" h="255">
                                  <a:moveTo>
                                    <a:pt x="45" y="255"/>
                                  </a:moveTo>
                                  <a:lnTo>
                                    <a:pt x="0" y="15"/>
                                  </a:lnTo>
                                  <a:lnTo>
                                    <a:pt x="0" y="0"/>
                                  </a:lnTo>
                                  <a:lnTo>
                                    <a:pt x="45" y="240"/>
                                  </a:lnTo>
                                  <a:lnTo>
                                    <a:pt x="45" y="25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26" name="Forma Livre: Forma 326"/>
                          <wps:cNvSpPr/>
                          <wps:spPr>
                            <a:xfrm>
                              <a:off x="189720" y="34200"/>
                              <a:ext cx="12240" cy="4320"/>
                            </a:xfrm>
                            <a:custGeom>
                              <a:avLst/>
                              <a:gdLst/>
                              <a:ahLst/>
                              <a:cxnLst/>
                              <a:rect l="l" t="t" r="r" b="b"/>
                              <a:pathLst>
                                <a:path w="75" h="30">
                                  <a:moveTo>
                                    <a:pt x="75" y="15"/>
                                  </a:moveTo>
                                  <a:lnTo>
                                    <a:pt x="0" y="30"/>
                                  </a:lnTo>
                                  <a:lnTo>
                                    <a:pt x="15" y="15"/>
                                  </a:lnTo>
                                  <a:lnTo>
                                    <a:pt x="75" y="0"/>
                                  </a:lnTo>
                                  <a:lnTo>
                                    <a:pt x="75" y="15"/>
                                  </a:lnTo>
                                  <a:close/>
                                </a:path>
                              </a:pathLst>
                            </a:custGeom>
                            <a:solidFill>
                              <a:srgbClr val="A483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27" name="Forma Livre: Forma 327"/>
                          <wps:cNvSpPr/>
                          <wps:spPr>
                            <a:xfrm>
                              <a:off x="162000" y="36720"/>
                              <a:ext cx="47520" cy="48960"/>
                            </a:xfrm>
                            <a:custGeom>
                              <a:avLst/>
                              <a:gdLst/>
                              <a:ahLst/>
                              <a:cxnLst/>
                              <a:rect l="l" t="t"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28" name="Forma Livre: Forma 328"/>
                          <wps:cNvSpPr/>
                          <wps:spPr>
                            <a:xfrm>
                              <a:off x="240840" y="47160"/>
                              <a:ext cx="4320" cy="6840"/>
                            </a:xfrm>
                            <a:custGeom>
                              <a:avLst/>
                              <a:gdLst/>
                              <a:ahLst/>
                              <a:cxnLst/>
                              <a:rect l="l" t="t" r="r" b="b"/>
                              <a:pathLst>
                                <a:path w="30" h="45">
                                  <a:moveTo>
                                    <a:pt x="15" y="30"/>
                                  </a:moveTo>
                                  <a:lnTo>
                                    <a:pt x="0" y="45"/>
                                  </a:lnTo>
                                  <a:lnTo>
                                    <a:pt x="15" y="30"/>
                                  </a:lnTo>
                                  <a:lnTo>
                                    <a:pt x="30" y="0"/>
                                  </a:lnTo>
                                  <a:lnTo>
                                    <a:pt x="15" y="30"/>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29" name="Forma Livre: Forma 329"/>
                          <wps:cNvSpPr/>
                          <wps:spPr>
                            <a:xfrm>
                              <a:off x="238320" y="52200"/>
                              <a:ext cx="4320" cy="4320"/>
                            </a:xfrm>
                            <a:custGeom>
                              <a:avLst/>
                              <a:gdLst/>
                              <a:ahLst/>
                              <a:cxnLst/>
                              <a:rect l="l" t="t" r="r" b="b"/>
                              <a:pathLst>
                                <a:path w="30" h="30">
                                  <a:moveTo>
                                    <a:pt x="15" y="15"/>
                                  </a:moveTo>
                                  <a:lnTo>
                                    <a:pt x="0" y="30"/>
                                  </a:lnTo>
                                  <a:lnTo>
                                    <a:pt x="0" y="15"/>
                                  </a:lnTo>
                                  <a:lnTo>
                                    <a:pt x="30" y="0"/>
                                  </a:lnTo>
                                  <a:lnTo>
                                    <a:pt x="15" y="15"/>
                                  </a:lnTo>
                                  <a:close/>
                                </a:path>
                              </a:pathLst>
                            </a:custGeom>
                            <a:solidFill>
                              <a:srgbClr val="BF9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30" name="Retângulo 330"/>
                          <wps:cNvSpPr/>
                          <wps:spPr>
                            <a:xfrm>
                              <a:off x="230400" y="54720"/>
                              <a:ext cx="6840" cy="1800"/>
                            </a:xfrm>
                            <a:prstGeom prst="rect">
                              <a:avLst/>
                            </a:prstGeom>
                            <a:solidFill>
                              <a:srgbClr val="997A00"/>
                            </a:solidFill>
                            <a:ln w="3240">
                              <a:solidFill>
                                <a:srgbClr val="000000"/>
                              </a:solidFill>
                              <a:miter/>
                            </a:ln>
                          </wps:spPr>
                          <wps:style>
                            <a:lnRef idx="0">
                              <a:scrgbClr r="0" g="0" b="0"/>
                            </a:lnRef>
                            <a:fillRef idx="0">
                              <a:scrgbClr r="0" g="0" b="0"/>
                            </a:fillRef>
                            <a:effectRef idx="0">
                              <a:scrgbClr r="0" g="0" b="0"/>
                            </a:effectRef>
                            <a:fontRef idx="minor"/>
                          </wps:style>
                          <wps:bodyPr/>
                        </wps:wsp>
                        <wps:wsp>
                          <wps:cNvPr id="331" name="Forma Livre: Forma 331"/>
                          <wps:cNvSpPr/>
                          <wps:spPr>
                            <a:xfrm>
                              <a:off x="222840" y="47160"/>
                              <a:ext cx="6840" cy="9360"/>
                            </a:xfrm>
                            <a:custGeom>
                              <a:avLst/>
                              <a:gdLst/>
                              <a:ahLst/>
                              <a:cxnLst/>
                              <a:rect l="l" t="t" r="r" b="b"/>
                              <a:pathLst>
                                <a:path w="45" h="60">
                                  <a:moveTo>
                                    <a:pt x="45" y="60"/>
                                  </a:moveTo>
                                  <a:lnTo>
                                    <a:pt x="0" y="15"/>
                                  </a:lnTo>
                                  <a:lnTo>
                                    <a:pt x="15" y="0"/>
                                  </a:lnTo>
                                  <a:lnTo>
                                    <a:pt x="45" y="45"/>
                                  </a:lnTo>
                                  <a:lnTo>
                                    <a:pt x="45" y="60"/>
                                  </a:lnTo>
                                  <a:close/>
                                </a:path>
                              </a:pathLst>
                            </a:custGeom>
                            <a:solidFill>
                              <a:srgbClr val="C9A1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32" name="Forma Livre: Forma 332"/>
                          <wps:cNvSpPr/>
                          <wps:spPr>
                            <a:xfrm>
                              <a:off x="220320" y="36720"/>
                              <a:ext cx="4320" cy="12240"/>
                            </a:xfrm>
                            <a:custGeom>
                              <a:avLst/>
                              <a:gdLst/>
                              <a:ahLst/>
                              <a:cxnLst/>
                              <a:rect l="l" t="t" r="r" b="b"/>
                              <a:pathLst>
                                <a:path w="30" h="75">
                                  <a:moveTo>
                                    <a:pt x="15" y="75"/>
                                  </a:moveTo>
                                  <a:lnTo>
                                    <a:pt x="0" y="30"/>
                                  </a:lnTo>
                                  <a:lnTo>
                                    <a:pt x="15" y="0"/>
                                  </a:lnTo>
                                  <a:lnTo>
                                    <a:pt x="30" y="60"/>
                                  </a:lnTo>
                                  <a:lnTo>
                                    <a:pt x="15" y="75"/>
                                  </a:lnTo>
                                  <a:close/>
                                </a:path>
                              </a:pathLst>
                            </a:custGeom>
                            <a:solidFill>
                              <a:srgbClr val="D6AB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33" name="Forma Livre: Forma 333"/>
                          <wps:cNvSpPr/>
                          <wps:spPr>
                            <a:xfrm>
                              <a:off x="250920" y="31680"/>
                              <a:ext cx="6840" cy="17280"/>
                            </a:xfrm>
                            <a:custGeom>
                              <a:avLst/>
                              <a:gdLst/>
                              <a:ahLst/>
                              <a:cxnLst/>
                              <a:rect l="l" t="t" r="r" b="b"/>
                              <a:pathLst>
                                <a:path w="45" h="105">
                                  <a:moveTo>
                                    <a:pt x="45" y="105"/>
                                  </a:moveTo>
                                  <a:lnTo>
                                    <a:pt x="0" y="15"/>
                                  </a:lnTo>
                                  <a:lnTo>
                                    <a:pt x="0" y="0"/>
                                  </a:lnTo>
                                  <a:lnTo>
                                    <a:pt x="45" y="90"/>
                                  </a:lnTo>
                                  <a:lnTo>
                                    <a:pt x="45" y="105"/>
                                  </a:lnTo>
                                  <a:close/>
                                </a:path>
                              </a:pathLst>
                            </a:custGeom>
                            <a:solidFill>
                              <a:srgbClr val="D2A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34" name="Forma Livre: Forma 334"/>
                          <wps:cNvSpPr/>
                          <wps:spPr>
                            <a:xfrm>
                              <a:off x="230400" y="31680"/>
                              <a:ext cx="19800" cy="12240"/>
                            </a:xfrm>
                            <a:custGeom>
                              <a:avLst/>
                              <a:gdLst/>
                              <a:ahLst/>
                              <a:cxnLst/>
                              <a:rect l="l" t="t" r="r" b="b"/>
                              <a:pathLst>
                                <a:path w="120" h="75">
                                  <a:moveTo>
                                    <a:pt x="120" y="15"/>
                                  </a:moveTo>
                                  <a:lnTo>
                                    <a:pt x="0" y="75"/>
                                  </a:lnTo>
                                  <a:lnTo>
                                    <a:pt x="15" y="45"/>
                                  </a:lnTo>
                                  <a:lnTo>
                                    <a:pt x="120" y="0"/>
                                  </a:lnTo>
                                  <a:lnTo>
                                    <a:pt x="120" y="15"/>
                                  </a:lnTo>
                                  <a:close/>
                                </a:path>
                              </a:pathLst>
                            </a:custGeom>
                            <a:solidFill>
                              <a:srgbClr val="B590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35" name="Forma Livre: Forma 335"/>
                          <wps:cNvSpPr/>
                          <wps:spPr>
                            <a:xfrm>
                              <a:off x="240840" y="22320"/>
                              <a:ext cx="6840" cy="6840"/>
                            </a:xfrm>
                            <a:custGeom>
                              <a:avLst/>
                              <a:gdLst/>
                              <a:ahLst/>
                              <a:cxnLst/>
                              <a:rect l="l" t="t" r="r" b="b"/>
                              <a:pathLst>
                                <a:path w="45" h="46">
                                  <a:moveTo>
                                    <a:pt x="30" y="46"/>
                                  </a:moveTo>
                                  <a:lnTo>
                                    <a:pt x="0" y="15"/>
                                  </a:lnTo>
                                  <a:lnTo>
                                    <a:pt x="15" y="0"/>
                                  </a:lnTo>
                                  <a:lnTo>
                                    <a:pt x="45" y="15"/>
                                  </a:lnTo>
                                  <a:lnTo>
                                    <a:pt x="30" y="46"/>
                                  </a:lnTo>
                                  <a:close/>
                                </a:path>
                              </a:pathLst>
                            </a:custGeom>
                            <a:solidFill>
                              <a:srgbClr val="C09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36" name="Forma Livre: Forma 336"/>
                          <wps:cNvSpPr/>
                          <wps:spPr>
                            <a:xfrm>
                              <a:off x="232920" y="19800"/>
                              <a:ext cx="9360" cy="4320"/>
                            </a:xfrm>
                            <a:custGeom>
                              <a:avLst/>
                              <a:gdLst/>
                              <a:ahLst/>
                              <a:cxnLst/>
                              <a:rect l="l" t="t" r="r" b="b"/>
                              <a:pathLst>
                                <a:path w="60" h="30">
                                  <a:moveTo>
                                    <a:pt x="45" y="30"/>
                                  </a:moveTo>
                                  <a:lnTo>
                                    <a:pt x="0" y="30"/>
                                  </a:lnTo>
                                  <a:lnTo>
                                    <a:pt x="15" y="0"/>
                                  </a:lnTo>
                                  <a:lnTo>
                                    <a:pt x="60" y="15"/>
                                  </a:lnTo>
                                  <a:lnTo>
                                    <a:pt x="45" y="30"/>
                                  </a:lnTo>
                                  <a:close/>
                                </a:path>
                              </a:pathLst>
                            </a:custGeom>
                            <a:solidFill>
                              <a:srgbClr val="A382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37" name="Forma Livre: Forma 337"/>
                          <wps:cNvSpPr/>
                          <wps:spPr>
                            <a:xfrm>
                              <a:off x="222840" y="19800"/>
                              <a:ext cx="12240" cy="6840"/>
                            </a:xfrm>
                            <a:custGeom>
                              <a:avLst/>
                              <a:gdLst/>
                              <a:ahLst/>
                              <a:cxnLst/>
                              <a:rect l="l" t="t" r="r" b="b"/>
                              <a:pathLst>
                                <a:path w="75" h="46">
                                  <a:moveTo>
                                    <a:pt x="60" y="30"/>
                                  </a:moveTo>
                                  <a:lnTo>
                                    <a:pt x="0" y="46"/>
                                  </a:lnTo>
                                  <a:lnTo>
                                    <a:pt x="15" y="30"/>
                                  </a:lnTo>
                                  <a:lnTo>
                                    <a:pt x="75" y="0"/>
                                  </a:lnTo>
                                  <a:lnTo>
                                    <a:pt x="60" y="30"/>
                                  </a:lnTo>
                                  <a:close/>
                                </a:path>
                              </a:pathLst>
                            </a:custGeom>
                            <a:solidFill>
                              <a:srgbClr val="AC8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38" name="Forma Livre: Forma 338"/>
                          <wps:cNvSpPr/>
                          <wps:spPr>
                            <a:xfrm>
                              <a:off x="212760" y="24120"/>
                              <a:ext cx="12240" cy="9360"/>
                            </a:xfrm>
                            <a:custGeom>
                              <a:avLst/>
                              <a:gdLst/>
                              <a:ahLst/>
                              <a:cxnLst/>
                              <a:rect l="l" t="t" r="r" b="b"/>
                              <a:pathLst>
                                <a:path w="75" h="61">
                                  <a:moveTo>
                                    <a:pt x="60" y="16"/>
                                  </a:moveTo>
                                  <a:lnTo>
                                    <a:pt x="0" y="61"/>
                                  </a:lnTo>
                                  <a:lnTo>
                                    <a:pt x="15" y="31"/>
                                  </a:lnTo>
                                  <a:lnTo>
                                    <a:pt x="75" y="0"/>
                                  </a:lnTo>
                                  <a:lnTo>
                                    <a:pt x="60" y="16"/>
                                  </a:lnTo>
                                  <a:close/>
                                </a:path>
                              </a:pathLst>
                            </a:custGeom>
                            <a:solidFill>
                              <a:srgbClr val="C09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39" name="Forma Livre: Forma 339"/>
                          <wps:cNvSpPr/>
                          <wps:spPr>
                            <a:xfrm>
                              <a:off x="210240" y="29880"/>
                              <a:ext cx="4320" cy="9360"/>
                            </a:xfrm>
                            <a:custGeom>
                              <a:avLst/>
                              <a:gdLst/>
                              <a:ahLst/>
                              <a:cxnLst/>
                              <a:rect l="l" t="t" r="r" b="b"/>
                              <a:pathLst>
                                <a:path w="30" h="60">
                                  <a:moveTo>
                                    <a:pt x="15" y="30"/>
                                  </a:moveTo>
                                  <a:lnTo>
                                    <a:pt x="0" y="60"/>
                                  </a:lnTo>
                                  <a:lnTo>
                                    <a:pt x="15" y="30"/>
                                  </a:lnTo>
                                  <a:lnTo>
                                    <a:pt x="30" y="0"/>
                                  </a:lnTo>
                                  <a:lnTo>
                                    <a:pt x="15" y="30"/>
                                  </a:lnTo>
                                  <a:close/>
                                </a:path>
                              </a:pathLst>
                            </a:custGeom>
                            <a:solidFill>
                              <a:srgbClr val="C09A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40" name="Forma Livre: Forma 340"/>
                          <wps:cNvSpPr/>
                          <wps:spPr>
                            <a:xfrm>
                              <a:off x="207720" y="24120"/>
                              <a:ext cx="50040" cy="44280"/>
                            </a:xfrm>
                            <a:custGeom>
                              <a:avLst/>
                              <a:gdLst/>
                              <a:ahLst/>
                              <a:cxnLst/>
                              <a:rect l="l" t="t"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41" name="Forma Livre: Forma 341"/>
                          <wps:cNvSpPr/>
                          <wps:spPr>
                            <a:xfrm>
                              <a:off x="273600" y="31680"/>
                              <a:ext cx="4320" cy="9360"/>
                            </a:xfrm>
                            <a:custGeom>
                              <a:avLst/>
                              <a:gdLst/>
                              <a:ahLst/>
                              <a:cxnLst/>
                              <a:rect l="l" t="t" r="r" b="b"/>
                              <a:pathLst>
                                <a:path w="30" h="60">
                                  <a:moveTo>
                                    <a:pt x="15" y="60"/>
                                  </a:moveTo>
                                  <a:lnTo>
                                    <a:pt x="0" y="30"/>
                                  </a:lnTo>
                                  <a:lnTo>
                                    <a:pt x="15" y="0"/>
                                  </a:lnTo>
                                  <a:lnTo>
                                    <a:pt x="30" y="45"/>
                                  </a:lnTo>
                                  <a:lnTo>
                                    <a:pt x="15" y="60"/>
                                  </a:lnTo>
                                  <a:close/>
                                </a:path>
                              </a:pathLst>
                            </a:custGeom>
                            <a:solidFill>
                              <a:srgbClr val="D2A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42" name="Forma Livre: Forma 342"/>
                          <wps:cNvSpPr/>
                          <wps:spPr>
                            <a:xfrm>
                              <a:off x="271080" y="19800"/>
                              <a:ext cx="6840" cy="9360"/>
                            </a:xfrm>
                            <a:custGeom>
                              <a:avLst/>
                              <a:gdLst/>
                              <a:ahLst/>
                              <a:cxnLst/>
                              <a:rect l="l" t="t" r="r" b="b"/>
                              <a:pathLst>
                                <a:path w="45" h="61">
                                  <a:moveTo>
                                    <a:pt x="30" y="15"/>
                                  </a:moveTo>
                                  <a:lnTo>
                                    <a:pt x="0" y="61"/>
                                  </a:lnTo>
                                  <a:lnTo>
                                    <a:pt x="0" y="30"/>
                                  </a:lnTo>
                                  <a:lnTo>
                                    <a:pt x="45" y="0"/>
                                  </a:lnTo>
                                  <a:lnTo>
                                    <a:pt x="30" y="15"/>
                                  </a:lnTo>
                                  <a:close/>
                                </a:path>
                              </a:pathLst>
                            </a:custGeom>
                            <a:solidFill>
                              <a:srgbClr val="C79F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43" name="Forma Livre: Forma 343"/>
                          <wps:cNvSpPr/>
                          <wps:spPr>
                            <a:xfrm>
                              <a:off x="263520" y="12240"/>
                              <a:ext cx="6840" cy="17280"/>
                            </a:xfrm>
                            <a:custGeom>
                              <a:avLst/>
                              <a:gdLst/>
                              <a:ahLst/>
                              <a:cxnLst/>
                              <a:rect l="l" t="t" r="r" b="b"/>
                              <a:pathLst>
                                <a:path w="45" h="106">
                                  <a:moveTo>
                                    <a:pt x="45" y="106"/>
                                  </a:moveTo>
                                  <a:lnTo>
                                    <a:pt x="0" y="15"/>
                                  </a:lnTo>
                                  <a:lnTo>
                                    <a:pt x="15" y="0"/>
                                  </a:lnTo>
                                  <a:lnTo>
                                    <a:pt x="45" y="75"/>
                                  </a:lnTo>
                                  <a:lnTo>
                                    <a:pt x="45" y="106"/>
                                  </a:lnTo>
                                  <a:close/>
                                </a:path>
                              </a:pathLst>
                            </a:custGeom>
                            <a:solidFill>
                              <a:srgbClr val="D2A8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44" name="Forma Livre: Forma 344"/>
                          <wps:cNvSpPr/>
                          <wps:spPr>
                            <a:xfrm>
                              <a:off x="261000" y="0"/>
                              <a:ext cx="42480" cy="22320"/>
                            </a:xfrm>
                            <a:custGeom>
                              <a:avLst/>
                              <a:gdLst/>
                              <a:ahLst/>
                              <a:cxnLst/>
                              <a:rect l="l" t="t" r="r" b="b"/>
                              <a:pathLst>
                                <a:path w="255" h="135">
                                  <a:moveTo>
                                    <a:pt x="240" y="135"/>
                                  </a:moveTo>
                                  <a:lnTo>
                                    <a:pt x="0" y="15"/>
                                  </a:lnTo>
                                  <a:lnTo>
                                    <a:pt x="15" y="0"/>
                                  </a:lnTo>
                                  <a:lnTo>
                                    <a:pt x="255" y="105"/>
                                  </a:lnTo>
                                  <a:lnTo>
                                    <a:pt x="240" y="135"/>
                                  </a:lnTo>
                                  <a:close/>
                                </a:path>
                              </a:pathLst>
                            </a:custGeom>
                            <a:solidFill>
                              <a:srgbClr val="B692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45" name="Forma Livre: Forma 345"/>
                          <wps:cNvSpPr/>
                          <wps:spPr>
                            <a:xfrm>
                              <a:off x="250920" y="0"/>
                              <a:ext cx="12240" cy="12240"/>
                            </a:xfrm>
                            <a:custGeom>
                              <a:avLst/>
                              <a:gdLst/>
                              <a:ahLst/>
                              <a:cxnLst/>
                              <a:rect l="l" t="t" r="r" b="b"/>
                              <a:pathLst>
                                <a:path w="75" h="75">
                                  <a:moveTo>
                                    <a:pt x="60" y="15"/>
                                  </a:moveTo>
                                  <a:lnTo>
                                    <a:pt x="0" y="75"/>
                                  </a:lnTo>
                                  <a:lnTo>
                                    <a:pt x="15" y="45"/>
                                  </a:lnTo>
                                  <a:lnTo>
                                    <a:pt x="75" y="0"/>
                                  </a:lnTo>
                                  <a:lnTo>
                                    <a:pt x="60" y="15"/>
                                  </a:lnTo>
                                  <a:close/>
                                </a:path>
                              </a:pathLst>
                            </a:custGeom>
                            <a:solidFill>
                              <a:srgbClr val="C79F00"/>
                            </a:solidFill>
                            <a:ln w="3240">
                              <a:solidFill>
                                <a:srgbClr val="000000"/>
                              </a:solidFill>
                              <a:round/>
                            </a:ln>
                          </wps:spPr>
                          <wps:style>
                            <a:lnRef idx="0">
                              <a:scrgbClr r="0" g="0" b="0"/>
                            </a:lnRef>
                            <a:fillRef idx="0">
                              <a:scrgbClr r="0" g="0" b="0"/>
                            </a:fillRef>
                            <a:effectRef idx="0">
                              <a:scrgbClr r="0" g="0" b="0"/>
                            </a:effectRef>
                            <a:fontRef idx="minor"/>
                          </wps:style>
                          <wps:bodyPr/>
                        </wps:wsp>
                        <wps:wsp>
                          <wps:cNvPr id="346" name="Forma Livre: Forma 346"/>
                          <wps:cNvSpPr/>
                          <wps:spPr>
                            <a:xfrm>
                              <a:off x="250920" y="1800"/>
                              <a:ext cx="50040" cy="49680"/>
                            </a:xfrm>
                            <a:custGeom>
                              <a:avLst/>
                              <a:gdLst/>
                              <a:ahLst/>
                              <a:cxnLst/>
                              <a:rect l="l" t="t"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240">
                              <a:solidFill>
                                <a:srgbClr val="000000"/>
                              </a:solidFill>
                              <a:round/>
                            </a:ln>
                          </wps:spPr>
                          <wps:style>
                            <a:lnRef idx="0">
                              <a:scrgbClr r="0" g="0" b="0"/>
                            </a:lnRef>
                            <a:fillRef idx="0">
                              <a:scrgbClr r="0" g="0" b="0"/>
                            </a:fillRef>
                            <a:effectRef idx="0">
                              <a:scrgbClr r="0" g="0" b="0"/>
                            </a:effectRef>
                            <a:fontRef idx="minor"/>
                          </wps:style>
                          <wps:bodyPr/>
                        </wps:wsp>
                      </wpg:grp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A18845C" id="Agrupar 3" o:spid="_x0000_s1026" style="position:absolute;margin-left:-18pt;margin-top:.05pt;width:67.7pt;height:73.45pt;z-index:-503316341;mso-wrap-distance-left:9.05pt;mso-wrap-distance-right:9.05pt" coordsize="8596,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MGt5YAAHQuBwAOAAAAZHJzL2Uyb0RvYy54bWzsfVtzGzmS7vuJOP9BofczZt2rHOvd2O1d&#10;9z5MzHbszM67LEu2ImRRQalt9/768yUyEyiQKKCKoilziJ6IoUwkUQAq7zf80798/3J/8fVm83S3&#10;fnh3WfxpdXlx83C9/nj38Ond5f/87f3/6y8vnp6vHj5e3a8fbt5d/nHzdPkv//x//88/fXt8e1Ou&#10;P6/vP95sLjDJw9Pbb4/vLj8/Pz++ffPm6frzzZerpz+tH28eMHi73ny5esY/N5/efNxcfcPsX+7f&#10;lKtV++bbevPxcbO+vnl6wrf/zoOX/2zmv729uX7+r9vbp5vni/t3l1jbs/n/jfn/D/T/b/75n67e&#10;ftpcPX6+u5ZlXO2xii9Xdw94qJ3q36+ery5+39ztTPXl7nqzflrfPv/pev3lzfr29u76xuwBuylW&#10;W7v5dbP+/dHs5dPbb58e7THhaLfOae9pr//y9dfN418ff9vgJL49fsJZmH/RXr7fbr7QJ1Z58d0c&#10;2R/2yG6+P19c48u+GdoeB3uNoaEqu1aO9Pozzn3nV9ef/yP6uzf60DfeUr49Ajme3P6fXrb/v36+&#10;erwxx/r0Fvv/bXNx9/HdZX158XD1BSj6npDt4s93Xzc3by/4HzXhCa0C4Pasnt4+4dgCB1W0ZVfi&#10;THAkZdOtajkSPbKmKlYrObKmKEscH2a3W796e/370/OvN2tz9ldf//z0zEj6Uf+6+qx/XX9/0D83&#10;QHVC8nuD5M+XF0DyzeUFkPwDI/nj1TP9jtZLf158e3dZFVV3efGZ/ihrg75f1l9v/rY2MM/09gqz&#10;C12gG71/GENhntYD1GH9fDST8eNwKkVXF7Jnhbj+/cPd9b/d/K837aot+RSLoZRNmInKfsC66Xjr&#10;uvMG2kYG2r6XJ/gz+//idZV1Ib8aCvOmcUL8nFXJ+6pWgzdQtD2fDF7lMPs5RdXor3Dc5qXyc/pe&#10;H7Pyvm+LhrfZdfN3U1WKek01fkixksnKlXdmDD16Jf4R6Qvilfr4oGPX9+unG8ZhQi2DzBbdgNhj&#10;hH5a3999fH93f09I9rT59OGX+83F1ytg7vv3IAtFNQ/s/sFgawlKMr+anIImCE8BTvrwkZd4/4AF&#10;EjEz+Zq/nv+4v6Gp7x/+++YW7MCwO/Osa1kiywxwXpyXSg5szfyAAG+xpYW/lZ/Qr2+MqFr4e/sj&#10;8/z1w7P9/Ze7h/XG4OVod/Tnh/XHPwyrNwcAnsps7YczV6DeJHNtaKG0uFnMtSxr4phE/VXRE0oY&#10;QlLmWpeV4b0kj8BvoCKYY1C54uPiD2WuZUMEB+ZaDAXjrWOfQkxlzSSpa3QASlkMyNsdamUCOqqf&#10;W9OZByquM0P1IXlpOKHZU+oKdZ7DUPxq9csv79/LC8oUD36Y4DYnRPGQaJMU3y6i+KpbrZTi265R&#10;DVMpvijbCt8ZDRSizfF/VV/H0ueHUnyDVYDe+7AqBZFPTEspydG6L2+FlkeCVrUR5gKF0Zz871ib&#10;MIJ2rEUpsY6ZSKPqig6Gns5P6nz1gVeEzRl+y3PKnvjLxPNL5nUWNraAajBn5T+MjhcH6C9LvrTb&#10;8rejz+DVCqw9LR31f+PB+qctyzKvUN+AbEtfqz+XPsE7LQXVwcPw0vfmv8xLZ2tuh+KlYjKz9Twy&#10;J+ui6auhgv+D+eC/ftr8/ni1uajtgFF7PpHaM9cELyq2tpWPQHEUe7rpatJ1mAs2Ldnkhk5Tdrj8&#10;RHGSeeYrWN8wwCbFhTFXZiuIzCVk+/HjAcc6upAoyaQkrRCmHuntTg4wk+Dll8bexfrcsLILj5cU&#10;hkcDTkf1U6DEro1D1ZVhrMW2aPDnqtkWjwN1vPz488DBjfpuRMnk2nuWF1V8LogImkuPS5esn3wM&#10;A4hQSWbyeQPLHOjqMdW5WLGpngTjk09MtqUT6Kr1k1dPvhlafuqROKklYPFtwtZIn2tRi98i/iYL&#10;SGeaDE6i6NGKt8fYg5Ovqej5ZON4qFBww8UeWa7EwRTfQAlaNUcbX5ohbULGbWz0lQIhTXEtMbDV&#10;JqBw0JNag/X6bTEo0uk6/Rn9fwnWFHxOvVmMziTkMnjTV3wIxJH4sPz5/H/J7Lwgf5lj1qUPHH+H&#10;d+rPdRjN55cV/U+Wnq3Ifygr0mpPAae88YbMVgvKqjeBChBXM+z45IH79J1Rn4qyadmtBIQ9un4A&#10;zzipB/AUT2sHGGRCndIOaCu0UYVTgaKfTMT0KEAV22zZJ1KGJT0WsJ7nuBzJOKV3iXsoOfpT+f8S&#10;TsJSy/xAJ+GvvGfxhuxS/Zn8bU3sfQmzeViThxpnTIpV9j1fXuz4vQ9lPR0hsAflY9K0MFrEfB7C&#10;hpUhhL7fdj23TU9uKvI8F6uevNBMpEdnIWJh1DEDA4NxFiJ+DQunNKafTL2ixBSzNB5WosyDldKL&#10;kWZuv2M4PT6f1P1/CQthig+wEKOv2XmZ2+lS/Zn8bfGEO3tfwkI8RSTHuRCaIm5q2caSGJv9Ec1w&#10;+1PHuYq6GeCiqUjPZqbzC9Jerp/Xm4vNzfP6YjQO8hPG88uDZF9oSNKpHZJ6UVZtQT5uI607m2Sh&#10;3g2kjqgHXKlGmc7jhnMJLugPZAfcPVDmw9VbdYRDxVGQA0m7L3fPNxvmLTnSSudAb/l4kdYCKSXI&#10;MBnIVx3EQDe+LwY2q1rdixkDEdAhwklF7s4o1t/XSASD/gMtPoSAbnhf/Ct7Ynf4tXN/jzhg0e/E&#10;/JXDZSZ4JmK4qltkX5QdXMghFHTD+6Kg1e+DKJiFMHSVHZPxjFggMv26qq5X5CEJIeBofAkGViVc&#10;U6IGZgzMCXcm5T2czVzVQzsMXTuBgG54X/yzTtLMAWenHJwRB+yLeoASiABRkAG64WX4tzJeejKD&#10;6wb8dVIJzBL43CVw0xUFFV/YCNKWI8aN74uBbbOTfZzNkGwJj0qKmqIu2mqgmH5IC3TDSRS8uL2/&#10;e/w72J5xNohXsCq6RuJtfbVjEhcdRTFNOGKgBFk8YxTPzCYxncYZCWTEtBsk4kzog3Z0Hib+J2Fi&#10;ECfLuiWuSJ7qjJMWwZZEO84IJ6HENYhmtMTEQgxyNJ7ES/IGarSkrRUH27Zlb6CzUlB8acO03W7x&#10;ZWaMZ8YYix6OwrKDqJ5AQjeeRELDEg1zHKFjterIVCGWmNERVCoMLvPEYBl6URTt0EyzRDucRMYR&#10;CpY9MJBRMJD8Vhot0uStDDl4Yip8z9l5PfSoq+1RcR6UyXZ0Ef4NnanRAwvM+Jc5oHZrCbuuUecg&#10;mBdI+uUiiNkZe6jBEtHbVcLaxppga8IphvPV3bBjJB+tcpRqa5D0iwUQ03ZZvZzfxozbln+4YT+F&#10;jYE5ec7kNWriW8nlF+ItFTDO+W80DdCfyv8X/6LibGE02ADl26n5Sz654Jewsv3ZQpl2dm86uCTT&#10;LifrppJPTimBzmrhIeI3+eyzib9sBnGPDStJx3XE35kEXs7WrVZSLzlykB2N9omuQPto1jJN+1rs&#10;FCd9JmmP9JEwT3aHR/pCyLabhE+e/r+Y9KUADfXTI9IvOPt/q8nM+MtZpK9b24fyc44tv9nz8mR2&#10;VL6DjlAToUU3nNRQg+b6MFALCaIaFFTveNVHEZ7sUscxnbOhVDSQMA1USKuwbscY7fieqFio4whJ&#10;jRLDcRIso2KiW84ZedKrAdGd1Yr6y4Uc6W54P0Tsu0I0KTBE6amVEfE7KVaktKX07zNCxKYaKEdx&#10;mGCJbng/RESwiII3EM4FFeyKQpqrEDIi2moqaedaDSt0B6yoc0OYI+rwfojYDpYjoomq+j8UEdGT&#10;jJQCcSzt+JVyjPHMYozlAEWuH8gaDyGjG94PGZFIJFxxgOd+iymajnmMijncPdHF9YwENGI7aIuK&#10;/jgTtTGj8SQyku6juWjchBGCGcVfcLnjt05BVFaYo4sZ/9AqIBLdMcX5sx28KLbWRuuB8I44cl4/&#10;ukOluNPRHWkqqX7QuItX+qyb1jcabqF42baPl79qtF+V79T1/8UuXplkK7rD06h2I87g8ZcJF+/W&#10;3vbx8eboTsq6PKXojvXZhqI7pinZfOLvao3thsI7LXp/iwb+uuEdrGI6vCO9+rWxd5z4pd+ST/w4&#10;0TDxL4jvSNBGpLYwBA4kb4V3xl+maJ/5hG5tH9rP8R3Y9dCkziu+g26HHYzzspow3UfjSQ01mKM+&#10;UhuKgSwzX1sd+dXhdtcXkBuqjK+9OCeDqYQrqS37dsJ4L9z4nujYGrvcODWRhLSNjqM6noyO2X4q&#10;hxU87OaSn7ArSYf3REb0bSHFiTzsDa4HybwxX+tDF+tNpGqWRQNR3VHb7xA2Fm58T3TE5DA/DTpy&#10;73vM4xxLmTfm4OOo3nZoGxTboPFKGBvdcBIZR57Nemg0d73IoR4Qn+h+uX4nXL9TrsCoqhV8bxMs&#10;0Y4vwcIGup9ksucYT8bBRAVF2cKs7VaU6RsWy3Z8EQ5WvbafCnjcIKVzCZm5zTIbKbhGNRLkMTUn&#10;s/28LuWnRMrFtnVcQ8MkBZFQr4Ihve2uOVoaf0H+ATh6cWUrKQ/Ok8vuVNFhtdzGDYeCMZVcfTNO&#10;t28CnbLl2ljdsz+V/y9x6uK+oB13cSEFAd6dIGY7xggUB+R4Ovgjk/e85rjNP1LcpqyHnpKpJn1g&#10;dnyJQEHVPTlYCSPLdsfxVZvbWw1lK4ZnJ+y5OmGtNh0KHJow92yBgivXVZUu+trelGdz94rB1sOX&#10;SHfexr2jSRRcbU4CZYjIk3lJAxrbH4sTXDtFZOddxjD+bie4N+b/YP98PzoXlno3TInsMqemcLQT&#10;kiVZlGTV0OVAhih52c3A6JVBRdsGtwJ1CUWJUdENS5MsAOEExFYpcjRKprIMUg0PUN4t98N5F5vI&#10;VS2e/kbBUxKrAZLbLshmWpbrHT26lQtz/e+wF0ysXHHMFrJaeG6RevB19i+EaHnZta16AxvJicpo&#10;fiDWkae/6qgW02iDVld8FVoGYREtx+5nwyBzmriZJ3LZ8DwVlXrt0lhWy8Wehr5nyWWhZbMKnbhh&#10;ge/TMjMJXW2mZdP754PjbueU5mD7/YRo2WRxzdawcfmMimVkTrAGPSLlpqQiBSZl1ESoKDm6WKY1&#10;EimXEQ3b3mw2i5T93ijsxfHIW0hZ3UBjiouKZU/FlrP1STmr2JtP2fuKoBwQ2l79FCJlYzPOJuUO&#10;HYxBJpDKfbFTgY7+wzbLtnxVSuYM+4NQMuu3IUr2lO7llMzswKdkNqA9Sm5H321J+6xgn5mCTZlY&#10;kwo2xzpmU3Ldq1AOtOArcCUShZdfPYyCfHMjk6NRFC1rSchkpmQvXV7uK/VlMmvBL5PJtG41i63K&#10;zd9l9foiu71KIOM0JRsUmU3JuF1YoiYNWiCI8FD3ddM7kVxTjfor+byoPdOBfF4sED2alXuDPWFK&#10;T1QSzILzvFszUShjmtwM2iwgN7SSYB24qnes2RaXHIngRGCJ0xOAfUc3Zqk4DPQWk5szxSZv1XMe&#10;SWTI/44tTmUwY1M266nnpqeC9U6T27K6TrQn0G4WNvzqnEeVufvV6KktlX++knRDlg9RW6xnp7pr&#10;E0pqwC1LJfIQZJ5wowfqd1m4nblwwx0AaDw4dFan9PsOlm4c5CFybuKSedcCM1gqOcqVKFfdjrLp&#10;esuUAV0ztzk6MzFQ1GWHVoPoRajiwEfM0fhLERN1kqKTFeiMuV2mhhvqRSfLeJmN78uh7jokL7qs&#10;ZB8t3fBLsbJogJWiPyMXeRstx+xyV3nJ7PLM2CUkatO2QzWFl6PxFyMmykHImQwVEj4hSWp0WnXm&#10;l7mOclRH2a0ahPN6+MXZqPPZpR19MVJK0AFIyV4UTOhwcswsd/2YmVmeGbNEK/Ry1XTNalK3tOMv&#10;xUskhU/71zNaZlY5YpXIZaKq8MH6m31e6YZfipRAfr3NBndf7LTYdHf4WafZyAudueW5cUuk3ZUD&#10;8t+tY9bHy8KNvxwxoS2IalnhVqWteGRGzMwvR/yyGMC9uqGbREw3/lLExIM04wV16xG8NB2P8LTM&#10;MC9Bx+eZ/tziPomhG4YJfumG52Hl32Fnm6xivZK8ajWPsmmJXWIaZ+rg1CnxKkvu7KvEpWMNerMX&#10;6PcStr5H43uiYttqSy2+IDGIipkn5pw1uvZxOqpv8iVnJ9EY3sZaIieielhXNJ3NWhskzXwkjY9W&#10;qNnCjENYv44UhGiaqAvra2djryZaMxN0UD8ZiJ4Dhq9z8SA2nLtqaHcxIx5vb2+un//75nZJq7ET&#10;6oZOtX7T9GWytWbTV4XuHFBxjYP/ZJsaSJ+AeV0NKs4/84oyJL3b0JVmYY+/A4mN89S2/8XEGcot&#10;lZQc0dsYTk5bUpDG82ZKPjN3C+HYNCWbzOW9KJnFoi8qSzRHV4NBm+a8hqyk5gCU4B0uhJbWATMr&#10;oSlbg6JAbBaJIMWZqoxUWhbS1NS6Mc2FaZlTx728Va4KCVCyiuzxrJmSz42SIVWmKXlZS4OqXmm/&#10;xMLeQeKs/oIbGr9+HTS1KiVKDtdB0yjoEKPgQ6AHp/iOCUUplHrvAtorn5RLTnxJ7WvA/lT+v0Qq&#10;c3WHlxTLcwRI2RA81jqeKJPyuZGy9aAEyqDLZR0NxqQcamlQw6OtQvk1C6EbCLwIKYs4nEnK3HHS&#10;J2Um70lBvUVzPgUqjyhYc/dImRUAj5SZujMpZ6foZQnEnZbKyzoaVFWjrvhgS4OVa07ymj3DWhAJ&#10;UXK4ZxiNklBWnTUulHGr345QFlvbE8pyu6C6pcbSM0zJ0q0oRckjlXuLQWShfGZCmXTBSUrGIHTM&#10;2ZZyvWrp8i5C7VBLg1EfT1u3CXw7emWm9PFEli85NR2lsl6rvTGV6Ny4T34MHbr/U4jQk8kiYnVS&#10;fyr/XzwxawYpQubDziI5i+RLd7dAQLvG4BJCbmAea8blsNPiHT2G1OFVBG6QPlpwiFo4QCL3QTKm&#10;QfAhve0yTsXiTfbc1GxlTxFgFpvnXfJZwRiaFpsGaxaITdsJyMpF55VqK3PbkbnKoyajlr0+R5ea&#10;JNVAbW2Y2phajMgDaSSojR3JHmmJT4s2p1bpyALN1Hbm1GazwEKybVk7A/SyNZ21IBxsfpejttEd&#10;B6+Z90DqIogtrKFu6ZJxYmNL0/PjsMvIIz+mNfNVprXzpjW0+yirBrmXlub8TPXRuFMpY80MtlMv&#10;68bc8UDaWaiFQS59zPnpo/z0Fvc843rdqXoeN7wnMvYrKt0hZAz1LcjFZRkZR8hYrJoaPmgEl1T7&#10;93njaHxPdJTb0wgdc7+CfK1k/FpJ3DqOBherwaYF+9johvdExqq2hWS5R0FGxjgyFmXbNbjidGWj&#10;/D42jsb3REfUk0tGbe5OkLExgY1t2xd9U3RTktqN74mNQ0kdg0ysK9D0N/e7epu6bvOc7nJZVR0K&#10;Xmu6o4C9xlu80Y3vh41V1yg25mYE8CALbi2pUzkndESDNdxGjhZUE+joxvdEx35FfQeMVZ1bEGR0&#10;TMrqpkRCZ2djalvcsUWFNo/vi47ARkbH3HggY2MCG1fo5dvhJtMpO8aN74mNdU/t04zmmFsP3N8v&#10;rCc9Jznd1sNqVSCXbkJOu/E9URG3J4gRk1sP3J0oKr759vjp7afN418fKVXT+/P6L19/2/AVdG1V&#10;DlD4XD+Vf/20+f3xanNRuBGDRJ/I3/0rTffbRr4wk/+2odQMTTuRNir1qtfwSdWVO21M687e3N6u&#10;pMEuEpc//9ft7cV3c7cnHN0Sm77+/B/fny+u+WvKdvEzXdwuaSGUW/Pt6fHi+5f7B/z1+PTu8vPz&#10;8+PbN2+erj/ffLl6+tOXu+vN+ml9+/yn6/WXN1ju3fXNm2/rzcc35apYmb8eN3FJULYD9Q+m1O6Q&#10;0eaGk8RHJycnJlqxZvKMMg/cWfk7Rz7M5un515v1lwv6493l/d3DjcnCufr656dnPBwhewWhJ90/&#10;XHzDVQj0YuifT+v7u4/vgd3mH3Ip49ere5yw+U8SijywL3fPN/T2MfP9Az7ovJ+AEHzyT89/3N/w&#10;kxYy7/sH/IB+mQ20m6enu4dPf/189Ugvkw7YUWs39GD6LZUJhDDPDS/BPASUxCYLJWebDoam9LEg&#10;XZnfvVK7YldGQEFf29RiiYfB/sgQwPrBddL4cvew3pgzN4TG5EV/flh//MOwYUOB4HjHYn1DVUH3&#10;qJFEG0LA0g4vQcDS9DAivVdYvl6RZjDO4J7FTDCejHw/X+s3J4UJEad0DXCuHh4m107F6hpuxCDO&#10;Il2j6m1fS/gK5JpqJz8p9q5p6aP40KkoG5UN4oZSHE1musgIq5ipSHakIjoGNAnR6rcIrRyMW460&#10;K3tEI0o7WuY+CJ7zG5GlT8zQpTBKbbmkE6sccuN+2ya5hEnBdFA/paCHJ+NaJqPQ/G3Nygt/elCY&#10;kUWfzqGfDNVJnnIciuw15XKTDxSgeQ/EBS6xZcmN0DY5XBetn7x4gcKDY3PJFvERg1IPRgqs2nqT&#10;uiL95JUVApaaTdwmIPX44qgnOV6A61Kvj9NPeazC4fGxzeqrSoDRssxj2/h0enYFerLEHotLpXi+&#10;FJz2dgFVRefT4xvmra+01ax6bPrpHx8xm+hzZX0lBEIUTvabhNP50AkjOp/sFw165sH1ifnk/aI2&#10;Kj6fwiWoVrEeSTzx+eRcknCi3ifXp3AJfkH4SfiM2GV8fXLOc+FqcP3YexNymwlWDfHZ6O4r2sRM&#10;sNReZbaZYIk3K41YqoRsEpaMdKzouSlY4qEzwfTcErMpWIImZKdlgsQULMFR5KFlggGIwEuBCb6l&#10;2ISCJbiYPjQBpltI8Fg9kHlgqLCOYgje5RwBJWsjLS1Gp4JIqYfKgaSknT4UTCf2UN1CShbLTsGa&#10;YrOJNw4MOwYlzwQCxKDkVaWUEwFL8l7zpnagru/XTze8imRvUs+j9zR2/A3DL79YgvXADuA73Kx/&#10;f/ioB5V9h+w8PZ7rhlRp9tmEDEmD6LMNyZEd4wztkzEiRW2yNDRpRQpgnLyttpYAUyU7wVLUVoiD&#10;icyJP1IFehxKrRPwWSXOkB2sYJh0DliCJ86cTURE4pnzOKdAJeZSaZPg/HK0KUNSwRJCSd4mYVLs&#10;bHU2oGUMTLcwU2AmZlPplZD5+tCEoiEvNGVBKlhCj5O1pe1CIzNTYDpbwiqUnaa0QgVLKLay05Rp&#10;pmCYNfbqZQtJg1CMlYQKL1aeVQjUytdPtvYFCiuMrUxUpZS1pfucZ5TNtARngqXWZhl9YnGz4US8&#10;JM1jhUu8LmuWAwtir0K4TcpqVLDUU9WpkYJTZ8BcuATa6W5TlqOFS5iO+tZSRqFKrhScHF+KTShY&#10;anVyeikepi7EFIO1p5KwHxUuZctZl2RCmuj6UiaknnLyuaoupZ5L2i95flNCUWgtJYrtfhN2pAlo&#10;0HMT+oTOB3SIka59HanpxEOXYsqy2x2wbE2ecCbKvFgsKLFE3QkhCluFNhbrRoCKFMxdkvdVrPTO&#10;orpGOxWDzs5ErAvbfbctqOU2nnA6eV/U02/agja+8NkWtG11sXVCVWc6JVIktirkLrzXiMSSoDFt&#10;TYdwYyfLiTDOHGvKijYzEQvE8cV4m4WLq7gk2YiTJxilcLYElLDJhMKke00o38rDd7ipry/rbCkw&#10;kfgpiTATTORkwvoVbSQBhZUbWZoQQmIBJTYgJksCSp6YkLYyV2FxUk9ePyU+Ka99F26J3HtYU+6k&#10;YWDZOQpyvPhERDlOTTqhvDa6o2iatS+7TUJwdTeTt+xsx75a85Reg7cbRoUuYmUf5u1CRpYrTnF2&#10;VeYtoJKZfgq5CYtK8GLh2HVcSugzUza48rv4bMrv4lDid0s80nLF+GTCFYtErFvBEqxMXhWuNo/K&#10;VgXDC4+JYJjmxNgJL+aAJR7KdJBaGkO1s9a/g2hL+LUXzvKiXqvVe/wnW/bAMmM/dcbeNU2Lvo7V&#10;RNGeGwbCi/I+0bOOLBXJo3QJy8zSjRKwm7RMPSMFq3LO8lgxOKdSvaKsUCmEnqGqYGzVMLvxRRjI&#10;qgQxa737YmRl2ytaMwbmy4HB/HBdeot7lETD9RHQDS/BPyoiEz3XVA95HLA1LUc4mdz6tTMH/Pk4&#10;oO8pPELlpBPDoRyUZTd91RUKVBkH66alEg8PCU2XZq5bMyVsGHwNW4usAphaSAsN1TOIlq9awpSh&#10;paZF3DMmUJiT96pWmH6yNSamQCJPlc91Cwjnl8wty16RVHurU/KKxG7zqpbd5lWW8GYLueJiedaM&#10;nc5S1IWt0kLrShv8VbFxtBIkI7tAsWihGSRZbadlfaRTRNshFca4SRN+786GHONWd6chzDYBJ66P&#10;oonb1K04P4o+DtfNnG/2+nS/CQ/I3PPbeSHK7/ST+Z5uA1wyxh7Rq9K8tR1Xgz9bLS83wWxr2atF&#10;Fp1FP3lttbzaFJiIu1QwGU3fZjnojTdyRmRm7ny4RXfWc+dud+bhLXsVifQTSutIh5dmxqo0pyT1&#10;wpQScX5R3GT2mQqkCVSCTWgcjfhc7KG61WqVgEPanHEednE4qmkxcE2cjSkylSk4wZISNemxfRjp&#10;QvYyroCPwTUU+JwDp/tNeEGVoaSeq+w4tY9Oglep+VSsJOcT8knBKZtNvQ+F2+Flh/HV/iusWasc&#10;ZF9tugv/odTNiZr+rqyKrigb26JP00jcAKhtYRaJyXxgNlENJiECczhdER0oSBKSg6F3OSYHKeif&#10;2CWiTs3QNAUJh61sGTeyfJ+FiRESt7HxQLdL50XBJRfsRjmdVBmsdzqeypuZnSrDiLBl3gdO5zXM&#10;ezLgKZIK4ROy70dLx+qmLAWGSjFg8RXMBEuoOf7CVBs9DIvORWQLm18dikUfwYHnGv8EHHisgWW6&#10;hpvs2bWxm0mwM8G26Dq75H6ea7l9b/qEJtHD6O67nix0X5FwA8v1iBE3d/rDSEs6wVzb2iqUIUZj&#10;LiR8GaMJHc9raBDGDid/I1AipEKIb4B8NUCMiBYhdnWqkkyUjURlHUNRqio/VDUE/fRjCXG3hdZy&#10;xOfSSokdu9F/pLotUgUaCpeqv6ECE1LAU6021JVDryl2JDuvS5efdasTLqkgVvPD28rW9hKQEMtb&#10;dpntbImQWZ6vrWWWB0cLc/cplpd1zhPTOXFtL7LMhtZGc9VH5waW65y4hVJUCdO9FRM41dM5Z8qW&#10;7tQ2gwfxzx2DDccabtbLGm4G2XDgdF6DC4vriooBQnqnuJtomPWdKe+VAiaaV0huOeXv83yqGOmn&#10;MB1Wx1IRMz5YKFsz5kpobDzVLCCrg+ua9dNbOw4ktip+XiK+rKc1Z6r4Iejrse9R15wV0qyQxu85&#10;INSZLIpiLH+ZDZ45obHolSL10+MmmRMa+3zL70nXT4y7NI8ELWQpj2U99cT01KFBywDczGrtYNVT&#10;3QAE68JY8ijGKuX0IT11FH89GT3VVpSE3AUmyeVQ3NmezmvoqcAGuEeLIail4h4KOO9wJRtrXE5H&#10;vf79w931v93875hJCLCp5lUjF25mmsDksm59Z+CwY38q/1/MqmUSb2J5mHkPOvH4u1kTj3+gk8jD&#10;jGYY+m7WxKFJ5GHGwtGJma8W5rtZE49/oJPIw7yJ5Tvj1Zo18fgHOrGs2EwS+m7WxDKJCSnoJPKw&#10;ye9mTSyTmLQ0nVgeNvndrIllErGrPRQMfGdQe9a8vGCPFPhRhrz8LcwnDp7Cow1GkgBpaGqeT2T+&#10;v0Q7MnTrTQFGAVL26GL01awTGMH72/Vm5R3Np4kRvM7KRx2giKUEEcD9qa9mnQCvNYD4ga804dJ/&#10;P/6/POwkLu2fgIev/Gw1Z8fzYOnJyhMvGdCr784JKf/ACSmxxh24x9oojOYKtfT1OCMjIqojAhuP&#10;XpaStaDCY/YiXD2+PP5uFrMb/0D5EjMh1nj0u7FSM2vi8Q90EnlYgOcXS5k+/0AnlhUH2P6CiWWS&#10;EJef/G7WUci2JzWerV3MlymyYk+CyMMC32UtyJDKrFeWtSDGrQDiB76aj7GCnT9UC8r1t8epv52V&#10;7Fe1RU9FA9ZTow4tN/ASh1ZR0yXdRqfW5jOIynJhRGOHTsafZRtUhPxZy3oDsPylwwifTqAvynEK&#10;jCnRj29fdq4qNpF4yTYs6IbTjm51eKso3ZpKJ8gBvxzwiwf8CnScRfM3ukJVAn9+r5jRuLOrJtpl&#10;Xdze3z3+Ha5V47f1Ljnfoko8jEq5AjSZr5c+sQhOjX5qaMbSQ9Pxs9vdwEsEXgnM3EKeUxZ4Nh8r&#10;JPCMwbIwgJMFnhdPzwIvC7y4wOvBUMoO9cvKr3x554azuLu9uPv4nTo8kws/ZWPdP8DjTIDS6XHJ&#10;b3+O5pCz7Luir8p2aIpdeTca2UPgtXQ1gqlK6Vbbfc06M0YKk+X2p2LhUeeKyXwyLjWaLfCM3Mch&#10;bKkDLqNMTgcOr6P76pEaF8moNSvGsl5i4UlSp06VLTykfJ06xyHU/+E1RuWqR4OWytwxwqToS7zR&#10;+DyR959zLDxHlYqxSpPZwjsxC68YuqFGzxdru6hL0w3sIfCMI5ME3qheRF2axpNpPASnJ/AQR5gW&#10;eCZw8FKBZ7wm49N5DYE34dLE1/ROleZfIvC2psoCLwu81Ztv683Hx03cwivKbijbYtVbhuULvNH4&#10;AQWeo0pF/izwcvvrS9clLeDxw6DDwHSy0qAWUDFQX1381OUsmaGRiXhsmRCyfg4nC/yZsijIomCe&#10;KGiQ1zKtjZn0qdnaWGF6ypN2EyO/Qijz2PRnCibCTggmHltN9RKdbGuqTIiZEGcSYqzCvjEJkrMJ&#10;ka+/IUI0AjGLwfv10w1OASwnZ8zPD1j8HEGHo7gAXQ/bkBJqskTnU5+9hooFYia/TH6nG/M7DvnZ&#10;ZNAQ+Zkah33Ib/cWrmwEfrZi8M9Pz+bvcZJnrhezntlzkn6xerFmWb0Ym37ZCIQRrMUl2QjMRuBM&#10;IzCW7t8sS/d3hIgu2mV2hr7NmY8nnHp2HDXUxsNCauiy5OPRddi7vSCzGprVUCiaFBJKZY2ekRrq&#10;KmwC5MdtJudbgeYGcFJDY9IvxyKeMyFmQqT+caYdyG8bJKW/u2xjKVoYhEdzPiE6b2gkJp8JMRPi&#10;3DqKc5KItgYnJBGX5caUlhBZNQ2HJTIhZkLMhAjNfEsixtJk2mVpMuXQo37JqKbuIgBN7M6WYVZI&#10;s0K6Q36x5Jh2WXKM631cDtTUISwHiQ4xcuwktZwkqsfuRSI3698fPvLruH/AWyHm/PT424bx5On5&#10;j/sbOjlT77akrDYXyM2qF6Db5CeTRPkOjdn2oCO/qqbbcjL55eyYnB1zffP0dPfw6a+frx5vdpXP&#10;WHZMuzA7xgQjjPIZkX7ZCsxWYLYCdwkxlifTLsuTcTnaWQ1dk/KWw/M5PB8vW21j2TEYhCo5Ww11&#10;5Fehv19WQzP5gQVJZGGJBXlOwYhYdgzuUd2T/LIVmKXfifdFI6nzw7sUdYgZTDphMLiI/GwIIib9&#10;shWYrcBsBe5YgV0sOwaDiwjRBuVxFXn2hmYrkHSBrIbGvKFdLCcGg0vIrzAVguQNbYo6W4GZ/DL5&#10;pXqHuYuIAylpGFxEfiYj1JBfvcrSL5NfJr8k+cUyYbqFmTCW/Np6t6U2EmBes4UmoYJrxDS+Dkgz&#10;RNyoFtiGoHRMP2MwOQSRlc94CKKLZcJgcJH0s8pn207bftkJk50wp+WE8W+JOIZnNJYf0y3Mj2lh&#10;E3J2Nu5s2rEJq76iOwSNYCy6pnqdLNGLbyhrLCkrD1fnFSuEPkPSslgBgAogC72Nc0pilgXv2EGq&#10;tNRPlpoltcnCjMVgDhXJsTqunwJHvmqC6/XJOq6fDFehRcYsOLnaoeBkp8nn1nQk9NwUnOTfp9bX&#10;lPPW1xBKzDiXpp93fq3sF++YJMrkfhWuYiSfhpObU+om/j7agffRlCaXZXK+ruJ9NH0CTs65rYxb&#10;ZnK+XvCq7eLzDdLxvFsl4EhM432k4EAhvOGujC+wwK2i82YsBaXbNjFjKWeNu5ai77ioZI2NJWMl&#10;Iv1kYioqOe26jL/lohr4eHDhauLRAgh0jKFhYW7OwHlzNv3ka4aLjR+cgmvkPSfhhE5S62vkrOfC&#10;4fHR/bYiIZJwQiep57bCt1L77YRPJ+EUW+Pso+gxkaGTFJzQU+q5g0icJJyVsPFzHuRcUucHO9bs&#10;I/E+ypWcXxJOzi+OBpCa/NgUmEq5OBWVBbZppEgCzgh+kjYpOl/JMRsNIYbQvA1cchp9HQKFi5tj&#10;cwlKpUTXrnKi3OwwRnhVDYPVArxakvsHUp+qEu+YtCZv7Gnz6cMv95uLr1f30LnNf7JZDyyXo5hE&#10;uw/rj3/8tiFkkAQIyr/79PbT5vGvj/zn9V++SksB3KHUtc1gNCDOYtA7ckYjmIomwK9+pTnM3HZG&#10;qvZx95bJ3blVh27ijJh115bgA5jD9fwv0fiKaJna/g8rqemCm/Xzf93eXpiL+4jg5EfXn//j+/PF&#10;NX9Nv1C65msqnFmjdUc/PuUjlm/MutLshMemIx8DbbcaCPe9cyJikWOygTCIcb2fY9wh8uor+kaa&#10;H3/6qH9dfda/rr8/6J+bm+vnC5DR/eXF87vL58uLzbvLzSVdePGBH06tmAFM74v+JKosYMnBpAFj&#10;o2+duSIaDq9fX4sbVtYhYCzT6CGTqghiiDgJkzKagDF5bZMwSAXAPBArsYcJUJxv8opwAP5M179/&#10;uLv+t5v//dvanNMzYa2AGh0YZ2e+46NhiaDfoWaZFqc78Kfy/8WTiPzxJhbhZY5KJ6bXhJlVTvlT&#10;bb0M/53p4GGYPDHo9+/lxDwOnZk8uNfFJ+Jh4ytmbm5vQZV6KeD6gf7kbNcvdw/rjTlJ4ihSUUl/&#10;LmHyRVt39TCA02uqmjL50QjweyGTH4ywZkLb5vBFadgasetisEGMU2HwRdl0VVGtSG9mqbh9EZMd&#10;N8dmmvQsuVtejgenQ9eE0/t1whGoYY5NuySPGH6+gZBExxnldtd9XzVARJva5uOhG94PDfl+3igW&#10;Qn1TKapqR8bCM8PCom/AjKqhsvLDR8PR+H54yNdmAg8nWGFGQijpIcXhjFghXL3dquxKW+2yhYN2&#10;eD8UxOlm/Lu/t4rnKXVBdS6AiKejaIe2bPoCMQ/R6ZwSbEcM7izydATxpoAbrRQ9ru9tO42DqL8T&#10;jhwiD6gKK8ui7e7swIE216ys7+bQeztGUDpWrNotK1YNvvvQ8YxU+KP5bAj/4LOBzA75bHjpGuKK&#10;u2wUSp0E+jl268RhxOOx5UPx52GY+DxIslMmPen6EWdJ9FnsJ1G9Vtehn7wv+PjwrHgkjmHiawa+&#10;YR6TgDu5ZoZRv42uQz95PZB7mGfbDxWCibvPeB51Punv9XP8rGJ70b5DyQM1GY7WDzV2mtkv+eUV&#10;ujp/Mv/5hLvYbLm9AB+K7nUnKPPsybNVqPjp6hPj5ytQibC5PHEHyt8xH58Ha4+KN1b5hypf6gr9&#10;2fx/8dx84HyIOrW8BM+VyIdtw9j+VP6R+2xDx5Z4DR/W7+/u7yGKKEklR3xewRkIhxPKTKsV8MmP&#10;+BRuZLmqwLeIgxxxffmWFTf2BbaNursOogwdQWEourYd6rYvrN64ZXi4cXNqi32BQlOTfsBs/Gbj&#10;F6RZIlumpJyjoEPaje+HhKWxV0ia7uAhDxmXdEbFjIpIfKvrooVHcAIV3fh+qGid0ltiBKifkdCk&#10;wWQkRMoKEjRXUw5pN7wfCrrwXMZBjUSfqkPQdw4eQWHsrGIdqsRd1o+pX6EE0Fi5W4gozeqJIdY9&#10;JQkB0V/Dy0RaMWUGMXY4P5JYt+wIUDPeDavlKGCciRP3o2gtRNSxwzZy3GnDMPGHsUMmPs8cB9Ec&#10;R9MchxXD6Dnq6eknnyI70ObAJFwhBt/imfz8XuNOJHH6KWrqYvVzvOhZniaZz3OKMG1wdpa6OCSt&#10;SzcQc2fw6wHyMvXo0vyf8ELlbZst2yfJo7wlEUWQGawI5k+mjxDE9+lDB7M/ZZwc9bPEOKcCL22L&#10;xKqigGNz25/iRowasiiuVCOOwNiNKib8hRlcipD0RyHuP+rWfioeFaoKYCM2ICDZeTQ7fTYoHEPH&#10;8yrCkfLHTN5sOHEW9Q7EKpT9TIlHqfJQMOUS+imsRGo8EjUUmt9vNQadRT+F27HASdSvycKKRPma&#10;VPmkqv8ELFXsyGeWgrK1HXEZLm8gtQMBSxyalpglXpTI8jjUFmro21kiGbzEW6+C4r35T4SeB5Zd&#10;8qDG4+fnFsOAGrJAEUbhRvYQIVQGbXSRgm628iRI22v9RYFKDR47GflhsyFD8sMQ/Mvkx+7hvIb0&#10;oLIzCA9wlekAPgbxWrG6KdkxwUeUnzC3n1fgJrikT9QpMkuyGcm5QXXwnpQeVs60vmfspEyvUi/0&#10;AnoFF6B6LcMObA0XvhxnHOXoe+pe98OU4vhOxwnLsUKkvITpqNShGXv2+5eI/N1LnXel2ulUXPZw&#10;/kyzEOPzOhcWonZDQuJbzUDltH56Il8n00H9ZCCW+NswWeBngR/vxtYjy2yaWo23NFMrk5jI+32o&#10;Ncv7n6cMy5f3RwgyIgujb+oCdwUqqW1lpblxo0XEstLIvJS+DawjUPjCegX0BmzzjcnAUIGQ6wF/&#10;xjDFMZAPN3N1yEerbaR7C/nc+F7IV5rbF/DTUcSD8DFj34a6deAgdjoI/CxBsmNgX1P16Fizqq3h&#10;tIV9bnwv7AtcvZN5nzRgytiHblxlt+pdtNdHPje8BPdQWc22VuDO0Yx7GfekWVeBniR9h+KNKc7n&#10;xpdgny3dyNh3ogXQZE3/8K5nuI8VDTbLqrXWvc/6RuN7YR8KtBGvxE+d1udcltnmOHetb4UWVhXk&#10;5BTvc+N7YZ9BtYx8dx+/k4FBRJiKlPwcJsfY8zL+2/antG3NVIiWZdGXaGFro5IadynciEGhRfl6&#10;BTqbSrqF0eY8VOpQPSjmq83WPqHgCxIRpt25Jh/gZe7c0PHAu6n+pXEA84e2uTR96pFygcZvwZyL&#10;ais6Ox2CYW0+4dUtte38dkqFH4WhrqCUxYOHA6lwLjqsn+xJLqUpfgIM5oSZLdW7WVpkI8Uv9lC4&#10;Ic1syN2LgklyImUfxuA0oTABpvkqeHhsNgVDt+oYmLrgOUVq8nwFjO5kiM3Gp0s3MsyAAgLEoIA/&#10;/OLjj3Rvfh4c4V3ssbBvzXNTmyAyofUl4WQf0t52+oT1iLkN7jScGsuJV1EJOqVeWaUJqmirHzsX&#10;3Ihu9lugCjcKJ0SBIsk4nLRRJyKKzjev3ToyxmV58dlkdfE9bLM65TWHCf7+sqL/yTJzAmpa1zpM&#10;Vsq0TlThypwaF9bYNAurE7kRoOjCBrG4p0VI1bxrZ9eVpUlNpfqFsibVCHOfkD5kY26h/FPTn+Vl&#10;+lDoeMANj64PGeluUlDD+pDwTSXkKXVIpXqcywnUTL0EoiLGMgXtEpOJggDg2FyqRiS4vggvweZJ&#10;4SWyMKUJCVhiaczwZwFhwtgmt15lZvfQsrUfN/oVnWRbxKN4BXHVVMQ4NEWYmRmuSbyxmZaZ4egw&#10;fhJmCGadM6d/krbq83x4Vd3WJZXdKvNx+qodgbhbqK9Wtbrw0O9LlFKb/mR6H5kMlKo9uRtreluc&#10;HFJZD9D1tAgcz2uorKTHQGMllwjxXKeSMvcVvZCGWRtyAKryeIAp09xy87gKqQ6GhENAZ0uAySZS&#10;a1O9NeVdYCdTSiFlVRMr5HPT09JPPjUGmqd1J6DkyBIPlKNIzDVrWSKL4i9yB390/9kvkpPiE0nx&#10;NlkyxIKXtQVihJ4hoTILVr07s+CR3i2iIcE2fw4WnJXzn7XMYaKssYB6XNe4xNjmCVnl3I0sV85t&#10;llqxW9pY1radQdlSxzRMfzr+ZKKzyfg6Bs1ZmQIOe/cmroLDNZy0SXUKSwFHUDKEjuc1JAMFzkxL&#10;Ayi4Ie3cjCMmoDrYlHJukikAl/Bpkko7I3CusyVcyjobVEC8EByfqn766fl3+LVNQgkDTindAjZv&#10;sgSU6LcJhVqeOA8q8UT1iCei+QqWsFMULOGGV5dSwoZiOklFaLcRUl911vazth/X9gfrmQpo+xjM&#10;PN3yT+abyoUzTzf3Bs/j/Jmnj+9fDvP0bD+cnP3QF11dt62NLDr7wY4Y/rkoQbcszF3qlHKCKw7E&#10;RAh4908wIWWwqcwhYXOABksj7749ntcwIKBwcku0cD4KtFbS91VBnzIfaJa09SBQYMQz1P2EUSBu&#10;4wTUK+jechKcgTVprajqfRhFXjX0hCK/9TKz6p0zUlZvvq03Hx83CdXbJjGGuOEBekVlbphwfiT4&#10;XOaGa/J+id0j4dctbpi11p9Vaz1Cpe1Q1EXT4b5i9Qv7hbZu2HkRfnn4bSP/mvAMO/2X26MD2iVk&#10;s3PdXK8kjX9G6t3j5un515v1lwv6493l/d3DjXHfai0W4aqA0JwH6CH95e75hrZjNBJ8UAYhb8v8&#10;9fzH/Q0/aWFeZs7pnCVBi6Eq+6KtyH/OgQkfAUfjizDQtPUxqncptUAOA4vc4OfTKVzuNRX0K1FF&#10;hcKx2ipf1mh3IwZZFhntTUO3iRLKlG25nZLnmBaaAYlBfyo9zAcbHA0pqfu0SKQWMhM83RwUs1MN&#10;Fx6tppZsR1NSG4z48bsFDK9uymIXA1TB1BbUz3HymZ1LB3OsJsdq4gZjh0Z2uH+htl40X9q5YcO/&#10;Yp0UL27v7x7/jsC0QfZYSN7xrgBxqjaVFS4pwbHlj0s67Nsfkap4u354tsril7uH9cawnJE6SX9+&#10;WH/8w+jRRuNERx2je45E3jGUf6t0hSSD8UbSUq//8jWdDVIMtTQPGKXFqM/bNdexDvGR0n80AUFe&#10;T6oxRPifXpQTAWOu7nKd3bgy+DFcIiOBxU3CPSH+yYTjV0TSjrjxVyVQiaCmOH598UZWVW7n/3M0&#10;mSGC++H9tZy5HyL8ZWXFztivEPXaUgzR54a4Aln72qrmNQifHPwgfFBjiO6FcpQm4mSfoGgJJcyD&#10;0icqIesns5mtZengYZRM3PMnV/3hfeS2CMdqizCr5GxArh78Hs5uU/vWDRj1cJF5i4aOuNzR2Leq&#10;BjqPyKgrUlPUavwexMAdaTRmvdoaq+rh9GnRykr9PrpJ9J3UkeW75A1uMaEfuLtj8GqbmxDi1Qeo&#10;eg4dz2swadsSCypMiE3zu6VOQHELnuFSnYcECv2HeDZlr/rJPFgUNGpTNAeMXUM4PJ1FPz2OnmxO&#10;JGtL9BwSVS7VckjAilTHIYhIylRIJLNCsM0B04cmEm1FWjqVW89LP/ncFCyRO6DJFgkwza5OZUTb&#10;NMFELoJm7ibno5R0HDF2E8clBkuoEPSiaLYUmPg08UKiD50HRrhGD03MZnQ+gCUsFm1KNxMsYdlU&#10;QqspsAm1yse4GohLG42TvUIlHmkYW/o4FCxxuApGaBd7pa5H10y4BOXXFKLBLlIcwsKxGjHNDJVc&#10;E4xJW6ulGJjCuYJrfaX6KUxYeFMSThAlya0F75Jwon2lWtjNbYlH89D7SMkmR4xxPKDzMPOlWvZp&#10;88cE1suxEFnG0JQZipPq+rIOY+bk7m/WE8m2b6rT7mE8mcdxYsQaTQwHaDSRFePp2jNlelkxluSq&#10;rBibfJxxkURWjJ0hyLqHk8VRmZgV44cxHqnGmxVj71hU4c2KseqMQmSnqRjDUMpBuJPqDFdQD7e+&#10;7m3urHVhuxGYPnt3hkPrN2OyOT/9qBygQotwGT2In/4YnuxYW6LhwG2J9Hhew5NNng3qDAdvWciR&#10;LbqzmuPxeGNC6MlciWQEcXmkPJQzwVTVTfhZFWymDzjhzlJvUcJLpQ9NzKZg82ZLudi3XqiKo+zC&#10;yOmA8XTAgnyCk/14aNTIj5kpWOxKmyEyMk/8bmIYxp2diO5knmiDmaxeC+vc5olZff1Zq8imMjAK&#10;XOtOlTe2PMCpr3ZkufrK2cYUJ4r3TsN18iemvhbuPsBAJgaNvphZj7un6QG9BrM2njvKlEUML6zB&#10;jmQNFjilwlJg3zDZeAzIRtoTYBKBTMSLRVNMQOkzU/o1lFzaASMrtqrKnX4yU9ScgkRsXxIZEtq6&#10;KqeHkUwSxkysbKaYk8no8IDsk8ehYAnVX8ESyjq/AcLF2DPV27wNlbXwrIWntHBbjhNk7AfoapMZ&#10;e5R0M2P34h0iNBP8/x+VsUOqZEf4STnC+wEJ6/2qtf5da0m4EaMbL8pYd1f6UdEYyX7nCB9dW1fh&#10;MngZPRVHeLGyWe9BgXOAxkGhAwJhHb0m21gAZEkgyy9kSYiyrkrblCEhijMcrTE5IpOlVPp50mam&#10;7SIrSzxToMCyY+sXxT8xl6jq86ASar+aGgl9Xh6ZSjlVfT6h9ou7PGVEKFhCDApYwqYSqMShsaUx&#10;CwgTxl6lPC9x/HpgiS3q8SeiFfLMZD6A2FOJvFtFjYTZtUXAahZnqytbXSmryzoeg0Jwn8YkM7SE&#10;LARN02d1WCUkUhaCpLSwj0+5cMJbpTw9C0G6NIN8p/94QjCbqKcW7OqHoeqqvrQyZ2Si6gj0uaW5&#10;WmgeLtqUuZQSMzgb1TQ8MK0PYBufnIUK0o0kJhjld3ZvGD6iLeG8ezyvIZpJyyXzNGydjhaOxU0Z&#10;pyIY4radlR5Rs0GV7rhx4S8rq9wIykn3JunhsqR30xm1fSlWNlU1qHIva/wywsIY08tUTcHjQBQ8&#10;KxE/qxJxhFzoYhVr60GjRhuZmfmHSxDhpiEcq0txq4VI0rRhY6/V0R3BImghBkNu4C0CmZK0alvF&#10;xeMseSw0GRfaAoQJ+dRU1OonG4Zy8gcDgjLiPy47007amTaVgFfhgpsVyu4tJ7A2iRsxXGBR2Kxo&#10;UZVieAHHgDCD4wWclGeMklGbxtOJm8VKvovVAWq+Qwf0GhqMSU8jwwQ+/xDD3HK7TzFMMw3EQsrN&#10;JxiTYHTqNEw4dGRtYJ4+G/O5JiaZ4RwSqER0R/h0qr5FwRKuOZEfqdlUGCVm06hMIngjEjAxmUAl&#10;wnW6splgieiTnFripQtUAoO20FYxIgu4kxZwR9GXbXJJ0HQ9RPWgSVj3ZWNm/Xp3kCRNJLhAZv3j&#10;RL6zZv3ZvfGzujem7JFVUbVt2RLWsuvf2iNuZLk9gv5kVOUIJZSbQXv2iLub4ARjJNQMcTpGwt07&#10;XxYj2T2e1xBIpE6+NEYiGLDt2VAFkB0pqrfGoXiqbeMiq5BZhUwkHBVFlF4PUL+X6XVtqsJy/v4p&#10;5e+jiU1T4X+tjQ6q4B+N7CH4bVAiUAoMJk6XQhgufvX2VByQdT306I/vmtb71ze5YXNaseubyKcX&#10;u7RpfD4jmf+jrmt6b/4Tf513HUS+HxNJQcHrmo7S5LQYhmE1VOSSZFXTxzg3fGoYZ+4fUSUuY5ze&#10;PMv3zU5g3Pj2kKm/j4OVRbRiFqMOHdNXh9WdNREr/KXVXHp5WIH+jxSfMJcI9XI154gnHu36sB7N&#10;bvkaoTIYk9FgS4OOcNg/ljgZlkEOMVnEDlINIf1kg0h7fCfhaGU0X2eUWDxZ59FPNbBmwokl1jS6&#10;E51HP2W+uXASHUitTzt9tiuDQZP7QH8Ss98UHN1HNedcjM9jxvtoJTSU2kcrftAUXCde1dQ5dwgL&#10;mX0k3keHIJOBq+N40EsP9yYFJ9mtSTjFv8R8emmF8n3FJv1krOJ3NjPkB6WVaU3n0E+eS15EWcbB&#10;NLJZWtLVafSTp1MSr+rEfP+fvW9LkttWtp1KhwewVSTr6Qh/tCR7/5zYx3F8JyC1Wo+IllrRLb/O&#10;nO4o7sRuApkLIEgiE7TYVaoS/GGqAHQSALHyhUTCMazJBbWMn8KpaxxTTBhJpOcCV6I/3P/+6Q0m&#10;FYLp868PLjyaLkf/rq9Ez/hODxRNQenaQngCDKhQ7uXhvDiO3aaTVdTu9lu+WihGcmwaujOBFpmT&#10;ig0ZWJCa52JKNY16Bppq/ZQVBsB1q9bdy+0g5w6Li1kZNIj9zsfEeA1isyNhxKv76EFwOzp+QJ7U&#10;7jCpP3D/O3/wTVEetrTKaJwYBBgUnsyodqSguckYtrr5/fWHm+e3/9vfptrRl3BtvdsVp51cV6mQ&#10;BDzNVSgkD5or9B+HuphSS39xP6SznWeXILPhEXQ+XicUygv9Tm4RbVGiaDZ7XVxTNJXrog+gBG0U&#10;gmmnPU1nbsOzET4DavHkcUmrFr1FLZ7ciqSE7wzei1o859DCG7E8QANPocWLqDH6RZvpNEl6o8Fy&#10;xHuWEWCr1YsXv/wiOKwC7Fj3T7rzTe8ePv9Gt03LUSfcx0iJANvDivxbcDRAhLkUgVLjOfIsIdZ2&#10;uHSSYh2ZGUUR1kyx5fNxBjZNOEw2FZJCtX6+CiUYo0247ZkJLsgKsKac2cuseSiSwFiYgYncGtov&#10;KcdOmiaiRZiW/3Nw/wFDT0kN3i4CTueMrcgvL2NIVIEGntI9oYVZQS2eaStjVuSNuiBp+Y2GUGpl&#10;ivVdVndSkkTESIEY9J7tTd7rDjNB/zB3gBKe//jw7vWLu4erP17dkWJTRcPt2zkn2M7ozq4mBpdM&#10;8ky/Jp2VefOfP2zHYeWZCSOsPDO5Hwdc+nJ45qf7Xz7c3Xljp7p5yAC+eufM4KvX0RhehhX291aO&#10;tJ8Stt4n2aJfwsVskfZTOnG4D/RJ2uN3XhLnBwluEhLWR/eD+HuEXUgZ+bWnTrfgBEY4DZHVKEX/&#10;CA2hnuAJJasnKoKaEhU3bsVt2ONhNDLCoEf9R3eWMZ7zu/WVLTwhWzgSKwjHAX+++/D58faqaeYd&#10;Bl7v1nvxhTY72S6NRvdu41iD4wATp4EH4SW3d74HHqKv/vivxy8kepxu//D45d+39x8dcvNq/JMu&#10;0hqVctqolCa4icIinXf4slsdRERNBIfVNeqt4Qev3Yx0nJrs5Nmf9w9vPj9Y4b7qiTH2kBfrVKwb&#10;rEOqYXjozkWjws6707iYi+dUqpDyL7SE8oJnX1sy3FbuiASJGtKH+KUggWeqnhla1XgMIFPVqhr8&#10;b3ADcmQqh3WolhZoMTdY00EpJFxZj7bm3SkA6FiNU7d47R/fyqJoIb/dTLiasrIkNiYE2uQ4Av25&#10;A7GBThHnYbjAJp4MdaFlMASE4xQ2M0w2cDSrmQRPWS+VbWdjOnAdjZVFAEzNIlfYOWLa7ltZQ5Vm&#10;5I3V+HIjaxwrGJ8Sz5R7G/PmbX7qWlhuoIInU3PZq90IZLcwa4ejb1GggQ6eQk/GYOUuD+818jRg&#10;GFaWbcrr4sfhntoco11nfLLWgdl92dJ2ITwM84GnfLVSejIOF4KujkNEvbu7XmuH79ZZa0/WQXE7&#10;o3/hvVY7RJVYgHQCxX0Pq52EeDqPnDovoGf1Dwi32gnDMOcP47W+h7Qzvy/Ga6xTET7WcqbZ9bNs&#10;jFaEj0WNqHhqxlhBzYAQhmA0Q8woHYTWV4B82eJ2HBKY55D4YhsDkXivRU++7PDmz6EbFeO1OKRM&#10;n9VMVoDFR+WbWc1oVboV0FpjLWPetI48tcH+93BG5KXWSGUIjlNpnEImxCkOWjNZ65bcQ99osWjU&#10;0IzWitZMJsQSyvwRLBFf1go9YxU+iwZMh9EMi9JoBgXVGgLIEXS0aZNm9EhbLWXXvngReFTisK3b&#10;BT/QIht52JbZRczG2q3bw3rXbg4hABqhdrGClsHcVORdSAG6d65VohCd/t3e3aDlvf4bOr8qtWcT&#10;Ku7imvKJNqjWT1dh0IiP/3ZcuxmnbO9W/sSQ2x3ptrvAA45uuXtllfZHnTSbstxFBIBd5Ax3qDto&#10;BwsAT7YEhIHymsnyT+Hs9OaURaW0wP8NflfG2aWVIefwSkNqoplx65FMmaXjQCkxBL/wdUspgcZk&#10;thONzlIk4FOwNAnYRJaOENoZnxXvNZcSf1laeOpaIvw5nOqtBlDAcqyS86w9wpko9cNhTRmqVtsQ&#10;eA3JGSu8KJgVo950OGc1IRHcoS5aholEOKMQdRfrq0jOeee0e3CMqsXUBJEQObrIdPqNIjGFr4OX&#10;GBKThIXGmdy7nAKht5JX0qOAltFKaBmMVfplyGihNTI2wDpZKxBaRiuhZZlBaGZYjzDlDFtUZt8Q&#10;+NKqUN4bXlp8cYMamhkqS+F0SDOsWXyfZURbPv9GNQqf1Cg8RrLcNpiWU+GkVOulZKHBxEDyq7Cy&#10;/cr2r/7y8RxeAAYLGbwJT5YhhXzuO2f7pC2Zp6Vq5P/jjZwRy0TFLeOzO37kf7yRcJJVzztE2jNl&#10;wpWDiFRrNt7N4CyZkIj3FIq684mQok5K6pRnSzQo6Dw5PV1YBpqB7eDJ7IcFl+Fl4Eb0Wk1Jl9cZ&#10;irW4IoxW4hMi3qi9UVoZnR/MFoa/jIb4yy912+Biz2G6qA7FMeAXZ3E4nOZSj7HcPjkur/mjewec&#10;JkJMh+A0xXQGjCLHdMSFrLMK+Jl1eItmNIB31QS+nZT5xznsQ2nJNBjOO/dHt4bxSp7ItbHx6ZGc&#10;8D8lDDvayPtqGPIYDedbw9FyOlZdd8YGXUXhd4fCcORuUgefd/xO9pDdutJO350ShseThqI46zAU&#10;YThAdIXhdwfDcKhwEoYzDxjyUXeCYXtwwS+keEbvZRsSCk8cgj1aPmGnKpI0pOWfV0qBHEMnHWBn&#10;GIDo3kQzMVA3M62oP33LtOLwu8OhenCSs0sV24Zdh+iW9fik1OXgsEwprTAkblLPL5edX3a6U95F&#10;w7y8GIa8PjuKDB2IwmgYnlIUimGYEYVip1mycNqcy0g5QxbyfFVROBEd/ZZyUP3P7VuvT719e3vz&#10;hX5caro6t6QUDM6LPKYLygl9ThHLYvCUVqHjN3nnjKvtq5A5hZSbGfpobxa8QHDZqKue+b3pmZ0a&#10;nEi1ZIYUCzhKdOQCNWmJUrTyAF9RzTwlvsTcIyDlzb0glXLwmmXJQWDyvmAF2HcHMDUMjLP4FwMs&#10;Si+664KPT0aHStQiT4kwXYIVCrChoMOmOp7JoZmKsPHpue9KPwwnEaZclnyHRDHC6LYvCehQXZaQ&#10;b8TPj76PLjKMHnkZRpXsPzRkWGgHZOHJCHOvgqpclcQky+13hTBaBooFNi9QJSJswhNStcRqhkGe&#10;f1cIU2NQ+OamYhkWtcRwgDpqiRFhVYa9Dx4Pyqvr/93fd6zx3seJ93br+s/Hz1d/fbz7RP/6/PjT&#10;D++/fPn847Nnjzfvbz++evzXxw83D/eP92+//Ovm/uMzurL7w82t998/a1fNqsiTT7eUksnUroOu&#10;mN7hHKujv+PFp18f5Nejv3kx6npya3izQZLntnXnV6l1BBqZOi7UC9wMaiISN1+5f/z0w92HT7de&#10;j8vkdl7gIFjN03zaPM2rPa2OFcXgQolKlx5xa9TPWXtRjZqINKxrz91klDml8h3pFVvH9Fa7Juyg&#10;pEsvVs9Zec0eN1scJD1LZXqehVvi8jtaeE272R0OG7pUPsP0Yv2cpUd8VMKr69Kbtd/7PS09Cv7d&#10;b9rtKjjeU6ZHdzajftbSW/l4RdLoxgnoo01VtT0C/CiX27ex+o5/rpQuQNb8ZvNi2pv9Bve4rhv3&#10;L1q9UfA2a0pnJ2rflmT+cCH2DVuYGq9+fPeGL5R59eOr9/jXzV+f8M8HCiy5otsg7364IlPlyw9O&#10;o3rwXtDX/HZ3Ztqbznx8+urPn37Y0JgpgqHdKd5pyohDnSeHctY7TSMhpBERbgevNJ7inSaEu1b6&#10;5Z50c49vhXeCRnoFqVDkKz45mx2N6Ys7aI8bPWXGpZAv8Ax3PKfU0l/yF2R6Um/5LwJtdrAPCvnc&#10;zBza3O+UjGyiDQrluA0uV017mv7iftMW5bjftKsyUcj9ZkOYvm5KLf0ltOXbJFNLd4n7D5bcH7vm&#10;foeVk1LDN2WqcuO3kU7GLVS3eoAU0MBTvhp3Rm8kq3W0wu7uH295AZvJBZKUoMlVrE96h9PD/e+f&#10;3gBjBEnni2Fnh//Xl7/vbh2X8eGic+LLzj++NJUWmVxozW572Ozb3YHWEm+QIBlar4amd2Ye0Xa7&#10;xjFCp0JzkqXI6zu6+cIFsfk0ArTrj/pFcolmRkq3aey3h26zDvFCGGmvZv5IGTkCf2RJeNLxHcHX&#10;2HTqIRqq9RM1K/XPxF7Zrgtp8Zqmidm04Wk8mshfu+TlJPO3u+2k0JcN9bDXnJX6ToEhlqwzW9q2&#10;KGiFKyJ0WuRE87RC18D88RQh4E7qU8dCZBiq8eRm6BmfdAr75aPgZ7kVwEjrhkSeVh5vjNS9HZzc&#10;bSIOX4uxWglOO8danGA0UuW7Sw38pBiT5y6t8O0GgdzD/oV2Ru4OtFsbiVDhpFpvhncyp1/NXR7h&#10;+rchL5k2f+59vt3OaCep/Ld0/Fmlh3YU36y2E1RsSa3R2mEcW4Me5s9sJ993u9L7h/VitXOXVrj5&#10;s96Ldbrd6u/FundcR5uX0M6YF4eLku+L/pGLQX+v8Jb1obDd1mgnni+690p/r1wC0xXyF7cetPlD&#10;mn3r0hGETXFYYpb7wSoxuJUsPov5Masy73eSlaczyKGYAptYKpOPy/YoM51o+wts8VU1/rRbfM5k&#10;VQKkvLHtDKqb//zxG20lE9yioTXaVW63HVyN3Vj5T7S+bhd0jdNpfYdmUuuDPApKU07tcxcGOcYL&#10;cAB3eIoO5rYS7FbCJA2dBJpa6Bvehae8U1ipwSEhEQzFxSlUbgQWtwrtjBS8EFhmJnpRmKOFgFHi&#10;KeqrZLa3GD3OElsXPUFwWLduIc2aIa+k2ZrUIU1ciTZHOcrVZsLsLSEuuuvG0Pn4w1oan7Qy9Dio&#10;XYb6IwOwtEKZNasZvqmlxDl57NawNVQYL+Z75YY5U4kT5WxLzEb7+sCE9V4ohZu9vkwcttx4N+R/&#10;1N4LhmIZEaC33hv05L2W8QI3kWUMQfm2sAjjwOIBYO4WT4HRZPEoh2rPGw2e510NjocaXAD0DJaM&#10;YYzkQNX5zvrqimM4+Zymkdf52Aoq1/l2cFd46RZ9ve2+CddG7Ro580XG1dHVvWbr3Fbk5XP2p/Mu&#10;RXWO1QeRNO6OVOaUscFQz/BQ7wy/AjMESl2iMl5pZfgARFhapjOk1po3ALM2LBS+zpBGgb0Ysnwt&#10;HsHWkEYbcSlQVJc6KVvRqC2X4Fa+mXX30E40SKvdXlw8VrtD4XtJgxSxYNz5QO5vltPWzDS0i+5X&#10;X2todORP54ad4cZrcHFNZ+l1nch0a9XQ7PGorWVIjIH7aK9rWWBkL6oLh0FO8tWCHSFFkGeguNmM&#10;+AK4AZ5ifaxhulnfupPBOLSqOlmLZUZKq9oQi8LQFpoVvqBugrir/5wyo7dC6LjeaicKt95qK4vV&#10;MHvBP0bqTvopcImhMR3QsSxdDPa99b2gyzrdXPtc2QVVlbYzVtrK9ttX3X5Lma43YYMVu9BNrKG1&#10;M3O/fUsb7sJyt+yX7ilgzdarZm6zfel7O7N77Qdim+uGtIZBVEG7CjXzR8kjnDrW7HMJ+HCC3jmW&#10;RaIJjqKIh2maOv/NhnuxIs6T5FMp0AzHZcDXNXDIBVLKnkINJ4FPOvh0cB0rA5B1Uf1OY6VY3HL8&#10;ltcGXiHOzQutpIiDrhCFl9JJf4kQ9yR8e1DtkZgooilM6aS/mCqH2vlxgQQX+cA/FHGYGmIBUzrp&#10;L6bK7f01TCmJiSJEdqV00l/9vvr2oMp9zRXNmIGEBM9rrqiIqjAEJ2zR12yRn5QZVJNJZKq5ohlU&#10;k+Fm+wqLMf0+6S/+WkzCt8cM8Lzmior6yh/cKzGgqhcVUeX1mlDNFpXPgMRx9teAXlTU1yyJ5ANy&#10;K180g2qyjHqgT6caXDD96umvPh9IuAtTTYq4r+VUe+3RMS5KeJaYb6Lupr1Lf3Ffe+1BVS8qmled&#10;xMSLvkWqydfiEWW+1kJRuV99MU/+bp+6nX/a7fwY5Pri//3fh5vf7+6vfn31cPPh1d1VQ3Ve9S7c&#10;zOfrjIM3YFqhXI+38QfHxD9/UE+JJ/Ekg+jxuk5nnZR7ijvsMnbehvx2m83KuS7T4PFYMd/Kaw97&#10;eGu3B94li4uOs8axFXMIceXnY+mRYOaZmsCl1wtm2nnt6FYCwasPrZ+w8yosna0g5/nmHAj5No4A&#10;uuXx5KlG6Ciesky9/le8TIvERxt34bEtWNfpWa/TMmdoR/78Q0cn6bHcgjM01swXILR5KPtPYmvi&#10;WM5m5z30njVuXZZE7zc4H+ERxOykm9AbC8W4FMfBKMvxIfiKGbk0RWQsAZXHO5HD53Em9+nZweG/&#10;HnVN9xL22sIM1IuKLMMJZ8iEJ4PNZfQztYbTX2wb99qjr3pRUV91EhMv+raoTsxrr6ior732GC4X&#10;JT6yXlERVZ7XCXdQ4t7hVuU+3V579JWLEu9Ar2hGXxMSPNyJIuyvpys0/dX3OyXudgZGrqiorwzP&#10;hMREEbOv8r5y+2S4elFRX3US+IDcqnwN9NpPkEART0o51V77CRITRUUzkKWaTDW38kUzqOZIpH2t&#10;VMtRwN/BwlYPxEVfq9cenyZbVP61mESyBvSiGX0to1qOLe5Ywvi5KBEPXFS+s9Frn85rIrd6rWbM&#10;gOi+zMiZRFLEK6Vcd+m1R1/1oqK+6iQmXjSmWn3l1dlxc/v4+OHTu9/ev/rsnNBiI/36QO4fCsR3&#10;yVaUMGjPLYvNKomyoFAbXGERfZe9CAxvZZ3ItCIr0gVBT5pWrFgC9rppxW0TXsRFCdPjjSzPGsfg&#10;/P31h5vnt//Lh/37G4QJK2USnhsD8r2iGVRzJL4tqjyJSV8nilh/LxdRvfYYrl5UNK86iYkXFVFl&#10;eZTMgF70T6myfEle1Csqotprj+HqRV9HNQEGv6gcW2xYJPDMFpWrKUwi4QN6UdEM6CQw1b1W3xZV&#10;/jSJStXTsor6yu2TeeWi5ANyUfka6LXHJHJRgoJe0Yy+5khMvOiEVJ+GZ2WpJojlVuVfq9cek8hF&#10;yRrgonLE9tqnVJPF1mtV9LV67VOqC6AgRwIv4vUKvSV1VqW/+q6rhCrL2FzReAaqYVENC8OwCNta&#10;k/s185KntuvkuE20KvyFyxwQMRGFc7QNG0K/S6A2aVWk6NStCm6bsDcuSvgoF32VM4nZVeIJ6hWN&#10;8T5hq3D7xJ2mF52QKs9Y0lfWUXJFRX3VSYA791p9i1STNcB9LV9Z3D7RfLgoWcJcVC6he+3TSUwk&#10;dK9V0byytpyIOL3ohFR5bElfJ4p4VftW475WCV0ltCGhwym8SQk9L81pR8ElCZwQdtLz+500poId&#10;f0uJ6IQTMQ4nijwXHENzQpgyiYRrsjDNFRVRZRJJx/SiIqpsKyRU9aIZVJPhMtWkiF2fvqiIaq89&#10;REm2qNwwZRKJTsZFiSTsFc3oayKPmUSu6HugymsgmQFewuVKSq891oBeVDSvOomJFxVRnRiuXlRE&#10;lfuaLE4uSpZwr2gG1QSeTCJX9J1S7fH2ohnotccyyhaV8ywmkXxwLkqWBReVY6vXPu1rgtheqxkz&#10;kJDglZUrKqKqk0D3e62KqPLYcnYkqLL27lsVUe21nyAxUTSDajKJ/KJc0cmpJuuV+5pwFy7yusiM&#10;via6S6K1soO0V1REtdcen0YvOiFVnrFqWroDBt/hvSguluMIR2hCQuWJk17z0imvd8im3Cjh+hMh&#10;JfUMzXdwhoa2BdpuTysDUUzhDE2smX+GpunWLU5hjhYd39d7tocwXeK33CFMzt5aHO6VyLjg7/H7&#10;MNktmYrKs0blccQHXfmSX6NeeSteo5QxUpAMERE3D3uuSVSSYobTXnWlnvVKLTuD2Xbtod10kSkG&#10;+RFr/oH8oISOyIh9cIkxiURcdpuW7lzj698oOymtTl97NgcxN2Tx5iOGqdbPV2F+jWkR4k9EZ0XI&#10;0Xb1yfua3dVnzyz23vRd/Qk/NnsZEuuWi7w3psg87DlVYHTqRSek2nOqoK/ZonInCZNIXC96UdEM&#10;6CTS7pf3deLTsCWeuF4YDuVroNceHdOLimZAJzHxohNS5UlMfJh6UVFfdRKYgV6rIqq8BhLQc1Hi&#10;0uKicpcWr9fEpaUXFfWVSSRuooki7iu4YBprmP7KnrXqkcC89oqK+tprP0Fioujbojoxrywxyue1&#10;1x7D7QmoiaLxDNR4kRovoseLbGihZj0HnquVW2Ws4bmDYkEBrg6EVz8+3jy8e/3i7uHqwaWfv3rn&#10;//+6n4r+f27fnrVZdiQHAjHE7FL1ykLxUuWU2v5yIyRqiqZcP90Yaom1VhcCTcL53yF/pLVKkjq7&#10;Vr11ULxWu128hWPkt65r9ZL5at/d1f+3u0rh3cPn3z6HWxXk5DedqNhT/jG6skhWHzxfsWK+42u/&#10;wk0M2yakGAuCfdd5X6zLQNa7xuB8HF9hqsabmnxrVjFQ2cIep68UYfPU6SvdVcbkgqTvS3w6ST5b&#10;fJlxzX7M6TM/fvh0/+Bn0n38xy9/391yjoXX92/+9lcFExr9ljsXP/3ee8wnOLFM5x27olSYEtQ9&#10;Xqp9cXIQYfMEqk9dqqTxz8nUukwCZFmzV399vPtEq/fz408/vP/y5fOPz5493ry//fjq8V8fP9w8&#10;3D/ev/3yr5v7j8/u3779cHP77M/7hzfP2lWz8v/6/HBvWJTqCQS6JWjOVkK3dvmSnaK+c/sr9Kc9&#10;Pd2vUNmzHy/Wo+0o0HhpR2E/eU6Q6qjv4MpxRyG93ItkELXyaqHXsTl7yJSvjVsm3nH2CSX3u/SK&#10;iF5KJ/3FHjz2NPkvA7cS+6+SIvbI+aIiqr32oMrO1aSvvaIiqrwakhnIFmFG0zGnv/rBgRNu+1zR&#10;qK/pF+15L6kl6vAc+U2zbXhoGAf+/mlGkKdqzfbcb9hrj5XBE5asjF7RaLan+spLNiHBCzspmouN&#10;Xnv0dQKEKYLT3uGr8VdPOQLqlrkmr8rVS5arIfxy6mTfZl4AJl1xgFg4ZNSPgjWev5+IoDmaWCU4&#10;Z5N6MdTHYjUF3ojNAsDMf5LdtV7RiNkApH1Rge1c1OFZ3iZ9I/5+agTcUrSf7KDSOUnpVPZSL0gw&#10;1HZ3P27OY8l55Z35cPOfP3777C1g9+uR/uk0crjGyWC4+otSZqzc9bMZpT2GAYV7LQlwoLBUfF6V&#10;hBcsCeMdrGNnCN/qXrxUd50iB3uhpPxP9q3VterNlbppSX4R0xuyJSuG2eqU1ka1c7whdLGI3Il8&#10;IHfIwBvi9bjTe0MoQ1TWG0J15OeA6hS9IamywhoOt03Mby5KjFG2u7yBN1LbpqhOWHMTzo9eURFV&#10;Vr0SZ4leVESV7d+EKmuCiT3LRX5SiqjqzhJoyNwKXyqdyfRXX+FNouCYRBIFl6q8KZ30V4mWi77y&#10;14IxkNJJfzFVXgOJOs3LKFc0mlco60yv98fUEnVTb+61ROcnOjN3PD3FH1R56STjmTv3E5+PiyY+&#10;8tx1kqCaqSaonrumuX0Ci57zCJPC81TOK3QIg+pcXsHtk75OMKW5fI3bJ5OYZaCZr7VIrGDVuy9Z&#10;7yZEZE3EmbGCTefuV3XqQDN2QPUU7wkPVLURa7CgrXcTn1X0bs8Di63Ept3jwGFIdzblLp2yEo/s&#10;L91MbkOyKMPxg6h4Q1lhRYZbDTeb/mkbvA1/P6UQ9foFeaoXjVSxk1KdULO4CGNPe5f+6qu4OVc0&#10;JkVT3jC/TI95qv4NS9rwG7323lNqp941bDM1Sn5jYgtMFJWPkltC5Uev8OSZKG+Dr4W/nxpBr2/4&#10;KNmvj36ldNJf/a+f6Om8/nNF39b6n4vVqmLW4yh68NCWbKGsium5WrnQ7vYHUTHH51G8WumdZXUX&#10;gsKTrupxlNlxbluyubNL1Vvi5Ut1s8Y2xDjMzXl6s8fmqy1UbSHbFiJXkGILeV/UjLW63Ur8sCgp&#10;OArgr4fL8tSj2UGkltEGxGHSDmKVDQ6wnB3Euh5aQSvEs69d+qCbrH7MdEra6O9iVblEp9fplIyL&#10;3wUNFmPGsz/2kjZ6f/hreMdRdg7TL4Z+1HiWGs9ixbOoYehbv61WzvRi7h9Nlzyp/4ccXsT3NP8P&#10;EJvje7w1oeOR2+i4ZrOwxC/QeyOsav5j/4K0CPwvtaPTX8yfmIRvDxLMRnJFRVY1c8+ERLYI85P2&#10;Lv3V56XJcHtsGt3vFRX1lbl4QpWLks07porvlPYu/dXv64SvShQBbsVTjbWW0kl/jdpjuD0SE0Wj&#10;GYBUGNHrSZWnefMUVZ7ViVmaKJo79xOfb6Lo1Kuvt1rTz5eApwfJ0Redmtdee4Vqj30UUe21B9Vs&#10;EThj2rv0F69BJpH4O7NF8D6mdNJffaoJ2Jhqrmg8A9UDd74euP4J8P6/s6fBm25PboVuuw32H46D&#10;92p8/Nk7F9j7b3eiXGJ75Xz5ZHivCJdN59xryYm8/ebgMr94G3C9oy0zqT+b0+Bb9YwF1c6J1uN5&#10;GkxRe9j60/TuNPi6O8h5egIqokqPZic3Ozrf7lTGdrubvkFpLVHca0rdSgOnTuY0x67rDZbaQSLj&#10;yfwL9Kgxk0M1ntyMnGEcGLBCVBvq8eR25Ifw7doduod6PLndvuF2mx3ELerx5HYUtC4v3nQQoWiB&#10;p7QkTHEX9yuj5Zo656McKCOpOupmS8N1LemkrdHSf7iiluu16HhbjovOfpoGI/KLQfs6DWV54H6a&#10;NJudfKCN8YWaVccxUBTeqn/zgyy0tjWmc0/1PJvMhLIj38mrm91O/5RkAvKXtFZHWL8UW65+cuCh&#10;WVEWLm3O2z2/er82VvCB2+1WiHLDusWT1y9/lu1Kp4buRfiDyjLul19+cdFiMvB/lrAiH272cP/7&#10;pzeYU+JdztTn4yr+X5zSQfIZzTmJXxMglWUBcNDP+5yplr5NsfuFpCTib0bi9ECMUzSOE4tTx+k1&#10;cdp0HXP4CKicPKUcHcxkAQ8gD0/IIaFoSNSm7ZhcY7DXhv5jtmlw7MOah2LJ1I3TMVyQn8U0uwMz&#10;pWbf6A5z8MLGFKgu/3eJlCxs1pFY9vQsuYehmKJ07Xa7XQ8tinSgjhtagnTXSkNLju6hGFhy9CAr&#10;h3QjYy2u5N2mIG2atnBRxHVridKALVOWNmuXHYtm3RSmG1KLXcNdq8tJGjDPuiVQQycjAwCeq0St&#10;GxrGhoZbZIpE9TZQsUQlgYAzui1dqjO8zaAj2Iewg8PG/Zt1qaNbqXRjAzFJEqvuzo/JPV1m3zvY&#10;TFmRumJmi5EAeXhCopa06mAKkPiFjsk5e1Jqa9HHW5KqWrstrBpD6u6EHt0wodI7iDDtbKuPh2s2&#10;3MiIOxIH2kj81RdephGXVRvuMWaSRFrDdiXGD3F2vaFXBIlfU1dVgnRTh+fr+kpoW5HORjO/Pumt&#10;NOX6W4VcQ64DtWEDPcOawQPUB6MhjZe/8r7RBRktU254aHT7sV2JdX3gA6xZ47rZEy7dcrDF8lbW&#10;NmmgujHcbOCmadZGyxZvb3ZGywaLzHEZ7fM0CNRqLJoAa2N1E+gn0novoS82K8O+72SGrO/YiO9j&#10;d9C/d9BorZUmnrvWaOeg7FfFQcfCgLWDuVZl6YyVpbKdix15AtdN43gC6zxh5yLWEEzd1seMnQvK&#10;VSvIoNuhOlZq4jme3Wobdi+6zW696CVOmYS95Pkk9kA4DBsPYaCxZv5AewIujq87+Hhot/PAE0F0&#10;KTvg+//mrC3J39y8//mvL1c3f/lc9e4vIN1YAYwf0e0QOa3z6VOgkvde03+9aCvXf1v/qTGwOEl8&#10;GpF3sGSFkHQ7utrrOSRpvaQkuY8UlVpWU6Hf4avEevDIvqPX8g4JM9bVJvBsvBIvwnO6Y6hdhmUf&#10;drtDcENUj7F9tcQ55Y0lFU3Dt1eNivHdeJvV6xhhFxpxyvHsRzjMeQqIO7c1IZx206YQDgsToNQR&#10;TkRUpZURbliDsp2qA3zYr2UB/nJ9fV0B/uGNl7tuWVh3x5wVwCnaU3Fg+d3XYoCztsIXwXo9Buju&#10;CfCThuNCgpMJOoXveRI8eLcANzzFayX41qH7LUjw5y9IB0U3qwS/MIAHa20q1xmv4WKAdzvYan65&#10;9DR0X55YMacQ385VRuLbbeVM4Zv5U9zo0eV3mYYO3AD8eCZMYE3bcJouMOwYiCyjob/cXb+o+L5U&#10;AU77oYoA9768YnzLOhx5YeS6K4fv7d7lCOLFfHQL3G2Me4ATnqYA7uvhPyAGlAM4fKwYCPCGZ2I3&#10;046zjd2mCOHmnpNoUHudXWCXkAwqtWtoZ7EfTFtpu+G0LcOmXvxy7XYReK6rGnIsNSS6Ddl1O32H&#10;Ge03bzcbWpfCbOARpd1UqaDvNtPzS/Ewku++5/qEybCmtUBo8CrFKtxwdj6O0RDeP6l2zTvezVyB&#10;Npjh/cYkRa/JREq2owWti9OEHlM8GZvUQHaOJ/Mgg2wBK8Yz1afggUEtntzKdagnBVCJJzca9gu1&#10;CzGz59dyNxKJocrMjsXMnKZzhF0P9Rjzbt4xZjpaIOuVYtRZ/kW7Kt764f91IrXLQcWbVZMAl5gR&#10;sr24ezrAiRY3A97wTAAeiKEWzwS7YCmoxJMbDfuF2mUA/vwXCuhBByrALwzgYed3UnrPO3IWtz3O&#10;G+ABuTrAl3CbiGw2uIAAPPRrYYDv6VxTBfhlbns4uyPvNWE1u9hrEgG+pjMxfslECd4Ez+hpdz5Y&#10;hGc2PlhfDhsaXwXwEt3b+WlJQR8hFwhmAT7oFSqXkd8vN3VX82Kvu41+iin5zd61YnivV84f6tfr&#10;GN4xv9pJ4e1EIWnoXwdvQWWZ1IVkBCrxTNR4w5p/WoBvr59X+X2hux57Ne6Qar03svBqvAjwbju6&#10;wuksAC7IXUaACzEd4KJ7GwAf9gtMYiERXhF+uTfW07ELTUOfF3nYbVqn8ZPKOeFEjz62UzrRnclL&#10;EpwANeVEH8JN19ANCc4zoeNbLHB6r+atG3ZrWXy/2B0oG4V0oLrYLsvFtlcDD6l2jgSPFnh3cLcx&#10;0t9+xxZ4kQBnJlAt8JlXg9VUM2WpZtzRTcXB5jeBii3wuEXWrsMJMOyBR/HtVXUWV0ePTBLxTQJR&#10;Ed9BLuvi2xC6Au9ADEIXz29ni+z6UAN65uSxOqeDA3SaWAP4vLjDZufzL5J+PgHwaIGfEuBO1SX9&#10;PANwwWRArg5wA7ol+rnrDk2XQWnYLbCIZezv592+6ucXi281gG0/L4At6ufNYZ3Xz08Z4+Kgko9x&#10;ESAFdfmr8C3EYNkClHgmHvTAUVCLZ9Iq9Au1ywC8nvybaR2clQBXg9g440qxht4DOCVryRrgp3Sw&#10;CcAzDjYWp8GdncO3QLcMlUUAH0EXEGaAD/qFyoXwXffAL9iBrsaw7efFsMUtsmZ7GOZoiSEul4Jv&#10;grnm9i4S4IzcE8O77oBfqn7uzqrnHWyc+K5YfEd4A8FT7nPUnfBkb0Z6CyBN8c2YXALd8kYD3sN+&#10;LS6+K74vFt/hqN1UCBvnlinGd9z/9rI62R6L/vNT4puA5Le/p8/1ircr5MrJqeeMbysdKr2KXGe6&#10;du76Q40oo7qmCAz7tTC+u+t6xORi8a1GsB3mRbB1K7frHVZ1FN4R3Kf0rQm4CUzK5liAmg7uJYS3&#10;gNsgJeAO/VoW3C/Wh5c1uOVCw1MPavAa1ZJQKRfercu44Xd7Rmnz4t7YRvLFn0I5d0hxe2PTwluU&#10;4CCVDXzrEleI6cJbkKs3GnarwptuiCN/t2PRbz/c3c10fcuf+MCrt29vb77M/Ptzcp0f1Ng1qp0F&#10;75zsvkBsL+BWE2wbsvtpwf28Hg29XL95TG8+aXj/08g1L4yiYs6nxXx6G5jkp5DcdGLESW6Cy5Rm&#10;DrUDsDUkN5pBkuKZbFXrQtn1x7TNh93Ce5bZFLt+ua/pbi/W6laj1vjmi2LFvN24FD9hvUZwR6v7&#10;lNgWqzuD7aEcfXpsi9WtM4Bhtyq2q1a+Kgs5p/tytB2xeRFrMeR8ILgrticvVSuR20+M7ZbuFAdz&#10;qafFLuu02EENVqPaORY3XXU6Lbf9BpjXyU/pTXPqbd6bNvRd63I7ON0gR/GcoZOLug1ogQKeTGnY&#10;LdQuo5PXO2Yu2ZumBqod5gWqOZ18SiXv29vrE2awFoM7c8GMQC2gVgf3IhfMzLG4Q7+WRff1L/ua&#10;n/5CLW5vIWfj1FztHMnN0IZRHQ3udeuOhXrJfdr89Bv2p7lE6lMONZGSMQ28DvDWuIaXp6Oji+hp&#10;Esl9CFjimQj5zshjL32zcsAjdb7ZThJuWO2Qe74zuBkCHLrRfnw62tZ9AnIhWtedgp41x20ji864&#10;FhX06CSE+jXQv2alb3SCXoh5wjDx5I+L7o1Yc9qMIBOlYn6l9GVntpVIDOO6a1lOVr/4YxlLU76A&#10;ccWC7Pk0xuUJIwxipqCq9q+N4EmWe6HiHQ852OI2J2Mt414GY9h0qbL/aBY1XGJtzo/Mo7FC0Tvr&#10;UmwM1lrxo9krnvDI2XITLrTbjQ4mDInuD1fBiRk36RXe8g165g3tAjzryncZrsUD0WwkGLDECduf&#10;X31574WG+8d/PX7x/+5fGZC4UB4f3r1+cfdw9ceru59+qBd1nMQaK7qoY7tpNutuQ4qD+EJxUUes&#10;8ArXzCua3aFdH4G03rn7iolET/nq3dTh73L2tedyUwc5ejFVE/u9rtbPV2EqQZLuYsNN5Pr2eqso&#10;qXwImnB49EwlTkzmDzpDRAibzPFdbkailCYnqygMaIHt45lop7p3KUNpGXZWMwGfhJ25bdYnv6qj&#10;XWlh1q52FrpX8C5ttu5fntEhD1EM1/p205TIDgw9GLc6vEMzIBbPBLnETzQmIK/EG0ECTyY17Bdq&#10;lwH4i83h57ozdJmh1u1KC7V2tXMA7iQ0y5ozBbjYwAG5SwC8CLoGFxj2a1mAP1/TOSl0M7Fb7j5d&#10;/UmB6c6Z4lTWpC6xaejvMyQe7n//9AYcjrQdJ7ceP//6wBH8j1/+vrt1pH3s9Bwnbg22LgrraFda&#10;sLWrnQXwjXcUk39w04wyCUYJfsqTkE4Wkn5OZsSUB1mAxDYYad46wMtQCeQAlHjqsjltNewXapeR&#10;4JSIqJ6EnMNczug0Rbsig1TZIfLqZXFMpkjvMbibnU8BzlcYn9D6dqPNm9/wlUKn1uFt2N+CSYsJ&#10;uB6ZMdfDji2L7+tuX+/aulh8azHXLW+DFeObuAV85ePrcGNs5rdw2nn6TIWYugGUR0C47HgVifnQ&#10;r2UB/vzlYVc19Es1wbXA63Y1L/Cati9kr1q9quObB3iQzTrAg6UOvOGZ+Nh06Aq+R9BNSQnjCf1C&#10;7TIa+vPDgW4vFk9gYmZXE/wHUkrfuYQzV69j2pmz0tC16Ot2NTf62u0g+hCd9Z4V8d5eor9qzynp&#10;3/B1egQ0132Kg2G3kI5wA5ZCDNABKvFMbPARdtNWw36hdhmEv6y3bV3soed2pcVgu9pZTrYWCG8Q&#10;an1mCGf+ZAJcAGfIcBG8OsKFVPDrAbt4Mh8Y9AuVFeA1Zcn9ze3j44dP7357/+rzLbmOxaL+9YHc&#10;ChQN66JY8042qp0D8G7fiAhf78fhQFGEA/2nCHNxqCM/G/mtptzoDCSq1CW4QJfAye0AODwT6Qxi&#10;qMQz0eQDT0Etnn2Ah36hciGAN9fVCL9UL1ujhrFR7RyAu50whki3ljMaUYLHMDb2qTM0ThXH5qKQ&#10;8wh3tTrEeZgGwkU66wgf8BRgF88+wGO3ULsQwjf1zutLvdS+bdRQNqqdhfDVVtxsqo7ekqDHqj86&#10;wkWEuxNHUwgXULrqY0Ec+gDH/mUDX0c9Wxjlu+t6XvJi5bgaz9bMi2eLijr85VGMX160C6GTGQHg&#10;hmeigeuNBOFlnraRtb6QFK/4vlxPW6OGs1HtHClO58pkN9wr5fSnEd9xM/yU0Wxub8pFs02fhxa0&#10;hTOuuie97Cypjm/XH/LdG6SG/QIjWQbfL15c12iXi5XftMAUR5vXVcujXfar/sHtKXBDsJ/Cxybg&#10;XiSvv4HIIgtcwE1tNT0AIn54FHgZcNdIlws+TUY5DzRw+xVVDu4QyuZFVgT3GaUhC6h9esktOw7/&#10;TLwvg+3rw7460C9WcKtRbM3MKLZVRnD38pCdUnK7HC4uCn36Rh6BWiG4jYQ8so+gZ8Vx/TFj0Ifd&#10;WlYrv76mi4vBXWoE20XlD20bNYKNaudY3SHHILKERtEdje6Txq+JYk6omnKcD9VkXXYX7VgTSU3l&#10;ljcCXQAunuyfG3YLtcvI7pd18/uCnWpq+FozL3yNBdYY299ekkEttqUjM5chmYO32MGdAXCRuuuw&#10;kw5c4inedXFEUryAygrIUelFvUUv5AWk92usBfn02r3OgtCuoftdVHoUkpxE92KYePJw0T2D8bm3&#10;OWqGS6KRfGL6UOHr1VvJ97LeyP0yvj1Phctipk2ZtDImVpabO4qvEZPutzu9GZLPme1od9h9ALMd&#10;Mrq1+vIIGd3M+eVZ6awFIrAx28kpTaudnNOM/mUsWzx5+UrnAo9ALWRt/2C54BtZBs3tdkyRQ7r2&#10;pbGcXWyi1k6GZAGXlrJHWugfxoQnj0OojULs0lbom8F8MFSL2mju8DbMN3lva0K+N3+54zFOY328&#10;kXyDD/7YzOjwzLdx2WBRQr7dZtdut5t4OQkS8sUKWvx/fp6VkK9p1lihbdtIOvNohaz3PnusO0az&#10;O8OMfI4l5rdQWL8o97JuDsJiN912eNzIK3knz8jnJKNzxkxba1DTwCRz6hyzdEPcCN8HLbAhPJlF&#10;yhuLGmUlyNdxtLqLcsG7KJSnWMP3vFDlZt+JyjiB753PxnnqnB/kIFXw7WqJUQfg6vge4S2FLmml&#10;jpgOXXmjQWrYL7xoGZWlnhe+ZICrkcrtvEjlCPA1hSz7lR01HXbFnvy8sIMdSXAyQab8rSx0g6mt&#10;A9ywK5mWjm9hAoGjALl49k3A0CtULgNvyqn7vG6mXGi+j1YNUaZab9AUZsyO8O4O4huagvcpYxgF&#10;3aRm5NEdHAVfhW5Brg7vGYp+6FVFd71Gtewa1bZVA5Spdg6640HC9drl36O/jeiO1vdJDxI6c5eE&#10;99ceJBTsGlq1e5mpoAupkWwGivsC/MmOEtZ0H5e7X0qbHJoF7rdAij1sa/Jw8qrutu5fCcargn7v&#10;WF6KXMH3SRX0Cu8Lhrcapsx3YJXDO5wUbg8u7UcC7yjCT6mgiwTPKOgicoMu/PQaurzRwPewX+AR&#10;C1ng6+vraoFfqgWuxiq382KVuy086O16lBP/G/Ggs3+NADVlgQ/h9vQAp444LZ5eTNwwmwZg2K9l&#10;Af7i+bWkZqEO1HhlmgMjaOCcMm62arwy1dK6K5bg7R7X900AvOGTCt6FHuPfj57rg6SzN8KnES54&#10;I72Z8fb0CHf9Me30YbeWBfjz7YE+joy4AvzCAK5GLLfzIpbbzuVedut1AuBRgvuMHwygo+Nb9sBJ&#10;JE5KcIoIoN4X4tsQu0XI5U13oAvAxVPiYAa9Qu0yCno9b3TBO+BO9cuHsPECLpbfzcblyTbhfUoL&#10;3ElC8qFnLPChuqyL72CoA294MirFeWYwAXmlDvBhv/CiZQBeFfRLBrgaw8YnZ/8BwJuti1YlGX3h&#10;u2RB0gNyeIrkLZHhwgjqLtmnmTirN0+W3TzZqWFsVDvHCF8HNzrO/U9CnLbfIbOOrqM7pSUfxeZq&#10;SUcPcNOFuAFwwS6GCvTjmXABktJstKAWz6RV6BdqlxHiL7vr6BWpRvhlGeGdGshGtXMA3nOjj+6G&#10;jzY4wE8+26Pj26m7hG96TNrgjO+Atq/Cd4n8dt0hhmIo8sJ2QreWhfeL7lBT6V5qRp9OjWSj2jnw&#10;bsM5soF+3nOgI2fAKcAtDnSyPKbALe7swow+lOZMk7gl4JYXGpSG3VoW3HSrbN0hu1hwk/RQPGzz&#10;Qtiihy0P7lNKbkqQ6yV3Jl2X+KmBWl1ykyfeBreFW36jrr67Tjun/vB9yyjmFdwzrf5z2v7u1AA2&#10;qp0luVeU2M0vxQG4Y/DaKQU3yWSH7YzgdrV9EOnYDvIdghRPNpV5FkaATBvJG3VsD7sFEhXb9SY6&#10;4ya6To1do9o52I6C2wea059OedVOufEtTjV6TOnlYt0Gb5kBbx2UPSZnxaTphIa9WhjdP+/r2dCL&#10;VcvVwLVuXuDa3h0Zc+JvDO7oUftOtr15IkZuMECTBby41HR05/xuy8ju59f1IviLvYKuU6PWqHaO&#10;7M5BW86T+exVjRwaPYVHrd2xZr6mjHJTstvXO908ZMbMSe92zVq8gd7W3eHpCOobXs2Gm+kolzx3&#10;JMrpm2TVAeEF5IfTWsluXbxpD1wHz7554TJjFhCzMhTKO618h2BmRgY+2h10M2smJ5Usi2Y7+QRu&#10;aWhjxRc1k51uOB7RHcRQ6bkl6eShlewU7YxvgYVppWrEOKxMoM2Wx2G2o3nzK50SI2rjlUVspX5E&#10;MtCIRCxMPHmBImeesVjcOne9G20pD6jJYC1qe0E1B/ZkoThmJ3gdBPNEUk5Zr3E95FgQpiiGF4A6&#10;njJFMnYTxTIqkx7aGSu2kXYW3sH8LKRgvCa90QxiPjDr9MFqas6LTM1JwXbbttsc4j4hcnP2aog9&#10;zUzOuTnse3frHpilR7fEerNywfpevTnD5JwuEjm/78LBS8WBj+0akc0bOsHgZV9vougScp6nU269&#10;OF9IPmgCmhHEWI79EhGnfqAZeAyewntFKOqtxDmjKwrDfuFFyzA1yu5VzxZfqgfH2SoKwOdl52xb&#10;D2Ja+5vtKCoq3kD87TpoYYYAbjrADWuLuQCR1HTeOfgevW8ZfL/YHH6uJw8vNHfAWo1qplqv8ZRm&#10;79vBRXum+Ba0BSB9Fb6FWYBXQOjiyVJe3ljGBUK/QGMZgD9fH0TdIuumRjVfVlTzWo1qptpZAF+7&#10;2wWc8rppRslBogA/5SaMAxRp6NTNKS+tYDI41nSAG6icA/ARdAHhRNkP/ULtMgB/ub4mhIueUQF+&#10;YQBX45rX8+KayfWbxXfD4HeuilOa4M4LnDfBxbUfkKsD3DDBeSoCLYAST4aueKUBL1TiyY2G3ULt&#10;Mvim6Me4gVLxfWH4Jj+QYoF787HcxRYs8K5xbkkS/uflYhvqy0+Pb3mjju9ht5bFd73/5oKjm10u&#10;HAXf86KbOXW2U9DPG99BMOv4NrRqlt//DLlAcGKmh26hdhn5Xa+/uWR8qxHO65kRzsEA582yRH6z&#10;8u5z950ycYAzi0lBJ5VXscBDNIUOcEP3LgG46w7xwxF0AeHEAA/dQu0yAH9Z82tfbn7ttRrkTLX/&#10;zMPG5vb5AZwxGYCUw7fA0pDg0koX4fzGke8MEGaAD7qFyorvekTJOKK0VsOcqXYOvrsdsu+u96Ng&#10;IO9W87FAAfy0I3OqzCDk2JoS4AykEOaYw3fOIgbwGJUklZ1w1vEtTCCwFJDAsw/w0C9ULgTw5npX&#10;PegXuge+oSWdt8Cpdg7A16SYM0Q6ihv3fxs9bD0N3W+VE+FTANwBijR0FxWbR3gMn85BXHBJDx4H&#10;IIdnolkXQXyE3pQUz2vsGGoXwni9pfJylXR3REPB+Lw4tojxIKenMN7SBTlY9kcX4sA4RfBPYRzY&#10;pWoGbw7kgjk0A+Tw7MtejBV1eCZ8wJ26KGAX49NFC4F8d11TfF1qsOpGDWajWlp4xVtlUVPHbnfE&#10;+DmEuogCHsxiHeBL2OHyRsPTNuwXuETFd7XEDUt8o8ayUe0sfNNhNRFuo4vkoyF+ylA2Zxy7ULbp&#10;JH7AkVddyIow8I1mgBueiXDWRbMY60ZaoWG/8KJl8P3ixXUNdblY+a2Gsm3mhbK1O1xk51d1FN4R&#10;3BDsp7DBBdy0+z+lnkOUIlve0cBtGPPDfi0L7hrncsH74BuSZooFPi+OrTkgUHUAbi+vvQv9lFn8&#10;SOl2kpsk5RS4h3L06cHt+mO62YfdWhbb14d99aBfrOBWY9gonckcxZwhjOUa5Xbjg1o8tk8puGkb&#10;ymE7I7gFaUFH1rFtZN8VJ10gBkTiybq76xBmizQZVOLJjYb9Qu0yWnm9ve6SBbcawLaZGcAGuQ3x&#10;HPEdRTcjnb3ER3eci+wmVCmyO6jJOr6NLWvBNwleHitAiWcC3SLbPPQLJJbB98u6/X3BW2Nq/Npm&#10;XvwaK5pjcPfy3Gz37hDpidDd7lg1dzndpvANkUuGLvcwB3CxhDsD4iKcrZRvSDJmppqT2AKLnkvY&#10;5ZQCKzFW66wyahdThoFx4Mk8yE8btbNyr4GeMSvonsH53Ntc70ZcLe1cQ3njbA0I6d7wYUEDz4TZ&#10;Wm/kFxqjZCyY2e9kjDRWTQrIerMyrIme576XRg0J0cx2LjbGrQ+LHlLzGikG8ak6c4L5vWbCNklQ&#10;Z7aTxG5WOwpAccONLmasDjx5lYy4BKohbvvuePkTWaRxYzvHWTBHFCykf0Mk52uMdjJ2C7sy9thB&#10;DApPGYiQM2J1ALfA6kEFz3RaLGqj2QMZzDhZPjUx30Um5uu67Za26vZhcwB5+WIFsbqZafm27QG5&#10;anYx797tX1+ubv4i437tK881K99GjVimWj9fhUl92jUCGiey8sWAxlO6ZBw7di6ZaZMNYliYaY7t&#10;cjNDIxnQAhPCM5EOOlfOUFqGndWUfBfsj3EqXn4jheVtcZRTc8B5hJqyyxsaBfaGqOI6vmEfDlst&#10;A/Cak++SAa7GKlM40BzxTcmLXeJcMmrOFOCwtQAkXX4T7FS7t8RTINA1TVQxFQcvXAbgNSffJQNc&#10;jVPezotTbkiAC8AbCa6PeyrnEKgsAA+OAh3gZajUuUBONk+q8aFfqF0G4DUn3yUDXA1U3s4LVM6C&#10;W5L9nDohn/cl581vuBXh3tbhbdjfwissJiAuSp0LDDu2LL5rTr5LxnfwRf5y//Dx1dV/ffjj4fbH&#10;K/7RbucFKkcTfCJn17cVrDztYBvqy0dAOLEJZ9LoAB/2a1mA12DlSwY4rS/FxzYzWDlo6OcN8CCb&#10;dYAT7L7aBBd8G3JeAB76tTDAD/Xu0ou9u9Td1qcAfF7EctPsEf/gN8to+U+Z4CcNa3RYISWdQlaU&#10;sKcQ0KIj3IClKOk6G8hhFxhOttJCv1C7kA1e0/JdbljjVg1bptpZXvSAcHa3nR/C2YsQgJQDuGDX&#10;kOECXh3hQmrkPwOGGeGDfqGyArxmAzCyAWzVuGWqnQPwmO1jvZesPZMi3OffJcKnODIsIpz8VlMi&#10;nIEU4uhyABfoGiJ8DsADTwF28ewDPPQLlQsBvB5MuGAJroaxbeeFscWcXRefl485gYFwkc66CB/w&#10;FGAXzz7Aa1a+131/JPnGHJN+++HubqabTP7Em5Bv397efJn597f4I//++0/x7z9++HT/4H0zLjzs&#10;8cvfd7ecD+v1/Zu/f31wUs1V/Pn4mYvpH1d/fbz7REWfH3/64f2XL59/fPbs8eb97cdXj//6+OHm&#10;4f7x/u2Xf93cf3x2//bth5vbZ3/eP7x51q6alf/X5wdDhLvDOHkrnM8cFIeydQeXUNfHb3mHW0ZH&#10;P2lWPhHhLsZ+SoYLKGMIfk6KLwdx6AM1Ld/dp5lI839QUW6jXI1n282LZ4uKOiLOp/T0U6btEowT&#10;L1IgHqxiHeFEi40NiFw8E/eY3kgQPvKST5IK/ULtQnp6Tbt5uXr6Tg1no1pawuVSvKblc2xjBr5l&#10;r8zIEiJcgKOHe2lClsF3Tcs3U3c4Ky1djWbbzYtmo5PEEq7qpVYU3t9WpEtNy/f6xd3D1R+v7n76&#10;oUa6XDK41VC23T8NZRuAO+b2QWqQUzjQnXuA9sBrWr6I7ZqW75KxrUax8b5NsWJe0/JBK2fnm6Fv&#10;0+zaEaqOIbl0I8Pk3Mso5TUr3yVjWw1g280MYMtn5Ytq+UnD15yRmw9fExM4bHnpTrWiDWvDXSZv&#10;1D1vw24t7FOre98X7FNTo9d286LXWMpA844mt+yJ8wGyUyblc1no3AmyTFI+kZLBGZ6Dt/i4rJx8&#10;InWtHHrIYPXN5uST3H1WXi+XMs5pGQbbqzn5ot+VJ8yaWFlux07Jh7RvVko+SZnmvqu+hyTwCtIT&#10;YgpP+KKlnSEZARsr1R5SEFrt5JimlZJPOhd4BDoPVfqrMvJJFkTKdqVPpWTaaI2MfDIka32JCRGj&#10;ATAmPPnDCLVRhF3aCp9ltME3aCZDtajVfHxX71y8z9VFRf1Q/M+7H989fP7NRwAl/7z5zx+/PtD9&#10;BZRHpt2st6vDIYTfIh9frPAbfu9+pL/5tyPmY4sC6V8fHKNFXm8KHLr6i4huWkTvtA39a+A/7PZ0&#10;l+YPPvd/L13fzfv/5r9m8Mvf3Lz/WdL4yV8AtPzKOEbXEef+OEKcU5irqfPCu3mhyhReJRrMYJKa&#10;HeVJ5EmCrncKL2uzItM072Y9UDQIaSNB2uSUOf6mI9fIkF0VeFl8h8zTwsN+4UUQIDSVX5Fg9LDb&#10;HXhRE53H+7sPb36h0EAHhLtPV3+SC8hpEe5nUvf48C66amnfzG2dsSxPmj3c//7pDWS8RPE9Eup4&#10;eUugn3vTTH9IDXAqDGNUA5V38wKVm9Zxv+A7jNZaQzlQBd7h2uFT4NsxH4I34cWt1whf1kbE5xFw&#10;G+sBKG7HQyQiWLf/557R8P/ZO7vkuG0kjl9F5QPEQ3JGM+Mqp0qSk7zkIbW7F1BkyXaVpFGN5Di5&#10;zl5lL7bd6P4D/AAb5JoRJS6eMDYgEsPhr7/QaEgLm1M8FxyDhkuglVF1aUgPBJ1o4/NC7zR4UzWf&#10;szibGW+2kjq20mvKf2Dq+rOUxScYvIwi772Ppdbw3jgTnYMxvncOvNmdILzJ+YjhDZ8EPqWNdyLk&#10;IM8i4U+qewPFB27RCt3taaF3GrrPL2CRZuUtRsqVGiZH5wO9brrN7OTdyOzkjTPBYWwGussNxwYa&#10;BcXngJs3GBDc601ceQNIaGWbbm/Cgza0DeVtg8sToqe1LnFLXAOtXKs9MfROw/eHnJ283JWUnZmd&#10;TL1kgI7U3ryFiP8s4F0J947vgs8OEKsWQY6rr49Pv1wf7vhPLv/49fHJ/fGnj/h0+Rmfrv68x8cj&#10;7f06ofS72zcnT+/fPL05IWF7dAGn3+Xm7I7SYL4of2Q3sixImjHgVTyB0fVDOpEA6gMc0cLCtrxV&#10;7cpqM10OWKKtw1vQlOSpoBdtfVRZ2qPU1qcQkXkxBJcLqvNi3RTj+HlZ4/Dcho7DC4CvOI2cuvj5&#10;bJO9jC/DTzmZxssIEUOWFD1RUQq+rarVjjYXw1lAWLTWQ6/Y2HNKTsuVrt/R6kNL6tSPKVltIJNe&#10;TVR0Z+aVU697XEOPKSkrXX2JHFMSkliwaWwO44tDI874inpWuprojao+0QxTyJRXalb5i0EOoRWR&#10;q7GatrBqDmrPC73TiLTzn9xJ3iJ7G0HNHDh5/YETM7ecDnQaA7hWOybj5XUD7sMdNuAJdBVwG13l&#10;O3EpBdzPa2LAcxXFBftWpNGMyOjYMqmcguaiAad8KBEJh+Bg5YMMYusjfegCYVHzKivEPqx5adNo&#10;cDpr7Dw7Jc/ulDxP4sLOzDKn3lEa3BVPY8CrLS9l9gA+6+oHE9W/+iHiya9q9GlwBY6uRV+xBlwT&#10;S4XXHtTHbvNSrXmhMwOeKzAlKjDtzDxz6h0DeKjAtF7zOkgf4K++iKJSSc1UgHuZAnbR1oOjnaTM&#10;iQDPZZAXbKKbqYe7camHdCyyBiMpaxvxRhya7OKTbolzVg3ObH63BheFmlDgKgVevgLPfC+YbzP3&#10;cDcu9zAUVyv5zPWmAg9B9Fn55qBWP99qVHt12meiTwe4Btk64bOmAm/PC70TafCcfrhcwjkBrj/I&#10;Jjbh4AQGzjOXd79csy5vmOiB8Be/TOZxswFPWOiDNLgCnriUAu7nNS3gF+dnZQ6yLTTIxjtPDMDH&#10;ZSCW20qj6KVbEe8B3MXTxXl99iQlBoo0OBHDEf4AsLi6ChI1Mr3QD6TqLrEfhk609UG4FPrQyphR&#10;fHfuN40CPz/d0/YO/cZ5GZy2QS0ow3jvU4Jiu/+ol170wQq8cPkSHER/pXwrbh6k7+JbFXhCN+st&#10;wRfwR9sQA35e6J0G8FyLaeTew2lS955nlWxvJrJR7yjA/SqZaaHPWeFcFTjZGYYC90zagHdWpcFd&#10;XYF3oGwOGsQ3XYOlpp8WLjEN39lAXzLfZh7bfmQem+fb7+INaS61GHotL/LZLXRWq2Sh8y6AGOFK&#10;EvXaJjpfhlf7MQ7IoRXEdZQ9SG7ZWQBrXqk9L/ROg/iHHEZfcJCNXlXDBx+XyRbC6KjDEQgPMbYc&#10;RT+wcGlY3wlrQHW4j+5PDHh1plssKGcnO+ELc8LNTDbZTjbYCQ9RdKe1YnS/BPs8vslXIfIngdj2&#10;uS/kAdbQjlDecPntPb7teeFG02jvi2p/kSNsS42gm1ls+3FZbBJXY8O1BbcobJfhAr0+xzYy0n4u&#10;fB6nW4P/Hlub7o43DOhG0M3zwcPqTXZtTwv3mQbus2oX6kNmzb0wzW1msFEZwlHRtRLlcF8x3J5a&#10;G24vAwAb2gbc/mLoRSujxtDduVSmOyegJxLQ92b+GvWOonvLtTe8NorZ5XNqbo2bE5exqJravx6i&#10;KeC2g2ovIG6eNfdy4+ZskvUH1dRgG+xzq/UNS/NVsu018hRse0EBhY1WFPcYuP28cImJFPdPu+xz&#10;U83sP9mVZJG/oKyWamVlrXHvGMW9PlW93S2tFY4OnDOkxv4rrYhR0CymupU1Xy3LxttH3kAb2oZd&#10;vrYrUqlDPUjB+3nhRtPgfX62z+WoFou3lbRWrcYlrYlN3mX75R1AFOe71KN2fLnqPsD9ITo2vHzy&#10;B3spHTABqEoCPerFhlw99MS1+qLrzTvKD1UMqsaZKtWnP7oUCegNDJIVw0+iSog7nX6VKDWoUnFN&#10;RxCQ+um9KW+poJumqo7yyStDxvF5L25c4rYIPaW+LF63cmuvmPhxiaKJeCsLqWbb+1j8a0nlYa3H&#10;V+D0l9Q4yhDh51IkxunPMbioY+Ixo3hl4l3Br5sapifipIbhmSTYwW/mRQkAhE7uZsTr4yk9SX3S&#10;B9Usy3Xi98MRUlQtdMjvnCKdspbc7xxmiC+FVuWZPqOq42+0xun8qpSltFLhkbhe5wHidnjmRMR3&#10;nO2Ry3LOEsMYVJaz2m7Lar/Z0Ysi6T2oyhk6nJ8y6rCikip96j54EtGdUjbVqlozEVwNeEfbaHWl&#10;4bXU5aTp42FF9itwr3tiA+tyhlSJSLrjC0uGitdMhukBK6xP+ooMTKkJkVhkp1iCd1Tspn2paYRa&#10;znacRag9y4YFkl4m4eMSmms7Dvc7knv0YofgrFbtZFFYFRzkkdf++TOa2VTglGbyvGIRHJhOBLvM&#10;0KacL2MBrHYv2TvWKNwU94RZglatJlg57WEZ9Ly6aq+uVvzq9KY1cy+9noNXYEJac0SVayeD7jcm&#10;kln97KA7X5dB7z0BQdn0Ff9t0r1AAJRoG8HaNprNQd7/TvmGGkfoHpUwDernuRbvYncwVHzqpoH6&#10;uFKdQafLfmMSE0Gnrynqr+7NeqtHocyCOp2AzTqdww4xnd5aIunjXO37RAASuroTt2miLsKl3Njx&#10;R53Z0HhJKh6LuGLqtJOSHxjH4xIBtNaDwzecRgjlaMmSHQsrEbtajUvElpd1q4VvgvzRkML8PgWv&#10;4jifIi5/EBb1iRp9EkipTJ1pJKGDoUF82yTpzG1iyM/PckL2YpeGrYRsOgNplFNRupgBa6Uu6C8r&#10;9SO+F1p1JTXi6ScYTwQEBHFcC0yiFZdD70gxQiu20J4XrjGREt/sP+TdVEvN7LJSsqvVuJRs0W17&#10;gptf15oS39OZurJGUu3ZgJWX+fnjBbyQw04ErZnGnAgoSkwwwXdihV2pTC3QwqBPMN6e28SM59MG&#10;lxst4EhTf7SAegnHwYHBLSl94Xyz54XRBuhBic9ZVJTBI8oJqBjkiqXHzYZ8ipCg3tG7BkAXra3q&#10;p1HiZxe7s6zEF6rE+SBgA3CX+DMY8D273C50VJHWbgFOWoj62BufNRrIiYQuGBhHXKZfUiKIGBo2&#10;4gku+V70fWETAFq0jaUBTviSW6IbrQxrTwy90zCejzZfcLStMHO0qXeMEt+tuOI/v9Z0hnGHcSla&#10;xpDPqcU5ka9fi2si9DRaXB6FTbjmFSbsgfa0pgU8K/ElA25m4hXjMvFo1a4fcA3DuZj6nO64c2md&#10;Ox4Pt8Hl9czZejwEFkAd2qaOFoenPzFe3RtbHHTmhntNpMpXZ2p70TxzkZNl7aYszIw86h2jymuk&#10;d8312p6rWe11txHCMNhBE2+usU12PzJhaWPrRXACAChaEQoYl3ICBgkFNe/9l8Ct0Mot1UbgRCHL&#10;V0ASQir90D+Rzm0hirq7TPzmH5+02CdasXGmoJ0x5mx1lxvFOoYM411FzXGYLMm7vD1j+C7ymy+3&#10;t2QUuWj7zc311dOSLSTyxI0wh3ujBoc5KM+m0i1rm3VnxSIcQT5rJjOnK5HY7EtkFnkTBEQfxHwZ&#10;8uYSMk5HJQCWaAgLnSa/TRnXnhl6p6E871dYMuVmbqPsfB5OebVzS4/09keOKaa3mF5U9oNmrc/M&#10;EUainOyC2HqFoESdwlsf4xqmTDCuo2x4dVBClbfmlQl/d3uvmliV8picoP8rPW4mDhbjEgeLVcFp&#10;yazfaIu/kXkw5ylobkWFECcVG0PcL7iAyz7I5XsmGJdBuBS4RKtuj0aHEpfqTAxXmUaPn9FSskSf&#10;c5TDvRhLqhlVmJmD1Ev6bLAe3+9Q7DGixutRjmLr1dbzpxdx5RiOclAbw7ylfG3I/dcAcmgbQQRv&#10;FqAXrYxSwcgTsqx1OPnJcVrTIXFXSI3UMH5cabek9dTwBaeRQHmDwpI9CTO3sRiX21hsTr0n0bUz&#10;giexXrOkEtqeXQIxKyyAaO9PTACJZcC9ti8h48hYsYTGEDND2U3Jlfa8pmU8p0UsmHEO4fXHBMUd&#10;GGxlFOvCFXOJ+xKyEVqSnzh0OBPjmhfR40q00xRsIyOBuOJLjSUI9JZ4IIAXrVgi7Xmhdxo1vt9t&#10;99mRWGh2I22ktxAfl91YRxz7mcNGhRris25UUMbZkO7X4wCuD3EoX7rIAHz5XgOG2YPiNsE0jGdT&#10;fclq3MxuLMdlNxbbLcpCRvYohKU92pkznxon1euW9mhdPYa4V70Aro9yQS6hovVquBaUL1pR0Twj&#10;txRiD+vMDFeZBvO8trdkzM0cx3JcjiOVG8NWpMhOBT3ZjRf3Zq1R5GJr5JNzGwWdPRjGjvpF/9qk&#10;DzPZEwhrzdUg/sAwWpEIkKJhbuifhvWLzf6nbLYv1Ww3sxzLcVmOxSltUxBQIqzXDmucc8cCxbtZ&#10;pdv7Dj2/NuZ+YwOIQytkDtL6PB+SLLYs0CUCPy3cZxrCz9b5sMabMXkA10jiY11xc7gP+Xx3X+4P&#10;R6ciOJ71+PTX7bUsoP1++PjXb0fWHdzx7fFB/ps+nPx5d3tP//Xw+P7N56enh3dv3z5efb6+u3z8&#10;4e7L1fHweLh5+uHqcPf2cHPz5er67bfD8ePbclWs3KeHY6LgICWwWo6502eDY2/lqsS5MJE9SaF4&#10;8HrOFT6i0lrg4262N/xym814wmgXxm16cceE845hfmLTUp5t9iXb7GY+npxGMZjyYueqgzAlEcpr&#10;enzObB3V46QSYwa7alUPr814R6+CPLWwRWL4i6EXrYwapMjb88IlsiLPlYNTitxMyCtHJuTVTPXT&#10;bmL9dsMOL7vla5eaKz7vs6+U874gVuVcuS5GuShfn4TTBznh7WSZ92JBHVrFXMt6p3Yj6SpZarMN&#10;ziAKhgZuh1Zu674kGyQJ8wAJO7atEU4CMhcKeGsAP5PUl1DHg0wTa9mh9Tvg+00j1PKSwpLtFjP/&#10;sByXf0iE7Agifq/9RsqwbBiWFOYMP7As6g8/aNje2yN9Ek2/pE1l+2LAEq2IHxWOCakiFpCfFy6R&#10;Cc9mS8psMfP7ynH5fWW18/sBy05NlED4nI6JEk5NzGRRKL0vYRPeAQ7gCbsiBvy10Il2POCdS00D&#10;+PnPe97EJSZELpSwrEIJ/L5Lct8/rp/+8+/7T19vDyeVvLmDQw4ln98mr3Nko28ILLoU3qY38nB8&#10;fPrl+nB3wh/evznS9mpH3uUfvz4+yVAMYSAbr9/j8dPvF7fHkz8ub9+/2e+3f1/1vbsvT9cu/HtJ&#10;O9A0Cvz48NtRwsAaKOa+kcZe3s42LAxOB1IaYXA5rnL421qWhqEZ3tY5z0fnaDIZmuTAxdSQxpqT&#10;rvMgDaM6DQIe6getqCG9Y8KTbM8L15hGD13sz4qshxa6lF2Z2WnUS7pgBOErGJpVJD7m+mbfks6a&#10;lxCnmHIMcaWSekUJfpelOQhxng/53l6oAF60Igja80LvNIjnVa6RBsRrWsuuzMw06h2F+Ga117Qu&#10;Xz4mRIuCEpcDM4WhZ4+Asz4kxLnMVIxxVZfcPQRyQk+GgTm0dXdykBqnGLh1pc68cKOJIC/Psj+5&#10;1ISVykxJo1568Ybr8eBXRiCXo/ReQG0ZlkOGJlcx5fG1VbnX+IAObUP/EqIWwcgqtTnHKD8z3Goa&#10;zs9pZ0C215dqr5Nq698UKonWwzkPSz8+kTymzOdc+lFdTsdaxlS5Gs/+0Eub8Q5wAK/BuA0vlLQt&#10;CNrzwo2mIfxitf/7Ym7Hw9f7jxByOeb27KmndKCzRfjIA3CrEuZ65ATccKbNnEs/nC1BapyQiRGu&#10;vFGvvJM24X4YgEM7gnCej0vyMFV9e1640TSEn1U7XajL5aPca7Gk8lGVmZNGvaNs9RBVjxBeSzud&#10;U4lzAich3qPEFTjPro241/UgDm0DcX8x9KKVUTwhYhxCBZ1oZVB7XuidCPF8bNVyz6WrzAwt6h2F&#10;eFFy6Td+Yf2+7mCm1xCfc+VMET+NHz8JnYrz5G3E6SIwQP91YKMA5DURt0eNQVxK75KqxY2mQTzb&#10;6UsOq5spWtXIFK1ihUxlOcKG3v+AeEjRmpNwUqmsxAnlmJ1OvjULKK93E4Tbmrd9MWCJVuQATyip&#10;xPsulQnPSZiJJEzOiu6PtcnGg+GxttWWd4z0KHE96sbtHZmzyiLvGWHIy21cj/uNEqcpTY6NHAXF&#10;Myxl7sf5KwJytKr09RSWInE0td+jsbfv64pXkPQoEuP8vpVB1kaxStxVd8ukLBytYpEahqK19k35&#10;OB4nm+2vgJNzUqJ5iNTFU7MnpgI89S1l9nt79jIrOvrEfNtUG6R+9GBt21cD0ESL9Y7jySbPS9ey&#10;wSWdemtdz1HK7+7GHsebqPiHTz1gXzPFvlwXfiA6kTLNJ7Uv1yNem6mk1Esv/HBluq34DEERalxb&#10;gf74VZrLJGgEdNtc9lY1gEPbcIhxLXSibVjLFLe2RIsKSD8vXGMawj/kFJQFE26mkq5HppJuC1RA&#10;i4S1Q57ZnA4xLwGxQxw3ldW4IaCGEJ5Q0SrrbMJ1Scoe1J7WtIBfbPc/59yTheaerM1EUuqlF324&#10;Cj+tXLkENmNL3cUfVHgA/GUkksazTxS44PTZWtyLAjCHdoQW11tScNvS4p2J4U5ZjeeoVyrqZWaS&#10;rkdmkp7S1qFawCAQXjvZyOee0QLMs+eKOx+ZtHhfEVOE5UOh0L8fcvjtIUMd/KIVidGdG/qn4fz8&#10;lJKHYE40toDe3p98o2A/T4A9r0ZfY3so/fr8AoiwagzLeWZOWc5W4pB1hBHddgpmuDYP20Lcjx04&#10;ry1Pez0/B+e6Pk1NbPVKA35eQ9uMJ7Sv+tD0gC0dzRMi4wdsgFy0Qnh7Xuidhu9srS94fZrypCy+&#10;XWT+f+EbxQQC4vXFq71G4+ZAHItX1SrukfulJh8278PcK9bEopQPxNNCgMW6YmwPEjOpE3kD8iIQ&#10;dGGFv6J1Q65QxtIlteKAVbDUikP30WFakESX78LDhD8jcwil2MMI/LWO1HWUIvG4VWQmxW/7vrgb&#10;5kov58Pl02dKbpcPVPLCfb76KkUxbJMml1abRWpSCehP7z4dH/5JRaA7n7994v+9pP7Lh89frj5c&#10;Pl3W/+3+4t11efh8uP14ffzxvwAAAP//AwBQSwMEFAAGAAgAAAAhAAU7ytTdAAAABwEAAA8AAABk&#10;cnMvZG93bnJldi54bWxMj0FLw0AQhe+C/2EZwVu7ia3VxmxKKeqpCLaCeJsm0yQ0Oxuy2yT9905P&#10;enx8w3vfpKvRNqqnzteODcTTCBRx7oqaSwNf+7fJMygfkAtsHJOBC3lYZbc3KSaFG/iT+l0olZSw&#10;T9BAFUKbaO3ziiz6qWuJhR1dZzFI7EpddDhIuW30QxQttMWaZaHCljYV5afd2Rp4H3BYz+LXfns6&#10;bi4/+8eP721MxtzfjesXUIHG8HcMV31Rh0ycDu7MhVeNgclsIb+EK1CCl8s5qIOk+VMEOkv1f//s&#10;FwAA//8DAFBLAQItABQABgAIAAAAIQC2gziS/gAAAOEBAAATAAAAAAAAAAAAAAAAAAAAAABbQ29u&#10;dGVudF9UeXBlc10ueG1sUEsBAi0AFAAGAAgAAAAhADj9If/WAAAAlAEAAAsAAAAAAAAAAAAAAAAA&#10;LwEAAF9yZWxzLy5yZWxzUEsBAi0AFAAGAAgAAAAhAPFOQwa3lgAAdC4HAA4AAAAAAAAAAAAAAAAA&#10;LgIAAGRycy9lMm9Eb2MueG1sUEsBAi0AFAAGAAgAAAAhAAU7ytTdAAAABwEAAA8AAAAAAAAAAAAA&#10;AAAAEZkAAGRycy9kb3ducmV2LnhtbFBLBQYAAAAABAAEAPMAAAAbmgAAAAA=&#10;">
              <v:shape id="Forma Livre: Forma 4" o:spid="_x0000_s1027" style="position:absolute;left:1627;top:2570;width:5310;height:5123;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oEwgAAANoAAAAPAAAAZHJzL2Rvd25yZXYueG1sRI/disIw&#10;FITvBd8hHME7TRVZpBpFFEGle6G7D3BsTn+0OSlN1PbtNwuCl8PMfMMs162pxJMaV1pWMBlHIIhT&#10;q0vOFfz+7EdzEM4ja6wsk4KOHKxX/d4SY21ffKbnxeciQNjFqKDwvo6ldGlBBt3Y1sTBy2xj0AfZ&#10;5FI3+ApwU8lpFH1JgyWHhQJr2haU3i8PoyBLsmN0uF3L7/1RZvWuO3VJclJqOGg3CxCeWv8Jv9sH&#10;rWAG/1fCDZCrPwAAAP//AwBQSwECLQAUAAYACAAAACEA2+H2y+4AAACFAQAAEwAAAAAAAAAAAAAA&#10;AAAAAAAAW0NvbnRlbnRfVHlwZXNdLnhtbFBLAQItABQABgAIAAAAIQBa9CxbvwAAABUBAAALAAAA&#10;AAAAAAAAAAAAAB8BAABfcmVscy8ucmVsc1BLAQItABQABgAIAAAAIQDUqfoEwgAAANoAAAAPAAAA&#10;AAAAAAAAAAAAAAcCAABkcnMvZG93bnJldi54bWxQSwUGAAAAAAMAAwC3AAAA9gIAAAAA&#10;" path="m1,l3136,r1,1741c3062,2192,2897,2447,2657,2688v-240,226,-631,406,-976,421c1351,3124,886,3004,615,2778,330,2553,105,2207,,1741l1,xe" fillcolor="red" strokeweight=".09mm">
                <v:path arrowok="t"/>
              </v:shape>
              <v:shape id="Forma Livre: Forma 5" o:spid="_x0000_s1028" style="position:absolute;left:2242;top:3182;width:4238;height:3132;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30wwAAANoAAAAPAAAAZHJzL2Rvd25yZXYueG1sRI/dasJA&#10;FITvBd9hOYJ3umsxIjGrFMFqoT9o8wCH7DEJzZ4N2TXGt+8WCr0cZuYbJtsNthE9db52rGExVyCI&#10;C2dqLjXkX4fZGoQPyAYbx6ThQR522/Eow9S4O5+pv4RSRAj7FDVUIbSplL6oyKKfu5Y4elfXWQxR&#10;dqU0Hd4j3DbySamVtFhzXKiwpX1FxfflZjX0H8vcfKrzy+FdvSXNWiZHt3rVejoZnjcgAg3hP/zX&#10;PhkNCfxeiTdAbn8AAAD//wMAUEsBAi0AFAAGAAgAAAAhANvh9svuAAAAhQEAABMAAAAAAAAAAAAA&#10;AAAAAAAAAFtDb250ZW50X1R5cGVzXS54bWxQSwECLQAUAAYACAAAACEAWvQsW78AAAAVAQAACwAA&#10;AAAAAAAAAAAAAAAfAQAAX3JlbHMvLnJlbHNQSwECLQAUAAYACAAAACEAD68N9MMAAADaAAAADwAA&#10;AAAAAAAAAAAAAAAHAgAAZHJzL2Rvd25yZXYueG1sUEsFBgAAAAADAAMAtwAAAPcCAAAAAA==&#10;" path="m1245,l,948r1245,962l2505,948,1245,xe" fillcolor="#0cf" strokeweight=".09mm">
                <v:path arrowok="t"/>
              </v:shape>
              <v:shape id="Forma Livre: Forma 6" o:spid="_x0000_s1029" style="position:absolute;left:3700;top:3675;width:1264;height:2070;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IHSwAAAANoAAAAPAAAAZHJzL2Rvd25yZXYueG1sRI9Bi8Iw&#10;FITvC/6H8ARva6qHItUoogiCJ7sKHh/Ns602LzWJWv+9WRA8DjPzDTNbdKYRD3K+tqxgNExAEBdW&#10;11wqOPxtficgfEDW2FgmBS/ysJj3fmaYafvkPT3yUIoIYZ+hgiqENpPSFxUZ9EPbEkfvbJ3BEKUr&#10;pXb4jHDTyHGSpNJgzXGhwpZWFRXX/G4UbG7b3fqY6kuu9cEXuWtO13qk1KDfLacgAnXhG/60t1pB&#10;Cv9X4g2Q8zcAAAD//wMAUEsBAi0AFAAGAAgAAAAhANvh9svuAAAAhQEAABMAAAAAAAAAAAAAAAAA&#10;AAAAAFtDb250ZW50X1R5cGVzXS54bWxQSwECLQAUAAYACAAAACEAWvQsW78AAAAVAQAACwAAAAAA&#10;AAAAAAAAAAAfAQAAX3JlbHMvLnJlbHNQSwECLQAUAAYACAAAACEAeFCB0sAAAADaAAAADwAAAAAA&#10;AAAAAAAAAAAHAgAAZHJzL2Rvd25yZXYueG1sUEsFBgAAAAADAAMAtwAAAPQCAAAAAA==&#10;" path="m24,c11,,,11,,24l,59c,73,11,84,24,84r1,c39,84,50,73,50,59r,-35c50,11,39,,25,l24,xe" strokeweight=".09mm">
                <v:path arrowok="t"/>
              </v:shape>
              <v:group id="Agrupar 441583938" o:spid="_x0000_s1030" style="position:absolute;left:1396;width:5742;height:256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yDyAAAAOIAAAAPAAAAZHJzL2Rvd25yZXYueG1sRE9Na8JA&#10;EL0L/odlhN50E6PFRlcRscWDFKqF4m3IjkkwOxuy2yT+e/cgeHy879WmN5VoqXGlZQXxJAJBnFld&#10;cq7g9/w5XoBwHlljZZkU3MnBZj0crDDVtuMfak8+FyGEXYoKCu/rVEqXFWTQTWxNHLirbQz6AJtc&#10;6ga7EG4qOY2id2mw5NBQYE27grLb6d8o+Oqw2ybxvj3errv75Tz//jvGpNTbqN8uQXjq/Uv8dB+0&#10;gtksni+SjyRsDpfCHZDrBwAAAP//AwBQSwECLQAUAAYACAAAACEA2+H2y+4AAACFAQAAEwAAAAAA&#10;AAAAAAAAAAAAAAAAW0NvbnRlbnRfVHlwZXNdLnhtbFBLAQItABQABgAIAAAAIQBa9CxbvwAAABUB&#10;AAALAAAAAAAAAAAAAAAAAB8BAABfcmVscy8ucmVsc1BLAQItABQABgAIAAAAIQCfNwyDyAAAAOIA&#10;AAAPAAAAAAAAAAAAAAAAAAcCAABkcnMvZG93bnJldi54bWxQSwUGAAAAAAMAAwC3AAAA/AIAAAAA&#10;">
                <v:shape id="Forma Livre: Forma 7" o:spid="_x0000_s1031" style="position:absolute;width:574200;height:256680;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NPwwAAANoAAAAPAAAAZHJzL2Rvd25yZXYueG1sRI9BawIx&#10;FITvgv8hPMGLaLYibdkapSjK4kW09eDtkbzurm5elk3U9d+bguBxmJlvmOm8tZW4UuNLxwreRgkI&#10;Yu1MybmC35/V8BOED8gGK8ek4E4e5rNuZ4qpcTfe0XUfchEh7FNUUIRQp1J6XZBFP3I1cfT+XGMx&#10;RNnk0jR4i3BbyXGSvEuLJceFAmtaFKTP+4tVcHCLpdaDTbbNlsf1dmLsyRzXSvV77fcXiEBteIWf&#10;7cwo+ID/K/EGyNkDAAD//wMAUEsBAi0AFAAGAAgAAAAhANvh9svuAAAAhQEAABMAAAAAAAAAAAAA&#10;AAAAAAAAAFtDb250ZW50X1R5cGVzXS54bWxQSwECLQAUAAYACAAAACEAWvQsW78AAAAVAQAACwAA&#10;AAAAAAAAAAAAAAAfAQAAX3JlbHMvLnJlbHNQSwECLQAUAAYACAAAACEAVbzzT8MAAADaAAAADwAA&#10;AAAAAAAAAAAAAAAHAgAAZHJzL2Rvd25yZXYueG1sUEsFBgAAAAADAAMAtwAAAPcCAAAAAA==&#10;" path="m,22l24,13r3,10l43,19,42,9,70,3r3,31l85,33,84,2,98,r1,10l106,10,107,r17,l124,10r9,l133,1r15,1l146,34r13,2l162,5r25,4l187,20r15,4l204,15r22,7c226,22,211,63,196,104,117,82,84,93,32,104,16,63,,22,,22xe" fillcolor="silver" strokeweight=".09mm">
                  <v:path arrowok="t"/>
                </v:shape>
                <v:shape id="Forma Livre: Forma 8" o:spid="_x0000_s1032" style="position:absolute;left:238680;top:59040;width:104040;height:125640;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XMlvgAAANoAAAAPAAAAZHJzL2Rvd25yZXYueG1sRE/LisIw&#10;FN0L/kO4gjtNFRmGahQRFXeOD8Tltbm21eamNNHGv58sBmZ5OO/ZIphKvKlxpWUFo2ECgjizuuRc&#10;wfm0GXyDcB5ZY2WZFHzIwWLe7cww1bblA72PPhcxhF2KCgrv61RKlxVk0A1tTRy5u20M+gibXOoG&#10;2xhuKjlOki9psOTYUGBNq4Ky5/FlFOzk5fYTDmFTL9v11rG/PvZmolS/F5ZTEJ6C/xf/uXdaQdwa&#10;r8QbIOe/AAAA//8DAFBLAQItABQABgAIAAAAIQDb4fbL7gAAAIUBAAATAAAAAAAAAAAAAAAAAAAA&#10;AABbQ29udGVudF9UeXBlc10ueG1sUEsBAi0AFAAGAAgAAAAhAFr0LFu/AAAAFQEAAAsAAAAAAAAA&#10;AAAAAAAAHwEAAF9yZWxzLy5yZWxzUEsBAi0AFAAGAAgAAAAhAPjlcyW+AAAA2gAAAA8AAAAAAAAA&#10;AAAAAAAABwIAAGRycy9kb3ducmV2LnhtbFBLBQYAAAAAAwADALcAAADyAgAAAAA=&#10;" path="m,51r40,l41,16c38,7,27,,20,,13,,3,7,,16l,51xe" filled="f" strokeweight=".09mm">
                  <v:path arrowok="t"/>
                </v:shape>
                <v:shape id="Forma Livre: Forma 9" o:spid="_x0000_s1033" style="position:absolute;left:256680;top:78840;width:65880;height:108720;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8TwwAAANoAAAAPAAAAZHJzL2Rvd25yZXYueG1sRI9Pi8Iw&#10;FMTvC36H8ARva6rIqtUoIgj+Oa3Ksnt72zybYvNSmmi7394sCB6HmfkNM1+2thR3qn3hWMGgn4Ag&#10;zpwuOFdwPm3eJyB8QNZYOiYFf+Rhuei8zTHVruFPuh9DLiKEfYoKTAhVKqXPDFn0fVcRR+/iaosh&#10;yjqXusYmwm0ph0nyIS0WHBcMVrQ2lF2PN6sg35nf5mt4a+Wl1PvrYTr6KcbfSvW67WoGIlAbXuFn&#10;e6sVTOH/SrwBcvEAAAD//wMAUEsBAi0AFAAGAAgAAAAhANvh9svuAAAAhQEAABMAAAAAAAAAAAAA&#10;AAAAAAAAAFtDb250ZW50X1R5cGVzXS54bWxQSwECLQAUAAYACAAAACEAWvQsW78AAAAVAQAACwAA&#10;AAAAAAAAAAAAAAAfAQAAX3JlbHMvLnJlbHNQSwECLQAUAAYACAAAACEAEnmvE8MAAADaAAAADwAA&#10;AAAAAAAAAAAAAAAHAgAAZHJzL2Rvd25yZXYueG1sUEsFBgAAAAADAAMAtwAAAPcCAAAAAA==&#10;" path="m,44r25,l26,12c24,4,18,,14,,10,,3,5,1,12l,44xe" fillcolor="red" strokeweight=".09mm">
                  <v:path arrowok="t"/>
                </v:shape>
                <v:line id="Conector reto 1459968384" o:spid="_x0000_s1034" style="position:absolute;visibility:visible;mso-wrap-style:square" from="236160,167760" to="256320,16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WXyQAAAOMAAAAPAAAAZHJzL2Rvd25yZXYueG1sRE9La8JA&#10;EL4X/A/LCL2EummbhhhdRQpC6aGl8XEes2MSzM6G7Krpv3eFQo/zvWe+HEwrLtS7xrKC50kMgri0&#10;uuFKwXazfspAOI+ssbVMCn7JwXIxephjru2Vf+hS+EqEEHY5Kqi973IpXVmTQTexHXHgjrY36MPZ&#10;V1L3eA3hppUvcZxKgw2Hhho7eq+pPBVno+CA0WbPRZp9rz53JoqTr3V0OCv1OB5WMxCeBv8v/nN/&#10;6DA/eZtO0+w1S+D+UwBALm4AAAD//wMAUEsBAi0AFAAGAAgAAAAhANvh9svuAAAAhQEAABMAAAAA&#10;AAAAAAAAAAAAAAAAAFtDb250ZW50X1R5cGVzXS54bWxQSwECLQAUAAYACAAAACEAWvQsW78AAAAV&#10;AQAACwAAAAAAAAAAAAAAAAAfAQAAX3JlbHMvLnJlbHNQSwECLQAUAAYACAAAACEAA1GFl8kAAADj&#10;AAAADwAAAAAAAAAAAAAAAAAHAgAAZHJzL2Rvd25yZXYueG1sUEsFBgAAAAADAAMAtwAAAP0CAAAA&#10;AA==&#10;" strokeweight=".09mm">
                  <v:stroke joinstyle="miter"/>
                </v:line>
                <v:line id="Conector reto 1512531939" o:spid="_x0000_s1035" style="position:absolute;visibility:visible;mso-wrap-style:square" from="236160,150480" to="256320,15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j/UyAAAAOMAAAAPAAAAZHJzL2Rvd25yZXYueG1sRE9La8JA&#10;EL4X+h+WKXgJuolW0dRVpCCIh0rj4zxmp0lodjZkV43/3hUKPc73nvmyM7W4UusqywqSQQyCOLe6&#10;4kLBYb/uT0E4j6yxtkwK7uRguXh9mWOq7Y2/6Zr5QoQQdikqKL1vUildXpJBN7ANceB+bGvQh7Mt&#10;pG7xFsJNLYdxPJEGKw4NJTb0WVL+m12MgjNG+xNnk+lutT2aKH7/Wkfni1K9t271AcJT5//Ff+6N&#10;DvPHyXA8SmajGTx/CgDIxQMAAP//AwBQSwECLQAUAAYACAAAACEA2+H2y+4AAACFAQAAEwAAAAAA&#10;AAAAAAAAAAAAAAAAW0NvbnRlbnRfVHlwZXNdLnhtbFBLAQItABQABgAIAAAAIQBa9CxbvwAAABUB&#10;AAALAAAAAAAAAAAAAAAAAB8BAABfcmVscy8ucmVsc1BLAQItABQABgAIAAAAIQA30j/UyAAAAOMA&#10;AAAPAAAAAAAAAAAAAAAAAAcCAABkcnMvZG93bnJldi54bWxQSwUGAAAAAAMAAwC3AAAA/AIAAAAA&#10;" strokeweight=".09mm">
                  <v:stroke joinstyle="miter"/>
                </v:line>
                <v:line id="Conector reto 849328723" o:spid="_x0000_s1036" style="position:absolute;visibility:visible;mso-wrap-style:square" from="236160,128160" to="256320,12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2xPywAAAOIAAAAPAAAAZHJzL2Rvd25yZXYueG1sRI9Ba8JA&#10;FITvQv/D8gpeQt00ik1TVxFBKB6URu35mX1NQrNvQ3aj6b/vCoUeh5n5hlmsBtOIK3WutqzgeRKD&#10;IC6srrlUcDpun1IQziNrbCyTgh9ysFo+jBaYaXvjD7rmvhQBwi5DBZX3bSalKyoy6Ca2JQ7el+0M&#10;+iC7UuoObwFuGpnE8VwarDksVNjSpqLiO++NggtGx0/O5+lhvTubKJ7tt9GlV2r8OKzfQHga/H/4&#10;r/2uFaSz12mSviRTuF8Kd0AufwEAAP//AwBQSwECLQAUAAYACAAAACEA2+H2y+4AAACFAQAAEwAA&#10;AAAAAAAAAAAAAAAAAAAAW0NvbnRlbnRfVHlwZXNdLnhtbFBLAQItABQABgAIAAAAIQBa9CxbvwAA&#10;ABUBAAALAAAAAAAAAAAAAAAAAB8BAABfcmVscy8ucmVsc1BLAQItABQABgAIAAAAIQDNO2xPywAA&#10;AOIAAAAPAAAAAAAAAAAAAAAAAAcCAABkcnMvZG93bnJldi54bWxQSwUGAAAAAAMAAwC3AAAA/wIA&#10;AAAA&#10;" strokeweight=".09mm">
                  <v:stroke joinstyle="miter"/>
                </v:line>
                <v:line id="Conector reto 346505275" o:spid="_x0000_s1037" style="position:absolute;visibility:visible;mso-wrap-style:square" from="236160,108720" to="25632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ohywAAAOIAAAAPAAAAZHJzL2Rvd25yZXYueG1sRI9Ba8JA&#10;FITvhf6H5RV6CXW31kSJriIFoXioNFbPz+xrEpp9G7Krpv++KxR6HGbmG2axGmwrLtT7xrGG55EC&#10;QVw603Cl4XO/eZqB8AHZYOuYNPyQh9Xy/m6BuXFX/qBLESoRIexz1FCH0OVS+rImi37kOuLofbne&#10;Yoiyr6Tp8RrhtpVjpTJpseG4UGNHrzWV38XZajhhsj9ykc126+3BJmryvklOZ60fH4b1HESgIfyH&#10;/9pvRsPLJEtVOp6mcLsU74Bc/gIAAP//AwBQSwECLQAUAAYACAAAACEA2+H2y+4AAACFAQAAEwAA&#10;AAAAAAAAAAAAAAAAAAAAW0NvbnRlbnRfVHlwZXNdLnhtbFBLAQItABQABgAIAAAAIQBa9CxbvwAA&#10;ABUBAAALAAAAAAAAAAAAAAAAAB8BAABfcmVscy8ucmVsc1BLAQItABQABgAIAAAAIQAknEohywAA&#10;AOIAAAAPAAAAAAAAAAAAAAAAAAcCAABkcnMvZG93bnJldi54bWxQSwUGAAAAAAMAAwC3AAAA/wIA&#10;AAAA&#10;" strokeweight=".09mm">
                  <v:stroke joinstyle="miter"/>
                </v:line>
                <v:line id="Conector reto 1357344027" o:spid="_x0000_s1038" style="position:absolute;visibility:visible;mso-wrap-style:square" from="322560,108720" to="342720,10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WuyQAAAOMAAAAPAAAAZHJzL2Rvd25yZXYueG1sRE9La8JA&#10;EL4X+h+WKfQS6q6aqkRXEUEoPVSMj/OYnSah2dmQXTX9991Cocf53rNY9bYRN+p87VjDcKBAEBfO&#10;1FxqOB62LzMQPiAbbByThm/ysFo+PiwwM+7Oe7rloRQxhH2GGqoQ2kxKX1Rk0Q9cSxy5T9dZDPHs&#10;Smk6vMdw28iRUhNpsebYUGFLm4qKr/xqNVwwOZw5n8x26/eTTVT6sU0uV62fn/r1HESgPvyL/9xv&#10;Js4fv07HaapGU/j9KQIglz8AAAD//wMAUEsBAi0AFAAGAAgAAAAhANvh9svuAAAAhQEAABMAAAAA&#10;AAAAAAAAAAAAAAAAAFtDb250ZW50X1R5cGVzXS54bWxQSwECLQAUAAYACAAAACEAWvQsW78AAAAV&#10;AQAACwAAAAAAAAAAAAAAAAAfAQAAX3JlbHMvLnJlbHNQSwECLQAUAAYACAAAACEAyic1rskAAADj&#10;AAAADwAAAAAAAAAAAAAAAAAHAgAAZHJzL2Rvd25yZXYueG1sUEsFBgAAAAADAAMAtwAAAP0CAAAA&#10;AA==&#10;" strokeweight=".09mm">
                  <v:stroke joinstyle="miter"/>
                </v:line>
                <v:line id="Conector reto 349699767" o:spid="_x0000_s1039" style="position:absolute;visibility:visible;mso-wrap-style:square" from="322560,125640" to="342720,12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pywAAAOIAAAAPAAAAZHJzL2Rvd25yZXYueG1sRI9Ba8JA&#10;FITvQv/D8gq9hLqplWhSVxFBKD0ojdXzM/uahGbfhuxG03/vFoQeh5n5hlmsBtOIC3WutqzgZRyD&#10;IC6srrlU8HXYPs9BOI+ssbFMCn7JwWr5MFpgpu2VP+mS+1IECLsMFVTet5mUrqjIoBvbljh437Yz&#10;6IPsSqk7vAa4aeQkjhNpsOawUGFLm4qKn7w3Cs4YHU6cJ/P9+uNooni620bnXqmnx2H9BsLT4P/D&#10;9/a7VvA6TZM0nSUz+LsU7oBc3gAAAP//AwBQSwECLQAUAAYACAAAACEA2+H2y+4AAACFAQAAEwAA&#10;AAAAAAAAAAAAAAAAAAAAW0NvbnRlbnRfVHlwZXNdLnhtbFBLAQItABQABgAIAAAAIQBa9CxbvwAA&#10;ABUBAAALAAAAAAAAAAAAAAAAAB8BAABfcmVscy8ucmVsc1BLAQItABQABgAIAAAAIQCF7S+pywAA&#10;AOIAAAAPAAAAAAAAAAAAAAAAAAcCAABkcnMvZG93bnJldi54bWxQSwUGAAAAAAMAAwC3AAAA/wIA&#10;AAAA&#10;" strokeweight=".09mm">
                  <v:stroke joinstyle="miter"/>
                </v:line>
                <v:line id="Conector reto 814928763" o:spid="_x0000_s1040" style="position:absolute;visibility:visible;mso-wrap-style:square" from="320040,145440" to="340200,1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hwywAAAOIAAAAPAAAAZHJzL2Rvd25yZXYueG1sRI9Pa8JA&#10;FMTvQr/D8gq9hLrxD2mauooUhNKD0qg9P7OvSWj2bchuNH57tyD0OMzMb5jFajCNOFPnassKJuMY&#10;BHFhdc2lgsN+85yCcB5ZY2OZFFzJwWr5MFpgpu2Fv+ic+1IECLsMFVTet5mUrqjIoBvbljh4P7Yz&#10;6IPsSqk7vAS4aeQ0jhNpsOawUGFL7xUVv3lvFJww2n9znqS79efRRPF8u4lOvVJPj8P6DYSnwf+H&#10;7+0PrSCdzF+n6Usyg79L4Q7I5Q0AAP//AwBQSwECLQAUAAYACAAAACEA2+H2y+4AAACFAQAAEwAA&#10;AAAAAAAAAAAAAAAAAAAAW0NvbnRlbnRfVHlwZXNdLnhtbFBLAQItABQABgAIAAAAIQBa9CxbvwAA&#10;ABUBAAALAAAAAAAAAAAAAAAAAB8BAABfcmVscy8ucmVsc1BLAQItABQABgAIAAAAIQBTzNhwywAA&#10;AOIAAAAPAAAAAAAAAAAAAAAAAAcCAABkcnMvZG93bnJldi54bWxQSwUGAAAAAAMAAwC3AAAA/wIA&#10;AAAA&#10;" strokeweight=".09mm">
                  <v:stroke joinstyle="miter"/>
                </v:line>
                <v:line id="Conector reto 1571157048" o:spid="_x0000_s1041" style="position:absolute;visibility:visible;mso-wrap-style:square" from="320040,165240" to="340200,16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4bpygAAAOMAAAAPAAAAZHJzL2Rvd25yZXYueG1sRE9Na8JA&#10;EL0X/A/LCL0E3bVYK6mrSEEoPbQ01p7H7JgEs7Mhu2r67zuHQg9zmPc1b1abwbfqSn1sAluYTQ0o&#10;4jK4hisLX/vdZAkqJmSHbWCy8EMRNuvR3QpzF278SdciVUpCOOZooU6py7WOZU0e4zR0xMKdQu8x&#10;ydpX2vV4k3Df6gdjFtpjw3Khxo5eairPxcVbOGK2/+ZisfzYvh18Zubvu+x4sfZ+PGyfQSUa0r/4&#10;z/3qpP7j00zGzKW0/CQA6PUvAAAA//8DAFBLAQItABQABgAIAAAAIQDb4fbL7gAAAIUBAAATAAAA&#10;AAAAAAAAAAAAAAAAAABbQ29udGVudF9UeXBlc10ueG1sUEsBAi0AFAAGAAgAAAAhAFr0LFu/AAAA&#10;FQEAAAsAAAAAAAAAAAAAAAAAHwEAAF9yZWxzLy5yZWxzUEsBAi0AFAAGAAgAAAAhAOgrhunKAAAA&#10;4wAAAA8AAAAAAAAAAAAAAAAABwIAAGRycy9kb3ducmV2LnhtbFBLBQYAAAAAAwADALcAAAD+AgAA&#10;AAA=&#10;" strokeweight=".09mm">
                  <v:stroke joinstyle="miter"/>
                </v:line>
                <v:line id="Conector reto 514163911" o:spid="_x0000_s1042" style="position:absolute;flip:y;visibility:visible;mso-wrap-style:square" from="317520,83160" to="335160,9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JQBygAAAOIAAAAPAAAAZHJzL2Rvd25yZXYueG1sRI9BS8NA&#10;FITvQv/D8gpexG62aqix21JKitKbqb0/ss8kmH0bdrdt9Ne7gtDjMDPfMMv1aHtxJh86xxrULANB&#10;XDvTcaPh47C7X4AIEdlg75g0fFOA9Wpys8TCuAu/07mKjUgQDgVqaGMcCilD3ZLFMHMDcfI+nbcY&#10;k/SNNB4vCW57Oc+yXFrsOC20ONC2pfqrOlkNWWPK8ufO5ofjWM3Lnd/329e91rfTcfMCItIYr+H/&#10;9pvR8KQeVf7wrBT8XUp3QK5+AQAA//8DAFBLAQItABQABgAIAAAAIQDb4fbL7gAAAIUBAAATAAAA&#10;AAAAAAAAAAAAAAAAAABbQ29udGVudF9UeXBlc10ueG1sUEsBAi0AFAAGAAgAAAAhAFr0LFu/AAAA&#10;FQEAAAsAAAAAAAAAAAAAAAAAHwEAAF9yZWxzLy5yZWxzUEsBAi0AFAAGAAgAAAAhAHzQlAHKAAAA&#10;4gAAAA8AAAAAAAAAAAAAAAAABwIAAGRycy9kb3ducmV2LnhtbFBLBQYAAAAAAwADALcAAAD+AgAA&#10;AAA=&#10;" strokeweight=".09mm">
                  <v:stroke joinstyle="miter"/>
                </v:line>
                <v:line id="Conector reto 56451597" o:spid="_x0000_s1043" style="position:absolute;flip:x y;visibility:visible;mso-wrap-style:square" from="246240,83160" to="263880,9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9VygAAAOEAAAAPAAAAZHJzL2Rvd25yZXYueG1sRI9Ba8JA&#10;FITvgv9heUJvujFttImuUqRSwYOtrZ4f2WcSmn0bs1uN/75bEHocZuYbZr7sTC0u1LrKsoLxKAJB&#10;nFtdcaHg63M9fAbhPLLG2jIpuJGD5aLfm2Om7ZU/6LL3hQgQdhkqKL1vMildXpJBN7INcfBOtjXo&#10;g2wLqVu8BripZRxFE2mw4rBQYkOrkvLv/Y9RcHjcvr6n8fTtXMU749enY0r1UamHQfcyA+Gp8//h&#10;e3ujFSSTp2ScpFP4exTegFz8AgAA//8DAFBLAQItABQABgAIAAAAIQDb4fbL7gAAAIUBAAATAAAA&#10;AAAAAAAAAAAAAAAAAABbQ29udGVudF9UeXBlc10ueG1sUEsBAi0AFAAGAAgAAAAhAFr0LFu/AAAA&#10;FQEAAAsAAAAAAAAAAAAAAAAAHwEAAF9yZWxzLy5yZWxzUEsBAi0AFAAGAAgAAAAhAMomP1XKAAAA&#10;4QAAAA8AAAAAAAAAAAAAAAAABwIAAGRycy9kb3ducmV2LnhtbFBLBQYAAAAAAwADALcAAAD+AgAA&#10;AAA=&#10;" strokeweight=".09mm">
                  <v:stroke joinstyle="miter"/>
                </v:line>
                <v:line id="Conector reto 1455776620" o:spid="_x0000_s1044" style="position:absolute;visibility:visible;mso-wrap-style:square" from="264240,66600" to="27432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k0zAAAAOMAAAAPAAAAZHJzL2Rvd25yZXYueG1sRI9Ba8JA&#10;EIXvhf6HZYReQt1UNErqKlIQxENLY/U8ZqdJMDsbsqum/75zKPQ4M2/ee99yPbhW3agPjWcDL+MU&#10;FHHpbcOVga/D9nkBKkRki61nMvBDAdarx4cl5tbf+ZNuRayUmHDI0UAdY5drHcqaHIax74jl9u17&#10;h1HGvtK2x7uYu1ZP0jTTDhuWhBo7equpvBRXZ+CMyeHERbb42OyPLkmn79vkfDXmaTRsXkFFGuK/&#10;+O97Z6X+dDabz7NsIhTCJAvQq18AAAD//wMAUEsBAi0AFAAGAAgAAAAhANvh9svuAAAAhQEAABMA&#10;AAAAAAAAAAAAAAAAAAAAAFtDb250ZW50X1R5cGVzXS54bWxQSwECLQAUAAYACAAAACEAWvQsW78A&#10;AAAVAQAACwAAAAAAAAAAAAAAAAAfAQAAX3JlbHMvLnJlbHNQSwECLQAUAAYACAAAACEAT2q5NMwA&#10;AADjAAAADwAAAAAAAAAAAAAAAAAHAgAAZHJzL2Rvd25yZXYueG1sUEsFBgAAAAADAAMAtwAAAAAD&#10;AAAAAA==&#10;" strokeweight=".09mm">
                  <v:stroke joinstyle="miter"/>
                </v:line>
                <v:line id="Conector reto 1852727141" o:spid="_x0000_s1045" style="position:absolute;flip:x;visibility:visible;mso-wrap-style:square" from="307440,66600" to="317520,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9OyAAAAOMAAAAPAAAAZHJzL2Rvd25yZXYueG1sRE9La8JA&#10;EL4L/Q/LFHqRukmoD1JXKRKpeGtS70N2TEKzs2F3q2l/fVcQepzvPevtaHpxIec7ywrSWQKCuLa6&#10;40bBZ7V/XoHwAVljb5kU/JCH7eZhssZc2yt/0KUMjYgh7HNU0IYw5FL6uiWDfmYH4sidrTMY4uka&#10;qR1eY7jpZZYkC2mw49jQ4kC7luqv8tsoSBpdFL9Ts6hOY5kVe3fsd+9HpZ4ex7dXEIHG8C++uw86&#10;zl/Ns2W2TF9SuP0UAZCbPwAAAP//AwBQSwECLQAUAAYACAAAACEA2+H2y+4AAACFAQAAEwAAAAAA&#10;AAAAAAAAAAAAAAAAW0NvbnRlbnRfVHlwZXNdLnhtbFBLAQItABQABgAIAAAAIQBa9CxbvwAAABUB&#10;AAALAAAAAAAAAAAAAAAAAB8BAABfcmVscy8ucmVsc1BLAQItABQABgAIAAAAIQDaOJ9OyAAAAOMA&#10;AAAPAAAAAAAAAAAAAAAAAAcCAABkcnMvZG93bnJldi54bWxQSwUGAAAAAAMAAwC3AAAA/AIAAAAA&#10;" strokeweight=".09mm">
                  <v:stroke joinstyle="miter"/>
                </v:line>
                <v:line id="Conector reto 111695620" o:spid="_x0000_s1046" style="position:absolute;visibility:visible;mso-wrap-style:square" from="284400,59040" to="28692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EmxwAAAOIAAAAPAAAAZHJzL2Rvd25yZXYueG1sRE9LS8NA&#10;EL4L/odlBC+h3aTUUGO3pQgF8aCYPs7T7JgEs7Mhu23Tf+8cBI8f33u5Hl2nLjSE1rOBbJqCIq68&#10;bbk2sN9tJwtQISJb7DyTgRsFWK/u75ZYWH/lL7qUsVYSwqFAA02MfaF1qBpyGKa+Jxbu2w8Oo8Ch&#10;1nbAq4S7Ts/SNNcOW5aGBnt6baj6Kc/OwAmT3ZHLfPG5eT+4JJ1/bJPT2ZjHh3HzAirSGP/Ff+43&#10;K/OzLH9+ymdyQi4JBr36BQAA//8DAFBLAQItABQABgAIAAAAIQDb4fbL7gAAAIUBAAATAAAAAAAA&#10;AAAAAAAAAAAAAABbQ29udGVudF9UeXBlc10ueG1sUEsBAi0AFAAGAAgAAAAhAFr0LFu/AAAAFQEA&#10;AAsAAAAAAAAAAAAAAAAAHwEAAF9yZWxzLy5yZWxzUEsBAi0AFAAGAAgAAAAhADRz4SbHAAAA4gAA&#10;AA8AAAAAAAAAAAAAAAAABwIAAGRycy9kb3ducmV2LnhtbFBLBQYAAAAAAwADALcAAAD7AgAAAAA=&#10;" strokeweight=".09mm">
                  <v:stroke joinstyle="miter"/>
                </v:line>
                <v:line id="Conector reto 98182878" o:spid="_x0000_s1047" style="position:absolute;visibility:visible;mso-wrap-style:square" from="297360,59040" to="29988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ExgAAAOEAAAAPAAAAZHJzL2Rvd25yZXYueG1sRE/Pa8Iw&#10;FL4L/g/hCV7KTBXRrDOKCMLYYWLddn42b21Z81KaqPW/Xw6Cx4/v92rT20ZcqfO1Yw3TSQqCuHCm&#10;5lLD12n/okD4gGywcUwa7uRhsx4OVpgZd+MjXfNQihjCPkMNVQhtJqUvKrLoJ64ljtyv6yyGCLtS&#10;mg5vMdw2cpamC2mx5thQYUu7ioq//GI1nDE5/XC+UIftx7dN0vnnPjlftB6P+u0biEB9eIof7nej&#10;4VVN1Uwt4+T4KL4Buf4HAAD//wMAUEsBAi0AFAAGAAgAAAAhANvh9svuAAAAhQEAABMAAAAAAAAA&#10;AAAAAAAAAAAAAFtDb250ZW50X1R5cGVzXS54bWxQSwECLQAUAAYACAAAACEAWvQsW78AAAAVAQAA&#10;CwAAAAAAAAAAAAAAAAAfAQAAX3JlbHMvLnJlbHNQSwECLQAUAAYACAAAACEA5P6ghMYAAADhAAAA&#10;DwAAAAAAAAAAAAAAAAAHAgAAZHJzL2Rvd25yZXYueG1sUEsFBgAAAAADAAMAtwAAAPoCAAAAAA==&#10;" strokeweight=".09mm">
                  <v:stroke joinstyle="miter"/>
                </v:line>
                <v:shape id="Forma Livre: Forma 10" o:spid="_x0000_s1048" style="position:absolute;left:15840;top:73800;width:106560;height:147960;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olxAAAANsAAAAPAAAAZHJzL2Rvd25yZXYueG1sRI9BS8NA&#10;EIXvgv9hGcGb3bSCSOw2iCAV9KCtF29jdkxCsrNhd5rG/vrOQfA2w3vz3jfrag6DmSjlLrKD5aIA&#10;Q1xH33Hj4HP/fHMPJguyxyEyOfilDNXm8mKNpY9H/qBpJ43REM4lOmhFxtLaXLcUMC/iSKzaT0wB&#10;RdfUWJ/wqOFhsKuiuLMBO9aGFkd6aqnud4fg4HV/m9+L7fKUpLdvU8rj9lu+nLu+mh8fwAjN8m/+&#10;u37xiq/0+osOYDdnAAAA//8DAFBLAQItABQABgAIAAAAIQDb4fbL7gAAAIUBAAATAAAAAAAAAAAA&#10;AAAAAAAAAABbQ29udGVudF9UeXBlc10ueG1sUEsBAi0AFAAGAAgAAAAhAFr0LFu/AAAAFQEAAAsA&#10;AAAAAAAAAAAAAAAAHwEAAF9yZWxzLy5yZWxzUEsBAi0AFAAGAAgAAAAhALxW6iXEAAAA2wAAAA8A&#10;AAAAAAAAAAAAAAAABwIAAGRycy9kb3ducmV2LnhtbFBLBQYAAAAAAwADALcAAAD4AgAAAAA=&#10;" path="m,10c4,9,29,,42,54,31,57,21,60,21,60l,10xe" filled="f" strokeweight=".09mm">
                  <v:path arrowok="t"/>
                </v:shape>
                <v:shape id="Forma Livre: Forma 11" o:spid="_x0000_s1049" style="position:absolute;left:25920;top:90720;width:78840;height:130680;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RkvgAAANsAAAAPAAAAZHJzL2Rvd25yZXYueG1sRE/JCsIw&#10;EL0L/kMYwZumehCpRnFB8CS4IHobmrEtNpPSpFr9eiMI3ubx1pnOG1OIB1Uut6xg0I9AECdW55wq&#10;OB03vTEI55E1FpZJwYsczGft1hRjbZ+8p8fBpyKEsItRQeZ9GUvpkowMur4tiQN3s5VBH2CVSl3h&#10;M4SbQg6jaCQN5hwaMixplVFyP9RGwXlZR7tmv968a/MaXS/W3m/rrVLdTrOYgPDU+L/4597qMH8A&#10;31/CAXL2AQAA//8DAFBLAQItABQABgAIAAAAIQDb4fbL7gAAAIUBAAATAAAAAAAAAAAAAAAAAAAA&#10;AABbQ29udGVudF9UeXBlc10ueG1sUEsBAi0AFAAGAAgAAAAhAFr0LFu/AAAAFQEAAAsAAAAAAAAA&#10;AAAAAAAAHwEAAF9yZWxzLy5yZWxzUEsBAi0AFAAGAAgAAAAhAGH2JGS+AAAA2wAAAA8AAAAAAAAA&#10;AAAAAAAABwIAAGRycy9kb3ducmV2LnhtbFBLBQYAAAAAAwADALcAAADyAgAAAAA=&#10;" path="m,9c2,9,16,,31,48v-7,2,-14,5,-14,5l,9xe" fillcolor="red" strokeweight=".09mm">
                  <v:path arrowok="t"/>
                </v:shape>
                <v:line id="Conector reto 790401923" o:spid="_x0000_s1050" style="position:absolute;flip:x;visibility:visible;mso-wrap-style:square" from="99000,200160" to="119160,20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uXygAAAOIAAAAPAAAAZHJzL2Rvd25yZXYueG1sRI9BawIx&#10;FITvQv9DeIVepCZui9WtUYqsWLx11ftj89xdunlZklS3/fWmUOhxmJlvmOV6sJ24kA+tYw3TiQJB&#10;XDnTcq3heNg+zkGEiGywc0wavinAenU3WmJu3JU/6FLGWiQIhxw1NDH2uZShashimLieOHln5y3G&#10;JH0tjcdrgttOZkrNpMWW00KDPW0aqj7LL6tB1aYofsZ2djgNZVZs/b7b7PZaP9wPb68gIg3xP/zX&#10;fjcaXhbqWU0X2RP8Xkp3QK5uAAAA//8DAFBLAQItABQABgAIAAAAIQDb4fbL7gAAAIUBAAATAAAA&#10;AAAAAAAAAAAAAAAAAABbQ29udGVudF9UeXBlc10ueG1sUEsBAi0AFAAGAAgAAAAhAFr0LFu/AAAA&#10;FQEAAAsAAAAAAAAAAAAAAAAAHwEAAF9yZWxzLy5yZWxzUEsBAi0AFAAGAAgAAAAhANuqG5fKAAAA&#10;4gAAAA8AAAAAAAAAAAAAAAAABwIAAGRycy9kb3ducmV2LnhtbFBLBQYAAAAAAwADALcAAAD+AgAA&#10;AAA=&#10;" strokeweight=".09mm">
                  <v:stroke joinstyle="miter"/>
                </v:line>
                <v:line id="Conector reto 1525955600" o:spid="_x0000_s1051" style="position:absolute;flip:x;visibility:visible;mso-wrap-style:square" from="91440,180360" to="111600,18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R5ygAAAOMAAAAPAAAAZHJzL2Rvd25yZXYueG1sRI9BT8Mw&#10;DIXvSPyHyEhcEEuo1ArKsglNnUC70cHdakxb0ThVErbCr8cHJI62n99733q7+EmdKKYxsIW7lQFF&#10;3AU3cm/h7bi/vQeVMrLDKTBZ+KYE283lxRprF878Sqc290pMONVoYch5rrVO3UAe0yrMxHL7CNFj&#10;ljH22kU8i7mfdGFMpT2OLAkDzrQbqPtsv7wF07um+bnx1fF9aYtmHw/T7vlg7fXV8vQIKtOS/8V/&#10;3y9O6pdF+VCWlREKYZIF6M0vAAAA//8DAFBLAQItABQABgAIAAAAIQDb4fbL7gAAAIUBAAATAAAA&#10;AAAAAAAAAAAAAAAAAABbQ29udGVudF9UeXBlc10ueG1sUEsBAi0AFAAGAAgAAAAhAFr0LFu/AAAA&#10;FQEAAAsAAAAAAAAAAAAAAAAAHwEAAF9yZWxzLy5yZWxzUEsBAi0AFAAGAAgAAAAhABOCVHnKAAAA&#10;4wAAAA8AAAAAAAAAAAAAAAAABwIAAGRycy9kb3ducmV2LnhtbFBLBQYAAAAAAwADALcAAAD+AgAA&#10;AAA=&#10;" strokeweight=".09mm">
                  <v:stroke joinstyle="miter"/>
                </v:line>
                <v:line id="Conector reto 394510051" o:spid="_x0000_s1052" style="position:absolute;flip:x;visibility:visible;mso-wrap-style:square" from="87120,160200" to="107280,16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V9ygAAAOIAAAAPAAAAZHJzL2Rvd25yZXYueG1sRI9BawIx&#10;FITvQv9DeIVepCZrVezWKEVWLN661vtj87q7dPOyJKlu++tNQehxmJlvmNVmsJ04kw+tYw3ZRIEg&#10;rpxpudbwcdw9LkGEiGywc0wafijAZn03WmFu3IXf6VzGWiQIhxw1NDH2uZShashimLieOHmfzluM&#10;SfpaGo+XBLednCq1kBZbTgsN9rRtqPoqv60GVZui+B3bxfE0lNNi5w/ddn/Q+uF+eH0BEWmI/+Fb&#10;+81oeHqezTOl5hn8XUp3QK6vAAAA//8DAFBLAQItABQABgAIAAAAIQDb4fbL7gAAAIUBAAATAAAA&#10;AAAAAAAAAAAAAAAAAABbQ29udGVudF9UeXBlc10ueG1sUEsBAi0AFAAGAAgAAAAhAFr0LFu/AAAA&#10;FQEAAAsAAAAAAAAAAAAAAAAAHwEAAF9yZWxzLy5yZWxzUEsBAi0AFAAGAAgAAAAhADlwdX3KAAAA&#10;4gAAAA8AAAAAAAAAAAAAAAAABwIAAGRycy9kb3ducmV2LnhtbFBLBQYAAAAAAwADALcAAAD+AgAA&#10;AAA=&#10;" strokeweight=".09mm">
                  <v:stroke joinstyle="miter"/>
                </v:line>
                <v:line id="Conector reto 539256090" o:spid="_x0000_s1053" style="position:absolute;flip:x;visibility:visible;mso-wrap-style:square" from="76680,140400" to="96840,14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K6gyAAAAOIAAAAPAAAAZHJzL2Rvd25yZXYueG1sRI9da8Iw&#10;FIbvB/sP4Qy8GTNZh2V2RhlSmXhndfeH5qwta05KErXbrzcXgpcv7xfPYjXaXpzJh86xhtepAkFc&#10;O9Nxo+F42Ly8gwgR2WDvmDT8UYDV8vFhgYVxF97TuYqNSCMcCtTQxjgUUoa6JYth6gbi5P04bzEm&#10;6RtpPF7SuO1lplQuLXacHlocaN1S/VudrAbVmLL8f7b54XussnLjd/36a6f15Gn8/AARaYz38K29&#10;NRpmb/Nslqt5gkhICQfk8goAAP//AwBQSwECLQAUAAYACAAAACEA2+H2y+4AAACFAQAAEwAAAAAA&#10;AAAAAAAAAAAAAAAAW0NvbnRlbnRfVHlwZXNdLnhtbFBLAQItABQABgAIAAAAIQBa9CxbvwAAABUB&#10;AAALAAAAAAAAAAAAAAAAAB8BAABfcmVscy8ucmVsc1BLAQItABQABgAIAAAAIQDZKK6gyAAAAOIA&#10;AAAPAAAAAAAAAAAAAAAAAAcCAABkcnMvZG93bnJldi54bWxQSwUGAAAAAAMAAwC3AAAA/AIAAAAA&#10;" strokeweight=".09mm">
                  <v:stroke joinstyle="miter"/>
                </v:line>
                <v:line id="Conector reto 390824304" o:spid="_x0000_s1054" style="position:absolute;flip:x;visibility:visible;mso-wrap-style:square" from="69120,113760" to="8172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o+yQAAAOIAAAAPAAAAZHJzL2Rvd25yZXYueG1sRI9BawIx&#10;FITvQv9DeAUvUhNXEbs1SpGVFm+u7f2xed1dunlZkqhrf31TKHgcZuYbZr0dbCcu5EPrWMNsqkAQ&#10;V860XGv4OO2fViBCRDbYOSYNNwqw3TyM1pgbd+UjXcpYiwThkKOGJsY+lzJUDVkMU9cTJ+/LeYsx&#10;SV9L4/Ga4LaTmVJLabHltNBgT7uGqu/ybDWo2hTFz8QuT59DmRV7f+h2bwetx4/D6wuISEO8h//b&#10;70bD/FmtssVcLeDvUroDcvMLAAD//wMAUEsBAi0AFAAGAAgAAAAhANvh9svuAAAAhQEAABMAAAAA&#10;AAAAAAAAAAAAAAAAAFtDb250ZW50X1R5cGVzXS54bWxQSwECLQAUAAYACAAAACEAWvQsW78AAAAV&#10;AQAACwAAAAAAAAAAAAAAAAAfAQAAX3JlbHMvLnJlbHNQSwECLQAUAAYACAAAACEAZDQ6PskAAADi&#10;AAAADwAAAAAAAAAAAAAAAAAHAgAAZHJzL2Rvd25yZXYueG1sUEsFBgAAAAADAAMAtwAAAP0CAAAA&#10;AA==&#10;" strokeweight=".09mm">
                  <v:stroke joinstyle="miter"/>
                </v:line>
                <v:line id="Conector reto 294408916" o:spid="_x0000_s1055" style="position:absolute;flip:x;visibility:visible;mso-wrap-style:square" from="51480,98280" to="59040,11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LkyQAAAOIAAAAPAAAAZHJzL2Rvd25yZXYueG1sRI9Ba8JA&#10;FITvBf/D8oReiu4aJGh0lSIRi7fG9v7Iviah2bdhd6upv75bKPQ4zMw3zHY/2l5cyYfOsYbFXIEg&#10;rp3puNHwdjnOViBCRDbYOyYN3xRgv5s8bLEw7savdK1iIxKEQ4Ea2hiHQspQt2QxzN1AnLwP5y3G&#10;JH0jjcdbgtteZkrl0mLHaaHFgQ4t1Z/Vl9WgGlOW9yebX97HKiuP/twfTmetH6fj8wZEpDH+h//a&#10;L0ZDtl4u1Wq9yOH3UroDcvcDAAD//wMAUEsBAi0AFAAGAAgAAAAhANvh9svuAAAAhQEAABMAAAAA&#10;AAAAAAAAAAAAAAAAAFtDb250ZW50X1R5cGVzXS54bWxQSwECLQAUAAYACAAAACEAWvQsW78AAAAV&#10;AQAACwAAAAAAAAAAAAAAAAAfAQAAX3JlbHMvLnJlbHNQSwECLQAUAAYACAAAACEAc6Ei5MkAAADi&#10;AAAADwAAAAAAAAAAAAAAAAAHAgAAZHJzL2Rvd25yZXYueG1sUEsFBgAAAAADAAMAtwAAAP0CAAAA&#10;AA==&#10;" strokeweight=".09mm">
                  <v:stroke joinstyle="miter"/>
                </v:line>
                <v:line id="Conector reto 1821321875" o:spid="_x0000_s1056" style="position:absolute;visibility:visible;mso-wrap-style:square" from="36360,93240" to="36360,11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56yQAAAOMAAAAPAAAAZHJzL2Rvd25yZXYueG1sRE/NasJA&#10;EL4LvsMyQi9BN0mrhtRVRBBKDy2NrecxO02C2dmQXTV9+26h4HG+/1ltBtOKK/WusawgmcUgiEur&#10;G64UfB720wyE88gaW8uk4IccbNbj0QpzbW/8QdfCVyKEsMtRQe19l0vpypoMupntiAP3bXuDPpx9&#10;JXWPtxBuWpnG8UIabDg01NjRrqbyXFyMghNGhyMXi+x9+/plovjpbR+dLko9TIbtMwhPg7+L/90v&#10;OszP0uQxTbLlHP5+CgDI9S8AAAD//wMAUEsBAi0AFAAGAAgAAAAhANvh9svuAAAAhQEAABMAAAAA&#10;AAAAAAAAAAAAAAAAAFtDb250ZW50X1R5cGVzXS54bWxQSwECLQAUAAYACAAAACEAWvQsW78AAAAV&#10;AQAACwAAAAAAAAAAAAAAAAAfAQAAX3JlbHMvLnJlbHNQSwECLQAUAAYACAAAACEAqW9eeskAAADj&#10;AAAADwAAAAAAAAAAAAAAAAAHAgAAZHJzL2Rvd25yZXYueG1sUEsFBgAAAAADAAMAtwAAAP0CAAAA&#10;AA==&#10;" strokeweight=".09mm">
                  <v:stroke joinstyle="miter"/>
                </v:line>
                <v:shape id="Forma Livre: Forma 12" o:spid="_x0000_s1057" style="position:absolute;left:459720;top:73800;width:99000;height:147960;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pCwQAAANsAAAAPAAAAZHJzL2Rvd25yZXYueG1sRE/NagIx&#10;EL4LvkMYoRepiR5aWc2KFApCe2hXH2C6GTfLbiZLEnX79k1B8DYf3+9sd6PrxZVCbD1rWC4UCOLa&#10;m5YbDafj+/MaREzIBnvPpOGXIuzK6WSLhfE3/qZrlRqRQzgWqMGmNBRSxtqSw7jwA3Hmzj44TBmG&#10;RpqAtxzuerlS6kU6bDk3WBzozVLdVRen4ViZD9nu7WfnZP8V5upnUMtXrZ9m434DItGYHuK7+2Dy&#10;/BX8/5IPkOUfAAAA//8DAFBLAQItABQABgAIAAAAIQDb4fbL7gAAAIUBAAATAAAAAAAAAAAAAAAA&#10;AAAAAABbQ29udGVudF9UeXBlc10ueG1sUEsBAi0AFAAGAAgAAAAhAFr0LFu/AAAAFQEAAAsAAAAA&#10;AAAAAAAAAAAAHwEAAF9yZWxzLy5yZWxzUEsBAi0AFAAGAAgAAAAhAIPBikLBAAAA2wAAAA8AAAAA&#10;AAAAAAAAAAAABwIAAGRycy9kb3ducmV2LnhtbFBLBQYAAAAAAwADALcAAAD1AgAAAAA=&#10;" path="m39,9c36,8,10,,,55v10,2,20,5,20,5l39,9xe" filled="f" strokeweight=".09mm">
                  <v:path arrowok="t"/>
                </v:shape>
                <v:shape id="Forma Livre: Forma 13" o:spid="_x0000_s1058" style="position:absolute;left:474840;top:90720;width:76320;height:130680;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PvgAAANsAAAAPAAAAZHJzL2Rvd25yZXYueG1sRE9Ni8Iw&#10;EL0L/ocwghfRVIWyVqMsyy4s3rTufWjGtNhMShM1/vuNIHibx/uczS7aVtyo941jBfNZBoK4crph&#10;o+BU/kw/QPiArLF1TAoe5GG3HQ42WGh35wPdjsGIFMK+QAV1CF0hpa9qsuhnriNO3Nn1FkOCvZG6&#10;x3sKt61cZFkuLTacGmrs6Kum6nK8WgUm/l3iYb9qtckJS5svlt8Tq9R4FD/XIALF8Ba/3L86zV/C&#10;85d0gNz+AwAA//8DAFBLAQItABQABgAIAAAAIQDb4fbL7gAAAIUBAAATAAAAAAAAAAAAAAAAAAAA&#10;AABbQ29udGVudF9UeXBlc10ueG1sUEsBAi0AFAAGAAgAAAAhAFr0LFu/AAAAFQEAAAsAAAAAAAAA&#10;AAAAAAAAHwEAAF9yZWxzLy5yZWxzUEsBAi0AFAAGAAgAAAAhAOGdX8++AAAA2wAAAA8AAAAAAAAA&#10;AAAAAAAABwIAAGRycy9kb3ducmV2LnhtbFBLBQYAAAAAAwADALcAAADyAgAAAAA=&#10;" path="m30,8c27,8,13,,,48v7,2,14,5,14,5l30,8xe" fillcolor="red" strokeweight=".09mm">
                  <v:path arrowok="t"/>
                </v:shape>
                <v:line id="Conector reto 1967082234" o:spid="_x0000_s1059" style="position:absolute;flip:y;visibility:visible;mso-wrap-style:square" from="459720,199440" to="479880,20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EMSxwAAAOMAAAAPAAAAZHJzL2Rvd25yZXYueG1sRE9fS8Mw&#10;EH8X9h3CCb6IS1albt2yIaND2Zudez+aW1tsLiWJW/XTG0HY4/3+32oz2l6cyYfOsYbZVIEgrp3p&#10;uNHwcdg9zEGEiGywd0wavinAZj25WWFh3IXf6VzFRqQQDgVqaGMcCilD3ZLFMHUDceJOzluM6fSN&#10;NB4vKdz2MlMqlxY7Tg0tDrRtqf6svqwG1Ziy/Lm3+eE4Vlm58/t++7rX+u52fFmCiDTGq/jf/WbS&#10;/EX+rOZZ9vgEfz8lAOT6FwAA//8DAFBLAQItABQABgAIAAAAIQDb4fbL7gAAAIUBAAATAAAAAAAA&#10;AAAAAAAAAAAAAABbQ29udGVudF9UeXBlc10ueG1sUEsBAi0AFAAGAAgAAAAhAFr0LFu/AAAAFQEA&#10;AAsAAAAAAAAAAAAAAAAAHwEAAF9yZWxzLy5yZWxzUEsBAi0AFAAGAAgAAAAhAK3IQxLHAAAA4wAA&#10;AA8AAAAAAAAAAAAAAAAABwIAAGRycy9kb3ducmV2LnhtbFBLBQYAAAAAAwADALcAAAD7AgAAAAA=&#10;" strokeweight=".09mm">
                  <v:stroke joinstyle="miter"/>
                </v:line>
                <v:line id="Conector reto 1239062866" o:spid="_x0000_s1060" style="position:absolute;flip:y;visibility:visible;mso-wrap-style:square" from="467280,179640" to="484920,1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cExgAAAOMAAAAPAAAAZHJzL2Rvd25yZXYueG1sRE9fS8Mw&#10;EH8X/A7hBF/EJasQtrpsjNGh7M1uez+asy02l5LErfrpjSD4eL//t9pMbhAXCrH3bGA+UyCIG297&#10;bg2cjvvHBYiYkC0OnsnAF0XYrG9vVlhaf+U3utSpFTmEY4kGupTGUsrYdOQwzvxInLl3HxymfIZW&#10;2oDXHO4GWSilpcOec0OHI+06aj7qT2dAtbaqvh+cPp6nuqj24TDsXg7G3N9N22cQiab0L/5zv9o8&#10;v3haKl0stIbfnzIAcv0DAAD//wMAUEsBAi0AFAAGAAgAAAAhANvh9svuAAAAhQEAABMAAAAAAAAA&#10;AAAAAAAAAAAAAFtDb250ZW50X1R5cGVzXS54bWxQSwECLQAUAAYACAAAACEAWvQsW78AAAAVAQAA&#10;CwAAAAAAAAAAAAAAAAAfAQAAX3JlbHMvLnJlbHNQSwECLQAUAAYACAAAACEAWs03BMYAAADjAAAA&#10;DwAAAAAAAAAAAAAAAAAHAgAAZHJzL2Rvd25yZXYueG1sUEsFBgAAAAADAAMAtwAAAPoCAAAAAA==&#10;" strokeweight=".09mm">
                  <v:stroke joinstyle="miter"/>
                </v:line>
                <v:line id="Conector reto 290925330" o:spid="_x0000_s1061" style="position:absolute;flip:y;visibility:visible;mso-wrap-style:square" from="472320,159480" to="492480,16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MzbyAAAAOIAAAAPAAAAZHJzL2Rvd25yZXYueG1sRI9da8Iw&#10;FIbvB/sP4Qx2MzRZZaLVKEMqE++sen9ojm2xOSlJpt1+/XIh7PLl/eJZrgfbiRv50DrW8D5WIIgr&#10;Z1quNZyO29EMRIjIBjvHpOGHAqxXz09LzI2784FuZaxFGuGQo4Ymxj6XMlQNWQxj1xMn7+K8xZik&#10;r6XxeE/jtpOZUlNpseX00GBPm4aqa/ltNajaFMXvm50ez0OZFVu/7zZfe61fX4bPBYhIQ/wPP9o7&#10;oyGbq3n2MZkkiISUcECu/gAAAP//AwBQSwECLQAUAAYACAAAACEA2+H2y+4AAACFAQAAEwAAAAAA&#10;AAAAAAAAAAAAAAAAW0NvbnRlbnRfVHlwZXNdLnhtbFBLAQItABQABgAIAAAAIQBa9CxbvwAAABUB&#10;AAALAAAAAAAAAAAAAAAAAB8BAABfcmVscy8ucmVsc1BLAQItABQABgAIAAAAIQA4SMzbyAAAAOIA&#10;AAAPAAAAAAAAAAAAAAAAAAcCAABkcnMvZG93bnJldi54bWxQSwUGAAAAAAMAAwC3AAAA/AIAAAAA&#10;" strokeweight=".09mm">
                  <v:stroke joinstyle="miter"/>
                </v:line>
                <v:line id="Conector reto 1215082770" o:spid="_x0000_s1062" style="position:absolute;flip:y;visibility:visible;mso-wrap-style:square" from="482760,139680" to="500400,14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McoygAAAOMAAAAPAAAAZHJzL2Rvd25yZXYueG1sRI9BT8Mw&#10;DIXvSPyHyEi7IJasEttUlk1o6gTajQ7uVmPaisapkrB1/Hp8QOJo+/m99212kx/UmWLqA1tYzA0o&#10;4ia4nlsL76fDwxpUysgOh8Bk4UoJdtvbmw2WLlz4jc51bpWYcCrRQpfzWGqdmo48pnkYieX2GaLH&#10;LGNstYt4EXM/6MKYpfbYsyR0ONK+o+ar/vYWTOuq6ufeL08fU11Uh3gc9i9Ha2d30/MTqExT/hf/&#10;fb86qV8sHs26WK2EQphkAXr7CwAA//8DAFBLAQItABQABgAIAAAAIQDb4fbL7gAAAIUBAAATAAAA&#10;AAAAAAAAAAAAAAAAAABbQ29udGVudF9UeXBlc10ueG1sUEsBAi0AFAAGAAgAAAAhAFr0LFu/AAAA&#10;FQEAAAsAAAAAAAAAAAAAAAAAHwEAAF9yZWxzLy5yZWxzUEsBAi0AFAAGAAgAAAAhAJmMxyjKAAAA&#10;4wAAAA8AAAAAAAAAAAAAAAAABwIAAGRycy9kb3ducmV2LnhtbFBLBQYAAAAAAwADALcAAAD+AgAA&#10;AAA=&#10;" strokeweight=".09mm">
                  <v:stroke joinstyle="miter"/>
                </v:line>
                <v:line id="Conector reto 965307344" o:spid="_x0000_s1063" style="position:absolute;visibility:visible;mso-wrap-style:square" from="495360,113760" to="507960,12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9czAAAAOIAAAAPAAAAZHJzL2Rvd25yZXYueG1sRI9BS8NA&#10;FITvgv9heUIvwe5qY1pjt6UUCsVDxbR6fs0+k2D2bchu2/Tfu4LgcZiZb5j5crCtOFPvG8caHsYK&#10;BHHpTMOVhsN+cz8D4QOywdYxabiSh+Xi9maOuXEXfqdzESoRIexz1FCH0OVS+rImi37sOuLofbne&#10;Yoiyr6Tp8RLhtpWPSmXSYsNxocaO1jWV38XJajhisv/kIpu9rV4/bKLS3SY5nrQe3Q2rFxCBhvAf&#10;/mtvjYbn7GmippM0hd9L8Q7IxQ8AAAD//wMAUEsBAi0AFAAGAAgAAAAhANvh9svuAAAAhQEAABMA&#10;AAAAAAAAAAAAAAAAAAAAAFtDb250ZW50X1R5cGVzXS54bWxQSwECLQAUAAYACAAAACEAWvQsW78A&#10;AAAVAQAACwAAAAAAAAAAAAAAAAAfAQAAX3JlbHMvLnJlbHNQSwECLQAUAAYACAAAACEAxyC/XMwA&#10;AADiAAAADwAAAAAAAAAAAAAAAAAHAgAAZHJzL2Rvd25yZXYueG1sUEsFBgAAAAADAAMAtwAAAAAD&#10;AAAAAA==&#10;" strokeweight=".09mm">
                  <v:stroke joinstyle="miter"/>
                </v:line>
                <v:line id="Conector reto 1203963055" o:spid="_x0000_s1064" style="position:absolute;visibility:visible;mso-wrap-style:square" from="518040,98280" to="525600,11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7VByAAAAOMAAAAPAAAAZHJzL2Rvd25yZXYueG1sRE9fa8Iw&#10;EH8f7DuEG/hSZjKdxXVGkYEgPkys257P5taWNZfSRK3f3ggDH+/3/2aL3jbiRJ2vHWt4GSoQxIUz&#10;NZcavvar5ykIH5ANNo5Jw4U8LOaPDzPMjDvzjk55KEUMYZ+hhiqENpPSFxVZ9EPXEkfu13UWQzy7&#10;UpoOzzHcNnKkVCot1hwbKmzpo6LiLz9aDQdM9j+cp9PtcvNtE/X6uUoOR60HT/3yHUSgPtzF/+61&#10;ifNHavyWjtVkArefIgByfgUAAP//AwBQSwECLQAUAAYACAAAACEA2+H2y+4AAACFAQAAEwAAAAAA&#10;AAAAAAAAAAAAAAAAW0NvbnRlbnRfVHlwZXNdLnhtbFBLAQItABQABgAIAAAAIQBa9CxbvwAAABUB&#10;AAALAAAAAAAAAAAAAAAAAB8BAABfcmVscy8ucmVsc1BLAQItABQABgAIAAAAIQDXK7VByAAAAOMA&#10;AAAPAAAAAAAAAAAAAAAAAAcCAABkcnMvZG93bnJldi54bWxQSwUGAAAAAAMAAwC3AAAA/AIAAAAA&#10;" strokeweight=".09mm">
                  <v:stroke joinstyle="miter"/>
                </v:line>
                <v:line id="Conector reto 1269447031" o:spid="_x0000_s1065" style="position:absolute;visibility:visible;mso-wrap-style:square" from="538560,90720" to="538560,11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m1yyQAAAOMAAAAPAAAAZHJzL2Rvd25yZXYueG1sRE9fa8Iw&#10;EH8f7DuEG+ylzERXOtcZRQRh7GFi1T2fza0tNpfSRO2+/TIY+Hi//zdbDLYVF+p941jDeKRAEJfO&#10;NFxp2O/WT1MQPiAbbB2Thh/ysJjf380wN+7KW7oUoRIxhH2OGuoQulxKX9Zk0Y9cRxy5b9dbDPHs&#10;K2l6vMZw28qJUpm02HBsqLGjVU3lqThbDUdMdl9cZNPN8uNgE5V+rpPjWevHh2H5BiLQEG7if/e7&#10;ifMn2WuavqjnMfz9FAGQ818AAAD//wMAUEsBAi0AFAAGAAgAAAAhANvh9svuAAAAhQEAABMAAAAA&#10;AAAAAAAAAAAAAAAAAFtDb250ZW50X1R5cGVzXS54bWxQSwECLQAUAAYACAAAACEAWvQsW78AAAAV&#10;AQAACwAAAAAAAAAAAAAAAAAfAQAAX3JlbHMvLnJlbHNQSwECLQAUAAYACAAAACEA++JtcskAAADj&#10;AAAADwAAAAAAAAAAAAAAAAAHAgAAZHJzL2Rvd25yZXYueG1sUEsFBgAAAAADAAMAtwAAAP0CAAAA&#10;AA==&#10;" strokeweight=".09mm">
                  <v:stroke joinstyle="miter"/>
                </v:line>
                <v:shape id="Forma Livre: Forma 14" o:spid="_x0000_s1066" style="position:absolute;left:76680;top:212040;width:421560;height:36720;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5xPwQAAANsAAAAPAAAAZHJzL2Rvd25yZXYueG1sRE/basJA&#10;EH0v+A/LCL7VjVK8RFexhYIVS70/D9kxiWZnQ3bV+PddQfBtDuc642ltCnGlyuWWFXTaEQjixOqc&#10;UwW77ff7AITzyBoLy6TgTg6mk8bbGGNtb7ym68anIoSwi1FB5n0ZS+mSjAy6ti2JA3e0lUEfYJVK&#10;XeEthJtCdqOoJw3mHBoyLOkro+S8uRgFh0v6mS9Pf4vVT3ef9H9xONR3rVSrWc9GIDzV/iV+uuc6&#10;zP+Axy/hADn5BwAA//8DAFBLAQItABQABgAIAAAAIQDb4fbL7gAAAIUBAAATAAAAAAAAAAAAAAAA&#10;AAAAAABbQ29udGVudF9UeXBlc10ueG1sUEsBAi0AFAAGAAgAAAAhAFr0LFu/AAAAFQEAAAsAAAAA&#10;AAAAAAAAAAAAHwEAAF9yZWxzLy5yZWxzUEsBAi0AFAAGAAgAAAAhAFYLnE/BAAAA2wAAAA8AAAAA&#10;AAAAAAAAAAAABwIAAGRycy9kb3ducmV2LnhtbFBLBQYAAAAAAwADALcAAAD1AgAAAAA=&#10;" path="m,14c35,3,58,,86,v27,,45,3,80,15e" filled="f" strokeweight=".09mm">
                  <v:path arrowok="t"/>
                </v:shape>
                <v:line id="Conector reto 1249843046" o:spid="_x0000_s1067" style="position:absolute;visibility:visible;mso-wrap-style:square" from="271800,26640" to="315000,2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YQyAAAAOMAAAAPAAAAZHJzL2Rvd25yZXYueG1sRE9fa8Iw&#10;EH8f+B3CDfZSZqIrpXZGkYEw9rBhdT6fza0tay6lidp9+2Uw8PF+/2+5Hm0nLjT41rGG2VSBIK6c&#10;abnWcNhvH3MQPiAb7ByThh/ysF5N7pZYGHflHV3KUIsYwr5ADU0IfSGlrxqy6KeuJ47clxsshngO&#10;tTQDXmO47eRcqUxabDk2NNjTS0PVd3m2Gk6Y7I9cZvnH5u3TJip93yans9YP9+PmGUSgMdzE/+5X&#10;E+fP00WePqk0g7+fIgBy9QsAAP//AwBQSwECLQAUAAYACAAAACEA2+H2y+4AAACFAQAAEwAAAAAA&#10;AAAAAAAAAAAAAAAAW0NvbnRlbnRfVHlwZXNdLnhtbFBLAQItABQABgAIAAAAIQBa9CxbvwAAABUB&#10;AAALAAAAAAAAAAAAAAAAAB8BAABfcmVscy8ucmVsc1BLAQItABQABgAIAAAAIQDvBlYQyAAAAOMA&#10;AAAPAAAAAAAAAAAAAAAAAAcCAABkcnMvZG93bnJldi54bWxQSwUGAAAAAAMAAwC3AAAA/AIAAAAA&#10;" strokeweight=".09mm">
                  <v:stroke joinstyle="miter"/>
                </v:line>
                <v:shape id="Forma Livre: Forma 15" o:spid="_x0000_s1068" style="position:absolute;left:122040;top:184680;width:119520;height:21600;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2BvwgAAANsAAAAPAAAAZHJzL2Rvd25yZXYueG1sRE9La8JA&#10;EL4X/A/LCN7qxkCLpK5SAhZPDcYH9DZkx2xodjZmtzH+e7dQ6G0+vuesNqNtxUC9bxwrWMwTEMSV&#10;0w3XCo6H7fMShA/IGlvHpOBOHjbrydMKM+1uvKehDLWIIewzVGBC6DIpfWXIop+7jjhyF9dbDBH2&#10;tdQ93mK4bWWaJK/SYsOxwWBHuaHqu/yxCuxV18MXnnbFecGf6dlcuvyjUGo2Hd/fQAQaw7/4z73T&#10;cf4L/P4SD5DrBwAAAP//AwBQSwECLQAUAAYACAAAACEA2+H2y+4AAACFAQAAEwAAAAAAAAAAAAAA&#10;AAAAAAAAW0NvbnRlbnRfVHlwZXNdLnhtbFBLAQItABQABgAIAAAAIQBa9CxbvwAAABUBAAALAAAA&#10;AAAAAAAAAAAAAB8BAABfcmVscy8ucmVsc1BLAQItABQABgAIAAAAIQDa12BvwgAAANsAAAAPAAAA&#10;AAAAAAAAAAAAAAcCAABkcnMvZG93bnJldi54bWxQSwUGAAAAAAMAAwC3AAAA9gIAAAAA&#10;" path="m,9c10,5,22,4,22,4,29,2,35,,47,1e" filled="f" strokeweight=".09mm">
                  <v:path arrowok="t"/>
                </v:shape>
                <v:shape id="Forma Livre: Forma 16" o:spid="_x0000_s1069" style="position:absolute;left:111960;top:160200;width:129600;height:24840;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75ewQAAANsAAAAPAAAAZHJzL2Rvd25yZXYueG1sRE9Li8Iw&#10;EL4L+x/CLHjTdBV0qUZZFsQXCqtevI3NmJZtJqWJWv+9EQRv8/E9ZzxtbCmuVPvCsYKvbgKCOHO6&#10;YKPgsJ91vkH4gKyxdEwK7uRhOvlojTHV7sZ/dN0FI2II+xQV5CFUqZQ+y8mi77qKOHJnV1sMEdZG&#10;6hpvMdyWspckA2mx4NiQY0W/OWX/u4tV0N/ycmZOveNwHc5z2ptqs7JLpdqfzc8IRKAmvMUv90LH&#10;+QN4/hIPkJMHAAAA//8DAFBLAQItABQABgAIAAAAIQDb4fbL7gAAAIUBAAATAAAAAAAAAAAAAAAA&#10;AAAAAABbQ29udGVudF9UeXBlc10ueG1sUEsBAi0AFAAGAAgAAAAhAFr0LFu/AAAAFQEAAAsAAAAA&#10;AAAAAAAAAAAAHwEAAF9yZWxzLy5yZWxzUEsBAi0AFAAGAAgAAAAhANxjvl7BAAAA2wAAAA8AAAAA&#10;AAAAAAAAAAAABwIAAGRycy9kb3ducmV2LnhtbFBLBQYAAAAAAwADALcAAAD1AgAAAAA=&#10;" path="m,10c11,5,25,3,34,2,42,,50,,51,e" filled="f" strokeweight=".09mm">
                  <v:path arrowok="t"/>
                </v:shape>
                <v:shape id="Forma Livre: Forma 17" o:spid="_x0000_s1070" style="position:absolute;left:104040;top:133200;width:137160;height:26640;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h0wQAAANsAAAAPAAAAZHJzL2Rvd25yZXYueG1sRE9La8JA&#10;EL4X/A/LCL3VjR7ammYVUQKSm2lLr2N28iDZ2ZBdTfLv3UKht/n4npPsJ9OJOw2usaxgvYpAEBdW&#10;N1wp+PpMX95BOI+ssbNMCmZysN8tnhKMtR35QvfcVyKEsItRQe19H0vpipoMupXtiQNX2sGgD3Co&#10;pB5wDOGmk5soepUGGw4NNfZ0rKlo85tR0GbZsfk5XU/9HJVpem2333jbKvW8nA4fIDxN/l/85z7r&#10;MP8Nfn8JB8jdAwAA//8DAFBLAQItABQABgAIAAAAIQDb4fbL7gAAAIUBAAATAAAAAAAAAAAAAAAA&#10;AAAAAABbQ29udGVudF9UeXBlc10ueG1sUEsBAi0AFAAGAAgAAAAhAFr0LFu/AAAAFQEAAAsAAAAA&#10;AAAAAAAAAAAAHwEAAF9yZWxzLy5yZWxzUEsBAi0AFAAGAAgAAAAhAA68qHTBAAAA2wAAAA8AAAAA&#10;AAAAAAAAAAAABwIAAGRycy9kb3ducmV2LnhtbFBLBQYAAAAAAwADALcAAAD1AgAAAAA=&#10;" path="m,11c10,6,25,4,33,3,42,1,52,,54,1e" filled="f" strokeweight=".09mm">
                  <v:path arrowok="t"/>
                </v:shape>
                <v:shape id="Forma Livre: Forma 18" o:spid="_x0000_s1071" style="position:absolute;left:93960;top:106200;width:152280;height:2916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Z2wQAAANsAAAAPAAAAZHJzL2Rvd25yZXYueG1sRI9Bi8Iw&#10;EIXvC/6HMIK3NVVkka6xiO6CFw/q/oAhGdtiM6lNqvXfOwdhbzO8N+99syoG36g7dbEObGA2zUAR&#10;2+BqLg38nX8/l6BiQnbYBCYDT4pQrEcfK8xdePCR7qdUKgnhmKOBKqU21zraijzGaWiJRbuEzmOS&#10;tSu16/Ah4b7R8yz70h5rloYKW9pWZK+n3hs42EW/a67z2v6gvR3bvQsYnDGT8bD5BpVoSP/m9/Xe&#10;Cb7Ayi8ygF6/AAAA//8DAFBLAQItABQABgAIAAAAIQDb4fbL7gAAAIUBAAATAAAAAAAAAAAAAAAA&#10;AAAAAABbQ29udGVudF9UeXBlc10ueG1sUEsBAi0AFAAGAAgAAAAhAFr0LFu/AAAAFQEAAAsAAAAA&#10;AAAAAAAAAAAAHwEAAF9yZWxzLy5yZWxzUEsBAi0AFAAGAAgAAAAhAKKndnbBAAAA2wAAAA8AAAAA&#10;AAAAAAAAAAAABwIAAGRycy9kb3ducmV2LnhtbFBLBQYAAAAAAwADALcAAAD1AgAAAAA=&#10;" path="m,12c10,7,25,6,33,4,42,2,60,,57,1e" filled="f" strokeweight=".09mm">
                  <v:path arrowok="t"/>
                </v:shape>
                <v:shape id="Forma Livre: Forma 19" o:spid="_x0000_s1072" style="position:absolute;left:74160;top:81360;width:175320;height:29160;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ZAwQAAANsAAAAPAAAAZHJzL2Rvd25yZXYueG1sRE9LawIx&#10;EL4X+h/CFLzVrBVKuxoXEerj1GoLXofNuFl2M1mS6K799Y0g9DYf33PmxWBbcSEfascKJuMMBHHp&#10;dM2Vgp/vj+c3ECEia2wdk4IrBSgWjw9zzLXreU+XQ6xECuGQowITY5dLGUpDFsPYdcSJOzlvMSbo&#10;K6k99inctvIly16lxZpTg8GOVobK5nC2CvolN35qf3fbLzRO79fHz9Vuo9ToaVjOQEQa4r/47t7q&#10;NP8dbr+kA+TiDwAA//8DAFBLAQItABQABgAIAAAAIQDb4fbL7gAAAIUBAAATAAAAAAAAAAAAAAAA&#10;AAAAAABbQ29udGVudF9UeXBlc10ueG1sUEsBAi0AFAAGAAgAAAAhAFr0LFu/AAAAFQEAAAsAAAAA&#10;AAAAAAAAAAAAHwEAAF9yZWxzLy5yZWxzUEsBAi0AFAAGAAgAAAAhAAXUxkDBAAAA2wAAAA8AAAAA&#10;AAAAAAAAAAAABwIAAGRycy9kb3ducmV2LnhtbFBLBQYAAAAAAwADALcAAAD1AgAAAAA=&#10;" path="m,12c11,7,25,5,33,4,45,2,69,,69,e" filled="f" strokeweight=".09mm">
                  <v:path arrowok="t"/>
                </v:shape>
                <v:shape id="Forma Livre: Forma 20" o:spid="_x0000_s1073" style="position:absolute;left:48960;top:59040;width:134640;height:36720;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iNvwAAANsAAAAPAAAAZHJzL2Rvd25yZXYueG1sRE9Na8JA&#10;EL0X/A/LCL3VjRZCTV2lCoL11ihIb0N2TEKzsyE7Jum/dw+Cx8f7Xm1G16ieulB7NjCfJaCIC29r&#10;Lg2cT/u3D1BBkC02nsnAPwXYrCcvK8ysH/iH+lxKFUM4ZGigEmkzrUNRkcMw8y1x5K6+cygRdqW2&#10;HQ4x3DV6kSSpdlhzbKiwpV1FxV9+cwa+j+ekvcyXV9niTYq0eT/RLxvzOh2/PkEJjfIUP9wHa2AR&#10;18cv8Qfo9R0AAP//AwBQSwECLQAUAAYACAAAACEA2+H2y+4AAACFAQAAEwAAAAAAAAAAAAAAAAAA&#10;AAAAW0NvbnRlbnRfVHlwZXNdLnhtbFBLAQItABQABgAIAAAAIQBa9CxbvwAAABUBAAALAAAAAAAA&#10;AAAAAAAAAB8BAABfcmVscy8ucmVsc1BLAQItABQABgAIAAAAIQClhkiNvwAAANsAAAAPAAAAAAAA&#10;AAAAAAAAAAcCAABkcnMvZG93bnJldi54bWxQSwUGAAAAAAMAAwC3AAAA8wIAAAAA&#10;" path="m,15c11,8,26,6,34,4,42,2,53,,53,1e" filled="f" strokeweight=".09mm">
                  <v:path arrowok="t"/>
                </v:shape>
                <v:shape id="Forma Livre: Forma 21" o:spid="_x0000_s1074" style="position:absolute;left:10800;top:54000;width:58320;height:2412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3smvwAAANsAAAAPAAAAZHJzL2Rvd25yZXYueG1sRE9Na8JA&#10;EL0L/odlCl6kblQQm7qKKKKHghjb+5CdJqHZ2ZAdNfn3bqHQ4/vmrTadq9Wd2lB5NjCdJKCIc28r&#10;Lgx8Xg+vS1BBkC3WnslATwE26+Fghan1D77QPZNCxRIOKRooRZpU65CX5DBMfEMctW/fOpQI20Lb&#10;Fh+x3NV6liQL7bDiuFBiQ7uS8p/s5gzczl9vO3JFP99HZv7Rk8hxbMzopdu+gxLq5N/8lz5ZA7Mp&#10;/H6JP0CvnwAAAP//AwBQSwECLQAUAAYACAAAACEA2+H2y+4AAACFAQAAEwAAAAAAAAAAAAAAAAAA&#10;AAAAW0NvbnRlbnRfVHlwZXNdLnhtbFBLAQItABQABgAIAAAAIQBa9CxbvwAAABUBAAALAAAAAAAA&#10;AAAAAAAAAB8BAABfcmVscy8ucmVsc1BLAQItABQABgAIAAAAIQDA63smvwAAANsAAAAPAAAAAAAA&#10;AAAAAAAAAAcCAABkcnMvZG93bnJldi54bWxQSwUGAAAAAAMAAwC3AAAA8wIAAAAA&#10;" path="m,10c9,6,18,2,23,e" filled="f" strokeweight=".09mm">
                  <v:path arrowok="t"/>
                </v:shape>
                <v:shape id="Forma Livre: Forma 22" o:spid="_x0000_s1075" style="position:absolute;left:109080;top:34200;width:68760;height:12240;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9EwwAAANsAAAAPAAAAZHJzL2Rvd25yZXYueG1sRI/BasMw&#10;EETvgfyD2EAvoZFqSihulBAKLT0USpz6vkhry8RaGUtNnL+vCoEch5l5w2x2k+/FmcbYBdbwtFIg&#10;iE2wHbcafo7vjy8gYkK22AcmDVeKsNvOZxssbbjwgc5VakWGcCxRg0tpKKWMxpHHuAoDcfaaMHpM&#10;WY6ttCNeMtz3slBqLT12nBccDvTmyJyqX6+h3jff7lmZZnmt6nRSw5f8aIzWD4tp/woi0ZTu4Vv7&#10;02ooCvj/kn+A3P4BAAD//wMAUEsBAi0AFAAGAAgAAAAhANvh9svuAAAAhQEAABMAAAAAAAAAAAAA&#10;AAAAAAAAAFtDb250ZW50X1R5cGVzXS54bWxQSwECLQAUAAYACAAAACEAWvQsW78AAAAVAQAACwAA&#10;AAAAAAAAAAAAAAAfAQAAX3JlbHMvLnJlbHNQSwECLQAUAAYACAAAACEAJEVfRMMAAADbAAAADwAA&#10;AAAAAAAAAAAAAAAHAgAAZHJzL2Rvd25yZXYueG1sUEsFBgAAAAADAAMAtwAAAPcCAAAAAA==&#10;" path="m,5c10,1,22,1,27,e" filled="f" strokeweight=".09mm">
                  <v:path arrowok="t"/>
                </v:shape>
                <v:shape id="Forma Livre: Forma 23" o:spid="_x0000_s1076" style="position:absolute;left:213480;top:21600;width:38160;height:6840;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1twwAAANsAAAAPAAAAZHJzL2Rvd25yZXYueG1sRI/dagIx&#10;FITvC32HcAq9EU1UEFmNUgShlFLw9/qwOW7WJifrJtXt2zdCwcthZr5h5svOO3GlNtaBNQwHCgRx&#10;GUzNlYb9bt2fgogJ2aALTBp+KcJy8fw0x8KEG2/ouk2VyBCOBWqwKTWFlLG05DEOQkOcvVNoPaYs&#10;20qaFm8Z7p0cKTWRHmvOCxYbWlkqv7c/PlOUdfFw6fXOx6/Jp99dnBp/rLV+feneZiASdekR/m+/&#10;Gw2jMdy/5B8gF38AAAD//wMAUEsBAi0AFAAGAAgAAAAhANvh9svuAAAAhQEAABMAAAAAAAAAAAAA&#10;AAAAAAAAAFtDb250ZW50X1R5cGVzXS54bWxQSwECLQAUAAYACAAAACEAWvQsW78AAAAVAQAACwAA&#10;AAAAAAAAAAAAAAAfAQAAX3JlbHMvLnJlbHNQSwECLQAUAAYACAAAACEAVbI9bcMAAADbAAAADwAA&#10;AAAAAAAAAAAAAAAHAgAAZHJzL2Rvd25yZXYueG1sUEsFBgAAAAADAAMAtwAAAPcCAAAAAA==&#10;" path="m,3c12,,12,2,15,2e" filled="f" strokeweight=".09mm">
                  <v:path arrowok="t"/>
                </v:shape>
                <v:line id="Conector reto 2116595971" o:spid="_x0000_s1077" style="position:absolute;flip:x y;visibility:visible;mso-wrap-style:square" from="122040,207000" to="129600,23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TTywAAAOMAAAAPAAAAZHJzL2Rvd25yZXYueG1sRI9La8Mw&#10;EITvhf4HsYHeGtkuediJEkJoaKCH5n1erI1taq1cS02cfx8FCj0OM/MNM513phYXal1lWUHcj0AQ&#10;51ZXXCg47FevYxDOI2usLZOCGzmYz56fpphpe+UtXXa+EAHCLkMFpfdNJqXLSzLo+rYhDt7ZtgZ9&#10;kG0hdYvXADe1TKJoKA1WHBZKbGhZUv69+zUKjm+f75s0GX38VMmX8avzKaX6pNRLr1tMQHjq/H/4&#10;r73WCpI4Hg7SQTqK4fEp/AE5uwMAAP//AwBQSwECLQAUAAYACAAAACEA2+H2y+4AAACFAQAAEwAA&#10;AAAAAAAAAAAAAAAAAAAAW0NvbnRlbnRfVHlwZXNdLnhtbFBLAQItABQABgAIAAAAIQBa9CxbvwAA&#10;ABUBAAALAAAAAAAAAAAAAAAAAB8BAABfcmVscy8ucmVsc1BLAQItABQABgAIAAAAIQBcnPTTywAA&#10;AOMAAAAPAAAAAAAAAAAAAAAAAAcCAABkcnMvZG93bnJldi54bWxQSwUGAAAAAAMAAwC3AAAA/wIA&#10;AAAA&#10;" strokeweight=".09mm">
                  <v:stroke joinstyle="miter"/>
                </v:line>
                <v:line id="Conector reto 1427394945" o:spid="_x0000_s1078" style="position:absolute;flip:x y;visibility:visible;mso-wrap-style:square" from="96480,103680" to="101520,12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dvyAAAAOMAAAAPAAAAZHJzL2Rvd25yZXYueG1sRE/NasJA&#10;EL4XfIdlhN7qxpiqia4ipWKhh7baeh6yYxLMzqbZVePbu4WCx/n+Z77sTC3O1LrKsoLhIAJBnFtd&#10;caHge7d+moJwHlljbZkUXMnBctF7mGOm7YW/6Lz1hQgh7DJUUHrfZFK6vCSDbmAb4sAdbGvQh7Mt&#10;pG7xEsJNLeMoGkuDFYeGEht6KSk/bk9Gwc/o/fUzjSeb3yr+MH592KdU75V67HerGQhPnb+L/91v&#10;OsxP4skoTdLkGf5+CgDIxQ0AAP//AwBQSwECLQAUAAYACAAAACEA2+H2y+4AAACFAQAAEwAAAAAA&#10;AAAAAAAAAAAAAAAAW0NvbnRlbnRfVHlwZXNdLnhtbFBLAQItABQABgAIAAAAIQBa9CxbvwAAABUB&#10;AAALAAAAAAAAAAAAAAAAAB8BAABfcmVscy8ucmVsc1BLAQItABQABgAIAAAAIQC5xWdvyAAAAOMA&#10;AAAPAAAAAAAAAAAAAAAAAAcCAABkcnMvZG93bnJldi54bWxQSwUGAAAAAAMAAwC3AAAA/AIAAAAA&#10;" strokeweight=".09mm">
                  <v:stroke joinstyle="miter"/>
                </v:line>
                <v:line id="Conector reto 947730414" o:spid="_x0000_s1079" style="position:absolute;flip:x y;visibility:visible;mso-wrap-style:square" from="154800,172080" to="162360,19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nAywAAAOIAAAAPAAAAZHJzL2Rvd25yZXYueG1sRI9Pa8JA&#10;FMTvBb/D8gq91Y0xNCZ1lVIqCj3Y+u/8yD6TYPZtmt1q/PZuoeBxmJnfMNN5bxpxps7VlhWMhhEI&#10;4sLqmksFu+3ieQLCeWSNjWVScCUH89ngYYq5thf+pvPGlyJA2OWooPK+zaV0RUUG3dC2xME72s6g&#10;D7Irpe7wEuCmkXEUvUiDNYeFClt6r6g4bX6Ngv348+Mri9PlTx2vjV8cDxk1B6WeHvu3VxCeen8P&#10;/7dXWkGWpOk4SkYJ/F0Kd0DObgAAAP//AwBQSwECLQAUAAYACAAAACEA2+H2y+4AAACFAQAAEwAA&#10;AAAAAAAAAAAAAAAAAAAAW0NvbnRlbnRfVHlwZXNdLnhtbFBLAQItABQABgAIAAAAIQBa9CxbvwAA&#10;ABUBAAALAAAAAAAAAAAAAAAAAB8BAABfcmVscy8ucmVsc1BLAQItABQABgAIAAAAIQCV9dnAywAA&#10;AOIAAAAPAAAAAAAAAAAAAAAAAAcCAABkcnMvZG93bnJldi54bWxQSwUGAAAAAAMAAwC3AAAA/wIA&#10;AAAA&#10;" strokeweight=".09mm">
                  <v:stroke joinstyle="miter"/>
                </v:line>
                <v:line id="Conector reto 2075669314" o:spid="_x0000_s1080" style="position:absolute;flip:x y;visibility:visible;mso-wrap-style:square" from="144720,120600" to="149760,14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2zzAAAAOMAAAAPAAAAZHJzL2Rvd25yZXYueG1sRI9Ba8JA&#10;FITvBf/D8oTe6sZoYxNdRUrFgodaWz0/ss8kmH2bZldN/71bKHgcZuYbZrboTC0u1LrKsoLhIAJB&#10;nFtdcaHg+2v19ALCeWSNtWVS8EsOFvPewwwzba/8SZedL0SAsMtQQel9k0np8pIMuoFtiIN3tK1B&#10;H2RbSN3iNcBNLeMoSqTBisNCiQ29lpSfdmejYD/avG3TeLL+qeIP41fHQ0r1QanHfrecgvDU+Xv4&#10;v/2uFcTR5DlJ0tFwDH+fwh+Q8xsAAAD//wMAUEsBAi0AFAAGAAgAAAAhANvh9svuAAAAhQEAABMA&#10;AAAAAAAAAAAAAAAAAAAAAFtDb250ZW50X1R5cGVzXS54bWxQSwECLQAUAAYACAAAACEAWvQsW78A&#10;AAAVAQAACwAAAAAAAAAAAAAAAAAfAQAAX3JlbHMvLnJlbHNQSwECLQAUAAYACAAAACEAZ5Y9s8wA&#10;AADjAAAADwAAAAAAAAAAAAAAAAAHAgAAZHJzL2Rvd25yZXYueG1sUEsFBgAAAAADAAMAtwAAAAAD&#10;AAAAAA==&#10;" strokeweight=".09mm">
                  <v:stroke joinstyle="miter"/>
                </v:line>
                <v:line id="Conector reto 70529184" o:spid="_x0000_s1081" style="position:absolute;flip:x y;visibility:visible;mso-wrap-style:square" from="134640,68760" to="142200,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4UpygAAAOEAAAAPAAAAZHJzL2Rvd25yZXYueG1sRI9Pa8JA&#10;FMTvBb/D8gRvdWP8m+gqUioWemhrq+dH9pkEs2/T7Fbjt3cLgsdhZn7DLFatqcSZGldaVjDoRyCI&#10;M6tLzhX8fG+eZyCcR9ZYWSYFV3KwWnaeFphqe+EvOu98LgKEXYoKCu/rVEqXFWTQ9W1NHLyjbQz6&#10;IJtc6gYvAW4qGUfRRBosOSwUWNNLQdlp92cU7Ifvr59JPN3+lvGH8ZvjIaHqoFSv267nIDy1/hG+&#10;t9+0gmk0jpPBbAT/j8IbkMsbAAAA//8DAFBLAQItABQABgAIAAAAIQDb4fbL7gAAAIUBAAATAAAA&#10;AAAAAAAAAAAAAAAAAABbQ29udGVudF9UeXBlc10ueG1sUEsBAi0AFAAGAAgAAAAhAFr0LFu/AAAA&#10;FQEAAAsAAAAAAAAAAAAAAAAAHwEAAF9yZWxzLy5yZWxzUEsBAi0AFAAGAAgAAAAhAGHnhSnKAAAA&#10;4QAAAA8AAAAAAAAAAAAAAAAABwIAAGRycy9kb3ducmV2LnhtbFBLBQYAAAAAAwADALcAAAD+AgAA&#10;AAA=&#10;" strokeweight=".09mm">
                  <v:stroke joinstyle="miter"/>
                </v:line>
                <v:line id="Conector reto 1442057505" o:spid="_x0000_s1082" style="position:absolute;flip:x y;visibility:visible;mso-wrap-style:square" from="84600,54000" to="92160,7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gZyQAAAOMAAAAPAAAAZHJzL2Rvd25yZXYueG1sRE9LT8JA&#10;EL6b8B82Q+JNdqlUoLAQQySaeJCHcp50h7axO1u6K5R/75KYeJzvPfNlZ2txptZXjjUMBwoEce5M&#10;xYWGz/36YQLCB2SDtWPScCUPy0Xvbo6ZcRfe0nkXChFD2GeooQyhyaT0eUkW/cA1xJE7utZiiGdb&#10;SNPiJYbbWiZKPUmLFceGEhtalZR/736shq/H95fNNBm/nqrkw4b18TCl+qD1fb97noEI1IV/8Z/7&#10;zcT5o1Gi0nGqUrj9FAGQi18AAAD//wMAUEsBAi0AFAAGAAgAAAAhANvh9svuAAAAhQEAABMAAAAA&#10;AAAAAAAAAAAAAAAAAFtDb250ZW50X1R5cGVzXS54bWxQSwECLQAUAAYACAAAACEAWvQsW78AAAAV&#10;AQAACwAAAAAAAAAAAAAAAAAfAQAAX3JlbHMvLnJlbHNQSwECLQAUAAYACAAAACEAw7bIGckAAADj&#10;AAAADwAAAAAAAAAAAAAAAAAHAgAAZHJzL2Rvd25yZXYueG1sUEsFBgAAAAADAAMAtwAAAP0CAAAA&#10;AA==&#10;" strokeweight=".09mm">
                  <v:stroke joinstyle="miter"/>
                </v:line>
                <v:line id="Conector reto 522113792" o:spid="_x0000_s1083" style="position:absolute;flip:x y;visibility:visible;mso-wrap-style:square" from="205920,192240" to="208440,21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SygAAAOIAAAAPAAAAZHJzL2Rvd25yZXYueG1sRI/NasMw&#10;EITvgb6D2EJviWyFNrETJZTQ0EIPaX7Pi7WxTa2VY6mJ+/ZVodDjMDPfMPNlbxtxpc7XjjWkowQE&#10;ceFMzaWGw349nILwAdlg45g0fJOH5eJuMMfcuBtv6boLpYgQ9jlqqEJocyl9UZFFP3ItcfTOrrMY&#10;ouxKaTq8RbhtpEqSJ2mx5rhQYUuriorP3ZfVcBy/v3xkavJ6qdXGhvX5lFFz0vrhvn+egQjUh//w&#10;X/vNaHhUKk3Hk0zB76V4B+TiBwAA//8DAFBLAQItABQABgAIAAAAIQDb4fbL7gAAAIUBAAATAAAA&#10;AAAAAAAAAAAAAAAAAABbQ29udGVudF9UeXBlc10ueG1sUEsBAi0AFAAGAAgAAAAhAFr0LFu/AAAA&#10;FQEAAAsAAAAAAAAAAAAAAAAAHwEAAF9yZWxzLy5yZWxzUEsBAi0AFAAGAAgAAAAhAM4Jf5LKAAAA&#10;4gAAAA8AAAAAAAAAAAAAAAAABwIAAGRycy9kb3ducmV2LnhtbFBLBQYAAAAAAwADALcAAAD+AgAA&#10;AAA=&#10;" strokeweight=".09mm">
                  <v:stroke joinstyle="miter"/>
                </v:line>
                <v:line id="Conector reto 1620292963" o:spid="_x0000_s1084" style="position:absolute;flip:x y;visibility:visible;mso-wrap-style:square" from="200520,137880" to="203040,15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puxwAAAOMAAAAPAAAAZHJzL2Rvd25yZXYueG1sRE9La8JA&#10;EL4X/A/LCL3ppiukTXQVkUoLHmp9nYfsmIRmZ9PsVuO/7xaEHud7z2zR20ZcqPO1Yw1P4wQEceFM&#10;zaWGw349egHhA7LBxjFpuJGHxXzwMMPcuCt/0mUXShFD2OeooQqhzaX0RUUW/di1xJE7u85iiGdX&#10;StPhNYbbRqokSaXFmmNDhS2tKiq+dj9Ww3Gyed1m6vntu1YfNqzPp4yak9aPw345BRGoD//iu/vd&#10;xPmpSlSmsnQCfz9FAOT8FwAA//8DAFBLAQItABQABgAIAAAAIQDb4fbL7gAAAIUBAAATAAAAAAAA&#10;AAAAAAAAAAAAAABbQ29udGVudF9UeXBlc10ueG1sUEsBAi0AFAAGAAgAAAAhAFr0LFu/AAAAFQEA&#10;AAsAAAAAAAAAAAAAAAAAHwEAAF9yZWxzLy5yZWxzUEsBAi0AFAAGAAgAAAAhAEu2um7HAAAA4wAA&#10;AA8AAAAAAAAAAAAAAAAABwIAAGRycy9kb3ducmV2LnhtbFBLBQYAAAAAAwADALcAAAD7AgAAAAA=&#10;" strokeweight=".09mm">
                  <v:stroke joinstyle="miter"/>
                </v:line>
                <v:line id="Conector reto 1919279763" o:spid="_x0000_s1085" style="position:absolute;flip:x y;visibility:visible;mso-wrap-style:square" from="192960,85680" to="195480,10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Z18ywAAAOMAAAAPAAAAZHJzL2Rvd25yZXYueG1sRI9Pa8JA&#10;EMXvQr/DMgVvdWMEbdKsUoqi4KE2bT0P2ckfmp1Ns6vGb+8WCh5n3vu9eZOtBtOKM/WusaxgOolA&#10;EBdWN1wp+PrcPD2DcB5ZY2uZFFzJwWr5MMow1fbCH3TOfSVCCLsUFdTed6mUrqjJoJvYjjhope0N&#10;+jD2ldQ9XkK4aWUcRXNpsOFwocaO3moqfvKTUfA9268PSbzY/jbxu/Gb8phQe1Rq/Di8voDwNPi7&#10;+Z/e6VA/mQYqWcxn8PdTWIBc3gAAAP//AwBQSwECLQAUAAYACAAAACEA2+H2y+4AAACFAQAAEwAA&#10;AAAAAAAAAAAAAAAAAAAAW0NvbnRlbnRfVHlwZXNdLnhtbFBLAQItABQABgAIAAAAIQBa9CxbvwAA&#10;ABUBAAALAAAAAAAAAAAAAAAAAB8BAABfcmVscy8ucmVsc1BLAQItABQABgAIAAAAIQD7XZ18ywAA&#10;AOMAAAAPAAAAAAAAAAAAAAAAAAcCAABkcnMvZG93bnJldi54bWxQSwUGAAAAAAMAAwC3AAAA/wIA&#10;AAAA&#10;" strokeweight=".09mm">
                  <v:stroke joinstyle="miter"/>
                </v:line>
                <v:line id="Conector reto 614097993" o:spid="_x0000_s1086" style="position:absolute;flip:y;visibility:visible;mso-wrap-style:square" from="236160,56520" to="236160,7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WbygAAAOIAAAAPAAAAZHJzL2Rvd25yZXYueG1sRI9BS8NA&#10;FITvQv/D8gpexO62lmhit6WUFKU3U70/ss8kmH0bdrdt9Ne7QsHjMDPfMKvNaHtxJh86xxrmMwWC&#10;uHam40bD+3F//wQiRGSDvWPS8E0BNuvJzQoL4y78RucqNiJBOBSooY1xKKQMdUsWw8wNxMn7dN5i&#10;TNI30ni8JLjt5UKpTFrsOC20ONCupfqrOlkNqjFl+XNns+PHWC3KvT/0u5eD1rfTcfsMItIY/8PX&#10;9qvRkM2XKn/M8wf4u5TugFz/AgAA//8DAFBLAQItABQABgAIAAAAIQDb4fbL7gAAAIUBAAATAAAA&#10;AAAAAAAAAAAAAAAAAABbQ29udGVudF9UeXBlc10ueG1sUEsBAi0AFAAGAAgAAAAhAFr0LFu/AAAA&#10;FQEAAAsAAAAAAAAAAAAAAAAAHwEAAF9yZWxzLy5yZWxzUEsBAi0AFAAGAAgAAAAhAF4ZNZvKAAAA&#10;4gAAAA8AAAAAAAAAAAAAAAAABwIAAGRycy9kb3ducmV2LnhtbFBLBQYAAAAAAwADALcAAAD+AgAA&#10;AAA=&#10;" strokeweight=".09mm">
                  <v:stroke joinstyle="miter"/>
                </v:line>
                <v:line id="Conector reto 2058751518" o:spid="_x0000_s1087" style="position:absolute;flip:y;visibility:visible;mso-wrap-style:square" from="266760,25920" to="266760,4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8xwAAAOMAAAAPAAAAZHJzL2Rvd25yZXYueG1sRE/Pa8Iw&#10;FL4P/B/CG+wyZtJCnVSjiFQc3la3+6N5tmXNS0kyrfvrl8Ngx4/v93o72UFcyYfesYZsrkAQN870&#10;3Gr4OB9eliBCRDY4OCYNdwqw3cwe1lgad+N3utaxFSmEQ4kauhjHUsrQdGQxzN1InLiL8xZjgr6V&#10;xuMthdtB5kotpMWeU0OHI+07ar7qb6tBtaaqfp7t4vw51Xl18Kdhfzxp/fQ47VYgIk3xX/znfjMa&#10;clUsX4usyNLo9Cn9Abn5BQAA//8DAFBLAQItABQABgAIAAAAIQDb4fbL7gAAAIUBAAATAAAAAAAA&#10;AAAAAAAAAAAAAABbQ29udGVudF9UeXBlc10ueG1sUEsBAi0AFAAGAAgAAAAhAFr0LFu/AAAAFQEA&#10;AAsAAAAAAAAAAAAAAAAAHwEAAF9yZWxzLy5yZWxzUEsBAi0AFAAGAAgAAAAhABqD9vzHAAAA4wAA&#10;AA8AAAAAAAAAAAAAAAAABwIAAGRycy9kb3ducmV2LnhtbFBLBQYAAAAAAwADALcAAAD7AgAAAAA=&#10;" strokeweight=".09mm">
                  <v:stroke joinstyle="miter"/>
                </v:line>
                <v:shape id="Forma Livre: Forma 24" o:spid="_x0000_s1088" style="position:absolute;left:216000;top:48960;width:157320;height:93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7CwwAAANsAAAAPAAAAZHJzL2Rvd25yZXYueG1sRI/RagIx&#10;FETfC/5DuELfalIVla1RVCxIKYjWD7hsbneDm5sliev27xuh0MdhZs4wy3XvGtFRiNazhteRAkFc&#10;emO50nD5en9ZgIgJ2WDjmTT8UIT1avC0xML4O5+oO6dKZAjHAjXUKbWFlLGsyWEc+ZY4e98+OExZ&#10;hkqagPcMd40cKzWTDi3nhRpb2tVUXs83p+F4sHNVfgQ7mS0un1dlj9u077R+HvabNxCJ+vQf/msf&#10;jIbxFB5f8g+Qq18AAAD//wMAUEsBAi0AFAAGAAgAAAAhANvh9svuAAAAhQEAABMAAAAAAAAAAAAA&#10;AAAAAAAAAFtDb250ZW50X1R5cGVzXS54bWxQSwECLQAUAAYACAAAACEAWvQsW78AAAAVAQAACwAA&#10;AAAAAAAAAAAAAAAfAQAAX3JlbHMvLnJlbHNQSwECLQAUAAYACAAAACEA7b7uwsMAAADbAAAADwAA&#10;AAAAAAAAAAAAAAAHAgAAZHJzL2Rvd25yZXYueG1sUEsFBgAAAAADAAMAtwAAAPcCAAAAAA==&#10;" path="m,4l29,,62,4e" filled="f" strokeweight=".09mm">
                  <v:path arrowok="t"/>
                </v:shape>
                <v:shape id="Forma Livre: Forma 25" o:spid="_x0000_s1089" style="position:absolute;left:343080;top:184680;width:119520;height:21600;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6rSwgAAANsAAAAPAAAAZHJzL2Rvd25yZXYueG1sRI9Bi8Iw&#10;FITvC/6H8IS9rakFl6UaRQTFk6KrgrdH82yKzUttYu3+e7MgeBxm5htmMutsJVpqfOlYwXCQgCDO&#10;nS65UHD4XX79gPABWWPlmBT8kYfZtPcxwUy7B++o3YdCRAj7DBWYEOpMSp8bsugHriaO3sU1FkOU&#10;TSF1g48It5VMk+RbWiw5LhisaWEov+7vVoG96aI943G9PQ15k57MpV6stkp99rv5GESgLrzDr/Za&#10;K0hH8P8l/gA5fQIAAP//AwBQSwECLQAUAAYACAAAACEA2+H2y+4AAACFAQAAEwAAAAAAAAAAAAAA&#10;AAAAAAAAW0NvbnRlbnRfVHlwZXNdLnhtbFBLAQItABQABgAIAAAAIQBa9CxbvwAAABUBAAALAAAA&#10;AAAAAAAAAAAAAB8BAABfcmVscy8ucmVsc1BLAQItABQABgAIAAAAIQAUu6rSwgAAANsAAAAPAAAA&#10;AAAAAAAAAAAAAAcCAABkcnMvZG93bnJldi54bWxQSwUGAAAAAAMAAwC3AAAA9gIAAAAA&#10;" path="m47,9c37,5,26,4,26,4,18,2,12,,,1e" filled="f" strokeweight=".09mm">
                  <v:path arrowok="t"/>
                </v:shape>
                <v:shape id="Forma Livre: Forma 26" o:spid="_x0000_s1090" style="position:absolute;left:343080;top:157320;width:127080;height:26640;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qUwQAAANsAAAAPAAAAZHJzL2Rvd25yZXYueG1sRI/dqsIw&#10;EITvBd8hrOCdpnpApBpFRMUbBX8eYGnWptpsSpOj1ac3guDlMDPfMNN5Y0txp9oXjhUM+gkI4szp&#10;gnMF59O6NwbhA7LG0jEpeJKH+azdmmKq3YMPdD+GXEQI+xQVmBCqVEqfGbLo+64ijt7F1RZDlHUu&#10;dY2PCLelHCbJSFosOC4YrGhpKLsd/62C7diszCtpNlf+2wwOu9V177OXUt1Os5iACNSEX/jb3moF&#10;wxF8vsQfIGdvAAAA//8DAFBLAQItABQABgAIAAAAIQDb4fbL7gAAAIUBAAATAAAAAAAAAAAAAAAA&#10;AAAAAABbQ29udGVudF9UeXBlc10ueG1sUEsBAi0AFAAGAAgAAAAhAFr0LFu/AAAAFQEAAAsAAAAA&#10;AAAAAAAAAAAAHwEAAF9yZWxzLy5yZWxzUEsBAi0AFAAGAAgAAAAhAAZrqpTBAAAA2wAAAA8AAAAA&#10;AAAAAAAAAAAABwIAAGRycy9kb3ducmV2LnhtbFBLBQYAAAAAAwADALcAAAD1AgAAAAA=&#10;" path="m50,11c40,6,26,4,18,3,9,1,1,,,e" filled="f" strokeweight=".09mm">
                  <v:path arrowok="t"/>
                </v:shape>
                <v:shape id="Forma Livre: Forma 27" o:spid="_x0000_s1091" style="position:absolute;left:340560;top:130680;width:139680;height:2916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ZF7wwAAANsAAAAPAAAAZHJzL2Rvd25yZXYueG1sRI9Bi8Iw&#10;FITvC/6H8Ba8rakeuks1LSoICl7Wil4fzbMt27zUJmr11xtB2OMwM98ws6w3jbhS52rLCsajCARx&#10;YXXNpYJ9vvr6AeE8ssbGMim4k4MsHXzMMNH2xr903flSBAi7BBVU3reJlK6oyKAb2ZY4eCfbGfRB&#10;dqXUHd4C3DRyEkWxNFhzWKiwpWVFxd/uYhQcjpvHtrmP54ttfM49R3G+6FGp4Wc/n4Lw1Pv/8Lu9&#10;1gom3/D6En6ATJ8AAAD//wMAUEsBAi0AFAAGAAgAAAAhANvh9svuAAAAhQEAABMAAAAAAAAAAAAA&#10;AAAAAAAAAFtDb250ZW50X1R5cGVzXS54bWxQSwECLQAUAAYACAAAACEAWvQsW78AAAAVAQAACwAA&#10;AAAAAAAAAAAAAAAfAQAAX3JlbHMvLnJlbHNQSwECLQAUAAYACAAAACEAdV2Re8MAAADbAAAADwAA&#10;AAAAAAAAAAAAAAAHAgAAZHJzL2Rvd25yZXYueG1sUEsFBgAAAAADAAMAtwAAAPcCAAAAAA==&#10;" path="m55,12c44,7,30,5,22,4,13,2,2,,,1e" filled="f" strokeweight=".09mm">
                  <v:path arrowok="t"/>
                </v:shape>
                <v:shape id="Forma Livre: Forma 28" o:spid="_x0000_s1092" style="position:absolute;left:340560;top:106200;width:149760;height:2916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28SvwAAANsAAAAPAAAAZHJzL2Rvd25yZXYueG1sRE9NawIx&#10;EL0X/A9hhN5qVqGyrEYRwbZeCrUFr8Nm3Cwmk2WTruu/dw6FHh/ve70dg1cD9amNbGA+K0AR19G2&#10;3Bj4+T68lKBSRrboI5OBOyXYbiZPa6xsvPEXDafcKAnhVKEBl3NXaZ1qRwHTLHbEwl1iHzAL7Btt&#10;e7xJePB6URRLHbBlaXDY0d5RfT39Buk9v13w3Xm/96Fcfg7l8ZX10Zjn6bhbgco05n/xn/vDGljI&#10;WPkiP0BvHgAAAP//AwBQSwECLQAUAAYACAAAACEA2+H2y+4AAACFAQAAEwAAAAAAAAAAAAAAAAAA&#10;AAAAW0NvbnRlbnRfVHlwZXNdLnhtbFBLAQItABQABgAIAAAAIQBa9CxbvwAAABUBAAALAAAAAAAA&#10;AAAAAAAAAB8BAABfcmVscy8ucmVsc1BLAQItABQABgAIAAAAIQDp528SvwAAANsAAAAPAAAAAAAA&#10;AAAAAAAAAAcCAABkcnMvZG93bnJldi54bWxQSwUGAAAAAAMAAwC3AAAA8wIAAAAA&#10;" path="m59,12c48,7,34,6,26,4,17,2,,,2,1e" filled="f" strokeweight=".09mm">
                  <v:path arrowok="t"/>
                </v:shape>
                <v:shape id="Forma Livre: Forma 29" o:spid="_x0000_s1093" style="position:absolute;left:335160;top:81360;width:170280;height:24840;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gNxAAAANsAAAAPAAAAZHJzL2Rvd25yZXYueG1sRI9Pa8JA&#10;FMTvBb/D8gre6qZBpImuIoLVW9X00tsj+/IHs2+T3a3Gb98tFHocZuY3zGozmk7cyPnWsoLXWQKC&#10;uLS65VrBZ7F/eQPhA7LGzjIpeJCHzXrytMJc2zuf6XYJtYgQ9jkqaELocyl92ZBBP7M9cfQq6wyG&#10;KF0ttcN7hJtOpkmykAZbjgsN9rRrqLxevo2CryHbb/nk9Kk6V+8fdXEcDou5UtPncbsEEWgM/+G/&#10;9lErSDP4/RJ/gFz/AAAA//8DAFBLAQItABQABgAIAAAAIQDb4fbL7gAAAIUBAAATAAAAAAAAAAAA&#10;AAAAAAAAAABbQ29udGVudF9UeXBlc10ueG1sUEsBAi0AFAAGAAgAAAAhAFr0LFu/AAAAFQEAAAsA&#10;AAAAAAAAAAAAAAAAHwEAAF9yZWxzLy5yZWxzUEsBAi0AFAAGAAgAAAAhACgQ+A3EAAAA2wAAAA8A&#10;AAAAAAAAAAAAAAAABwIAAGRycy9kb3ducmV2LnhtbFBLBQYAAAAAAwADALcAAAD4AgAAAAA=&#10;" path="m67,10c57,7,47,5,36,4,25,2,,,1,e" filled="f" strokeweight=".09mm">
                  <v:path arrowok="t"/>
                </v:shape>
                <v:shape id="Forma Livre: Forma 30" o:spid="_x0000_s1094" style="position:absolute;left:406440;top:59040;width:119520;height:3420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98AwwAAANsAAAAPAAAAZHJzL2Rvd25yZXYueG1sRE/Pa8Iw&#10;FL4P9j+EN9hNU3XIqE1FRHHsMF1VZLdH89YWm5eSZFr31y8HYceP73c2700rLuR8Y1nBaJiAIC6t&#10;brhScNivB68gfEDW2FomBTfyMM8fHzJMtb3yJ12KUIkYwj5FBXUIXSqlL2sy6Ie2I47ct3UGQ4Su&#10;ktrhNYabVo6TZCoNNhwbauxoWVN5Ln6Mgq37LT/eV6uvzdntXuSxKE7j002p56d+MQMRqA//4rv7&#10;TSuYxPXxS/wBMv8DAAD//wMAUEsBAi0AFAAGAAgAAAAhANvh9svuAAAAhQEAABMAAAAAAAAAAAAA&#10;AAAAAAAAAFtDb250ZW50X1R5cGVzXS54bWxQSwECLQAUAAYACAAAACEAWvQsW78AAAAVAQAACwAA&#10;AAAAAAAAAAAAAAAfAQAAX3JlbHMvLnJlbHNQSwECLQAUAAYACAAAACEAYQffAMMAAADbAAAADwAA&#10;AAAAAAAAAAAAAAAHAgAAZHJzL2Rvd25yZXYueG1sUEsFBgAAAAADAAMAtwAAAPcCAAAAAA==&#10;" path="m47,14c36,8,25,6,17,4,9,2,,,,1e" filled="f" strokeweight=".09mm">
                  <v:path arrowok="t"/>
                </v:shape>
                <v:shape id="Forma Livre: Forma 31" o:spid="_x0000_s1095" style="position:absolute;left:513000;top:59040;width:53280;height:1980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DkCxQAAANsAAAAPAAAAZHJzL2Rvd25yZXYueG1sRI9Pa8JA&#10;FMTvQr/D8gredKOFUGM2YiMV20upf6/P7DMJzb4N2VXTb98tFHocZuY3TLroTSNu1LnasoLJOAJB&#10;XFhdc6lgv3sdPYNwHlljY5kUfJODRfYwSDHR9s6fdNv6UgQIuwQVVN63iZSuqMigG9uWOHgX2xn0&#10;QXal1B3eA9w0chpFsTRYc1iosKW8ouJrezUKPtZ5vtPR6fBWxMeX4ymenVfvM6WGj/1yDsJT7//D&#10;f+2NVvA0gd8v4QfI7AcAAP//AwBQSwECLQAUAAYACAAAACEA2+H2y+4AAACFAQAAEwAAAAAAAAAA&#10;AAAAAAAAAAAAW0NvbnRlbnRfVHlwZXNdLnhtbFBLAQItABQABgAIAAAAIQBa9CxbvwAAABUBAAAL&#10;AAAAAAAAAAAAAAAAAB8BAABfcmVscy8ucmVsc1BLAQItABQABgAIAAAAIQBmUDkCxQAAANsAAAAP&#10;AAAAAAAAAAAAAAAAAAcCAABkcnMvZG93bnJldi54bWxQSwUGAAAAAAMAAwC3AAAA+QIAAAAA&#10;" path="m21,8c12,4,5,2,,e" filled="f" strokeweight=".09mm">
                  <v:path arrowok="t"/>
                </v:shape>
                <v:shape id="Forma Livre: Forma 32" o:spid="_x0000_s1096" style="position:absolute;left:408960;top:34200;width:63360;height:1476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fTwgAAANsAAAAPAAAAZHJzL2Rvd25yZXYueG1sRI9Bi8Iw&#10;FITvgv8hPMHLsqYqrNI1iijqnhR12fOjeTbF5qU00dZ/bxYEj8PMfMPMFq0txZ1qXzhWMBwkIIgz&#10;pwvOFfyeN59TED4gaywdk4IHeVjMu50Zpto1fKT7KeQiQtinqMCEUKVS+syQRT9wFXH0Lq62GKKs&#10;c6lrbCLclnKUJF/SYsFxwWBFK0PZ9XSzCiYXPpi15m2++8NG2+vtvPrYK9XvtctvEIHa8A6/2j9a&#10;wXgE/1/iD5DzJwAAAP//AwBQSwECLQAUAAYACAAAACEA2+H2y+4AAACFAQAAEwAAAAAAAAAAAAAA&#10;AAAAAAAAW0NvbnRlbnRfVHlwZXNdLnhtbFBLAQItABQABgAIAAAAIQBa9CxbvwAAABUBAAALAAAA&#10;AAAAAAAAAAAAAB8BAABfcmVscy8ucmVsc1BLAQItABQABgAIAAAAIQDY7DfTwgAAANsAAAAPAAAA&#10;AAAAAAAAAAAAAAcCAABkcnMvZG93bnJldi54bWxQSwUGAAAAAAMAAwC3AAAA9gIAAAAA&#10;" path="m25,6c16,2,5,1,,e" filled="f" strokeweight=".09mm">
                  <v:path arrowok="t"/>
                </v:shape>
                <v:shape id="Forma Livre: Forma 33" o:spid="_x0000_s1097" style="position:absolute;left:332640;top:21600;width:43200;height:9360;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J9wwAAANsAAAAPAAAAZHJzL2Rvd25yZXYueG1sRI9Bi8Iw&#10;FITvwv6H8Ba8abqKslSjyIIgiojZPezx2TzbYvNSmqjVX28EweMwM98w03lrK3GhxpeOFXz1ExDE&#10;mTMl5wr+fpe9bxA+IBusHJOCG3mYzz46U0yNu/KeLjrkIkLYp6igCKFOpfRZQRZ939XE0Tu6xmKI&#10;ssmlafAa4baSgyQZS4slx4UCa/opKDvps1WwHJxoXS72G33Qoy3u7v9jfVgp1f1sFxMQgdrwDr/a&#10;K6NgOITnl/gD5OwBAAD//wMAUEsBAi0AFAAGAAgAAAAhANvh9svuAAAAhQEAABMAAAAAAAAAAAAA&#10;AAAAAAAAAFtDb250ZW50X1R5cGVzXS54bWxQSwECLQAUAAYACAAAACEAWvQsW78AAAAVAQAACwAA&#10;AAAAAAAAAAAAAAAfAQAAX3JlbHMvLnJlbHNQSwECLQAUAAYACAAAACEAZvdifcMAAADbAAAADwAA&#10;AAAAAAAAAAAAAAAHAgAAZHJzL2Rvd25yZXYueG1sUEsFBgAAAAADAAMAtwAAAPcCAAAAAA==&#10;" path="m17,4c7,,4,2,,2e" filled="f" strokeweight=".09mm">
                  <v:path arrowok="t"/>
                </v:shape>
                <v:line id="Conector reto 2132350973" o:spid="_x0000_s1098" style="position:absolute;flip:y;visibility:visible;mso-wrap-style:square" from="454680,207000" to="459720,23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knywAAAOMAAAAPAAAAZHJzL2Rvd25yZXYueG1sRI9BS8NA&#10;FITvgv9heUIv0u42wVZjt0VKitKbaXt/ZJ9JMPs27G7b6K93BcHjMDPfMKvNaHtxIR86xxrmMwWC&#10;uHam40bD8bCbPoIIEdlg75g0fFGAzfr2ZoWFcVd+p0sVG5EgHArU0MY4FFKGuiWLYeYG4uR9OG8x&#10;JukbaTxeE9z2MlNqIS12nBZaHGjbUv1Zna0G1Ziy/L63i8NprLJy5/f99nWv9eRufHkGEWmM/+G/&#10;9pvRkM3zLH9QT8scfj+lPyDXPwAAAP//AwBQSwECLQAUAAYACAAAACEA2+H2y+4AAACFAQAAEwAA&#10;AAAAAAAAAAAAAAAAAAAAW0NvbnRlbnRfVHlwZXNdLnhtbFBLAQItABQABgAIAAAAIQBa9CxbvwAA&#10;ABUBAAALAAAAAAAAAAAAAAAAAB8BAABfcmVscy8ucmVsc1BLAQItABQABgAIAAAAIQAZYLknywAA&#10;AOMAAAAPAAAAAAAAAAAAAAAAAAcCAABkcnMvZG93bnJldi54bWxQSwUGAAAAAAMAAwC3AAAA/wIA&#10;AAAA&#10;" strokeweight=".09mm">
                  <v:stroke joinstyle="miter"/>
                </v:line>
                <v:line id="Conector reto 686625392" o:spid="_x0000_s1099" style="position:absolute;flip:y;visibility:visible;mso-wrap-style:square" from="480240,103680" to="487800,12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FlcyQAAAOIAAAAPAAAAZHJzL2Rvd25yZXYueG1sRI9BS8NA&#10;FITvgv9heYIXsRsjLm2aTZGSovRmau+P7GsSzL4Nu2sb/fWuIHgcZuYbptzMdhRn8mFwrOFhkYEg&#10;bp0ZuNPwftjdL0GEiGxwdEwavijAprq+KrEw7sJvdG5iJxKEQ4Ea+hinQsrQ9mQxLNxEnLyT8xZj&#10;kr6TxuMlwe0o8yxT0uLAaaHHibY9tR/Np9WQdaauv++sOhznJq93fj9uX/Za397Mz2sQkeb4H/5r&#10;vxoNaqlU/vS4yuH3UroDsvoBAAD//wMAUEsBAi0AFAAGAAgAAAAhANvh9svuAAAAhQEAABMAAAAA&#10;AAAAAAAAAAAAAAAAAFtDb250ZW50X1R5cGVzXS54bWxQSwECLQAUAAYACAAAACEAWvQsW78AAAAV&#10;AQAACwAAAAAAAAAAAAAAAAAfAQAAX3JlbHMvLnJlbHNQSwECLQAUAAYACAAAACEA0FRZXMkAAADi&#10;AAAADwAAAAAAAAAAAAAAAAAHAgAAZHJzL2Rvd25yZXYueG1sUEsFBgAAAAADAAMAtwAAAP0CAAAA&#10;AA==&#10;" strokeweight=".09mm">
                  <v:stroke joinstyle="miter"/>
                </v:line>
                <v:line id="Conector reto 1054484497" o:spid="_x0000_s1100" style="position:absolute;flip:y;visibility:visible;mso-wrap-style:square" from="421560,172080" to="429120,19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5HxwAAAOMAAAAPAAAAZHJzL2Rvd25yZXYueG1sRE9fa8Iw&#10;EH8X9h3CDfYiM1Gqc51RRCoT31a396O5tWXNpSSZdvv0iyDs8X7/b7UZbCfO5EPrWMN0okAQV860&#10;XGt4P+0flyBCRDbYOSYNPxRgs74brTA37sJvdC5jLVIIhxw1NDH2uZShashimLieOHGfzluM6fS1&#10;NB4vKdx2cqbUQlpsOTU02NOuoeqr/LYaVG2K4ndsF6ePoZwVe3/sdq9HrR/uh+0LiEhD/Bff3AeT&#10;5qt5li2z7PkJrj8lAOT6DwAA//8DAFBLAQItABQABgAIAAAAIQDb4fbL7gAAAIUBAAATAAAAAAAA&#10;AAAAAAAAAAAAAABbQ29udGVudF9UeXBlc10ueG1sUEsBAi0AFAAGAAgAAAAhAFr0LFu/AAAAFQEA&#10;AAsAAAAAAAAAAAAAAAAAHwEAAF9yZWxzLy5yZWxzUEsBAi0AFAAGAAgAAAAhAM9y3kfHAAAA4wAA&#10;AA8AAAAAAAAAAAAAAAAABwIAAGRycy9kb3ducmV2LnhtbFBLBQYAAAAAAwADALcAAAD7AgAAAAA=&#10;" strokeweight=".09mm">
                  <v:stroke joinstyle="miter"/>
                </v:line>
                <v:line id="Conector reto 533154094" o:spid="_x0000_s1101" style="position:absolute;flip:y;visibility:visible;mso-wrap-style:square" from="434520,120600" to="439560,14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DFKygAAAOIAAAAPAAAAZHJzL2Rvd25yZXYueG1sRI9PawIx&#10;FMTvhX6H8ApeSk38S7s1ishKizfX9v7YvO4u3bwsSdTVT28KBY/DzPyGWax624oT+dA41jAaKhDE&#10;pTMNVxq+DtuXVxAhIhtsHZOGCwVYLR8fFpgZd+Y9nYpYiQThkKGGOsYukzKUNVkMQ9cRJ+/HeYsx&#10;SV9J4/Gc4LaVY6Xm0mLDaaHGjjY1lb/F0WpQlcnz67OdH777Ypxv/a7dfOy0Hjz163cQkfp4D/+3&#10;P42G2WQymk3V2xT+LqU7IJc3AAAA//8DAFBLAQItABQABgAIAAAAIQDb4fbL7gAAAIUBAAATAAAA&#10;AAAAAAAAAAAAAAAAAABbQ29udGVudF9UeXBlc10ueG1sUEsBAi0AFAAGAAgAAAAhAFr0LFu/AAAA&#10;FQEAAAsAAAAAAAAAAAAAAAAAHwEAAF9yZWxzLy5yZWxzUEsBAi0AFAAGAAgAAAAhADw8MUrKAAAA&#10;4gAAAA8AAAAAAAAAAAAAAAAABwIAAGRycy9kb3ducmV2LnhtbFBLBQYAAAAAAwADALcAAAD+AgAA&#10;AAA=&#10;" strokeweight=".09mm">
                  <v:stroke joinstyle="miter"/>
                </v:line>
                <v:line id="Conector reto 1267570308" o:spid="_x0000_s1102" style="position:absolute;flip:y;visibility:visible;mso-wrap-style:square" from="442080,68760" to="449640,9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zXygAAAOMAAAAPAAAAZHJzL2Rvd25yZXYueG1sRI9BT8Mw&#10;DIXvSPyHyEhcEEsookNl2YSmTqDd1sHdakxb0ThVErbCr8cHJI72e37v82oz+1GdKKYhsIW7hQFF&#10;3AY3cGfh7bi7fQSVMrLDMTBZ+KYEm/XlxQorF858oFOTOyUhnCq00Oc8VVqntiePaREmYtE+QvSY&#10;ZYyddhHPEu5HXRhTao8DS0OPE217aj+bL2/BdK6uf258eXyfm6Lexf24fdlbe301Pz+ByjTnf/Pf&#10;9asT/KJcPizNvRFo+UkWoNe/AAAA//8DAFBLAQItABQABgAIAAAAIQDb4fbL7gAAAIUBAAATAAAA&#10;AAAAAAAAAAAAAAAAAABbQ29udGVudF9UeXBlc10ueG1sUEsBAi0AFAAGAAgAAAAhAFr0LFu/AAAA&#10;FQEAAAsAAAAAAAAAAAAAAAAAHwEAAF9yZWxzLy5yZWxzUEsBAi0AFAAGAAgAAAAhAMupPNfKAAAA&#10;4wAAAA8AAAAAAAAAAAAAAAAABwIAAGRycy9kb3ducmV2LnhtbFBLBQYAAAAAAwADALcAAAD+AgAA&#10;AAA=&#10;" strokeweight=".09mm">
                  <v:stroke joinstyle="miter"/>
                </v:line>
                <v:line id="Conector reto 1668185177" o:spid="_x0000_s1103" style="position:absolute;flip:y;visibility:visible;mso-wrap-style:square" from="492840,54000" to="497880,7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JPxwAAAOMAAAAPAAAAZHJzL2Rvd25yZXYueG1sRE9fa8Iw&#10;EH8f+B3CDfYyNK1gLZ1RRCqKb6v6fjS3tqy5lCTTuk+/DAZ7vN//W21G04sbOd9ZVpDOEhDEtdUd&#10;Nwou5/00B+EDssbeMil4kIfNevK0wkLbO7/TrQqNiCHsC1TQhjAUUvq6JYN+ZgfiyH1YZzDE0zVS&#10;O7zHcNPLeZJk0mDHsaHFgXYt1Z/Vl1GQNLosv19Ndr6O1bzcu1O/O5yUenket28gAo3hX/znPuo4&#10;P8vyNF+kyyX8/hQBkOsfAAAA//8DAFBLAQItABQABgAIAAAAIQDb4fbL7gAAAIUBAAATAAAAAAAA&#10;AAAAAAAAAAAAAABbQ29udGVudF9UeXBlc10ueG1sUEsBAi0AFAAGAAgAAAAhAFr0LFu/AAAAFQEA&#10;AAsAAAAAAAAAAAAAAAAAHwEAAF9yZWxzLy5yZWxzUEsBAi0AFAAGAAgAAAAhAABFQk/HAAAA4wAA&#10;AA8AAAAAAAAAAAAAAAAABwIAAGRycy9kb3ducmV2LnhtbFBLBQYAAAAAAwADALcAAAD7AgAAAAA=&#10;" strokeweight=".09mm">
                  <v:stroke joinstyle="miter"/>
                </v:line>
                <v:line id="Conector reto 1037680433" o:spid="_x0000_s1104" style="position:absolute;flip:y;visibility:visible;mso-wrap-style:square" from="375840,192240" to="378360,21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1XxwAAAOMAAAAPAAAAZHJzL2Rvd25yZXYueG1sRE9fa8Iw&#10;EH8f+B3CCXsZM5kdnXRGGVLZ8M2q70dztmXNpSSZdvv0y2Dg4/3+33I92l5cyIfOsYanmQJBXDvT&#10;caPheNg+LkCEiGywd0wavinAejW5W2Jh3JX3dKliI1IIhwI1tDEOhZShbslimLmBOHFn5y3GdPpG&#10;Go/XFG57OVcqlxY7Tg0tDrRpqf6svqwG1Ziy/Hmw+eE0VvNy63f95n2n9f10fHsFEWmMN/G/+8Ok&#10;+Sp7yRfqOcvg76cEgFz9AgAA//8DAFBLAQItABQABgAIAAAAIQDb4fbL7gAAAIUBAAATAAAAAAAA&#10;AAAAAAAAAAAAAABbQ29udGVudF9UeXBlc10ueG1sUEsBAi0AFAAGAAgAAAAhAFr0LFu/AAAAFQEA&#10;AAsAAAAAAAAAAAAAAAAAHwEAAF9yZWxzLy5yZWxzUEsBAi0AFAAGAAgAAAAhAEMMnVfHAAAA4wAA&#10;AA8AAAAAAAAAAAAAAAAABwIAAGRycy9kb3ducmV2LnhtbFBLBQYAAAAAAwADALcAAAD7AgAAAAA=&#10;" strokeweight=".09mm">
                  <v:stroke joinstyle="miter"/>
                </v:line>
                <v:line id="Conector reto 1947470447" o:spid="_x0000_s1105" style="position:absolute;flip:y;visibility:visible;mso-wrap-style:square" from="380880,137880" to="383400,15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zBxwAAAOMAAAAPAAAAZHJzL2Rvd25yZXYueG1sRE9fa8Iw&#10;EH8f+B3CDfYyZjIpdnZGEalMfFud70dza8uaS0ky7fbpzWDg4/3+33I92l6cyYfOsYbnqQJBXDvT&#10;caPh47h7egERIrLB3jFp+KEA69XkbomFcRd+p3MVG5FCOBSooY1xKKQMdUsWw9QNxIn7dN5iTKdv&#10;pPF4SeG2lzOl5tJix6mhxYG2LdVf1bfVoBpTlr+Pdn48jdWs3PlDv307aP1wP25eQUQa4038796b&#10;NH+R5VmusiyHv58SAHJ1BQAA//8DAFBLAQItABQABgAIAAAAIQDb4fbL7gAAAIUBAAATAAAAAAAA&#10;AAAAAAAAAAAAAABbQ29udGVudF9UeXBlc10ueG1sUEsBAi0AFAAGAAgAAAAhAFr0LFu/AAAAFQEA&#10;AAsAAAAAAAAAAAAAAAAAHwEAAF9yZWxzLy5yZWxzUEsBAi0AFAAGAAgAAAAhACagvMHHAAAA4wAA&#10;AA8AAAAAAAAAAAAAAAAABwIAAGRycy9kb3ducmV2LnhtbFBLBQYAAAAAAwADALcAAAD7AgAAAAA=&#10;" strokeweight=".09mm">
                  <v:stroke joinstyle="miter"/>
                </v:line>
                <v:line id="Conector reto 1665234072" o:spid="_x0000_s1106" style="position:absolute;flip:y;visibility:visible;mso-wrap-style:square" from="388800,85680" to="391320,10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8JxwAAAOMAAAAPAAAAZHJzL2Rvd25yZXYueG1sRE9fS8Mw&#10;EH8X9h3CCb7Ilqy6Kt2yMUaHsjc7fT+aW1tsLiXJtuqnN4Lg4/3+32oz2l5cyIfOsYb5TIEgrp3p&#10;uNHwftxPn0GEiGywd0wavijAZj25WWFh3JXf6FLFRqQQDgVqaGMcCilD3ZLFMHMDceJOzluM6fSN&#10;NB6vKdz2MlMqlxY7Tg0tDrRrqf6szlaDakxZft/b/PgxVlm594d+93LQ+u523C5BRBrjv/jP/WrS&#10;/DxfZA+P6imD358SAHL9AwAA//8DAFBLAQItABQABgAIAAAAIQDb4fbL7gAAAIUBAAATAAAAAAAA&#10;AAAAAAAAAAAAAABbQ29udGVudF9UeXBlc10ueG1sUEsBAi0AFAAGAAgAAAAhAFr0LFu/AAAAFQEA&#10;AAsAAAAAAAAAAAAAAAAAHwEAAF9yZWxzLy5yZWxzUEsBAi0AFAAGAAgAAAAhAFy3/wnHAAAA4wAA&#10;AA8AAAAAAAAAAAAAAAAABwIAAGRycy9kb3ducmV2LnhtbFBLBQYAAAAAAwADALcAAAD7AgAAAAA=&#10;" strokeweight=".09mm">
                  <v:stroke joinstyle="miter"/>
                </v:line>
                <v:line id="Conector reto 1065971118" o:spid="_x0000_s1107" style="position:absolute;flip:y;visibility:visible;mso-wrap-style:square" from="348120,56520" to="348120,7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0IygAAAOMAAAAPAAAAZHJzL2Rvd25yZXYueG1sRI9BT8Mw&#10;DIXvSPyHyEhcEEs6iQJl2YSmTqDd1sHdakxb0ThVErbCr8cHJI72e37v82oz+1GdKKYhsIViYUAR&#10;t8EN3Fl4O+5uH0CljOxwDEwWvinBZn15scLKhTMf6NTkTkkIpwot9DlPldap7cljWoSJWLSPED1m&#10;GWOnXcSzhPtRL40ptceBpaHHibY9tZ/Nl7dgOlfXPze+PL7PzbLexf24fdlbe301Pz+ByjTnf/Pf&#10;9asTfFPePd4XRSHQ8pMsQK9/AQAA//8DAFBLAQItABQABgAIAAAAIQDb4fbL7gAAAIUBAAATAAAA&#10;AAAAAAAAAAAAAAAAAABbQ29udGVudF9UeXBlc10ueG1sUEsBAi0AFAAGAAgAAAAhAFr0LFu/AAAA&#10;FQEAAAsAAAAAAAAAAAAAAAAAHwEAAF9yZWxzLy5yZWxzUEsBAi0AFAAGAAgAAAAhAFUaPQjKAAAA&#10;4wAAAA8AAAAAAAAAAAAAAAAABwIAAGRycy9kb3ducmV2LnhtbFBLBQYAAAAAAwADALcAAAD+AgAA&#10;AAA=&#10;" strokeweight=".09mm">
                  <v:stroke joinstyle="miter"/>
                </v:line>
                <v:line id="Conector reto 1649001590" o:spid="_x0000_s1108" style="position:absolute;flip:y;visibility:visible;mso-wrap-style:square" from="320040,25920" to="320040,4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r89ygAAAOMAAAAPAAAAZHJzL2Rvd25yZXYueG1sRI9BT8Mw&#10;DIXvSPyHyEhcEEs2QcXKsglNnUC70bG71XhtReNUSdgKvx4fkDjafn7vfavN5Ad1ppj6wBbmMwOK&#10;uAmu59bCx2F3/wQqZWSHQ2Cy8E0JNuvrqxWWLlz4nc51bpWYcCrRQpfzWGqdmo48plkYieV2CtFj&#10;ljG22kW8iLkf9MKYQnvsWRI6HGnbUfNZf3kLpnVV9XPni8NxqhfVLu6H7eve2tub6eUZVKYp/4v/&#10;vt+c1C8elsbMH5dCIUyyAL3+BQAA//8DAFBLAQItABQABgAIAAAAIQDb4fbL7gAAAIUBAAATAAAA&#10;AAAAAAAAAAAAAAAAAABbQ29udGVudF9UeXBlc10ueG1sUEsBAi0AFAAGAAgAAAAhAFr0LFu/AAAA&#10;FQEAAAsAAAAAAAAAAAAAAAAAHwEAAF9yZWxzLy5yZWxzUEsBAi0AFAAGAAgAAAAhAFuuvz3KAAAA&#10;4wAAAA8AAAAAAAAAAAAAAAAABwIAAGRycy9kb3ducmV2LnhtbFBLBQYAAAAAAwADALcAAAD+AgAA&#10;AAA=&#10;" strokeweight=".09mm">
                  <v:stroke joinstyle="miter"/>
                </v:line>
              </v:group>
              <v:group id="Agrupar 1632944793" o:spid="_x0000_s1109" style="position:absolute;left:4082;top:3726;width:475;height:6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ooFyQAAAOMAAAAPAAAAZHJzL2Rvd25yZXYueG1sRE/NasJA&#10;EL4X+g7LFHprNjFqNXUVkSoepFAVSm9DdkyC2dmQ3Sbx7bsFocf5/mexGkwtOmpdZVlBEsUgiHOr&#10;Ky4UnE/blxkI55E11pZJwY0crJaPDwvMtO35k7qjL0QIYZehgtL7JpPS5SUZdJFtiAN3sa1BH862&#10;kLrFPoSbWo7ieCoNVhwaSmxoU1J+Pf4YBbse+3WavHeH62Vz+z5NPr4OCSn1/DSs30B4Gvy/+O7e&#10;6zB/mo7m4/HrPIW/nwIAcvkLAAD//wMAUEsBAi0AFAAGAAgAAAAhANvh9svuAAAAhQEAABMAAAAA&#10;AAAAAAAAAAAAAAAAAFtDb250ZW50X1R5cGVzXS54bWxQSwECLQAUAAYACAAAACEAWvQsW78AAAAV&#10;AQAACwAAAAAAAAAAAAAAAAAfAQAAX3JlbHMvLnJlbHNQSwECLQAUAAYACAAAACEAOSKKBckAAADj&#10;AAAADwAAAAAAAAAAAAAAAAAHAgAAZHJzL2Rvd25yZXYueG1sUEsFBgAAAAADAAMAtwAAAP0CAAAA&#10;AA==&#10;">
                <v:line id="Conector reto 269154867" o:spid="_x0000_s1110" style="position:absolute;visibility:visible;mso-wrap-style:square" from="0,14760" to="4752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aVywAAAOIAAAAPAAAAZHJzL2Rvd25yZXYueG1sRI9Pa8JA&#10;FMTvQr/D8gq9BN0oGmPqKlIQSg+Vxj/nZ/Y1Cc2+DdlV02/vCoUeh5n5DbNc96YRV+pcbVnBeBSD&#10;IC6srrlUcNhvhykI55E1NpZJwS85WK+eBkvMtL3xF11zX4oAYZehgsr7NpPSFRUZdCPbEgfv23YG&#10;fZBdKXWHtwA3jZzEcSIN1hwWKmzpraLiJ78YBWeM9ifOk3S3+TiaKJ5+bqPzRamX537zCsJT7//D&#10;f+13rWCSLMazaZrM4XEp3AG5ugMAAP//AwBQSwECLQAUAAYACAAAACEA2+H2y+4AAACFAQAAEwAA&#10;AAAAAAAAAAAAAAAAAAAAW0NvbnRlbnRfVHlwZXNdLnhtbFBLAQItABQABgAIAAAAIQBa9CxbvwAA&#10;ABUBAAALAAAAAAAAAAAAAAAAAB8BAABfcmVscy8ucmVsc1BLAQItABQABgAIAAAAIQBLudaVywAA&#10;AOIAAAAPAAAAAAAAAAAAAAAAAAcCAABkcnMvZG93bnJldi54bWxQSwUGAAAAAAMAAwC3AAAA/wIA&#10;AAAA&#10;" strokeweight=".09mm">
                  <v:stroke joinstyle="miter"/>
                </v:line>
                <v:line id="Conector reto 798590657" o:spid="_x0000_s1111" style="position:absolute;visibility:visible;mso-wrap-style:square" from="17280,59040" to="29520,6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ZY6ywAAAOIAAAAPAAAAZHJzL2Rvd25yZXYueG1sRI9Ba8JA&#10;FITvBf/D8oReQt211BhTV5GCUHqoNFbPz+xrEsy+DdlV03/fLRR6HGbmG2a5HmwrrtT7xrGG6USB&#10;IC6dabjS8LnfPmQgfEA22DomDd/kYb0a3S0xN+7GH3QtQiUihH2OGuoQulxKX9Zk0U9cRxy9L9db&#10;DFH2lTQ93iLctvJRqVRabDgu1NjRS03lubhYDSdM9kcu0my3eTvYRD29b5PTRev78bB5BhFoCP/h&#10;v/ar0TBfZLOFSmdz+L0U74Bc/QAAAP//AwBQSwECLQAUAAYACAAAACEA2+H2y+4AAACFAQAAEwAA&#10;AAAAAAAAAAAAAAAAAAAAW0NvbnRlbnRfVHlwZXNdLnhtbFBLAQItABQABgAIAAAAIQBa9CxbvwAA&#10;ABUBAAALAAAAAAAAAAAAAAAAAB8BAABfcmVscy8ucmVsc1BLAQItABQABgAIAAAAIQBR4ZY6ywAA&#10;AOIAAAAPAAAAAAAAAAAAAAAAAAcCAABkcnMvZG93bnJldi54bWxQSwUGAAAAAAMAAwC3AAAA/wIA&#10;AAAA&#10;" strokeweight=".09mm">
                  <v:stroke joinstyle="miter"/>
                </v:line>
                <v:line id="Conector reto 293349041" o:spid="_x0000_s1112" style="position:absolute;visibility:visible;mso-wrap-style:square" from="22320,0" to="24120,5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67+ygAAAOIAAAAPAAAAZHJzL2Rvd25yZXYueG1sRI9Ba8JA&#10;FITvhf6H5RV6CXVXDaLRVaQgFA8txur5mX0modm3Ibtq/PfdQsHjMDPfMItVbxtxpc7XjjUMBwoE&#10;ceFMzaWG7/3mbQrCB2SDjWPScCcPq+Xz0wIz4268o2seShEh7DPUUIXQZlL6oiKLfuBa4uidXWcx&#10;RNmV0nR4i3DbyJFSE2mx5rhQYUvvFRU/+cVqOGGyP3I+mX6ttwebqPRzk5wuWr++9Os5iEB9eIT/&#10;2x9Gw2g2HqczlQ7h71K8A3L5CwAA//8DAFBLAQItABQABgAIAAAAIQDb4fbL7gAAAIUBAAATAAAA&#10;AAAAAAAAAAAAAAAAAABbQ29udGVudF9UeXBlc10ueG1sUEsBAi0AFAAGAAgAAAAhAFr0LFu/AAAA&#10;FQEAAAsAAAAAAAAAAAAAAAAAHwEAAF9yZWxzLy5yZWxzUEsBAi0AFAAGAAgAAAAhAM2Xrv7KAAAA&#10;4gAAAA8AAAAAAAAAAAAAAAAABwIAAGRycy9kb3ducmV2LnhtbFBLBQYAAAAAAwADALcAAAD+AgAA&#10;AAA=&#10;" strokeweight=".09mm">
                  <v:stroke joinstyle="miter"/>
                </v:line>
              </v:group>
              <v:group id="Agrupar 1065847425" o:spid="_x0000_s1113" style="position:absolute;left:3805;top:4071;width:1055;height:6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O8yAAAAOMAAAAPAAAAZHJzL2Rvd25yZXYueG1sRE/NasJA&#10;EL4XfIdlhN7qJtaoRFcR0dKDFKqCeBuyYxLMzobsmsS37xYKPc73P8t1byrRUuNKywriUQSCOLO6&#10;5FzB+bR/m4NwHlljZZkUPMnBejV4WWKqbcff1B59LkIIuxQVFN7XqZQuK8igG9maOHA32xj04Wxy&#10;qRvsQrip5DiKptJgyaGhwJq2BWX348Mo+Oiw27zHu/Zwv22f11PydTnEpNTrsN8sQHjq/b/4z/2p&#10;w/xomswns8k4gd+fAgBy9QMAAP//AwBQSwECLQAUAAYACAAAACEA2+H2y+4AAACFAQAAEwAAAAAA&#10;AAAAAAAAAAAAAAAAW0NvbnRlbnRfVHlwZXNdLnhtbFBLAQItABQABgAIAAAAIQBa9CxbvwAAABUB&#10;AAALAAAAAAAAAAAAAAAAAB8BAABfcmVscy8ucmVsc1BLAQItABQABgAIAAAAIQCQpkO8yAAAAOMA&#10;AAAPAAAAAAAAAAAAAAAAAAcCAABkcnMvZG93bnJldi54bWxQSwUGAAAAAAMAAwC3AAAA/AIAAAAA&#10;">
                <v:shape id="Forma Livre: Forma 34" o:spid="_x0000_s1114" style="position:absolute;left:75240;width:29880;height:68760;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YwwAAANsAAAAPAAAAZHJzL2Rvd25yZXYueG1sRI9Bi8Iw&#10;FITvC/6H8ARva9pVRKpRxFVwT7Lai7dn82yrzUtponb99WZB8DjMzDfMdN6aStyocaVlBXE/AkGc&#10;WV1yriDdrz/HIJxH1lhZJgV/5GA+63xMMdH2zr902/lcBAi7BBUU3teJlC4ryKDr25o4eCfbGPRB&#10;NrnUDd4D3FTyK4pG0mDJYaHAmpYFZZfd1Sh48FEPrMGfrL7Gq+/DNoov51SpXrddTEB4av07/Gpv&#10;tILBEP6/hB8gZ08AAAD//wMAUEsBAi0AFAAGAAgAAAAhANvh9svuAAAAhQEAABMAAAAAAAAAAAAA&#10;AAAAAAAAAFtDb250ZW50X1R5cGVzXS54bWxQSwECLQAUAAYACAAAACEAWvQsW78AAAAVAQAACwAA&#10;AAAAAAAAAAAAAAAfAQAAX3JlbHMvLnJlbHNQSwECLQAUAAYACAAAACEAX7fqmMMAAADbAAAADwAA&#10;AAAAAAAAAAAAAAAHAgAAZHJzL2Rvd25yZXYueG1sUEsFBgAAAAADAAMAtwAAAPcCAAAAAA==&#10;" path="m15,60l15,,45,30r,-15l75,15,90,r,15l75,45,60,60r,30l75,75r45,l135,60r,15l120,105r-15,15l105,135r-15,l105,165r15,-15l165,150r-15,30l120,195r,15l105,240r45,-15l165,225r-15,30l120,270r,15l105,300r,45l135,315r30,l180,300r,60l150,376r-30,l120,421r-30,l90,391r-45,l45,376r-30,l15,315r15,15l75,345r,-30l75,315r-30,l45,300,30,285r,-45l45,255r15,l90,270r,-45l60,225,45,210r-15,l30,195,15,165r30,15l75,195,60,150r-15,l15,135r,-15l,105,15,90r15,15l30,60r-15,xe" fillcolor="#9c0" strokeweight=".09mm">
                  <v:path arrowok="t"/>
                </v:shape>
                <v:shape id="Forma Livre: Forma 35" o:spid="_x0000_s1115" style="position:absolute;width:29880;height:68760;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8DwwAAANsAAAAPAAAAZHJzL2Rvd25yZXYueG1sRI9Bi8Iw&#10;FITvC/6H8ARva9oVRapRxFVwT7Lai7dn82yrzUtponb99WZB8DjMzDfMdN6aStyocaVlBXE/AkGc&#10;WV1yriDdrz/HIJxH1lhZJgV/5GA+63xMMdH2zr902/lcBAi7BBUU3teJlC4ryKDr25o4eCfbGPRB&#10;NrnUDd4D3FTyK4pG0mDJYaHAmpYFZZfd1Sh48FEPrMGfrL7Gq+/DNoov51SpXrddTEB4av07/Gpv&#10;tILBEP6/hB8gZ08AAAD//wMAUEsBAi0AFAAGAAgAAAAhANvh9svuAAAAhQEAABMAAAAAAAAAAAAA&#10;AAAAAAAAAFtDb250ZW50X1R5cGVzXS54bWxQSwECLQAUAAYACAAAACEAWvQsW78AAAAVAQAACwAA&#10;AAAAAAAAAAAAAAAfAQAAX3JlbHMvLnJlbHNQSwECLQAUAAYACAAAACEAMPtPA8MAAADbAAAADwAA&#10;AAAAAAAAAAAAAAAHAgAAZHJzL2Rvd25yZXYueG1sUEsFBgAAAAADAAMAtwAAAPcCAAAAAA==&#10;" path="m165,60l165,,135,30,120,15r-15,l90,,75,30r30,15l105,75r,15l105,75r-45,l30,60r,15l45,105r30,15l75,135r15,l75,165,45,150,15,165r15,15l45,195r15,15l60,255,30,225r-15,l30,270r15,l45,285r15,15l60,345,30,315r-15,l,300r,60l15,391r45,l45,421r45,l90,391r45,l135,391r30,-15l165,315r-15,15l90,345r,-30l105,315r15,l120,300r30,-15l150,240r-15,15l105,255,90,270r,-30l120,225r,-15l150,210r,-15l165,165r-45,15l105,195r,-30l135,150r30,-15l165,120r15,-15l165,90r-15,15l150,60r15,xe" fillcolor="#9c0" strokeweight=".09mm">
                  <v:path arrowok="t"/>
                </v:shape>
              </v:group>
              <v:group id="Agrupar 1120243350" o:spid="_x0000_s1116" style="position:absolute;left:4107;top:4464;width:418;height:6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vszAAAAOMAAAAPAAAAZHJzL2Rvd25yZXYueG1sRI9PS8NA&#10;EMXvgt9hGcGb3fxpRWK3pRSVHkrBVhBvQ3aahGZnQ3ZN0m/vHIQeZ+bNe++3XE+uVQP1ofFsIJ0l&#10;oIhLbxuuDHyd3p9eQIWIbLH1TAauFGC9ur9bYmH9yJ80HGOlxIRDgQbqGLtC61DW5DDMfEcst7Pv&#10;HUYZ+0rbHkcxd63OkuRZO2xYEmrsaFtTeTn+OgMfI46bPH0b9pfz9vpzWhy+9ykZ8/gwbV5BRZri&#10;Tfz/vbNSP82SbJ7nC6EQJlmAXv0BAAD//wMAUEsBAi0AFAAGAAgAAAAhANvh9svuAAAAhQEAABMA&#10;AAAAAAAAAAAAAAAAAAAAAFtDb250ZW50X1R5cGVzXS54bWxQSwECLQAUAAYACAAAACEAWvQsW78A&#10;AAAVAQAACwAAAAAAAAAAAAAAAAAfAQAAX3JlbHMvLnJlbHNQSwECLQAUAAYACAAAACEAYZD77MwA&#10;AADjAAAADwAAAAAAAAAAAAAAAAAHAgAAZHJzL2Rvd25yZXYueG1sUEsFBgAAAAADAAMAtwAAAAAD&#10;AAAAAA==&#10;">
                <v:shape id="Forma Livre: Forma 36" o:spid="_x0000_s1117" style="position:absolute;left:4680;width:37440;height:31680;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FfxAAAANsAAAAPAAAAZHJzL2Rvd25yZXYueG1sRI9Ba8JA&#10;FITvBf/D8gQvRXerYNrUVYooCNKDqWCPj+xrEsy+jdlV4793hYLHYeabYWaLztbiQq2vHGt4GykQ&#10;xLkzFRca9j/r4TsIH5AN1o5Jw408LOa9lxmmxl15R5csFCKWsE9RQxlCk0rp85Is+pFriKP351qL&#10;Icq2kKbFayy3tRwrNZUWK44LJTa0LCk/ZmerYfKbHFT+mnyo1QmP31xt99k20XrQ774+QQTqwjP8&#10;T29M5Kbw+BJ/gJzfAQAA//8DAFBLAQItABQABgAIAAAAIQDb4fbL7gAAAIUBAAATAAAAAAAAAAAA&#10;AAAAAAAAAABbQ29udGVudF9UeXBlc10ueG1sUEsBAi0AFAAGAAgAAAAhAFr0LFu/AAAAFQEAAAsA&#10;AAAAAAAAAAAAAAAAHwEAAF9yZWxzLy5yZWxzUEsBAi0AFAAGAAgAAAAhAFoFYV/EAAAA2wAAAA8A&#10;AAAAAAAAAAAAAAAABwIAAGRycy9kb3ducmV2LnhtbFBLBQYAAAAAAwADALcAAAD4AgAAAAA=&#10;" path="m150,196r75,-60l225,15,210,,165,,150,30r,15l165,60r-15,l120,90r,l105,75r-15,l60,105,45,90r-15,l,120r30,76l150,196xe" filled="f" strokeweight=".09mm">
                  <v:path arrowok="t"/>
                </v:shape>
                <v:shape id="Forma Livre: Forma 37" o:spid="_x0000_s1118" style="position:absolute;top:14760;width:27360;height:47160;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exgAAANsAAAAPAAAAZHJzL2Rvd25yZXYueG1sRI9PawIx&#10;FMTvhX6H8Aq91WxbsLIapWwRPCj476C3x+a5Wbt52SZRt/30jSB4HGbmN8xo0tlGnMmH2rGC114G&#10;grh0uuZKwXYzfRmACBFZY+OYFPxSgMn48WGEuXYXXtF5HSuRIBxyVGBibHMpQ2nIYui5ljh5B+ct&#10;xiR9JbXHS4LbRr5lWV9arDktGGypMFR+r09WQVXsFvvtoD/3y+L0Y75oE4+rP6Wen7rPIYhIXbyH&#10;b+2ZVvD+Adcv6QfI8T8AAAD//wMAUEsBAi0AFAAGAAgAAAAhANvh9svuAAAAhQEAABMAAAAAAAAA&#10;AAAAAAAAAAAAAFtDb250ZW50X1R5cGVzXS54bWxQSwECLQAUAAYACAAAACEAWvQsW78AAAAVAQAA&#10;CwAAAAAAAAAAAAAAAAAfAQAAX3JlbHMvLnJlbHNQSwECLQAUAAYACAAAACEA5Ef4XsYAAADbAAAA&#10;DwAAAAAAAAAAAAAAAAAHAgAAZHJzL2Rvd25yZXYueG1sUEsFBgAAAAADAAMAtwAAAPoCAAAAAA==&#10;" path="m30,30r90,l120,r45,46l120,91,105,76r-15,l75,91,60,106,45,121r,75l30,211r,75l15,286r,-75l,211,,61,30,30xe" fillcolor="aqua" strokeweight=".09mm">
                  <v:path arrowok="t"/>
                </v:shape>
                <v:line id="Conector reto 755626438" o:spid="_x0000_s1119" style="position:absolute;visibility:visible;mso-wrap-style:square" from="22320,27360" to="24120,3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AxyAAAAOIAAAAPAAAAZHJzL2Rvd25yZXYueG1sRE9Na8JA&#10;EL0X/A/LFHoJZlNrYkhdRQpC6cHSqD2P2WkSzM6G7Krpv+8ehB4f73u5Hk0nrjS41rKC5zgBQVxZ&#10;3XKt4LDfTnMQziNr7CyTgl9ysF5NHpZYaHvjL7qWvhYhhF2BChrv+0JKVzVk0MW2Jw7cjx0M+gCH&#10;WuoBbyHcdHKWJJk02HJoaLCnt4aqc3kxCk4Y7b+5zPLPzcfRRMl8t41OF6WeHsfNKwhPo/8X393v&#10;WsEiTbNZNn8Jm8OlcAfk6g8AAP//AwBQSwECLQAUAAYACAAAACEA2+H2y+4AAACFAQAAEwAAAAAA&#10;AAAAAAAAAAAAAAAAW0NvbnRlbnRfVHlwZXNdLnhtbFBLAQItABQABgAIAAAAIQBa9CxbvwAAABUB&#10;AAALAAAAAAAAAAAAAAAAAB8BAABfcmVscy8ucmVsc1BLAQItABQABgAIAAAAIQAXHlAxyAAAAOIA&#10;AAAPAAAAAAAAAAAAAAAAAAcCAABkcnMvZG93bnJldi54bWxQSwUGAAAAAAMAAwC3AAAA/AIAAAAA&#10;" strokeweight=".09mm">
                  <v:stroke joinstyle="miter"/>
                </v:line>
                <v:line id="Conector reto 1123867936" o:spid="_x0000_s1120" style="position:absolute;visibility:visible;mso-wrap-style:square" from="27360,24840" to="31680,2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F/uyQAAAOMAAAAPAAAAZHJzL2Rvd25yZXYueG1sRE9La8JA&#10;EL4L/Q/LFHoJuvFBjKmrSEEoPVQaH+cxO01Cs7Mhu2r6712h0ON871mue9OIK3WutqxgPIpBEBdW&#10;11wqOOy3wxSE88gaG8uk4JccrFdPgyVm2t74i665L0UIYZehgsr7NpPSFRUZdCPbEgfu23YGfTi7&#10;UuoObyHcNHISx4k0WHNoqLClt4qKn/xiFJwx2p84T9Ld5uNoonj2uY3OF6VenvvNKwhPvf8X/7nf&#10;dZg/nkzTZL6YJvD4KQAgV3cAAAD//wMAUEsBAi0AFAAGAAgAAAAhANvh9svuAAAAhQEAABMAAAAA&#10;AAAAAAAAAAAAAAAAAFtDb250ZW50X1R5cGVzXS54bWxQSwECLQAUAAYACAAAACEAWvQsW78AAAAV&#10;AQAACwAAAAAAAAAAAAAAAAAfAQAAX3JlbHMvLnJlbHNQSwECLQAUAAYACAAAACEAoTxf7skAAADj&#10;AAAADwAAAAAAAAAAAAAAAAAHAgAAZHJzL2Rvd25yZXYueG1sUEsFBgAAAAADAAMAtwAAAP0CAAAA&#10;AA==&#10;" strokeweight=".09mm">
                  <v:stroke joinstyle="miter"/>
                </v:line>
                <v:line id="Conector reto 643799628" o:spid="_x0000_s1121" style="position:absolute;visibility:visible;mso-wrap-style:square" from="32400,17280" to="39240,2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6Q4yAAAAOIAAAAPAAAAZHJzL2Rvd25yZXYueG1sRE/LasJA&#10;FN0L/sNwC90EnfggauooIgili4pRu75mbpNg5k7IjBr/vrMouDyc93LdmVrcqXWVZQWjYQyCOLe6&#10;4kLB6bgbzEE4j6yxtkwKnuRgver3lphq++AD3TNfiBDCLkUFpfdNKqXLSzLohrYhDtyvbQ36ANtC&#10;6hYfIdzUchzHiTRYcWgosaFtSfk1uxkFF4yOP5wl8/3m62yiePq9iy43pd7fus0HCE+df4n/3Z9a&#10;QTKdzBaLZBw2h0vhDsjVHwAAAP//AwBQSwECLQAUAAYACAAAACEA2+H2y+4AAACFAQAAEwAAAAAA&#10;AAAAAAAAAAAAAAAAW0NvbnRlbnRfVHlwZXNdLnhtbFBLAQItABQABgAIAAAAIQBa9CxbvwAAABUB&#10;AAALAAAAAAAAAAAAAAAAAB8BAABfcmVscy8ucmVsc1BLAQItABQABgAIAAAAIQDHJ6Q4yAAAAOIA&#10;AAAPAAAAAAAAAAAAAAAAAAcCAABkcnMvZG93bnJldi54bWxQSwUGAAAAAAMAAwC3AAAA/AIAAAAA&#10;" strokeweight=".09mm">
                  <v:stroke joinstyle="miter"/>
                </v:line>
              </v:group>
              <v:shape id="Forma Livre: Forma 38" o:spid="_x0000_s1122" style="position:absolute;left:4363;top:4564;width:93;height:123;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SowAAAANsAAAAPAAAAZHJzL2Rvd25yZXYueG1sRE/dasIw&#10;FL4f+A7hCLubqROGVqPIxoYXQ7D1AQ7NsSk2JyXJTH375ULw8uP73+xG24sb+dA5VjCfFSCIG6c7&#10;bhWc6++3JYgQkTX2jknBnQLstpOXDZbaJT7RrYqtyCEcSlRgYhxKKUNjyGKYuYE4cxfnLcYMfSu1&#10;x5TDbS/fi+JDWuw4Nxgc6NNQc63+rILj6uecVn1Vf9H9WHUL/5uSWSr1Oh33axCRxvgUP9wHrWCR&#10;x+Yv+QfI7T8AAAD//wMAUEsBAi0AFAAGAAgAAAAhANvh9svuAAAAhQEAABMAAAAAAAAAAAAAAAAA&#10;AAAAAFtDb250ZW50X1R5cGVzXS54bWxQSwECLQAUAAYACAAAACEAWvQsW78AAAAVAQAACwAAAAAA&#10;AAAAAAAAAAAfAQAAX3JlbHMvLnJlbHNQSwECLQAUAAYACAAAACEASMmEqMAAAADbAAAADwAAAAAA&#10;AAAAAAAAAAAHAgAAZHJzL2Rvd25yZXYueG1sUEsFBgAAAAADAAMAtwAAAPQCAAAAAA==&#10;" path="m45,l60,15r,30l30,76,,76e" filled="f" strokeweight=".09mm">
                <v:path arrowok="t"/>
              </v:shape>
              <v:shape id="Forma Livre: Forma 39" o:spid="_x0000_s1123" style="position:absolute;left:2268;top:4489;width:1414;height:540;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xTxQAAANsAAAAPAAAAZHJzL2Rvd25yZXYueG1sRI9PTwIx&#10;FMTvJnyH5pFwky4aXVgoxCgGT8i/C7eX7WO7cfu6aQssfnprYuJxMjO/ycwWnW3EhXyoHSsYDTMQ&#10;xKXTNVcKDvv3+zGIEJE1No5JwY0CLOa9uxkW2l15S5ddrESCcChQgYmxLaQMpSGLYeha4uSdnLcY&#10;k/SV1B6vCW4b+ZBlz9JizWnBYEuvhsqv3dkqyFf5sj5u+OltJLfr/PP77E1LSg363csURKQu/of/&#10;2h9aweMEfr+kHyDnPwAAAP//AwBQSwECLQAUAAYACAAAACEA2+H2y+4AAACFAQAAEwAAAAAAAAAA&#10;AAAAAAAAAAAAW0NvbnRlbnRfVHlwZXNdLnhtbFBLAQItABQABgAIAAAAIQBa9CxbvwAAABUBAAAL&#10;AAAAAAAAAAAAAAAAAB8BAABfcmVscy8ucmVsc1BLAQItABQABgAIAAAAIQD0bsxTxQAAANsAAAAP&#10;AAAAAAAAAAAAAAAAAAcCAABkcnMvZG93bnJldi54bWxQSwUGAAAAAAMAAwC3AAAA+QI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09mm">
                <v:path arrowok="t"/>
              </v:shape>
              <v:group id="Agrupar 723171252" o:spid="_x0000_s1124" style="position:absolute;left:3168;top:3974;width:349;height:86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yPkygAAAOIAAAAPAAAAZHJzL2Rvd25yZXYueG1sRI9Ba8JA&#10;FITvhf6H5RV6q5uNqCV1FZG2eBBBLYi3R/aZBLNvQ3abxH/vFgoeh5n5hpkvB1uLjlpfOdagRgkI&#10;4tyZigsNP8evt3cQPiAbrB2Thht5WC6en+aYGdfznrpDKESEsM9QQxlCk0np85Is+pFriKN3ca3F&#10;EGVbSNNiH+G2lmmSTKXFiuNCiQ2tS8qvh1+r4bvHfjVWn932elnfzsfJ7rRVpPXry7D6ABFoCI/w&#10;f3tjNMzSsZqpdJLC36V4B+TiDgAA//8DAFBLAQItABQABgAIAAAAIQDb4fbL7gAAAIUBAAATAAAA&#10;AAAAAAAAAAAAAAAAAABbQ29udGVudF9UeXBlc10ueG1sUEsBAi0AFAAGAAgAAAAhAFr0LFu/AAAA&#10;FQEAAAsAAAAAAAAAAAAAAAAAHwEAAF9yZWxzLy5yZWxzUEsBAi0AFAAGAAgAAAAhAPDnI+TKAAAA&#10;4gAAAA8AAAAAAAAAAAAAAAAABwIAAGRycy9kb3ducmV2LnhtbFBLBQYAAAAAAwADALcAAAD+AgAA&#10;AAA=&#10;">
                <v:group id="Agrupar 1205955155" o:spid="_x0000_s1125" style="position:absolute;left:14760;top:47160;width:6840;height:392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mTyAAAAOMAAAAPAAAAZHJzL2Rvd25yZXYueG1sRE9fa8Iw&#10;EH8X9h3CDfamaR2RrTOKyBx7kMF0IL4dzdkWm0tpYlu/vREGPt7v/82Xg61FR62vHGtIJwkI4tyZ&#10;igsNf/vN+A2ED8gGa8ek4Uoeloun0Rwz43r+pW4XChFD2GeooQyhyaT0eUkW/cQ1xJE7udZiiGdb&#10;SNNiH8NtLadJMpMWK44NJTa0Lik/7y5Ww1eP/eo1/ey259P6etyrn8M2Ja1fnofVB4hAQ3iI/93f&#10;Js6fJupdqVQpuP8UAZCLGwAAAP//AwBQSwECLQAUAAYACAAAACEA2+H2y+4AAACFAQAAEwAAAAAA&#10;AAAAAAAAAAAAAAAAW0NvbnRlbnRfVHlwZXNdLnhtbFBLAQItABQABgAIAAAAIQBa9CxbvwAAABUB&#10;AAALAAAAAAAAAAAAAAAAAB8BAABfcmVscy8ucmVsc1BLAQItABQABgAIAAAAIQB5WMmTyAAAAOMA&#10;AAAPAAAAAAAAAAAAAAAAAAcCAABkcnMvZG93bnJldi54bWxQSwUGAAAAAAMAAwC3AAAA/AIAAAAA&#10;">
                  <v:shape id="Forma Livre: Forma 40" o:spid="_x0000_s1126" style="position:absolute;width:6840;height:39240;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lOwwAAANsAAAAPAAAAZHJzL2Rvd25yZXYueG1sRI/BSgNB&#10;DIbvgu8wROjNzlqklrXTokKlFwtWDz3Gnbg7uJNZdtLt9u3NodBj+PN/ybdcj7E1A/U5JHbwMC3A&#10;EFfJB64dfH9t7hdgsiB7bBOTgzNlWK9ub5ZY+nTiTxr2UhuFcC7RQSPSldbmqqGIeZo6Ys1+Ux9R&#10;dOxr63s8KTy2dlYUcxsxsF5osKO3hqq//TEq5edQHIanxTHshN+7s/0I/lWcm9yNL89ghEa5Ll/a&#10;W+/gUb9XF/UAu/oHAAD//wMAUEsBAi0AFAAGAAgAAAAhANvh9svuAAAAhQEAABMAAAAAAAAAAAAA&#10;AAAAAAAAAFtDb250ZW50X1R5cGVzXS54bWxQSwECLQAUAAYACAAAACEAWvQsW78AAAAVAQAACwAA&#10;AAAAAAAAAAAAAAAfAQAAX3JlbHMvLnJlbHNQSwECLQAUAAYACAAAACEADkI5TsMAAADbAAAADwAA&#10;AAAAAAAAAAAAAAAHAgAAZHJzL2Rvd25yZXYueG1sUEsFBgAAAAADAAMAtwAAAPcCAAAAAA==&#10;" path="m,l,241r45,l45,15,,xe" fillcolor="#9c0" strokeweight=".09mm">
                    <v:path arrowok="t"/>
                  </v:shape>
                  <v:shape id="Forma Livre: Forma 41" o:spid="_x0000_s1127" style="position:absolute;width:6840;height:39240;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9aaxQAAANsAAAAPAAAAZHJzL2Rvd25yZXYueG1sRI9fawIx&#10;EMTfC/0OYQt9qzmLWD2N0j8UiiColfq6XLaXo5fNcVk1/faNUPBxmJnfMPNl8q06UR+bwAaGgwIU&#10;cRVsw7WB/ef7wwRUFGSLbWAy8EsRlovbmzmWNpx5S6ed1CpDOJZowIl0pdaxcuQxDkJHnL3v0HuU&#10;LPta2x7PGe5b/VgUY+2x4bzgsKNXR9XP7ugNvE3Ho/S02nztD5tutT46SdMXMeb+Lj3PQAkluYb/&#10;2x/WwGgIly/5B+jFHwAAAP//AwBQSwECLQAUAAYACAAAACEA2+H2y+4AAACFAQAAEwAAAAAAAAAA&#10;AAAAAAAAAAAAW0NvbnRlbnRfVHlwZXNdLnhtbFBLAQItABQABgAIAAAAIQBa9CxbvwAAABUBAAAL&#10;AAAAAAAAAAAAAAAAAB8BAABfcmVscy8ucmVsc1BLAQItABQABgAIAAAAIQCsx9aaxQAAANsAAAAP&#10;AAAAAAAAAAAAAAAAAAcCAABkcnMvZG93bnJldi54bWxQSwUGAAAAAAMAAwC3AAAA+QIAAAAA&#10;" path="m,l,241r45,l45,15e" filled="f" strokeweight=".09mm">
                    <v:path arrowok="t"/>
                  </v:shape>
                </v:group>
                <v:group id="Agrupar 836087875" o:spid="_x0000_s1128" style="position:absolute;width:34920;height:61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FGygAAAOIAAAAPAAAAZHJzL2Rvd25yZXYueG1sRI9Ba8JA&#10;FITvQv/D8oTedJOKGqKriFjxIEK1UHp7ZJ9JMPs2ZNck/vtuQfA4zMw3zHLdm0q01LjSsoJ4HIEg&#10;zqwuOVfwffkcJSCcR9ZYWSYFD3KwXr0Nlphq2/EXtWefiwBhl6KCwvs6ldJlBRl0Y1sTB+9qG4M+&#10;yCaXusEuwE0lP6JoJg2WHBYKrGlbUHY7342CfYfdZhLv2uPtun38Xqann2NMSr0P+80ChKfev8LP&#10;9kErSCazKJkn8yn8Xwp3QK7+AAAA//8DAFBLAQItABQABgAIAAAAIQDb4fbL7gAAAIUBAAATAAAA&#10;AAAAAAAAAAAAAAAAAABbQ29udGVudF9UeXBlc10ueG1sUEsBAi0AFAAGAAgAAAAhAFr0LFu/AAAA&#10;FQEAAAsAAAAAAAAAAAAAAAAAHwEAAF9yZWxzLy5yZWxzUEsBAi0AFAAGAAgAAAAhALqI4UbKAAAA&#10;4gAAAA8AAAAAAAAAAAAAAAAABwIAAGRycy9kb3ducmV2LnhtbFBLBQYAAAAAAwADALcAAAD+AgAA&#10;AAA=&#10;">
                  <v:shape id="Forma Livre: Forma 42" o:spid="_x0000_s1129" style="position:absolute;width:34920;height:61560;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SIxAAAANsAAAAPAAAAZHJzL2Rvd25yZXYueG1sRI9PawIx&#10;FMTvgt8hvII3zVZEytYoIrYUPGltqbfH5u0/Ny/bJOrqp28KgsdhZn7DzBadacSZnK8sK3geJSCI&#10;M6srLhTsP9+GLyB8QNbYWCYFV/KwmPd7M0y1vfCWzrtQiAhhn6KCMoQ2ldJnJRn0I9sSRy+3zmCI&#10;0hVSO7xEuGnkOEmm0mDFcaHEllYlZcfdySjI6X39k9f17/Sw3yxXX3n9fXI3pQZP3fIVRKAuPML3&#10;9odWMBnD/5f4A+T8DwAA//8DAFBLAQItABQABgAIAAAAIQDb4fbL7gAAAIUBAAATAAAAAAAAAAAA&#10;AAAAAAAAAABbQ29udGVudF9UeXBlc10ueG1sUEsBAi0AFAAGAAgAAAAhAFr0LFu/AAAAFQEAAAsA&#10;AAAAAAAAAAAAAAAAHwEAAF9yZWxzLy5yZWxzUEsBAi0AFAAGAAgAAAAhAFRJ1IjEAAAA2wAAAA8A&#10;AAAAAAAAAAAAAAAABwIAAGRycy9kb3ducmV2LnhtbFBLBQYAAAAAAwADALcAAAD4AgAAAAA=&#10;" path="m90,360l30,300,,255,,150,30,75,105,r75,75l210,135r,135l195,330r-60,45l90,360xe" fillcolor="#9c0" strokeweight=".09mm">
                    <v:path arrowok="t"/>
                  </v:shape>
                  <v:shape id="Forma Livre: Forma 43" o:spid="_x0000_s1130" style="position:absolute;width:34920;height:61560;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E1vwAAANsAAAAPAAAAZHJzL2Rvd25yZXYueG1sRI9LC8Iw&#10;EITvgv8hrOBNUx+IVKOoIIgHwcfB49KsTbHZlCZq/fdGEDwOM98MM182thRPqn3hWMGgn4Agzpwu&#10;OFdwOW97UxA+IGssHZOCN3lYLtqtOabavfhIz1PIRSxhn6ICE0KVSukzQxZ931XE0bu52mKIss6l&#10;rvEVy20ph0kykRYLjgsGK9oYyu6nh1Uw3o6a8nFMDncc8OYa/LrYk1Gq22lWMxCBmvAP/+idjtwI&#10;vl/iD5CLDwAAAP//AwBQSwECLQAUAAYACAAAACEA2+H2y+4AAACFAQAAEwAAAAAAAAAAAAAAAAAA&#10;AAAAW0NvbnRlbnRfVHlwZXNdLnhtbFBLAQItABQABgAIAAAAIQBa9CxbvwAAABUBAAALAAAAAAAA&#10;AAAAAAAAAB8BAABfcmVscy8ucmVsc1BLAQItABQABgAIAAAAIQBKYuE1vwAAANsAAAAPAAAAAAAA&#10;AAAAAAAAAAcCAABkcnMvZG93bnJldi54bWxQSwUGAAAAAAMAAwC3AAAA8wIAAAAA&#10;" path="m90,360l30,300,,255,,150,30,75,105,r75,75l210,135r,135l195,330r-60,45e" filled="f" strokeweight=".09mm">
                    <v:path arrowok="t"/>
                  </v:shape>
                </v:group>
                <v:group id="Agrupar 235123969" o:spid="_x0000_s1131" style="position:absolute;left:7200;top:22320;width:684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hHygAAAOIAAAAPAAAAZHJzL2Rvd25yZXYueG1sRI9Pa8JA&#10;FMTvQr/D8gRvdfMHpUZXEWmlBymoBfH2yD6TYPZtyG6T+O27hYLHYWZ+w6w2g6lFR62rLCuIpxEI&#10;4tzqigsF3+eP1zcQziNrrC2Tggc52KxfRivMtO35SN3JFyJA2GWooPS+yaR0eUkG3dQ2xMG72dag&#10;D7ItpG6xD3BTyySK5tJgxWGhxIZ2JeX3049RsO+x36bxe3e433aP63n2dTnEpNRkPGyXIDwN/hn+&#10;b39qBUk6i5N0MV/A36VwB+T6FwAA//8DAFBLAQItABQABgAIAAAAIQDb4fbL7gAAAIUBAAATAAAA&#10;AAAAAAAAAAAAAAAAAABbQ29udGVudF9UeXBlc10ueG1sUEsBAi0AFAAGAAgAAAAhAFr0LFu/AAAA&#10;FQEAAAsAAAAAAAAAAAAAAAAAHwEAAF9yZWxzLy5yZWxzUEsBAi0AFAAGAAgAAAAhAJiUiEfKAAAA&#10;4gAAAA8AAAAAAAAAAAAAAAAABwIAAGRycy9kb3ducmV2LnhtbFBLBQYAAAAAAwADALcAAAD+AgAA&#10;AAA=&#10;">
                  <v:shape id="Forma Livre: Forma 44" o:spid="_x0000_s1132" style="position:absolute;width:6840;height:26640;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RNxQAAANsAAAAPAAAAZHJzL2Rvd25yZXYueG1sRI9Ba8JA&#10;FITvhf6H5RW8lLprDVKiq6jQINKL2lJ6e2SfSTD7NmRXjf76riB4HGbmG2Yy62wtTtT6yrGGQV+B&#10;IM6dqbjQ8L37fPsA4QOywdoxabiQh9n0+WmCqXFn3tBpGwoRIexT1FCG0KRS+rwki77vGuLo7V1r&#10;MUTZFtK0eI5wW8t3pUbSYsVxocSGliXlh+3Ralhk69efxTBLfk22uQ6+/pTzB6V176Wbj0EE6sIj&#10;fG+vjIYkgduX+APk9B8AAP//AwBQSwECLQAUAAYACAAAACEA2+H2y+4AAACFAQAAEwAAAAAAAAAA&#10;AAAAAAAAAAAAW0NvbnRlbnRfVHlwZXNdLnhtbFBLAQItABQABgAIAAAAIQBa9CxbvwAAABUBAAAL&#10;AAAAAAAAAAAAAAAAAB8BAABfcmVscy8ucmVsc1BLAQItABQABgAIAAAAIQCb8jRNxQAAANsAAAAP&#10;AAAAAAAAAAAAAAAAAAcCAABkcnMvZG93bnJldi54bWxQSwUGAAAAAAMAAwC3AAAA+QIAAAAA&#10;" path="m45,165r,-30l15,120r,-15l,90,15,75,,75,,60,15,45,,30,15,15,,,45,165xe" fillcolor="#9c0" strokeweight=".09mm">
                    <v:path arrowok="t"/>
                  </v:shape>
                  <v:shape id="Forma Livre: Forma 45" o:spid="_x0000_s1133" style="position:absolute;width:6840;height:26640;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0a9xAAAANsAAAAPAAAAZHJzL2Rvd25yZXYueG1sRI9BawIx&#10;FITvhf6H8AreNFFU6mqUVhCFnmqLenxuXneXbl7CJq6rv74pFHocZuYbZrHqbC1aakLlWMNwoEAQ&#10;585UXGj4/Nj0n0GEiGywdkwabhRgtXx8WGBm3JXfqd3HQiQIhww1lDH6TMqQl2QxDJwnTt6XayzG&#10;JJtCmgavCW5rOVJqKi1WnBZK9LQuKf/eX6wGf263w+qN7sq7yezUvqr6cFRa9566lzmISF38D/+1&#10;d0bDeAK/X9IPkMsfAAAA//8DAFBLAQItABQABgAIAAAAIQDb4fbL7gAAAIUBAAATAAAAAAAAAAAA&#10;AAAAAAAAAABbQ29udGVudF9UeXBlc10ueG1sUEsBAi0AFAAGAAgAAAAhAFr0LFu/AAAAFQEAAAsA&#10;AAAAAAAAAAAAAAAAHwEAAF9yZWxzLy5yZWxzUEsBAi0AFAAGAAgAAAAhAKyLRr3EAAAA2wAAAA8A&#10;AAAAAAAAAAAAAAAABwIAAGRycy9kb3ducmV2LnhtbFBLBQYAAAAAAwADALcAAAD4AgAAAAA=&#10;" path="m45,165r,-30l15,120r,-15l,90,15,75,,75,,60,15,45,,30,15,15,,e" filled="f" strokeweight=".09mm">
                    <v:path arrowok="t"/>
                  </v:shape>
                </v:group>
                <v:group id="Agrupar 954641773" o:spid="_x0000_s1134" style="position:absolute;left:14760;top:4680;width:6840;height:47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sgywAAAOIAAAAPAAAAZHJzL2Rvd25yZXYueG1sRI9ba8JA&#10;FITfhf6H5RR8003qtamriLTFByl4AenbIXtMgtmzIbsm8d+7BaGPw8x8wyxWnSlFQ7UrLCuIhxEI&#10;4tTqgjMFp+PXYA7CeWSNpWVScCcHq+VLb4GJti3vqTn4TAQIuwQV5N5XiZQuzcmgG9qKOHgXWxv0&#10;QdaZ1DW2AW5K+RZFU2mw4LCQY0WbnNLr4WYUfLfYrkfxZ7O7Xjb33+Pk57yLSan+a7f+AOGp8//h&#10;Z3urFbxPxtNxPJuN4O9SuANy+QAAAP//AwBQSwECLQAUAAYACAAAACEA2+H2y+4AAACFAQAAEwAA&#10;AAAAAAAAAAAAAAAAAAAAW0NvbnRlbnRfVHlwZXNdLnhtbFBLAQItABQABgAIAAAAIQBa9CxbvwAA&#10;ABUBAAALAAAAAAAAAAAAAAAAAB8BAABfcmVscy8ucmVsc1BLAQItABQABgAIAAAAIQBIcssgywAA&#10;AOIAAAAPAAAAAAAAAAAAAAAAAAcCAABkcnMvZG93bnJldi54bWxQSwUGAAAAAAMAAwC3AAAA/wIA&#10;AAAA&#10;">
                  <v:shape id="Forma Livre: Forma 46" o:spid="_x0000_s1135" style="position:absolute;width:6840;height:47160;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T/xQAAANsAAAAPAAAAZHJzL2Rvd25yZXYueG1sRI9Pa8JA&#10;FMTvgt9heYKXoptKEYmuIhVp66X4D6/P7DOJZt+m2VWjn74rCB6HmfkNM5rUphAXqlxuWcF7NwJB&#10;nFidc6pgs553BiCcR9ZYWCYFN3IwGTcbI4y1vfKSLiufigBhF6OCzPsyltIlGRl0XVsSB+9gK4M+&#10;yCqVusJrgJtC9qKoLw3mHBYyLOkzo+S0OhsFX3+L7R13P/q3eMv38mBn5/lxplS7VU+HIDzV/hV+&#10;tr+1go8+PL6EHyDH/wAAAP//AwBQSwECLQAUAAYACAAAACEA2+H2y+4AAACFAQAAEwAAAAAAAAAA&#10;AAAAAAAAAAAAW0NvbnRlbnRfVHlwZXNdLnhtbFBLAQItABQABgAIAAAAIQBa9CxbvwAAABUBAAAL&#10;AAAAAAAAAAAAAAAAAB8BAABfcmVscy8ucmVsc1BLAQItABQABgAIAAAAIQDUdVT/xQAAANsAAAAP&#10;AAAAAAAAAAAAAAAAAAcCAABkcnMvZG93bnJldi54bWxQSwUGAAAAAAMAAwC3AAAA+QIAAAAA&#10;" path="m1,18v,-1,1,1,1,-1c2,17,1,16,1,16v,,1,-1,1,-1c2,15,1,14,,14v,,2,,2,-1c2,13,1,13,1,13v,-1,1,-1,1,-1c2,11,1,11,1,11,1,10,2,10,2,9,2,9,1,8,1,7,1,7,,6,1,6,1,6,3,5,3,5,3,5,1,5,1,4v,,1,,1,-1c2,3,1,3,1,3,1,2,2,2,2,1,2,1,2,,1,e" fillcolor="#9c0" strokeweight=".09mm">
                    <v:path arrowok="t"/>
                  </v:shape>
                  <v:shape id="Forma Livre: Forma 47" o:spid="_x0000_s1136" style="position:absolute;width:6840;height:47160;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4J3xAAAANsAAAAPAAAAZHJzL2Rvd25yZXYueG1sRI9Bi8Iw&#10;FITvgv8hPMGbpi5Sl2oUEWQV1oNdL94ezbMtNi+1iW3992ZhYY/DzHzDrDa9qURLjSstK5hNIxDE&#10;mdUl5wouP/vJJwjnkTVWlknBixxs1sPBChNtOz5Tm/pcBAi7BBUU3teJlC4ryKCb2po4eDfbGPRB&#10;NrnUDXYBbir5EUWxNFhyWCiwpl1B2T19GgXn+NrdH4v4tPtq0+PzO72506VVajzqt0sQnnr/H/5r&#10;H7SC+QJ+v4QfINdvAAAA//8DAFBLAQItABQABgAIAAAAIQDb4fbL7gAAAIUBAAATAAAAAAAAAAAA&#10;AAAAAAAAAABbQ29udGVudF9UeXBlc10ueG1sUEsBAi0AFAAGAAgAAAAhAFr0LFu/AAAAFQEAAAsA&#10;AAAAAAAAAAAAAAAAHwEAAF9yZWxzLy5yZWxzUEsBAi0AFAAGAAgAAAAhACTjgnfEAAAA2wAAAA8A&#10;AAAAAAAAAAAAAAAABwIAAGRycy9kb3ducmV2LnhtbFBLBQYAAAAAAwADALcAAAD4AgAAAAA=&#10;" path="m1,18v,-1,1,1,1,-1c2,17,1,16,1,16v,,1,-1,1,-1c2,15,1,14,,14v,,2,,2,-1c2,13,1,13,1,13v,-1,1,-1,1,-1c2,11,1,11,1,11,1,10,2,10,2,9,2,9,1,8,1,7,1,7,,6,1,6,1,6,3,5,3,5,3,5,1,5,1,4v,,1,,1,-1c2,3,1,3,1,3,1,2,2,2,2,1,2,1,2,,1,e" filled="f" strokeweight=".09mm">
                    <v:path arrowok="t"/>
                  </v:shape>
                </v:group>
                <v:group id="Agrupar 361851556" o:spid="_x0000_s1137" style="position:absolute;left:14760;top:14040;width:72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GygAAAOIAAAAPAAAAZHJzL2Rvd25yZXYueG1sRI9Ba8JA&#10;FITvhf6H5Qm91c1WEiS6ikgrPUihKpTeHtlnEsy+Ddk1if/eFQo9DjPzDbNcj7YRPXW+dqxBTRMQ&#10;xIUzNZcaTseP1zkIH5ANNo5Jw408rFfPT0vMjRv4m/pDKEWEsM9RQxVCm0vpi4os+qlriaN3dp3F&#10;EGVXStPhEOG2kW9JkkmLNceFClvaVlRcDlerYTfgsJmp935/OW9vv8f062evSOuXybhZgAg0hv/w&#10;X/vTaJhlap6qNM3gcSneAbm6AwAA//8DAFBLAQItABQABgAIAAAAIQDb4fbL7gAAAIUBAAATAAAA&#10;AAAAAAAAAAAAAAAAAABbQ29udGVudF9UeXBlc10ueG1sUEsBAi0AFAAGAAgAAAAhAFr0LFu/AAAA&#10;FQEAAAsAAAAAAAAAAAAAAAAAHwEAAF9yZWxzLy5yZWxzUEsBAi0AFAAGAAgAAAAhAMlar8bKAAAA&#10;4gAAAA8AAAAAAAAAAAAAAAAABwIAAGRycy9kb3ducmV2LnhtbFBLBQYAAAAAAwADALcAAAD+AgAA&#10;AAA=&#10;">
                  <v:shape id="Forma Livre: Forma 48" o:spid="_x0000_s1138" style="position:absolute;top:720;width:720;height:4320;visibility:visible;mso-wrap-style:square;v-text-anchor:top" coordsize="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90vgAAANsAAAAPAAAAZHJzL2Rvd25yZXYueG1sRE/Pa8Iw&#10;FL4P9j+EN/C2puoYrhpFBKFX3bw/mrem2ryUJMbqX28Ogx0/vt+rzWh7kciHzrGCaVGCIG6c7rhV&#10;8PO9f1+ACBFZY++YFNwpwGb9+rLCSrsbHygdYytyCIcKFZgYh0rK0BiyGAo3EGfu13mLMUPfSu3x&#10;lsNtL2dl+SktdpwbDA60M9RcjleroEzmPj/77WN/MXUf6Jy+6lNSavI2bpcgIo3xX/znrrWCjzw2&#10;f8k/QK6fAAAA//8DAFBLAQItABQABgAIAAAAIQDb4fbL7gAAAIUBAAATAAAAAAAAAAAAAAAAAAAA&#10;AABbQ29udGVudF9UeXBlc10ueG1sUEsBAi0AFAAGAAgAAAAhAFr0LFu/AAAAFQEAAAsAAAAAAAAA&#10;AAAAAAAAHwEAAF9yZWxzLy5yZWxzUEsBAi0AFAAGAAgAAAAhAGWkL3S+AAAA2wAAAA8AAAAAAAAA&#10;AAAAAAAABwIAAGRycy9kb3ducmV2LnhtbFBLBQYAAAAAAwADALcAAADyAgAAAAA=&#10;" path="m,30l,,,30xe" fillcolor="#9c0" strokeweight=".09mm">
                    <v:path arrowok="t"/>
                  </v:shape>
                  <v:line id="Conector reto 1168286160" o:spid="_x0000_s1139" style="position:absolute;flip:y;visibility:visible;mso-wrap-style:square" from="0,0" to="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u9FygAAAOMAAAAPAAAAZHJzL2Rvd25yZXYueG1sRI9Ba8Mw&#10;DIXvg/0Ho8EuY3WSgwlp3VJKSkdvS9u7iLUkNJaD7bbZfv18GOwo6em99602sx3FnXwYHGvIFxkI&#10;4taZgTsN59P+vQQRIrLB0TFp+KYAm/Xz0wor4x78SfcmdiKZcKhQQx/jVEkZ2p4shoWbiNPty3mL&#10;MY2+k8bjI5nbURZZpqTFgVNCjxPtemqvzc1qyDpT1z9vVp0uc1PUe38cd4ej1q8v83YJItIc/8V/&#10;3x8m1c9VWZQqV4kiMaUFyPUvAAAA//8DAFBLAQItABQABgAIAAAAIQDb4fbL7gAAAIUBAAATAAAA&#10;AAAAAAAAAAAAAAAAAABbQ29udGVudF9UeXBlc10ueG1sUEsBAi0AFAAGAAgAAAAhAFr0LFu/AAAA&#10;FQEAAAsAAAAAAAAAAAAAAAAAHwEAAF9yZWxzLy5yZWxzUEsBAi0AFAAGAAgAAAAhAGTi70XKAAAA&#10;4wAAAA8AAAAAAAAAAAAAAAAABwIAAGRycy9kb3ducmV2LnhtbFBLBQYAAAAAAwADALcAAAD+AgAA&#10;AAA=&#10;" strokeweight=".09mm">
                    <v:stroke joinstyle="miter"/>
                  </v:line>
                </v:group>
                <v:group id="Agrupar 475545682" o:spid="_x0000_s1140" style="position:absolute;left:14760;top:21600;width:72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1ywAAAOIAAAAPAAAAZHJzL2Rvd25yZXYueG1sRI9Ba8JA&#10;FITvBf/D8gredBM1VlJXEdHSgxSqBfH2yD6TYPZtyK5J/PfdgtDjMDPfMMt1byrRUuNKywricQSC&#10;OLO65FzBz2k/WoBwHlljZZkUPMjBejV4WWKqbcff1B59LgKEXYoKCu/rVEqXFWTQjW1NHLyrbQz6&#10;IJtc6ga7ADeVnETRXBosOSwUWNO2oOx2vBsFHx12m2m8aw+36/ZxOSVf50NMSg1f+807CE+9/w8/&#10;259awewtSWbJfDGBv0vhDsjVLwAAAP//AwBQSwECLQAUAAYACAAAACEA2+H2y+4AAACFAQAAEwAA&#10;AAAAAAAAAAAAAAAAAAAAW0NvbnRlbnRfVHlwZXNdLnhtbFBLAQItABQABgAIAAAAIQBa9CxbvwAA&#10;ABUBAAALAAAAAAAAAAAAAAAAAB8BAABfcmVscy8ucmVsc1BLAQItABQABgAIAAAAIQA+gkD1ywAA&#10;AOIAAAAPAAAAAAAAAAAAAAAAAAcCAABkcnMvZG93bnJldi54bWxQSwUGAAAAAAMAAwC3AAAA/wIA&#10;AAAA&#10;">
                  <v:shape id="Forma Livre: Forma 49" o:spid="_x0000_s1141" style="position:absolute;top:720;width:720;height:4320;visibility:visible;mso-wrap-style:square;v-text-anchor:top" coordsize="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IrvwAAAANsAAAAPAAAAZHJzL2Rvd25yZXYueG1sRI9BawIx&#10;FITvgv8hvII3zVaL1K1RRBD2qm3vj83rZnXzsiQxrv31jVDwOMzMN8x6O9hOJPKhdazgdVaAIK6d&#10;brlR8PV5mL6DCBFZY+eYFNwpwHYzHq2x1O7GR0qn2IgM4VCiAhNjX0oZakMWw8z1xNn7cd5izNI3&#10;Unu8Zbjt5LwoltJiy3nBYE97Q/XldLUKimTui7Pf/R4upuoCndOq+k5KTV6G3QeISEN8hv/blVbw&#10;toLHl/wD5OYPAAD//wMAUEsBAi0AFAAGAAgAAAAhANvh9svuAAAAhQEAABMAAAAAAAAAAAAAAAAA&#10;AAAAAFtDb250ZW50X1R5cGVzXS54bWxQSwECLQAUAAYACAAAACEAWvQsW78AAAAVAQAACwAAAAAA&#10;AAAAAAAAAAAfAQAAX3JlbHMvLnJlbHNQSwECLQAUAAYACAAAACEACuiK78AAAADbAAAADwAAAAAA&#10;AAAAAAAAAAAHAgAAZHJzL2Rvd25yZXYueG1sUEsFBgAAAAADAAMAtwAAAPQCAAAAAA==&#10;" path="m,30l,,,30xe" fillcolor="#9c0" strokeweight=".09mm">
                    <v:path arrowok="t"/>
                  </v:shape>
                  <v:line id="Conector reto 816027712" o:spid="_x0000_s1142" style="position:absolute;flip:y;visibility:visible;mso-wrap-style:square" from="0,0" to="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XyQAAAOIAAAAPAAAAZHJzL2Rvd25yZXYueG1sRI/BasMw&#10;EETvhfyD2EIvpZHsgxPcKKEEh5bc4rT3xdrYJtbKSEri9uurQiHHYWbeMKvNZAdxJR96xxqyuQJB&#10;3DjTc6vh87h7WYIIEdng4Jg0fFOAzXr2sMLSuBsf6FrHViQIhxI1dDGOpZSh6chimLuROHkn5y3G&#10;JH0rjcdbgttB5koV0mLPaaHDkbYdNef6YjWo1lTVz7Mtjl9TnVc7vx+273utnx6nt1cQkaZ4D/+3&#10;P4yGZVaofLHIcvi7lO6AXP8CAAD//wMAUEsBAi0AFAAGAAgAAAAhANvh9svuAAAAhQEAABMAAAAA&#10;AAAAAAAAAAAAAAAAAFtDb250ZW50X1R5cGVzXS54bWxQSwECLQAUAAYACAAAACEAWvQsW78AAAAV&#10;AQAACwAAAAAAAAAAAAAAAAAfAQAAX3JlbHMvLnJlbHNQSwECLQAUAAYACAAAACEAhdj/18kAAADi&#10;AAAADwAAAAAAAAAAAAAAAAAHAgAAZHJzL2Rvd25yZXYueG1sUEsFBgAAAAADAAMAtwAAAP0CAAAA&#10;AA==&#10;" strokeweight=".09mm">
                    <v:stroke joinstyle="miter"/>
                  </v:line>
                </v:group>
                <v:group id="Agrupar 1832695182" o:spid="_x0000_s1143" style="position:absolute;left:16560;top:37080;width:756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DUyAAAAOMAAAAPAAAAZHJzL2Rvd25yZXYueG1sRE/NasJA&#10;EL4X+g7LFHqrm0SUGF1FpC09iFAtiLchOybB7GzIbpP49q4geJzvfxarwdSio9ZVlhXEowgEcW51&#10;xYWCv8PXRwrCeWSNtWVScCUHq+XrywIzbXv+pW7vCxFC2GWooPS+yaR0eUkG3cg2xIE729agD2db&#10;SN1iH8JNLZMomkqDFYeGEhvalJRf9v9GwXeP/Xocf3bby3lzPR0mu+M2JqXe34b1HISnwT/FD/eP&#10;DvPTcTKdTeI0gftPAQC5vAEAAP//AwBQSwECLQAUAAYACAAAACEA2+H2y+4AAACFAQAAEwAAAAAA&#10;AAAAAAAAAAAAAAAAW0NvbnRlbnRfVHlwZXNdLnhtbFBLAQItABQABgAIAAAAIQBa9CxbvwAAABUB&#10;AAALAAAAAAAAAAAAAAAAAB8BAABfcmVscy8ucmVsc1BLAQItABQABgAIAAAAIQBmHbDUyAAAAOMA&#10;AAAPAAAAAAAAAAAAAAAAAAcCAABkcnMvZG93bnJldi54bWxQSwUGAAAAAAMAAwC3AAAA/AIAAAAA&#10;">
                  <v:shape id="Forma Livre: Forma 50" o:spid="_x0000_s1144" style="position:absolute;left:720;width:6840;height:720;visibility:visible;mso-wrap-style:square;v-text-anchor:top" coordsize="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8FvwAAANsAAAAPAAAAZHJzL2Rvd25yZXYueG1sRE/NisIw&#10;EL4LvkMYwYusqaLido0iouJJ1PYBhma2LW0mpYla394cBI8f3/9q05laPKh1pWUFk3EEgjizuuRc&#10;QZocfpYgnEfWWFsmBS9ysFn3eyuMtX3ylR43n4sQwi5GBYX3TSylywoy6Ma2IQ7cv20N+gDbXOoW&#10;nyHc1HIaRQtpsOTQUGBDu4Ky6nY3CpL9NNW/s/nouL1U1dnKe5rIkVLDQbf9A+Gp81/xx33SCuZh&#10;ffgSfoBcvwEAAP//AwBQSwECLQAUAAYACAAAACEA2+H2y+4AAACFAQAAEwAAAAAAAAAAAAAAAAAA&#10;AAAAW0NvbnRlbnRfVHlwZXNdLnhtbFBLAQItABQABgAIAAAAIQBa9CxbvwAAABUBAAALAAAAAAAA&#10;AAAAAAAAAB8BAABfcmVscy8ucmVsc1BLAQItABQABgAIAAAAIQDcOU8FvwAAANsAAAAPAAAAAAAA&#10;AAAAAAAAAAcCAABkcnMvZG93bnJldi54bWxQSwUGAAAAAAMAAwC3AAAA8wIAAAAA&#10;" path="m45,l,,45,xe" fillcolor="#9c0" strokeweight=".09mm">
                    <v:path arrowok="t"/>
                  </v:shape>
                  <v:line id="Conector reto 2088403440" o:spid="_x0000_s1145" style="position:absolute;flip:x;visibility:visible;mso-wrap-style:square" from="0,0" to="6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LTMyQAAAOMAAAAPAAAAZHJzL2Rvd25yZXYueG1sRI9da8Iw&#10;FIbvB/sP4Qx2MzRZV6RUowypOLxb1ftDc2zLmpOSZNr565eLwS5f3i+e1Wayg7iSD71jDa9zBYK4&#10;cabnVsPpuJsVIEJENjg4Jg0/FGCzfnxYYWncjT/pWsdWpBEOJWroYhxLKUPTkcUwdyNx8i7OW4xJ&#10;+lYaj7c0bgeZKbWQFntODx2OtO2o+aq/rQbVmqq6v9jF8TzVWbXzh2G7P2j9/DS9L0FEmuJ/+K/9&#10;YTRkqihy9ZbniSIxJR6Q618AAAD//wMAUEsBAi0AFAAGAAgAAAAhANvh9svuAAAAhQEAABMAAAAA&#10;AAAAAAAAAAAAAAAAAFtDb250ZW50X1R5cGVzXS54bWxQSwECLQAUAAYACAAAACEAWvQsW78AAAAV&#10;AQAACwAAAAAAAAAAAAAAAAAfAQAAX3JlbHMvLnJlbHNQSwECLQAUAAYACAAAACEAvQC0zMkAAADj&#10;AAAADwAAAAAAAAAAAAAAAAAHAgAAZHJzL2Rvd25yZXYueG1sUEsFBgAAAAADAAMAtwAAAP0CAAAA&#10;AA==&#10;" strokeweight=".09mm">
                    <v:stroke joinstyle="miter"/>
                  </v:line>
                </v:group>
                <v:group id="Agrupar 197942319" o:spid="_x0000_s1146" style="position:absolute;left:14040;top:26640;width:504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N4zyAAAAOIAAAAPAAAAZHJzL2Rvd25yZXYueG1sRE/LasJA&#10;FN0X+g/DLXTXTKJtNamjiNjShRR8gLi7ZK5JMHMnZMYk/n2nIHR5OO/ZYjC16Kh1lWUFSRSDIM6t&#10;rrhQcNh/vkxBOI+ssbZMCm7kYDF/fJhhpm3PW+p2vhAhhF2GCkrvm0xKl5dk0EW2IQ7c2bYGfYBt&#10;IXWLfQg3tRzF8bs0WHFoKLGhVUn5ZXc1Cr567JfjZN1tLufV7bR/+zluElLq+WlYfoDwNPh/8d39&#10;rcP8dJK+jsZJCn+XAgY5/wUAAP//AwBQSwECLQAUAAYACAAAACEA2+H2y+4AAACFAQAAEwAAAAAA&#10;AAAAAAAAAAAAAAAAW0NvbnRlbnRfVHlwZXNdLnhtbFBLAQItABQABgAIAAAAIQBa9CxbvwAAABUB&#10;AAALAAAAAAAAAAAAAAAAAB8BAABfcmVscy8ucmVsc1BLAQItABQABgAIAAAAIQD0iN4zyAAAAOIA&#10;AAAPAAAAAAAAAAAAAAAAAAcCAABkcnMvZG93bnJldi54bWxQSwUGAAAAAAMAAwC3AAAA/AIAAAAA&#10;">
                  <v:shape id="Forma Livre: Forma 51" o:spid="_x0000_s1147" style="position:absolute;left:720;width:4320;height:720;visibility:visible;mso-wrap-style:square;v-text-anchor:top" coordsize="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gNxAAAANsAAAAPAAAAZHJzL2Rvd25yZXYueG1sRI/NagJB&#10;EITvgbzD0IHc4qwSRVZHCUogMSd/Ajk2O+3u4k7PZqajq0/vBASPRVV9RU3nnWvUkUKsPRvo9zJQ&#10;xIW3NZcGdtv3lzGoKMgWG89k4EwR5rPHhynm1p94TceNlCpBOOZooBJpc61jUZHD2PMtcfL2PjiU&#10;JEOpbcBTgrtGD7JspB3WnBYqbGlRUXHY/DkDwnJ+zdrLl198rz5/fpf7MPLamOen7m0CSqiTe/jW&#10;/rAGhn34/5J+gJ5dAQAA//8DAFBLAQItABQABgAIAAAAIQDb4fbL7gAAAIUBAAATAAAAAAAAAAAA&#10;AAAAAAAAAABbQ29udGVudF9UeXBlc10ueG1sUEsBAi0AFAAGAAgAAAAhAFr0LFu/AAAAFQEAAAsA&#10;AAAAAAAAAAAAAAAAHwEAAF9yZWxzLy5yZWxzUEsBAi0AFAAGAAgAAAAhAMMy2A3EAAAA2wAAAA8A&#10;AAAAAAAAAAAAAAAABwIAAGRycy9kb3ducmV2LnhtbFBLBQYAAAAAAwADALcAAAD4AgAAAAA=&#10;" path="m30,l,,30,xe" fillcolor="#9c0" strokeweight=".09mm">
                    <v:path arrowok="t"/>
                  </v:shape>
                  <v:line id="Conector reto 1279261089" o:spid="_x0000_s1148" style="position:absolute;flip:x;visibility:visible;mso-wrap-style:square" from="0,0" to="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WTxwAAAOMAAAAPAAAAZHJzL2Rvd25yZXYueG1sRE9Pa8Iw&#10;FL8P9h3CE3YZmthDp51RhlQc3lb1/mje2mLzUpJM6z79Mhjs+H7/32oz2l5cyYfOsYb5TIEgrp3p&#10;uNFwOu6mCxAhIhvsHZOGOwXYrB8fVlgYd+MPulaxESmEQ4Ea2hiHQspQt2QxzNxAnLhP5y3GdPpG&#10;Go+3FG57mSmVS4sdp4YWB9q2VF+qL6tBNaYsv59tfjyPVVbu/KHf7g9aP03Gt1cQkcb4L/5zv5s0&#10;P3tZZvlcLZbw+1MCQK5/AAAA//8DAFBLAQItABQABgAIAAAAIQDb4fbL7gAAAIUBAAATAAAAAAAA&#10;AAAAAAAAAAAAAABbQ29udGVudF9UeXBlc10ueG1sUEsBAi0AFAAGAAgAAAAhAFr0LFu/AAAAFQEA&#10;AAsAAAAAAAAAAAAAAAAAHwEAAF9yZWxzLy5yZWxzUEsBAi0AFAAGAAgAAAAhAPG3NZPHAAAA4wAA&#10;AA8AAAAAAAAAAAAAAAAABwIAAGRycy9kb3ducmV2LnhtbFBLBQYAAAAAAwADALcAAAD7AgAAAAA=&#10;" strokeweight=".09mm">
                    <v:stroke joinstyle="miter"/>
                  </v:line>
                </v:group>
                <v:shape id="Forma Livre: Forma 52" o:spid="_x0000_s1149" style="position:absolute;left:9720;top:1980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nSxQAAANsAAAAPAAAAZHJzL2Rvd25yZXYueG1sRI9Ba8JA&#10;FITvgv9heYIXqbsVWkLqKmoR9dCDUaTHR/Y1iWbfhuyq6b93hUKPw8x8w0znna3FjVpfOdbwOlYg&#10;iHNnKi40HA/rlwSED8gGa8ek4Zc8zGf93hRT4+68p1sWChEh7FPUUIbQpFL6vCSLfuwa4uj9uNZi&#10;iLItpGnxHuG2lhOl3qXFiuNCiQ2tSsov2dVqyDZfuDt9Zqfv7aXbJ6NEnZc7pfVw0C0+QATqwn/4&#10;r701Gt4m8PwSf4CcPQAAAP//AwBQSwECLQAUAAYACAAAACEA2+H2y+4AAACFAQAAEwAAAAAAAAAA&#10;AAAAAAAAAAAAW0NvbnRlbnRfVHlwZXNdLnhtbFBLAQItABQABgAIAAAAIQBa9CxbvwAAABUBAAAL&#10;AAAAAAAAAAAAAAAAAB8BAABfcmVscy8ucmVsc1BLAQItABQABgAIAAAAIQDV4tnSxQAAANsAAAAP&#10;AAAAAAAAAAAAAAAAAAcCAABkcnMvZG93bnJldi54bWxQSwUGAAAAAAMAAwC3AAAA+QIAAAAA&#10;" path="m,l,,,xe" fillcolor="#9c0" strokeweight=".09mm">
                  <v:path arrowok="t"/>
                </v:shape>
                <v:shape id="Forma Livre: Forma 53" o:spid="_x0000_s1150" style="position:absolute;left:12240;top:19800;width:720;height:1800;visibility:visible;mso-wrap-style:square;v-text-anchor:top" coordsize="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b3wwAAANsAAAAPAAAAZHJzL2Rvd25yZXYueG1sRI9Bi8Iw&#10;FITvwv6H8ARvNlVRlq5RXGFZvWn14PHRPNNi81KaqN399UYQPA4z8w0zX3a2FjdqfeVYwShJQRAX&#10;TldsFBwPP8NPED4ga6wdk4I/8rBcfPTmmGl35z3d8mBEhLDPUEEZQpNJ6YuSLPrENcTRO7vWYoiy&#10;NVK3eI9wW8txms6kxYrjQokNrUsqLvnVKviv19/b2e9ptDGN3p2K1dHk/qLUoN+tvkAE6sI7/Gpv&#10;tILpBJ5f4g+QiwcAAAD//wMAUEsBAi0AFAAGAAgAAAAhANvh9svuAAAAhQEAABMAAAAAAAAAAAAA&#10;AAAAAAAAAFtDb250ZW50X1R5cGVzXS54bWxQSwECLQAUAAYACAAAACEAWvQsW78AAAAVAQAACwAA&#10;AAAAAAAAAAAAAAAfAQAAX3JlbHMvLnJlbHNQSwECLQAUAAYACAAAACEAnLGm98MAAADbAAAADwAA&#10;AAAAAAAAAAAAAAAHAgAAZHJzL2Rvd25yZXYueG1sUEsFBgAAAAADAAMAtwAAAPcCAAAAAA==&#10;" path="m,15l,,,15xe" fillcolor="#9c0" strokeweight=".09mm">
                  <v:path arrowok="t"/>
                </v:shape>
                <v:shape id="Forma Livre: Forma 54" o:spid="_x0000_s1151" style="position:absolute;left:24840;top:972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9xgAAANsAAAAPAAAAZHJzL2Rvd25yZXYueG1sRI9Ba8JA&#10;FITvhf6H5RV6Kbqr1BKiq7SKqAcPphI8PrKvSWr2bchuNf333YLgcZiZb5jZoreNuFDna8caRkMF&#10;grhwpuZSw/FzPUhA+IBssHFMGn7Jw2L++DDD1LgrH+iShVJECPsUNVQhtKmUvqjIoh+6ljh6X66z&#10;GKLsSmk6vEa4beRYqTdpsea4UGFLy4qKc/ZjNWSbPe7yVZaftuf+kLwk6vtjp7R+furfpyAC9eEe&#10;vrW3RsPkFf6/xB8g538AAAD//wMAUEsBAi0AFAAGAAgAAAAhANvh9svuAAAAhQEAABMAAAAAAAAA&#10;AAAAAAAAAAAAAFtDb250ZW50X1R5cGVzXS54bWxQSwECLQAUAAYACAAAACEAWvQsW78AAAAVAQAA&#10;CwAAAAAAAAAAAAAAAAAfAQAAX3JlbHMvLnJlbHNQSwECLQAUAAYACAAAACEANUfkPcYAAADbAAAA&#10;DwAAAAAAAAAAAAAAAAAHAgAAZHJzL2Rvd25yZXYueG1sUEsFBgAAAAADAAMAtwAAAPoCAAAAAA==&#10;" path="m,l,,,xe" fillcolor="#9c0" strokeweight=".09mm">
                  <v:path arrowok="t"/>
                </v:shape>
                <v:shape id="Forma Livre: Forma 55" o:spid="_x0000_s1152" style="position:absolute;left:27360;top:1224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GmxQAAANsAAAAPAAAAZHJzL2Rvd25yZXYueG1sRI9Pa8JA&#10;FMTvBb/D8gQvRXctWEJ0Ff9QqocejCIeH9lnEs2+DdlV02/fLRR6HGbmN8xs0dlaPKj1lWMN45EC&#10;QZw7U3Gh4Xj4GCYgfEA2WDsmDd/kYTHvvcwwNe7Je3pkoRARwj5FDWUITSqlz0uy6EeuIY7exbUW&#10;Q5RtIU2Lzwi3tXxT6l1arDgulNjQuqT8lt2thuzzC3enTXY6b2/dPnlN1HW1U1oP+t1yCiJQF/7D&#10;f+2t0TCZwO+X+APk/AcAAP//AwBQSwECLQAUAAYACAAAACEA2+H2y+4AAACFAQAAEwAAAAAAAAAA&#10;AAAAAAAAAAAAW0NvbnRlbnRfVHlwZXNdLnhtbFBLAQItABQABgAIAAAAIQBa9CxbvwAAABUBAAAL&#10;AAAAAAAAAAAAAAAAAB8BAABfcmVscy8ucmVsc1BLAQItABQABgAIAAAAIQBaC0GmxQAAANsAAAAP&#10;AAAAAAAAAAAAAAAAAAcCAABkcnMvZG93bnJldi54bWxQSwUGAAAAAAMAAwC3AAAA+QIAAAAA&#10;" path="m,l,,,xe" fillcolor="#9c0" strokeweight=".09mm">
                  <v:path arrowok="t"/>
                </v:shape>
                <v:shape id="Forma Livre: Forma 56" o:spid="_x0000_s1153" style="position:absolute;left:27360;top:1728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d/RxgAAANsAAAAPAAAAZHJzL2Rvd25yZXYueG1sRI9Pa8JA&#10;FMTvQr/D8gq9iO62oIToGvqHoh56MC3i8ZF9Jmmyb0N2q/HbuwXB4zAzv2GW2WBbcaLe1441PE8V&#10;COLCmZpLDT/fn5MEhA/IBlvHpOFCHrLVw2iJqXFn3tEpD6WIEPYpaqhC6FIpfVGRRT91HXH0jq63&#10;GKLsS2l6PEe4beWLUnNpsea4UGFH7xUVTf5nNeTrL9zuP/L9YdMMu2ScqN+3rdL66XF4XYAINIR7&#10;+NbeGA2zOfx/iT9Arq4AAAD//wMAUEsBAi0AFAAGAAgAAAAhANvh9svuAAAAhQEAABMAAAAAAAAA&#10;AAAAAAAAAAAAAFtDb250ZW50X1R5cGVzXS54bWxQSwECLQAUAAYACAAAACEAWvQsW78AAAAVAQAA&#10;CwAAAAAAAAAAAAAAAAAfAQAAX3JlbHMvLnJlbHNQSwECLQAUAAYACAAAACEAqtnf0cYAAADbAAAA&#10;DwAAAAAAAAAAAAAAAAAHAgAAZHJzL2Rvd25yZXYueG1sUEsFBgAAAAADAAMAtwAAAPoCAAAAAA==&#10;" path="m,l,,,xe" fillcolor="#9c0" strokeweight=".09mm">
                  <v:path arrowok="t"/>
                </v:shape>
                <v:shape id="Forma Livre: Forma 57" o:spid="_x0000_s1154" style="position:absolute;left:19800;top:19800;width:720;height:1800;visibility:visible;mso-wrap-style:square;v-text-anchor:top" coordsize="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D0xAAAANsAAAAPAAAAZHJzL2Rvd25yZXYueG1sRI9Ba8JA&#10;FITvBf/D8gre6iYFbUldJQZEe7PRg8dH9nUTzL4N2W2M/vquUOhxmJlvmOV6tK0YqPeNYwXpLAFB&#10;XDndsFFwOm5f3kH4gKyxdUwKbuRhvZo8LTHT7spfNJTBiAhhn6GCOoQuk9JXNVn0M9cRR+/b9RZD&#10;lL2RusdrhNtWvibJQlpsOC7U2FFRU3Upf6yCe1tsPhe7c7o3nT6cq/xkSn9Ravo85h8gAo3hP/zX&#10;3msF8zd4fIk/QK5+AQAA//8DAFBLAQItABQABgAIAAAAIQDb4fbL7gAAAIUBAAATAAAAAAAAAAAA&#10;AAAAAAAAAABbQ29udGVudF9UeXBlc10ueG1sUEsBAi0AFAAGAAgAAAAhAFr0LFu/AAAAFQEAAAsA&#10;AAAAAAAAAAAAAAAAHwEAAF9yZWxzLy5yZWxzUEsBAi0AFAAGAAgAAAAhAOOKoPTEAAAA2wAAAA8A&#10;AAAAAAAAAAAAAAAABwIAAGRycy9kb3ducmV2LnhtbFBLBQYAAAAAAwADALcAAAD4AgAAAAA=&#10;" path="m,15l,,,15xe" fillcolor="#9c0" strokeweight=".09mm">
                  <v:path arrowok="t"/>
                </v:shape>
                <v:shape id="Forma Livre: Forma 58" o:spid="_x0000_s1155" style="position:absolute;left:19800;top:2412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u44wwAAANsAAAAPAAAAZHJzL2Rvd25yZXYueG1sRE/Pa8Iw&#10;FL4L+x/CG+wiM3GglNpUNsdQDx7aDfH4aN7azualNFHrf78cBjt+fL+z9Wg7caXBt441zGcKBHHl&#10;TMu1hq/Pj+cEhA/IBjvHpOFOHtb5wyTD1LgbF3QtQy1iCPsUNTQh9KmUvmrIop+5njhy326wGCIc&#10;amkGvMVw28kXpZbSYsuxocGeNg1V5/JiNZTbA+6P7+XxtDuPRTJN1M/bXmn99Di+rkAEGsO/+M+9&#10;MxoWcWz8En+AzH8BAAD//wMAUEsBAi0AFAAGAAgAAAAhANvh9svuAAAAhQEAABMAAAAAAAAAAAAA&#10;AAAAAAAAAFtDb250ZW50X1R5cGVzXS54bWxQSwECLQAUAAYACAAAACEAWvQsW78AAAAVAQAACwAA&#10;AAAAAAAAAAAAAAAfAQAAX3JlbHMvLnJlbHNQSwECLQAUAAYACAAAACEAtAruOMMAAADbAAAADwAA&#10;AAAAAAAAAAAAAAAHAgAAZHJzL2Rvd25yZXYueG1sUEsFBgAAAAADAAMAtwAAAPcCAAAAAA==&#10;" path="m,l,,,xe" fillcolor="#9c0" strokeweight=".09mm">
                  <v:path arrowok="t"/>
                </v:shape>
                <v:shape id="Forma Livre: Forma 59" o:spid="_x0000_s1156" style="position:absolute;left:22320;top:2232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ujxQAAANsAAAAPAAAAZHJzL2Rvd25yZXYueG1sRI9Ba8JA&#10;FITvBf/D8oReiu5WqMToKlop1UMPRhGPj+wziWbfhuxW03/fLQg9DjPzDTNbdLYWN2p95VjD61CB&#10;IM6dqbjQcNh/DBIQPiAbrB2Thh/ysJj3nmaYGnfnHd2yUIgIYZ+ihjKEJpXS5yVZ9EPXEEfv7FqL&#10;Icq2kKbFe4TbWo6UGkuLFceFEht6Lym/Zt9WQ/b5hdvjOjueNtdul7wk6rLaKq2f+91yCiJQF/7D&#10;j/bGaHibwN+X+APk/BcAAP//AwBQSwECLQAUAAYACAAAACEA2+H2y+4AAACFAQAAEwAAAAAAAAAA&#10;AAAAAAAAAAAAW0NvbnRlbnRfVHlwZXNdLnhtbFBLAQItABQABgAIAAAAIQBa9CxbvwAAABUBAAAL&#10;AAAAAAAAAAAAAAAAAB8BAABfcmVscy8ucmVsc1BLAQItABQABgAIAAAAIQDbRkujxQAAANsAAAAP&#10;AAAAAAAAAAAAAAAAAAcCAABkcnMvZG93bnJldi54bWxQSwUGAAAAAAMAAwC3AAAA+QIAAAAA&#10;" path="m,l,,,xe" fillcolor="#9c0" strokeweight=".09mm">
                  <v:path arrowok="t"/>
                </v:shape>
                <v:shape id="Forma Livre: Forma 60" o:spid="_x0000_s1157" style="position:absolute;left:24840;top:24120;width:720;height:1800;visibility:visible;mso-wrap-style:square;v-text-anchor:top" coordsize="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9wQAAANsAAAAPAAAAZHJzL2Rvd25yZXYueG1sRE89b4Mw&#10;EN0r5T9YFylbMemAKhoHJUhRk62lGRhP+GoQ+IywS2h+fTxU6vj0vnfFYgcx0+Q7xwq2SQqCuHG6&#10;Y6Pg+nV6fgXhA7LGwTEp+CUPxX71tMNcuxt/0lwFI2II+xwVtCGMuZS+acmiT9xIHLlvN1kMEU5G&#10;6glvMdwO8iVNM2mx49jQ4khlS01f/VgF96E8XrL3ens2o/6om8PVVL5XarNeDm8gAi3hX/znPmsF&#10;WVwfv8QfIPcPAAAA//8DAFBLAQItABQABgAIAAAAIQDb4fbL7gAAAIUBAAATAAAAAAAAAAAAAAAA&#10;AAAAAABbQ29udGVudF9UeXBlc10ueG1sUEsBAi0AFAAGAAgAAAAhAFr0LFu/AAAAFQEAAAsAAAAA&#10;AAAAAAAAAAAAHwEAAF9yZWxzLy5yZWxzUEsBAi0AFAAGAAgAAAAhAKIP8j3BAAAA2wAAAA8AAAAA&#10;AAAAAAAAAAAABwIAAGRycy9kb3ducmV2LnhtbFBLBQYAAAAAAwADALcAAAD1AgAAAAA=&#10;" path="m,15l,,,15xe" fillcolor="#9c0" strokeweight=".09mm">
                  <v:path arrowok="t"/>
                </v:shape>
                <v:shape id="Forma Livre: Forma 61" o:spid="_x0000_s1158" style="position:absolute;left:27360;top:19800;width:720;height:1800;visibility:visible;mso-wrap-style:square;v-text-anchor:top" coordsize="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emwgAAANsAAAAPAAAAZHJzL2Rvd25yZXYueG1sRI9Bi8Iw&#10;FITvgv8hPMGbpvVQlmoUFRbd21p78PhonmmxeSlNVrv++o2w4HGYmW+Y1WawrbhT7xvHCtJ5AoK4&#10;crpho6A8f84+QPiArLF1TAp+ycNmPR6tMNfuwSe6F8GICGGfo4I6hC6X0lc1WfRz1xFH7+p6iyHK&#10;3kjd4yPCbSsXSZJJiw3HhRo72tdU3Yofq+DZ7ndf2eGSHk2nvy/VtjSFvyk1nQzbJYhAQ3iH/9tH&#10;rSBL4fUl/gC5/gMAAP//AwBQSwECLQAUAAYACAAAACEA2+H2y+4AAACFAQAAEwAAAAAAAAAAAAAA&#10;AAAAAAAAW0NvbnRlbnRfVHlwZXNdLnhtbFBLAQItABQABgAIAAAAIQBa9CxbvwAAABUBAAALAAAA&#10;AAAAAAAAAAAAAB8BAABfcmVscy8ucmVsc1BLAQItABQABgAIAAAAIQDNQ1emwgAAANsAAAAPAAAA&#10;AAAAAAAAAAAAAAcCAABkcnMvZG93bnJldi54bWxQSwUGAAAAAAMAAwC3AAAA9gIAAAAA&#10;" path="m,15l,,,15xe" fillcolor="#9c0" strokeweight=".09mm">
                  <v:path arrowok="t"/>
                </v:shape>
                <v:shape id="Forma Livre: Forma 62" o:spid="_x0000_s1159" style="position:absolute;left:27360;top:22320;width:720;height:1800;visibility:visible;mso-wrap-style:square;v-text-anchor:top" coordsize="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RwQAAANsAAAAPAAAAZHJzL2Rvd25yZXYueG1sRI9Bi8Iw&#10;FITvC/6H8ARva6qHItUoKoh6c6sHj4/mmRabl9JErf56syB4HGbmG2a26Gwt7tT6yrGC0TABQVw4&#10;XbFRcDpuficgfEDWWDsmBU/ysJj3fmaYaffgP7rnwYgIYZ+hgjKEJpPSFyVZ9EPXEEfv4lqLIcrW&#10;SN3iI8JtLcdJkkqLFceFEhtal1Rc85tV8KrXq326PY92ptGHc7E8mdxflRr0u+UURKAufMOf9k4r&#10;SMfw/yX+ADl/AwAA//8DAFBLAQItABQABgAIAAAAIQDb4fbL7gAAAIUBAAATAAAAAAAAAAAAAAAA&#10;AAAAAABbQ29udGVudF9UeXBlc10ueG1sUEsBAi0AFAAGAAgAAAAhAFr0LFu/AAAAFQEAAAsAAAAA&#10;AAAAAAAAAAAAHwEAAF9yZWxzLy5yZWxzUEsBAi0AFAAGAAgAAAAhAD2RydHBAAAA2wAAAA8AAAAA&#10;AAAAAAAAAAAABwIAAGRycy9kb3ducmV2LnhtbFBLBQYAAAAAAwADALcAAAD1AgAAAAA=&#10;" path="m,15l,,,15xe" fillcolor="#9c0" strokeweight=".09mm">
                  <v:path arrowok="t"/>
                </v:shape>
                <v:shape id="Forma Livre: Forma 63" o:spid="_x0000_s1160" style="position:absolute;left:29880;top:2664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rb0xgAAANsAAAAPAAAAZHJzL2Rvd25yZXYueG1sRI9Pa8JA&#10;FMTvQr/D8gq9iO62goToGvqHoh56MC3i8ZF9Jmmyb0N2q/HbuwXB4zAzv2GW2WBbcaLe1441PE8V&#10;COLCmZpLDT/fn5MEhA/IBlvHpOFCHrLVw2iJqXFn3tEpD6WIEPYpaqhC6FIpfVGRRT91HXH0jq63&#10;GKLsS2l6PEe4beWLUnNpsea4UGFH7xUVTf5nNeTrL9zuP/L9YdMMu2ScqN+3rdL66XF4XYAINIR7&#10;+NbeGA3zGfx/iT9Arq4AAAD//wMAUEsBAi0AFAAGAAgAAAAhANvh9svuAAAAhQEAABMAAAAAAAAA&#10;AAAAAAAAAAAAAFtDb250ZW50X1R5cGVzXS54bWxQSwECLQAUAAYACAAAACEAWvQsW78AAAAVAQAA&#10;CwAAAAAAAAAAAAAAAAAfAQAAX3JlbHMvLnJlbHNQSwECLQAUAAYACAAAACEAdMK29MYAAADbAAAA&#10;DwAAAAAAAAAAAAAAAAAHAgAAZHJzL2Rvd25yZXYueG1sUEsFBgAAAAADAAMAtwAAAPoCAAAAAA==&#10;" path="m,l,,,xe" fillcolor="#9c0" strokeweight=".09mm">
                  <v:path arrowok="t"/>
                </v:shape>
                <v:shape id="Forma Livre: Forma 64" o:spid="_x0000_s1161" style="position:absolute;left:14760;top:2916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y6AxgAAANsAAAAPAAAAZHJzL2Rvd25yZXYueG1sRI9Pa8JA&#10;FMTvQr/D8gq9iO62iIToGvqHoh56MC3i8ZF9Jmmyb0N2q/HbuwXB4zAzv2GW2WBbcaLe1441PE8V&#10;COLCmZpLDT/fn5MEhA/IBlvHpOFCHrLVw2iJqXFn3tEpD6WIEPYpaqhC6FIpfVGRRT91HXH0jq63&#10;GKLsS2l6PEe4beWLUnNpsea4UGFH7xUVTf5nNeTrL9zuP/L9YdMMu2ScqN+3rdL66XF4XYAINIR7&#10;+NbeGA3zGfx/iT9Arq4AAAD//wMAUEsBAi0AFAAGAAgAAAAhANvh9svuAAAAhQEAABMAAAAAAAAA&#10;AAAAAAAAAAAAAFtDb250ZW50X1R5cGVzXS54bWxQSwECLQAUAAYACAAAACEAWvQsW78AAAAVAQAA&#10;CwAAAAAAAAAAAAAAAAAfAQAAX3JlbHMvLnJlbHNQSwECLQAUAAYACAAAACEA+ysugMYAAADbAAAA&#10;DwAAAAAAAAAAAAAAAAAHAgAAZHJzL2Rvd25yZXYueG1sUEsFBgAAAAADAAMAtwAAAPoCAAAAAA==&#10;" path="m,l,,,xe" fillcolor="#9c0" strokeweight=".09mm">
                  <v:path arrowok="t"/>
                </v:shape>
                <v:shape id="Forma Livre: Forma 65" o:spid="_x0000_s1162" style="position:absolute;left:14760;top:3420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sbxgAAANsAAAAPAAAAZHJzL2Rvd25yZXYueG1sRI9Pa8JA&#10;FMTvQr/D8gq9iO62oIToGvqHoh56MC3i8ZF9Jmmyb0N2q/HbuwXB4zAzv2GW2WBbcaLe1441PE8V&#10;COLCmZpLDT/fn5MEhA/IBlvHpOFCHrLVw2iJqXFn3tEpD6WIEPYpaqhC6FIpfVGRRT91HXH0jq63&#10;GKLsS2l6PEe4beWLUnNpsea4UGFH7xUVTf5nNeTrL9zuP/L9YdMMu2ScqN+3rdL66XF4XYAINIR7&#10;+NbeGA3zGfx/iT9Arq4AAAD//wMAUEsBAi0AFAAGAAgAAAAhANvh9svuAAAAhQEAABMAAAAAAAAA&#10;AAAAAAAAAAAAAFtDb250ZW50X1R5cGVzXS54bWxQSwECLQAUAAYACAAAACEAWvQsW78AAAAVAQAA&#10;CwAAAAAAAAAAAAAAAAAfAQAAX3JlbHMvLnJlbHNQSwECLQAUAAYACAAAACEAlGeLG8YAAADbAAAA&#10;DwAAAAAAAAAAAAAAAAAHAgAAZHJzL2Rvd25yZXYueG1sUEsFBgAAAAADAAMAtwAAAPoCAAAAAA==&#10;" path="m,l,,,xe" fillcolor="#9c0" strokeweight=".09mm">
                  <v:path arrowok="t"/>
                </v:shape>
                <v:shape id="Forma Livre: Forma 66" o:spid="_x0000_s1163" style="position:absolute;left:22320;top:29160;width:720;height:1800;visibility:visible;mso-wrap-style:square;v-text-anchor:top" coordsize="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SwgAAANsAAAAPAAAAZHJzL2Rvd25yZXYueG1sRI9Bi8Iw&#10;FITvgv8hPGFvmuqhSDUtrrDo3rR68Pho3qbF5qU0We3urzeC4HGYmW+YdTHYVtyo941jBfNZAoK4&#10;crpho+B8+pouQfiArLF1TAr+yEORj0drzLS785FuZTAiQthnqKAOocuk9FVNFv3MdcTR+3G9xRBl&#10;b6Tu8R7htpWLJEmlxYbjQo0dbWuqruWvVfDfbj+/091lvjedPlyqzdmU/qrUx2TYrEAEGsI7/Grv&#10;tYI0heeX+ANk/gAAAP//AwBQSwECLQAUAAYACAAAACEA2+H2y+4AAACFAQAAEwAAAAAAAAAAAAAA&#10;AAAAAAAAW0NvbnRlbnRfVHlwZXNdLnhtbFBLAQItABQABgAIAAAAIQBa9CxbvwAAABUBAAALAAAA&#10;AAAAAAAAAAAAAB8BAABfcmVscy8ucmVsc1BLAQItABQABgAIAAAAIQBCqs/SwgAAANsAAAAPAAAA&#10;AAAAAAAAAAAAAAcCAABkcnMvZG93bnJldi54bWxQSwUGAAAAAAMAAwC3AAAA9gIAAAAA&#10;" path="m,15l,,,15xe" fillcolor="#9c0" strokeweight=".09mm">
                  <v:path arrowok="t"/>
                </v:shape>
                <v:shape id="Forma Livre: Forma 67" o:spid="_x0000_s1164" style="position:absolute;left:24840;top:2916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3xgAAANsAAAAPAAAAZHJzL2Rvd25yZXYueG1sRI9Pa8JA&#10;FMTvBb/D8gQvRXftwYboKv6hVA89GEU8PrLPJJp9G7Krpt++Wyj0OMzMb5jZorO1eFDrK8caxiMF&#10;gjh3puJCw/HwMUxA+IBssHZMGr7Jw2Lee5lhatyT9/TIQiEihH2KGsoQmlRKn5dk0Y9cQxy9i2st&#10;hijbQpoWnxFua/mm1ERarDgulNjQuqT8lt2thuzzC3enTXY6b2/dPnlN1HW1U1oP+t1yCiJQF/7D&#10;f+2t0TB5h98v8QfI+Q8AAAD//wMAUEsBAi0AFAAGAAgAAAAhANvh9svuAAAAhQEAABMAAAAAAAAA&#10;AAAAAAAAAAAAAFtDb250ZW50X1R5cGVzXS54bWxQSwECLQAUAAYACAAAACEAWvQsW78AAAAVAQAA&#10;CwAAAAAAAAAAAAAAAAAfAQAAX3JlbHMvLnJlbHNQSwECLQAUAAYACAAAACEAC/mw98YAAADbAAAA&#10;DwAAAAAAAAAAAAAAAAAHAgAAZHJzL2Rvd25yZXYueG1sUEsFBgAAAAADAAMAtwAAAPoCAAAAAA==&#10;" path="m,l,,,xe" fillcolor="#9c0" strokeweight=".09mm">
                  <v:path arrowok="t"/>
                </v:shape>
                <v:shape id="Forma Livre: Forma 68" o:spid="_x0000_s1165" style="position:absolute;left:24840;top:3168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iSFwwAAANsAAAAPAAAAZHJzL2Rvd25yZXYueG1sRE/Pa8Iw&#10;FL4L+x/CG+wiM3EHKZ1RtslYe9jBKuLx0Tzbrs1LaTLb/ffLQfD48f1ebyfbiSsNvnGsYblQIIhL&#10;ZxquNBwPn88JCB+QDXaOScMfedhuHmZrTI0beU/XIlQihrBPUUMdQp9K6cuaLPqF64kjd3GDxRDh&#10;UEkz4BjDbSdflFpJiw3Hhhp7+qipbItfq6H4+sb8tCtO56yd9sk8UT/vudL66XF6ewURaAp38c2d&#10;GQ2rODZ+iT9Abv4BAAD//wMAUEsBAi0AFAAGAAgAAAAhANvh9svuAAAAhQEAABMAAAAAAAAAAAAA&#10;AAAAAAAAAFtDb250ZW50X1R5cGVzXS54bWxQSwECLQAUAAYACAAAACEAWvQsW78AAAAVAQAACwAA&#10;AAAAAAAAAAAAAAAfAQAAX3JlbHMvLnJlbHNQSwECLQAUAAYACAAAACEAemYkhcMAAADbAAAADwAA&#10;AAAAAAAAAAAAAAAHAgAAZHJzL2Rvd25yZXYueG1sUEsFBgAAAAADAAMAtwAAAPcCAAAAAA==&#10;" path="m,l,,,xe" fillcolor="#9c0" strokeweight=".09mm">
                  <v:path arrowok="t"/>
                </v:shape>
                <v:shape id="Forma Livre: Forma 69" o:spid="_x0000_s1166" style="position:absolute;left:24840;top:3420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EexQAAANsAAAAPAAAAZHJzL2Rvd25yZXYueG1sRI9Ba8JA&#10;FITvQv/D8gpepO7qQWLqKm1F1IMH0yI9PrKvSWr2bciuGv+9Kwgeh5n5hpktOluLM7W+cqxhNFQg&#10;iHNnKi40/Hyv3hIQPiAbrB2Thit5WMxfejNMjbvwns5ZKESEsE9RQxlCk0rp85Is+qFriKP351qL&#10;Icq2kKbFS4TbWo6VmkiLFceFEhv6Kik/ZierIVvvcHtYZoffzbHbJ4NE/X9uldb91+7jHUSgLjzD&#10;j/bGaJhM4f4l/gA5vwEAAP//AwBQSwECLQAUAAYACAAAACEA2+H2y+4AAACFAQAAEwAAAAAAAAAA&#10;AAAAAAAAAAAAW0NvbnRlbnRfVHlwZXNdLnhtbFBLAQItABQABgAIAAAAIQBa9CxbvwAAABUBAAAL&#10;AAAAAAAAAAAAAAAAAB8BAABfcmVscy8ucmVsc1BLAQItABQABgAIAAAAIQAVKoEexQAAANsAAAAP&#10;AAAAAAAAAAAAAAAAAAcCAABkcnMvZG93bnJldi54bWxQSwUGAAAAAAMAAwC3AAAA+QIAAAAA&#10;" path="m,l,,,xe" fillcolor="#9c0" strokeweight=".09mm">
                  <v:path arrowok="t"/>
                </v:shape>
                <v:shape id="Forma Livre: Forma 70" o:spid="_x0000_s1167" style="position:absolute;left:29880;top:31680;width:720;height:1800;visibility:visible;mso-wrap-style:square;v-text-anchor:top" coordsize="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TgvwAAANsAAAAPAAAAZHJzL2Rvd25yZXYueG1sRE9Ni8Iw&#10;EL0v+B/CCN7WVA8q1SgqiHrT2oPHoRnTYjMpTdTqrzeHhT0+3vdi1dlaPKn1lWMFo2ECgrhwumKj&#10;IL/sfmcgfEDWWDsmBW/ysFr2fhaYavfiMz2zYEQMYZ+igjKEJpXSFyVZ9EPXEEfu5lqLIcLWSN3i&#10;K4bbWo6TZCItVhwbSmxoW1Jxzx5Wwafebo6T/XV0MI0+XYt1bjJ/V2rQ79ZzEIG68C/+cx+0gmlc&#10;H7/EHyCXXwAAAP//AwBQSwECLQAUAAYACAAAACEA2+H2y+4AAACFAQAAEwAAAAAAAAAAAAAAAAAA&#10;AAAAW0NvbnRlbnRfVHlwZXNdLnhtbFBLAQItABQABgAIAAAAIQBa9CxbvwAAABUBAAALAAAAAAAA&#10;AAAAAAAAAB8BAABfcmVscy8ucmVsc1BLAQItABQABgAIAAAAIQAn1mTgvwAAANsAAAAPAAAAAAAA&#10;AAAAAAAAAAcCAABkcnMvZG93bnJldi54bWxQSwUGAAAAAAMAAwC3AAAA8wIAAAAA&#10;" path="m,15l,,,15xe" fillcolor="#9c0" strokeweight=".09mm">
                  <v:path arrowok="t"/>
                </v:shape>
                <v:shape id="Forma Livre: Forma 71" o:spid="_x0000_s1168" style="position:absolute;left:27360;top:3960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vFxgAAANsAAAAPAAAAZHJzL2Rvd25yZXYueG1sRI9Pa8JA&#10;FMTvBb/D8gQvpe7qoQ2pq/gHUQ89GEV6fGRfk2j2bciumn57Vyj0OMzMb5jJrLO1uFHrK8caRkMF&#10;gjh3puJCw/GwfktA+IBssHZMGn7Jw2zae5lgatyd93TLQiEihH2KGsoQmlRKn5dk0Q9dQxy9H9da&#10;DFG2hTQt3iPc1nKs1Lu0WHFcKLGhZUn5JbtaDdnmC3enVXb63l66ffKaqPNip7Qe9Lv5J4hAXfgP&#10;/7W3RsPHCJ5f4g+Q0wcAAAD//wMAUEsBAi0AFAAGAAgAAAAhANvh9svuAAAAhQEAABMAAAAAAAAA&#10;AAAAAAAAAAAAAFtDb250ZW50X1R5cGVzXS54bWxQSwECLQAUAAYACAAAACEAWvQsW78AAAAVAQAA&#10;CwAAAAAAAAAAAAAAAAAfAQAAX3JlbHMvLnJlbHNQSwECLQAUAAYACAAAACEAboUbxcYAAADbAAAA&#10;DwAAAAAAAAAAAAAAAAAHAgAAZHJzL2Rvd25yZXYueG1sUEsFBgAAAAADAAMAtwAAAPoCAAAAAA==&#10;" path="m,l,,,xe" fillcolor="#9c0" strokeweight=".09mm">
                  <v:path arrowok="t"/>
                </v:shape>
                <v:shape id="Forma Livre: Forma 72" o:spid="_x0000_s1169" style="position:absolute;left:17280;top:5148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WyxQAAANsAAAAPAAAAZHJzL2Rvd25yZXYueG1sRI9Ba8JA&#10;FITvgv9heYIXqbv10IbUVdQi6qEHo0iPj+xrEs2+DdlV03/vCoUeh5n5hpnOO1uLG7W+cqzhdaxA&#10;EOfOVFxoOB7WLwkIH5AN1o5Jwy95mM/6vSmmxt15T7csFCJC2KeooQyhSaX0eUkW/dg1xNH7ca3F&#10;EGVbSNPiPcJtLSdKvUmLFceFEhtalZRfsqvVkG2+cHf6zE7f20u3T0aJOi93SuvhoFt8gAjUhf/w&#10;X3trNLxP4Pkl/gA5ewAAAP//AwBQSwECLQAUAAYACAAAACEA2+H2y+4AAACFAQAAEwAAAAAAAAAA&#10;AAAAAAAAAAAAW0NvbnRlbnRfVHlwZXNdLnhtbFBLAQItABQABgAIAAAAIQBa9CxbvwAAABUBAAAL&#10;AAAAAAAAAAAAAAAAAB8BAABfcmVscy8ucmVsc1BLAQItABQABgAIAAAAIQCeV4WyxQAAANsAAAAP&#10;AAAAAAAAAAAAAAAAAAcCAABkcnMvZG93bnJldi54bWxQSwUGAAAAAAMAAwC3AAAA+QIAAAAA&#10;" path="m,l,,,xe" fillcolor="#9c0" strokeweight=".09mm">
                  <v:path arrowok="t"/>
                </v:shape>
                <v:shape id="Forma Livre: Forma 73" o:spid="_x0000_s1170" style="position:absolute;left:19800;top:5400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ApxgAAANsAAAAPAAAAZHJzL2Rvd25yZXYueG1sRI9Ba8JA&#10;FITvhf6H5RV6KbqrBRuiq7SKqAcPphI8PrKvSWr2bchuNf333YLgcZiZb5jZoreNuFDna8caRkMF&#10;grhwpuZSw/FzPUhA+IBssHFMGn7Jw2L++DDD1LgrH+iShVJECPsUNVQhtKmUvqjIoh+6ljh6X66z&#10;GKLsSmk6vEa4beRYqYm0WHNcqLClZUXFOfuxGrLNHnf5KstP23N/SF4S9f2xU1o/P/XvUxCB+nAP&#10;39pbo+HtFf6/xB8g538AAAD//wMAUEsBAi0AFAAGAAgAAAAhANvh9svuAAAAhQEAABMAAAAAAAAA&#10;AAAAAAAAAAAAAFtDb250ZW50X1R5cGVzXS54bWxQSwECLQAUAAYACAAAACEAWvQsW78AAAAVAQAA&#10;CwAAAAAAAAAAAAAAAAAfAQAAX3JlbHMvLnJlbHNQSwECLQAUAAYACAAAACEA8RsgKcYAAADbAAAA&#10;DwAAAAAAAAAAAAAAAAAHAgAAZHJzL2Rvd25yZXYueG1sUEsFBgAAAAADAAMAtwAAAPoCAAAAAA==&#10;" path="m,l,,,xe" fillcolor="#9c0" strokeweight=".09mm">
                  <v:path arrowok="t"/>
                </v:shape>
                <v:shape id="Forma Livre: Forma 74" o:spid="_x0000_s1171" style="position:absolute;left:19800;top:64080;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hdxgAAANsAAAAPAAAAZHJzL2Rvd25yZXYueG1sRI9Ba8JA&#10;FITvhf6H5RV6KbqrFBuiq7SKqAcPphI8PrKvSWr2bchuNf333YLgcZiZb5jZoreNuFDna8caRkMF&#10;grhwpuZSw/FzPUhA+IBssHFMGn7Jw2L++DDD1LgrH+iShVJECPsUNVQhtKmUvqjIoh+6ljh6X66z&#10;GKLsSmk6vEa4beRYqYm0WHNcqLClZUXFOfuxGrLNHnf5KstP23N/SF4S9f2xU1o/P/XvUxCB+nAP&#10;39pbo+HtFf6/xB8g538AAAD//wMAUEsBAi0AFAAGAAgAAAAhANvh9svuAAAAhQEAABMAAAAAAAAA&#10;AAAAAAAAAAAAAFtDb250ZW50X1R5cGVzXS54bWxQSwECLQAUAAYACAAAACEAWvQsW78AAAAVAQAA&#10;CwAAAAAAAAAAAAAAAAAfAQAAX3JlbHMvLnJlbHNQSwECLQAUAAYACAAAACEAfvK4XcYAAADbAAAA&#10;DwAAAAAAAAAAAAAAAAAHAgAAZHJzL2Rvd25yZXYueG1sUEsFBgAAAAADAAMAtwAAAPoCAAAAAA==&#10;" path="m,l,,,xe" fillcolor="#9c0" strokeweight=".09mm">
                  <v:path arrowok="t"/>
                </v:shape>
                <v:shape id="Forma Livre: Forma 75" o:spid="_x0000_s1172" style="position:absolute;left:17280;top:66600;width:720;height:1800;visibility:visible;mso-wrap-style:square;v-text-anchor:top" coordsize="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cd4xAAAANsAAAAPAAAAZHJzL2Rvd25yZXYueG1sRI9Ba8JA&#10;FITvBf/D8gre6iYFbUldJQZEe7PRg8dH9nUTzL4N2W2M/vquUOhxmJlvmOV6tK0YqPeNYwXpLAFB&#10;XDndsFFwOm5f3kH4gKyxdUwKbuRhvZo8LTHT7spfNJTBiAhhn6GCOoQuk9JXNVn0M9cRR+/b9RZD&#10;lL2RusdrhNtWvibJQlpsOC7U2FFRU3Upf6yCe1tsPhe7c7o3nT6cq/xkSn9Ravo85h8gAo3hP/zX&#10;3msFb3N4fIk/QK5+AQAA//8DAFBLAQItABQABgAIAAAAIQDb4fbL7gAAAIUBAAATAAAAAAAAAAAA&#10;AAAAAAAAAABbQ29udGVudF9UeXBlc10ueG1sUEsBAi0AFAAGAAgAAAAhAFr0LFu/AAAAFQEAAAsA&#10;AAAAAAAAAAAAAAAAHwEAAF9yZWxzLy5yZWxzUEsBAi0AFAAGAAgAAAAhADehx3jEAAAA2wAAAA8A&#10;AAAAAAAAAAAAAAAABwIAAGRycy9kb3ducmV2LnhtbFBLBQYAAAAAAwADALcAAAD4AgAAAAA=&#10;" path="m,15l,,,15xe" fillcolor="#9c0" strokeweight=".09mm">
                  <v:path arrowok="t"/>
                </v:shape>
              </v:group>
              <v:shape id="Forma Livre: Forma 76" o:spid="_x0000_s1173" style="position:absolute;left:2617;top:4564;width:3830;height:1754;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etxAAAANsAAAAPAAAAZHJzL2Rvd25yZXYueG1sRI9Ba8JA&#10;FITvhf6H5RV6002kxBJdpRQKuYgYLa23Z/aZhGbfht3VxH/vFgo9DjPzDbNcj6YTV3K+tawgnSYg&#10;iCurW64VHPYfk1cQPiBr7CyTght5WK8eH5aYazvwjq5lqEWEsM9RQRNCn0vpq4YM+qntiaN3ts5g&#10;iNLVUjscItx0cpYkmTTYclxosKf3hqqf8mIUFN/pxtkXR5syyK/TccDP7TxT6vlpfFuACDSG//Bf&#10;u9AK5hn8fok/QK7uAAAA//8DAFBLAQItABQABgAIAAAAIQDb4fbL7gAAAIUBAAATAAAAAAAAAAAA&#10;AAAAAAAAAABbQ29udGVudF9UeXBlc10ueG1sUEsBAi0AFAAGAAgAAAAhAFr0LFu/AAAAFQEAAAsA&#10;AAAAAAAAAAAAAAAAHwEAAF9yZWxzLy5yZWxzUEsBAi0AFAAGAAgAAAAhAKQoZ63EAAAA2wAAAA8A&#10;AAAAAAAAAAAAAAAABwIAAGRycy9kb3ducmV2LnhtbFBLBQYAAAAAAwADALcAAAD4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09mm">
                <v:path arrowok="t"/>
              </v:shape>
              <v:group id="Agrupar 2087659585" o:spid="_x0000_s1174" style="position:absolute;left:3780;top:4762;width:2120;height:90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5vzzAAAAOMAAAAPAAAAZHJzL2Rvd25yZXYueG1sRI9Ba8JA&#10;FITvhf6H5RW81U2U2Ji6ikhbPIhQFcTbI/tMgtm3IbtN4r/vCoUeh5n5hlmsBlOLjlpXWVYQjyMQ&#10;xLnVFRcKTsfP1xSE88gaa8uk4E4OVsvnpwVm2vb8Td3BFyJA2GWooPS+yaR0eUkG3dg2xMG72tag&#10;D7ItpG6xD3BTy0kUzaTBisNCiQ1tSspvhx+j4KvHfj2NP7rd7bq5X47J/ryLSanRy7B+B+Fp8P/h&#10;v/ZWK5hE6dssmSdpAo9P4Q/I5S8AAAD//wMAUEsBAi0AFAAGAAgAAAAhANvh9svuAAAAhQEAABMA&#10;AAAAAAAAAAAAAAAAAAAAAFtDb250ZW50X1R5cGVzXS54bWxQSwECLQAUAAYACAAAACEAWvQsW78A&#10;AAAVAQAACwAAAAAAAAAAAAAAAAAfAQAAX3JlbHMvLnJlbHNQSwECLQAUAAYACAAAACEARK+b88wA&#10;AADjAAAADwAAAAAAAAAAAAAAAAAHAgAAZHJzL2Rvd25yZXYueG1sUEsFBgAAAAADAAMAtwAAAAAD&#10;AAAAAA==&#10;">
                <v:shape id="Forma Livre: Forma 77" o:spid="_x0000_s1175" style="position:absolute;left:57600;top:39240;width:39960;height:51480;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01pxwAAANsAAAAPAAAAZHJzL2Rvd25yZXYueG1sRI9Ba8JA&#10;FITvhf6H5Qne6saiVVPXEASlHgRrVfD2zL4mabNvY3ar8d+7hUKPw8x8w0yT1lTiQo0rLSvo9yIQ&#10;xJnVJecKdh+LpzEI55E1VpZJwY0cJLPHhynG2l75nS5bn4sAYRejgsL7OpbSZQUZdD1bEwfv0zYG&#10;fZBNLnWD1wA3lXyOohdpsOSwUGBN84Ky7+2PUTA5bLL1ZHhbbr72p+PgpIfndLdSqttp01cQnlr/&#10;H/5rv2kFoxH8fgk/QM7uAAAA//8DAFBLAQItABQABgAIAAAAIQDb4fbL7gAAAIUBAAATAAAAAAAA&#10;AAAAAAAAAAAAAABbQ29udGVudF9UeXBlc10ueG1sUEsBAi0AFAAGAAgAAAAhAFr0LFu/AAAAFQEA&#10;AAsAAAAAAAAAAAAAAAAAHwEAAF9yZWxzLy5yZWxzUEsBAi0AFAAGAAgAAAAhAPsjTWnHAAAA2wAA&#10;AA8AAAAAAAAAAAAAAAAABwIAAGRycy9kb3ducmV2LnhtbFBLBQYAAAAAAwADALcAAAD7AgAAAAA=&#10;" path="m10,l1,7,2,8r,1l1,10r,6l2,16v,1,-2,5,1,3c5,17,15,8,16,5l10,xe" fillcolor="blue" strokeweight=".09mm">
                  <v:path arrowok="t"/>
                </v:shape>
                <v:group id="Agrupar 1647499876" o:spid="_x0000_s1176" style="position:absolute;left:93240;top:1080;width:12600;height:19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4yQAAAOMAAAAPAAAAZHJzL2Rvd25yZXYueG1sRE/NasJA&#10;EL4LvsMyhd50E2ujpq4iYksPIlQLpbchOybB7GzIrkl8+25B8Djf/yzXvalES40rLSuIxxEI4szq&#10;knMF36f30RyE88gaK8uk4EYO1qvhYImpth1/UXv0uQgh7FJUUHhfp1K6rCCDbmxr4sCdbWPQh7PJ&#10;pW6wC+GmkpMoSqTBkkNDgTVtC8oux6tR8NFht3mJd+3+ct7efk+vh599TEo9P/WbNxCeev8Q392f&#10;OsxPprPpYjGfJfD/UwBArv4AAAD//wMAUEsBAi0AFAAGAAgAAAAhANvh9svuAAAAhQEAABMAAAAA&#10;AAAAAAAAAAAAAAAAAFtDb250ZW50X1R5cGVzXS54bWxQSwECLQAUAAYACAAAACEAWvQsW78AAAAV&#10;AQAACwAAAAAAAAAAAAAAAAAfAQAAX3JlbHMvLnJlbHNQSwECLQAUAAYACAAAACEAhJRleMkAAADj&#10;AAAADwAAAAAAAAAAAAAAAAAHAgAAZHJzL2Rvd25yZXYueG1sUEsFBgAAAAADAAMAtwAAAP0CAAAA&#10;AA==&#10;">
                  <v:line id="Conector reto 1257313005" o:spid="_x0000_s1177" style="position:absolute;flip:y;visibility:visible;mso-wrap-style:square" from="12600,2160" to="12600,1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3xzxwAAAOMAAAAPAAAAZHJzL2Rvd25yZXYueG1sRE9fa8Iw&#10;EH8X9h3CDfYiM7GiG51RRCoT36zb+9Hc2rLmUpKo3T69GQx8vN//W64H24kL+dA61jCdKBDElTMt&#10;1xo+TrvnVxAhIhvsHJOGHwqwXj2Mlpgbd+UjXcpYixTCIUcNTYx9LmWoGrIYJq4nTtyX8xZjOn0t&#10;jcdrCredzJRaSIstp4YGe9o2VH2XZ6tB1aYofsd2cfocyqzY+UO3fT9o/fQ4bN5ARBriXfzv3ps0&#10;P5u/zKYzpebw91MCQK5uAAAA//8DAFBLAQItABQABgAIAAAAIQDb4fbL7gAAAIUBAAATAAAAAAAA&#10;AAAAAAAAAAAAAABbQ29udGVudF9UeXBlc10ueG1sUEsBAi0AFAAGAAgAAAAhAFr0LFu/AAAAFQEA&#10;AAsAAAAAAAAAAAAAAAAAHwEAAF9yZWxzLy5yZWxzUEsBAi0AFAAGAAgAAAAhAMK/fHPHAAAA4wAA&#10;AA8AAAAAAAAAAAAAAAAABwIAAGRycy9kb3ducmV2LnhtbFBLBQYAAAAAAwADALcAAAD7AgAAAAA=&#10;" strokeweight=".09mm">
                    <v:stroke joinstyle="miter"/>
                  </v:line>
                  <v:line id="Conector reto 488351301" o:spid="_x0000_s1178" style="position:absolute;flip:y;visibility:visible;mso-wrap-style:square" from="7560,2160" to="756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r8ygAAAOIAAAAPAAAAZHJzL2Rvd25yZXYueG1sRI9Ba8JA&#10;FITvhf6H5RW8lLobrRJSVykSsXgztvdH9jUJzb4Nu1uN/vpuodDjMDPfMKvNaHtxJh86xxqyqQJB&#10;XDvTcaPh/bR7ykGEiGywd0warhRgs76/W2Fh3IWPdK5iIxKEQ4Ea2hiHQspQt2QxTN1AnLxP5y3G&#10;JH0jjcdLgttezpRaSosdp4UWB9q2VH9V31aDakxZ3h7t8vQxVrNy5w/9dn/QevIwvr6AiDTG//Bf&#10;+81oeM7z+SKbqwx+L6U7INc/AAAA//8DAFBLAQItABQABgAIAAAAIQDb4fbL7gAAAIUBAAATAAAA&#10;AAAAAAAAAAAAAAAAAABbQ29udGVudF9UeXBlc10ueG1sUEsBAi0AFAAGAAgAAAAhAFr0LFu/AAAA&#10;FQEAAAsAAAAAAAAAAAAAAAAAHwEAAF9yZWxzLy5yZWxzUEsBAi0AFAAGAAgAAAAhAFeZmvzKAAAA&#10;4gAAAA8AAAAAAAAAAAAAAAAABwIAAGRycy9kb3ducmV2LnhtbFBLBQYAAAAAAwADALcAAAD+AgAA&#10;AAA=&#10;" strokeweight=".09mm">
                    <v:stroke joinstyle="miter"/>
                  </v:line>
                  <v:line id="Conector reto 1857283936" o:spid="_x0000_s1179" style="position:absolute;flip:y;visibility:visible;mso-wrap-style:square" from="5040,0" to="504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YayAAAAOMAAAAPAAAAZHJzL2Rvd25yZXYueG1sRE9fa8Iw&#10;EH8f7DuEG/gyZrqKXdcZZUhlwzfr9n40t7asuZQkavXTLwPBx/v9v8VqNL04kvOdZQXP0wQEcW11&#10;x42Cr/3mKQfhA7LG3jIpOJOH1fL+boGFtife0bEKjYgh7AtU0IYwFFL6uiWDfmoH4sj9WGcwxNM1&#10;Ujs8xXDTyzRJMmmw49jQ4kDrlurf6mAUJI0uy8ujyfbfY5WWG7ft1x9bpSYP4/sbiEBjuImv7k8d&#10;5+fzlzSfvc4y+P8pAiCXfwAAAP//AwBQSwECLQAUAAYACAAAACEA2+H2y+4AAACFAQAAEwAAAAAA&#10;AAAAAAAAAAAAAAAAW0NvbnRlbnRfVHlwZXNdLnhtbFBLAQItABQABgAIAAAAIQBa9CxbvwAAABUB&#10;AAALAAAAAAAAAAAAAAAAAB8BAABfcmVscy8ucmVsc1BLAQItABQABgAIAAAAIQAfm7YayAAAAOMA&#10;AAAPAAAAAAAAAAAAAAAAAAcCAABkcnMvZG93bnJldi54bWxQSwUGAAAAAAMAAwC3AAAA/AIAAAAA&#10;" strokeweight=".09mm">
                    <v:stroke joinstyle="miter"/>
                  </v:line>
                  <v:line id="Conector reto 140702729" o:spid="_x0000_s1180" style="position:absolute;flip:y;visibility:visible;mso-wrap-style:square" from="0,0" to="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1hHxQAAAOIAAAAPAAAAZHJzL2Rvd25yZXYueG1sRE9da8Iw&#10;FH0f7D+EO/BlaLIiunVGGVJx+Gad75fmri1rbkoStfrrl8HAx8P5XqwG24kz+dA61vAyUSCIK2da&#10;rjV8HTbjVxAhIhvsHJOGKwVYLR8fFpgbd+E9nctYixTCIUcNTYx9LmWoGrIYJq4nTty38xZjgr6W&#10;xuMlhdtOZkrNpMWWU0ODPa0bqn7Kk9WgalMUt2c7OxyHMis2ftettzutR0/DxzuISEO8i//dnybN&#10;n6q5yubZG/xdShjk8hcAAP//AwBQSwECLQAUAAYACAAAACEA2+H2y+4AAACFAQAAEwAAAAAAAAAA&#10;AAAAAAAAAAAAW0NvbnRlbnRfVHlwZXNdLnhtbFBLAQItABQABgAIAAAAIQBa9CxbvwAAABUBAAAL&#10;AAAAAAAAAAAAAAAAAB8BAABfcmVscy8ucmVsc1BLAQItABQABgAIAAAAIQAtK1hHxQAAAOIAAAAP&#10;AAAAAAAAAAAAAAAAAAcCAABkcnMvZG93bnJldi54bWxQSwUGAAAAAAMAAwC3AAAA+QIAAAAA&#10;" strokeweight=".09mm">
                    <v:stroke joinstyle="miter"/>
                  </v:line>
                </v:group>
                <v:group id="Agrupar 1696258132" o:spid="_x0000_s1181" style="position:absolute;width:110520;height:8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h0yAAAAOMAAAAPAAAAZHJzL2Rvd25yZXYueG1sRE/NasJA&#10;EL4X+g7LFHqrm0QMGl1FpC09iFAtiLchOybB7GzIbpP49q4geJzvfxarwdSio9ZVlhXEowgEcW51&#10;xYWCv8PXxxSE88gaa8uk4EoOVsvXlwVm2vb8S93eFyKEsMtQQel9k0np8pIMupFtiAN3tq1BH862&#10;kLrFPoSbWiZRlEqDFYeGEhvalJRf9v9GwXeP/Xocf3bby3lzPR0mu+M2JqXe34b1HISnwT/FD/eP&#10;DvPTWZpMpvE4gftPAQC5vAEAAP//AwBQSwECLQAUAAYACAAAACEA2+H2y+4AAACFAQAAEwAAAAAA&#10;AAAAAAAAAAAAAAAAW0NvbnRlbnRfVHlwZXNdLnhtbFBLAQItABQABgAIAAAAIQBa9CxbvwAAABUB&#10;AAALAAAAAAAAAAAAAAAAAB8BAABfcmVscy8ucmVsc1BLAQItABQABgAIAAAAIQDboxh0yAAAAOMA&#10;AAAPAAAAAAAAAAAAAAAAAAcCAABkcnMvZG93bnJldi54bWxQSwUGAAAAAAMAAwC3AAAA/AIAAAAA&#10;">
                  <v:group id="Agrupar 140735106" o:spid="_x0000_s1182" style="position:absolute;width:50040;height:88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2uMxwAAAOIAAAAPAAAAZHJzL2Rvd25yZXYueG1sRE9ba8Iw&#10;FH4f+B/CEfY2k855oTOKyBQfZDAVZG+H5tgWm5PSZG3994sw2OPHd1+seluJlhpfOtaQjBQI4syZ&#10;knMN59P2ZQ7CB2SDlWPScCcPq+XgaYGpcR1/UXsMuYgh7FPUUIRQp1L6rCCLfuRq4shdXWMxRNjk&#10;0jTYxXBbyVelptJiybGhwJo2BWW344/VsOuwW4+Tj/Zwu27u36fJ5+WQkNbPw379DiJQH/7Ff+69&#10;ifPf1Gw8SdQUHpciBrn8BQAA//8DAFBLAQItABQABgAIAAAAIQDb4fbL7gAAAIUBAAATAAAAAAAA&#10;AAAAAAAAAAAAAABbQ29udGVudF9UeXBlc10ueG1sUEsBAi0AFAAGAAgAAAAhAFr0LFu/AAAAFQEA&#10;AAsAAAAAAAAAAAAAAAAAHwEAAF9yZWxzLy5yZWxzUEsBAi0AFAAGAAgAAAAhAA+fa4zHAAAA4gAA&#10;AA8AAAAAAAAAAAAAAAAABwIAAGRycy9kb3ducmV2LnhtbFBLBQYAAAAAAwADALcAAAD7AgAAAAA=&#10;">
                    <v:shape id="Forma Livre: Forma 78" o:spid="_x0000_s1183" style="position:absolute;width:50040;height:88200;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jLbwgAAANsAAAAPAAAAZHJzL2Rvd25yZXYueG1sRE/JasMw&#10;EL0X8g9iAr01cpuQxY1sSiAl0FziFEpugzW1Ta2RsRRvX18dCj0+3r5PB1OLjlpXWVbwvIhAEOdW&#10;V1wo+Lwen7YgnEfWWFsmBSM5SJPZwx5jbXu+UJf5QoQQdjEqKL1vYildXpJBt7ANceC+bWvQB9gW&#10;UrfYh3BTy5coWkuDFYeGEhs6lJT/ZHejgK9nXEYft3ez4moyu3E7rb/OSj3Oh7dXEJ4G/y/+c5+0&#10;gk0YG76EHyCTXwAAAP//AwBQSwECLQAUAAYACAAAACEA2+H2y+4AAACFAQAAEwAAAAAAAAAAAAAA&#10;AAAAAAAAW0NvbnRlbnRfVHlwZXNdLnhtbFBLAQItABQABgAIAAAAIQBa9CxbvwAAABUBAAALAAAA&#10;AAAAAAAAAAAAAB8BAABfcmVscy8ucmVsc1BLAQItABQABgAIAAAAIQCQxjLbwgAAANsAAAAPAAAA&#10;AAAAAAAAAAAAAAcCAABkcnMvZG93bnJldi54bWxQSwUGAAAAAAMAAwC3AAAA9gIAAAAA&#10;" path="m,2r1,l1,2,3,1r,1l4,,5,1,6,,7,1r,1l8,3r,2l9,6r,2l9,9r,4c9,14,12,16,14,18r6,5l19,24r,1l20,26r,6l19,32v,,,2,,4c4,23,4,17,,11l,2xe" filled="f" strokeweight=".09mm">
                      <v:path arrowok="t"/>
                    </v:shape>
                    <v:group id="Agrupar 1160988309" o:spid="_x0000_s1184" style="position:absolute;left:4320;top:1080;width:12600;height:16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lJyAAAAOMAAAAPAAAAZHJzL2Rvd25yZXYueG1sRE9fa8Iw&#10;EH8f+B3CCXubSRWldkYRccMHEaaDsbejOdticylN1tZvvwyEPd7v/602g61FR62vHGtIJgoEce5M&#10;xYWGz8vbSwrCB2SDtWPScCcPm/XoaYWZcT1/UHcOhYgh7DPUUIbQZFL6vCSLfuIa4shdXWsxxLMt&#10;pGmxj+G2llOlFtJixbGhxIZ2JeW384/V8N5jv50l++54u+7u35f56euYkNbP42H7CiLQEP7FD/fB&#10;xPnJQi3TdKaW8PdTBECufwEAAP//AwBQSwECLQAUAAYACAAAACEA2+H2y+4AAACFAQAAEwAAAAAA&#10;AAAAAAAAAAAAAAAAW0NvbnRlbnRfVHlwZXNdLnhtbFBLAQItABQABgAIAAAAIQBa9CxbvwAAABUB&#10;AAALAAAAAAAAAAAAAAAAAB8BAABfcmVscy8ucmVsc1BLAQItABQABgAIAAAAIQAtdUlJyAAAAOMA&#10;AAAPAAAAAAAAAAAAAAAAAAcCAABkcnMvZG93bnJldi54bWxQSwUGAAAAAAMAAwC3AAAA/AIAAAAA&#10;">
                      <v:line id="Conector reto 1766946812" o:spid="_x0000_s1185" style="position:absolute;flip:y;visibility:visible;mso-wrap-style:square" from="0,2160" to="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f1xwAAAOMAAAAPAAAAZHJzL2Rvd25yZXYueG1sRE9fa8Iw&#10;EH8f+B3CCXsZM7WMqJ1RhlQ2fLO696M527LmUpJMu336ZTDY4/3+33o72l5cyYfOsYb5LANBXDvT&#10;caPhfNo/LkGEiGywd0wavijAdjO5W2Nh3I2PdK1iI1IIhwI1tDEOhZShbslimLmBOHEX5y3GdPpG&#10;Go+3FG57mWeZkhY7Tg0tDrRrqf6oPq2GrDFl+f1g1el9rPJy7w/97vWg9f10fHkGEWmM/+I/95tJ&#10;8xdKrZ7Ucp7D708JALn5AQAA//8DAFBLAQItABQABgAIAAAAIQDb4fbL7gAAAIUBAAATAAAAAAAA&#10;AAAAAAAAAAAAAABbQ29udGVudF9UeXBlc10ueG1sUEsBAi0AFAAGAAgAAAAhAFr0LFu/AAAAFQEA&#10;AAsAAAAAAAAAAAAAAAAAHwEAAF9yZWxzLy5yZWxzUEsBAi0AFAAGAAgAAAAhAG3NV/XHAAAA4wAA&#10;AA8AAAAAAAAAAAAAAAAABwIAAGRycy9kb3ducmV2LnhtbFBLBQYAAAAAAwADALcAAAD7AgAAAAA=&#10;" strokeweight=".09mm">
                        <v:stroke joinstyle="miter"/>
                      </v:line>
                      <v:line id="Conector reto 1162590250" o:spid="_x0000_s1186" style="position:absolute;flip:y;visibility:visible;mso-wrap-style:square" from="2520,2160" to="504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8E6ygAAAOMAAAAPAAAAZHJzL2Rvd25yZXYueG1sRI9BT8Mw&#10;DIXvSPyHyEhcEEtWadUoyyY0dQLtRgd3qzFtReNUSdgKvx4fkDjafn7vfZvd7Ed1ppiGwBaWCwOK&#10;uA1u4M7C2+lwvwaVMrLDMTBZ+KYEu+311QYrFy78Sucmd0pMOFVooc95qrRObU8e0yJMxHL7CNFj&#10;ljF22kW8iLkfdWFMqT0OLAk9TrTvqf1svrwF07m6/rnz5el9bor6EI/j/vlo7e3N/PQIKtOc/8V/&#10;3y9O6i/LYvVgipVQCJMsQG9/AQAA//8DAFBLAQItABQABgAIAAAAIQDb4fbL7gAAAIUBAAATAAAA&#10;AAAAAAAAAAAAAAAAAABbQ29udGVudF9UeXBlc10ueG1sUEsBAi0AFAAGAAgAAAAhAFr0LFu/AAAA&#10;FQEAAAsAAAAAAAAAAAAAAAAAHwEAAF9yZWxzLy5yZWxzUEsBAi0AFAAGAAgAAAAhANZXwTrKAAAA&#10;4wAAAA8AAAAAAAAAAAAAAAAABwIAAGRycy9kb3ducmV2LnhtbFBLBQYAAAAAAwADALcAAAD+AgAA&#10;AAA=&#10;" strokeweight=".09mm">
                        <v:stroke joinstyle="miter"/>
                      </v:line>
                      <v:line id="Conector reto 1354416572" o:spid="_x0000_s1187" style="position:absolute;flip:y;visibility:visible;mso-wrap-style:square" from="7560,0" to="756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BiyAAAAOMAAAAPAAAAZHJzL2Rvd25yZXYueG1sRE9fa8Iw&#10;EH8X9h3CDfYiM7VqNzqjDKkovq1u70dza8uaS0kyrfv0iyD4eL//t1wPphMncr61rGA6SUAQV1a3&#10;XCv4PG6fX0H4gKyxs0wKLuRhvXoYLTHX9swfdCpDLWII+xwVNCH0uZS+asign9ieOHLf1hkM8XS1&#10;1A7PMdx0Mk2STBpsOTY02NOmoeqn/DUKkloXxd/YZMevoUyLrTt0m91BqafH4f0NRKAh3MU3917H&#10;+bPFfD7NFi8pXH+KAMjVPwAAAP//AwBQSwECLQAUAAYACAAAACEA2+H2y+4AAACFAQAAEwAAAAAA&#10;AAAAAAAAAAAAAAAAW0NvbnRlbnRfVHlwZXNdLnhtbFBLAQItABQABgAIAAAAIQBa9CxbvwAAABUB&#10;AAALAAAAAAAAAAAAAAAAAB8BAABfcmVscy8ucmVsc1BLAQItABQABgAIAAAAIQCcGsBiyAAAAOMA&#10;AAAPAAAAAAAAAAAAAAAAAAcCAABkcnMvZG93bnJldi54bWxQSwUGAAAAAAMAAwC3AAAA/AIAAAAA&#10;" strokeweight=".09mm">
                        <v:stroke joinstyle="miter"/>
                      </v:line>
                      <v:line id="Conector reto 659602036" o:spid="_x0000_s1188" style="position:absolute;flip:y;visibility:visible;mso-wrap-style:square" from="12600,0" to="12600,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pTEyQAAAOIAAAAPAAAAZHJzL2Rvd25yZXYueG1sRI9BSwMx&#10;FITvgv8hPMGL2MQtBl2bFilblN66rffH5rm7uHlZktiu/vpGEHocZuYbZrGa3CCOFGLv2cDDTIEg&#10;brztuTVw2G/un0DEhGxx8EwGfijCanl9tcDS+hPv6FinVmQIxxINdCmNpZSx6chhnPmROHufPjhM&#10;WYZW2oCnDHeDLJTS0mHPeaHDkdYdNV/1tzOgWltVv3dO7z+muqg2YTus37bG3N5Mry8gEk3pEv5v&#10;v1sD+vFZq0LNNfxdyndALs8AAAD//wMAUEsBAi0AFAAGAAgAAAAhANvh9svuAAAAhQEAABMAAAAA&#10;AAAAAAAAAAAAAAAAAFtDb250ZW50X1R5cGVzXS54bWxQSwECLQAUAAYACAAAACEAWvQsW78AAAAV&#10;AQAACwAAAAAAAAAAAAAAAAAfAQAAX3JlbHMvLnJlbHNQSwECLQAUAAYACAAAACEAfDKUxMkAAADi&#10;AAAADwAAAAAAAAAAAAAAAAAHAgAAZHJzL2Rvd25yZXYueG1sUEsFBgAAAAADAAMAtwAAAP0CAAAA&#10;AA==&#10;" strokeweight=".09mm">
                        <v:stroke joinstyle="miter"/>
                      </v:line>
                    </v:group>
                  </v:group>
                  <v:shape id="Forma Livre: Forma 79" o:spid="_x0000_s1189" style="position:absolute;left:80640;width:29880;height:4896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3wxQAAANsAAAAPAAAAZHJzL2Rvd25yZXYueG1sRI9BawIx&#10;FITvhf6H8AreanYrVHc1SilUC9JDtx48PjbP3cXNS0iirv31jVDwOMzMN8xiNZhenMmHzrKCfJyB&#10;IK6t7rhRsPv5eJ6BCBFZY2+ZFFwpwGr5+LDAUtsLf9O5io1IEA4lKmhjdKWUoW7JYBhbR5y8g/UG&#10;Y5K+kdrjJcFNL1+y7FUa7DgttOjovaX6WJ2Mgs3ssN57l5/y3+JauEk1jf5rq9ToaXibg4g0xHv4&#10;v/2pFUwLuH1JP0Au/wAAAP//AwBQSwECLQAUAAYACAAAACEA2+H2y+4AAACFAQAAEwAAAAAAAAAA&#10;AAAAAAAAAAAAW0NvbnRlbnRfVHlwZXNdLnhtbFBLAQItABQABgAIAAAAIQBa9CxbvwAAABUBAAAL&#10;AAAAAAAAAAAAAAAAAB8BAABfcmVscy8ucmVsc1BLAQItABQABgAIAAAAIQAUJm3wxQAAANsAAAAP&#10;AAAAAAAAAAAAAAAAAAcCAABkcnMvZG93bnJldi54bWxQSwUGAAAAAAMAAwC3AAAA+QIAAAAA&#10;" path="m12,3l11,2r-1,l9,1r,1l8,1,7,1,6,,5,1r,2l3,3r,2l2,7r,2l3,10r,3c3,14,,16,1,17r5,3c7,19,11,14,12,12r,-9xe" filled="f" strokeweight=".09mm">
                    <v:path arrowok="t"/>
                  </v:shape>
                  <v:group id="Agrupar 1668761118" o:spid="_x0000_s1190" style="position:absolute;left:45000;top:54000;width:17280;height:34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UPywAAAOMAAAAPAAAAZHJzL2Rvd25yZXYueG1sRI9BS8NA&#10;EIXvgv9hmYI3u1nFWNJuSykqHorQVhBvQ3aahGZnQ3ZN0n/vHASPM+/Ne9+sNpNv1UB9bAJbMPMM&#10;FHEZXMOVhc/T6/0CVEzIDtvAZOFKETbr25sVFi6MfKDhmColIRwLtFCn1BVax7Imj3EeOmLRzqH3&#10;mGTsK+16HCXct/ohy3LtsWFpqLGjXU3l5fjjLbyNOG4fzcuwv5x31+/T08fX3pC1d7NpuwSVaEr/&#10;5r/rdyf4eb54zo0xAi0/yQL0+hcAAP//AwBQSwECLQAUAAYACAAAACEA2+H2y+4AAACFAQAAEwAA&#10;AAAAAAAAAAAAAAAAAAAAW0NvbnRlbnRfVHlwZXNdLnhtbFBLAQItABQABgAIAAAAIQBa9CxbvwAA&#10;ABUBAAALAAAAAAAAAAAAAAAAAB8BAABfcmVscy8ucmVsc1BLAQItABQABgAIAAAAIQCnNdUPywAA&#10;AOMAAAAPAAAAAAAAAAAAAAAAAAcCAABkcnMvZG93bnJldi54bWxQSwUGAAAAAAMAAwC3AAAA/wIA&#10;AAAA&#10;">
                    <v:shape id="Forma Livre: Forma 80" o:spid="_x0000_s1191" style="position:absolute;width:17280;height:34200;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vOSwAAAANsAAAAPAAAAZHJzL2Rvd25yZXYueG1sRE/LisIw&#10;FN0P+A/hCu7G1Adj6RhFBUEEoeosZnlJ7rTF5qY0UatfbxbCLA/nPV92thY3an3lWMFomIAg1s5U&#10;XCj4OW8/UxA+IBusHZOCB3lYLnofc8yMu/ORbqdQiBjCPkMFZQhNJqXXJVn0Q9cQR+7PtRZDhG0h&#10;TYv3GG5rOU6SL2mx4thQYkObkvTldLUKJvmh3uT7cbHOZ79mKnX6bFgrNeh3q28QgbrwL367d0ZB&#10;GtfHL/EHyMULAAD//wMAUEsBAi0AFAAGAAgAAAAhANvh9svuAAAAhQEAABMAAAAAAAAAAAAAAAAA&#10;AAAAAFtDb250ZW50X1R5cGVzXS54bWxQSwECLQAUAAYACAAAACEAWvQsW78AAAAVAQAACwAAAAAA&#10;AAAAAAAAAAAfAQAAX3JlbHMvLnJlbHNQSwECLQAUAAYACAAAACEAPXbzksAAAADbAAAADwAAAAAA&#10;AAAAAAAAAAAHAgAAZHJzL2Rvd25yZXYueG1sUEsFBgAAAAADAAMAtwAAAPQCAAAAAA==&#10;" path="m30,l75,r30,30l105,60,75,76r,75l90,166r,45l,211,15,151r15,l30,60r-15,l15,30,30,xe" strokeweight=".09mm">
                      <v:path arrowok="t"/>
                    </v:shape>
                    <v:group id="Agrupar 1199710585" o:spid="_x0000_s1192" style="position:absolute;left:4320;top:11880;width:684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MgGyAAAAOMAAAAPAAAAZHJzL2Rvd25yZXYueG1sRE9fa8Iw&#10;EH8X9h3CDfY202zUaWcUkSk+yGA6GHs7mrMtNpfSZG399kYY+Hi//zdfDrYWHbW+cqxBjRMQxLkz&#10;FRcavo+b5ykIH5AN1o5Jw4U8LBcPozlmxvX8Rd0hFCKGsM9QQxlCk0np85Is+rFriCN3cq3FEM+2&#10;kKbFPobbWr4kyURarDg2lNjQuqT8fPizGrY99qtX9dHtz6f15feYfv7sFWn99Dis3kEEGsJd/O/e&#10;mThfzWZvKkmnKdx+igDIxRUAAP//AwBQSwECLQAUAAYACAAAACEA2+H2y+4AAACFAQAAEwAAAAAA&#10;AAAAAAAAAAAAAAAAW0NvbnRlbnRfVHlwZXNdLnhtbFBLAQItABQABgAIAAAAIQBa9CxbvwAAABUB&#10;AAALAAAAAAAAAAAAAAAAAB8BAABfcmVscy8ucmVsc1BLAQItABQABgAIAAAAIQCbFMgGyAAAAOMA&#10;AAAPAAAAAAAAAAAAAAAAAAcCAABkcnMvZG93bnJldi54bWxQSwUGAAAAAAMAAwC3AAAA/AIAAAAA&#10;">
                      <v:shape id="Forma Livre: Forma 81" o:spid="_x0000_s1193"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D36xAAAANsAAAAPAAAAZHJzL2Rvd25yZXYueG1sRI9Bi8Iw&#10;FITvwv6H8ARvmiqySDWKiF30srC6Hrw9mmdbbF5qErX66zeCsMdhZr5hZovW1OJGzleWFQwHCQji&#10;3OqKCwW/+6w/AeEDssbaMil4kIfF/KMzw1TbO//QbRcKESHsU1RQhtCkUvq8JIN+YBvi6J2sMxii&#10;dIXUDu8Rbmo5SpJPabDiuFBiQ6uS8vPuahRkq+f6a+3Hh/xpz/uRuxy/s8tWqV63XU5BBGrDf/jd&#10;3mgFkyG8vsQfIOd/AAAA//8DAFBLAQItABQABgAIAAAAIQDb4fbL7gAAAIUBAAATAAAAAAAAAAAA&#10;AAAAAAAAAABbQ29udGVudF9UeXBlc10ueG1sUEsBAi0AFAAGAAgAAAAhAFr0LFu/AAAAFQEAAAsA&#10;AAAAAAAAAAAAAAAAHwEAAF9yZWxzLy5yZWxzUEsBAi0AFAAGAAgAAAAhALXoPfrEAAAA2wAAAA8A&#10;AAAAAAAAAAAAAAAABwIAAGRycy9kb3ducmV2LnhtbFBLBQYAAAAAAwADALcAAAD4AgAAAAA=&#10;" path="m,15l30,,45,15,,15xe" strokeweight=".09mm">
                        <v:path arrowok="t"/>
                      </v:shape>
                      <v:shape id="Forma Livre: Forma 82" o:spid="_x0000_s1194"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6JuxAAAANsAAAAPAAAAZHJzL2Rvd25yZXYueG1sRI9Ba8JA&#10;FITvBf/D8oTe6kZpRaJrkKClPUlswesz+0yC2bdhd5vEf98VCj0OM/MNs8lG04qenG8sK5jPEhDE&#10;pdUNVwq+vw4vKxA+IGtsLZOCO3nItpOnDabaDlxQfwqViBD2KSqoQ+hSKX1Zk0E/sx1x9K7WGQxR&#10;ukpqh0OEm1YukmQpDTYcF2rsKK+pvJ1+jILX5vZp26I4jO5tf8wv/nx/X56Vep6OuzWIQGP4D/+1&#10;P7SC1QIeX+IPkNtfAAAA//8DAFBLAQItABQABgAIAAAAIQDb4fbL7gAAAIUBAAATAAAAAAAAAAAA&#10;AAAAAAAAAABbQ29udGVudF9UeXBlc10ueG1sUEsBAi0AFAAGAAgAAAAhAFr0LFu/AAAAFQEAAAsA&#10;AAAAAAAAAAAAAAAAHwEAAF9yZWxzLy5yZWxzUEsBAi0AFAAGAAgAAAAhAEb3om7EAAAA2wAAAA8A&#10;AAAAAAAAAAAAAAAABwIAAGRycy9kb3ducmV2LnhtbFBLBQYAAAAAAwADALcAAAD4AgAAAAA=&#10;" path="m,15l30,,45,15e" filled="f" strokeweight=".09mm">
                        <v:path arrowok="t"/>
                      </v:shape>
                    </v:group>
                    <v:group id="Agrupar 30802761" o:spid="_x0000_s1195" style="position:absolute;left:4320;top:19800;width:684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4y5ygAAAOEAAAAPAAAAZHJzL2Rvd25yZXYueG1sRI9Pa8JA&#10;FMTvhX6H5RV6090o/iG6ikhbehBBLRRvj+wzCWbfhuw2id/eFYQeh5n5DbNc97YSLTW+dKwhGSoQ&#10;xJkzJecafk6fgzkIH5ANVo5Jw408rFevL0tMjev4QO0x5CJC2KeooQihTqX0WUEW/dDVxNG7uMZi&#10;iLLJpWmwi3BbyZFSU2mx5LhQYE3bgrLr8c9q+Oqw24yTj3Z3vWxv59Nk/7tLSOv3t36zABGoD//h&#10;Z/vbaBiruRrNpgk8HsU3IFd3AAAA//8DAFBLAQItABQABgAIAAAAIQDb4fbL7gAAAIUBAAATAAAA&#10;AAAAAAAAAAAAAAAAAABbQ29udGVudF9UeXBlc10ueG1sUEsBAi0AFAAGAAgAAAAhAFr0LFu/AAAA&#10;FQEAAAsAAAAAAAAAAAAAAAAAHwEAAF9yZWxzLy5yZWxzUEsBAi0AFAAGAAgAAAAhACV3jLnKAAAA&#10;4QAAAA8AAAAAAAAAAAAAAAAABwIAAGRycy9kb3ducmV2LnhtbFBLBQYAAAAAAwADALcAAAD+AgAA&#10;AAA=&#10;">
                      <v:shape id="Forma Livre: Forma 83" o:spid="_x0000_s1196"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YWxQAAANsAAAAPAAAAZHJzL2Rvd25yZXYueG1sRI9Ba8JA&#10;FITvBf/D8gq91U1VRFJXETHSXgoaPfT2yD6TYPZt3F019de7BcHjMDPfMNN5ZxpxIedrywo++gkI&#10;4sLqmksFuzx7n4DwAVljY5kU/JGH+az3MsVU2ytv6LINpYgQ9ikqqEJoUyl9UZFB37ctcfQO1hkM&#10;UbpSaofXCDeNHCTJWBqsOS5U2NKyouK4PRsF2fK2Wq/8aF/c7DEfuNPvT3b6VurttVt8ggjUhWf4&#10;0f7SCiZD+P8Sf4Cc3QEAAP//AwBQSwECLQAUAAYACAAAACEA2+H2y+4AAACFAQAAEwAAAAAAAAAA&#10;AAAAAAAAAAAAW0NvbnRlbnRfVHlwZXNdLnhtbFBLAQItABQABgAIAAAAIQBa9CxbvwAAABUBAAAL&#10;AAAAAAAAAAAAAAAAAB8BAABfcmVscy8ucmVsc1BLAQItABQABgAIAAAAIQAqdgYWxQAAANsAAAAP&#10;AAAAAAAAAAAAAAAAAAcCAABkcnMvZG93bnJldi54bWxQSwUGAAAAAAMAAwC3AAAA+QIAAAAA&#10;" path="m,l30,15,45,,,xe" strokeweight=".09mm">
                        <v:path arrowok="t"/>
                      </v:shape>
                      <v:shape id="Forma Livre: Forma 84" o:spid="_x0000_s1197" style="position:absolute;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p+BwgAAANsAAAAPAAAAZHJzL2Rvd25yZXYueG1sRI9Bi8Iw&#10;FITvwv6H8Ba8abqiIl2jiKyip6VV8Pq2ebbF5qUkUeu/NwuCx2FmvmHmy8404kbO15YVfA0TEMSF&#10;1TWXCo6HzWAGwgdkjY1lUvAgD8vFR2+OqbZ3zuiWh1JECPsUFVQhtKmUvqjIoB/aljh6Z+sMhihd&#10;KbXDe4SbRo6SZCoN1hwXKmxpXVFxya9Gwbi+7G2TZZvOTX5+13/+9NhOT0r1P7vVN4hAXXiHX+2d&#10;VjAbw/+X+APk4gkAAP//AwBQSwECLQAUAAYACAAAACEA2+H2y+4AAACFAQAAEwAAAAAAAAAAAAAA&#10;AAAAAAAAW0NvbnRlbnRfVHlwZXNdLnhtbFBLAQItABQABgAIAAAAIQBa9CxbvwAAABUBAAALAAAA&#10;AAAAAAAAAAAAAB8BAABfcmVscy8ucmVsc1BLAQItABQABgAIAAAAIQCmUp+BwgAAANsAAAAPAAAA&#10;AAAAAAAAAAAAAAcCAABkcnMvZG93bnJldi54bWxQSwUGAAAAAAMAAwC3AAAA9gIAAAAA&#10;" path="m,l30,15,45,e" filled="f" strokeweight=".09mm">
                        <v:path arrowok="t"/>
                      </v:shape>
                    </v:group>
                    <v:line id="Conector reto 1358541916" o:spid="_x0000_s1198" style="position:absolute;visibility:visible;mso-wrap-style:square" from="6840,1800" to="864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BEyQAAAOMAAAAPAAAAZHJzL2Rvd25yZXYueG1sRE/NasJA&#10;EL4X+g7LCF5C3aRqSFNXkYIgHiqNbc9jdkxCs7Mhu2p8+65Q6HG+/1msBtOKC/WusawgmcQgiEur&#10;G64UfB42TxkI55E1tpZJwY0crJaPDwvMtb3yB10KX4kQwi5HBbX3XS6lK2sy6Ca2Iw7cyfYGfTj7&#10;SuoeryHctPI5jlNpsOHQUGNHbzWVP8XZKDhidPjmIs32692XieLZ+yY6npUaj4b1KwhPg/8X/7m3&#10;OsyfzrP5LHlJUrj/FACQy18AAAD//wMAUEsBAi0AFAAGAAgAAAAhANvh9svuAAAAhQEAABMAAAAA&#10;AAAAAAAAAAAAAAAAAFtDb250ZW50X1R5cGVzXS54bWxQSwECLQAUAAYACAAAACEAWvQsW78AAAAV&#10;AQAACwAAAAAAAAAAAAAAAAAfAQAAX3JlbHMvLnJlbHNQSwECLQAUAAYACAAAACEAwFXARMkAAADj&#10;AAAADwAAAAAAAAAAAAAAAAAHAgAAZHJzL2Rvd25yZXYueG1sUEsFBgAAAAADAAMAtwAAAP0CAAAA&#10;AA==&#10;" strokeweight=".09mm">
                      <v:stroke joinstyle="miter"/>
                    </v:line>
                    <v:line id="Conector reto 1680725949" o:spid="_x0000_s1199" style="position:absolute;visibility:visible;mso-wrap-style:square" from="6840,27360" to="8640,2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1otyQAAAOMAAAAPAAAAZHJzL2Rvd25yZXYueG1sRE9fa8Iw&#10;EH8f7DuEG+ylzGTiutoZRQbC2MPEqns+m1tb1lxKE7X79kYY+Hi//zdbDLYVJ+p941jD80iBIC6d&#10;abjSsNuunjIQPiAbbB2Thj/ysJjf380wN+7MGzoVoRIxhH2OGuoQulxKX9Zk0Y9cRxy5H9dbDPHs&#10;K2l6PMdw28qxUqm02HBsqLGj95rK3+JoNRww2X5zkWbr5efeJmrytUoOR60fH4blG4hAQ7iJ/90f&#10;Js5PM/U6fplOpnD9KQIg5xcAAAD//wMAUEsBAi0AFAAGAAgAAAAhANvh9svuAAAAhQEAABMAAAAA&#10;AAAAAAAAAAAAAAAAAFtDb250ZW50X1R5cGVzXS54bWxQSwECLQAUAAYACAAAACEAWvQsW78AAAAV&#10;AQAACwAAAAAAAAAAAAAAAAAfAQAAX3JlbHMvLnJlbHNQSwECLQAUAAYACAAAACEAzgtaLckAAADj&#10;AAAADwAAAAAAAAAAAAAAAAAHAgAAZHJzL2Rvd25yZXYueG1sUEsFBgAAAAADAAMAtwAAAP0CAAAA&#10;AA==&#10;" strokeweight=".09mm">
                      <v:stroke joinstyle="miter"/>
                    </v:line>
                    <v:line id="Conector reto 1538595041" o:spid="_x0000_s1200" style="position:absolute;visibility:visible;mso-wrap-style:square" from="6840,31680" to="8640,3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gZyQAAAOMAAAAPAAAAZHJzL2Rvd25yZXYueG1sRE9fa8Iw&#10;EH8f+B3CDfZSZuJmpeuMIgNh7GFinT6fza0tNpfSRO2+/TIY+Hi//zdfDrYVF+p941jDZKxAEJfO&#10;NFxp+NqtHzMQPiAbbB2Thh/ysFyM7uaYG3flLV2KUIkYwj5HDXUIXS6lL2uy6MeuI47ct+sthnj2&#10;lTQ9XmO4beWTUjNpseHYUGNHbzWVp+JsNRwx2R24mGWb1cfeJmr6uU6OZ60f7ofVK4hAQ7iJ/93v&#10;Js5Pn7P0JVXTCfz9FAGQi18AAAD//wMAUEsBAi0AFAAGAAgAAAAhANvh9svuAAAAhQEAABMAAAAA&#10;AAAAAAAAAAAAAAAAAFtDb250ZW50X1R5cGVzXS54bWxQSwECLQAUAAYACAAAACEAWvQsW78AAAAV&#10;AQAACwAAAAAAAAAAAAAAAAAfAQAAX3JlbHMvLnJlbHNQSwECLQAUAAYACAAAACEA4EHoGckAAADj&#10;AAAADwAAAAAAAAAAAAAAAAAHAgAAZHJzL2Rvd25yZXYueG1sUEsFBgAAAAADAAMAtwAAAP0CAAAA&#10;AA==&#10;" strokeweight=".09mm">
                      <v:stroke joinstyle="miter"/>
                    </v:line>
                    <v:line id="Conector reto 286270818" o:spid="_x0000_s1201" style="position:absolute;visibility:visible;mso-wrap-style:square" from="9360,29160" to="11160,2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WmxwAAAOIAAAAPAAAAZHJzL2Rvd25yZXYueG1sRE/Pa8Iw&#10;FL4L+x/CG+xSNLGMWqpRZCCMHTZsN8/P5tmWNS+lidr998thsOPH93uzm2wvbjT6zrGG5UKBIK6d&#10;6bjR8Fkd5jkIH5AN9o5Jww952G0fZhssjLvzkW5laEQMYV+ghjaEoZDS1y1Z9As3EEfu4kaLIcKx&#10;kWbEewy3vUyVyqTFjmNDiwO9tFR/l1er4YxJdeIyyz/2b182Uc/vh+R81frpcdqvQQSawr/4z/1q&#10;NKR5lq5Uvoyb46V4B+T2FwAA//8DAFBLAQItABQABgAIAAAAIQDb4fbL7gAAAIUBAAATAAAAAAAA&#10;AAAAAAAAAAAAAABbQ29udGVudF9UeXBlc10ueG1sUEsBAi0AFAAGAAgAAAAhAFr0LFu/AAAAFQEA&#10;AAsAAAAAAAAAAAAAAAAAHwEAAF9yZWxzLy5yZWxzUEsBAi0AFAAGAAgAAAAhABiJdabHAAAA4gAA&#10;AA8AAAAAAAAAAAAAAAAABwIAAGRycy9kb3ducmV2LnhtbFBLBQYAAAAAAwADALcAAAD7AgAAAAA=&#10;" strokeweight=".09mm">
                      <v:stroke joinstyle="miter"/>
                    </v:line>
                    <v:line id="Conector reto 1313879881" o:spid="_x0000_s1202" style="position:absolute;visibility:visible;mso-wrap-style:square" from="4320,29160" to="6120,2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LKyQAAAOMAAAAPAAAAZHJzL2Rvd25yZXYueG1sRE9fa8Iw&#10;EH8f7DuEE3wpM60Ol3VGEUEQHzZWtz2fzdmWNZfSRK3ffhkM9ni//7dYDbYVF+p941hDNklBEJfO&#10;NFxp+DhsHxQIH5ANto5Jw408rJb3dwvMjbvyO12KUIkYwj5HDXUIXS6lL2uy6CeuI47cyfUWQzz7&#10;SpoerzHctnKapnNpseHYUGNHm5rK7+JsNRwxOXxxMVdv6/2nTdLH121yPGs9Hg3rFxCBhvAv/nPv&#10;TJw/y2bq6VmpDH5/igDI5Q8AAAD//wMAUEsBAi0AFAAGAAgAAAAhANvh9svuAAAAhQEAABMAAAAA&#10;AAAAAAAAAAAAAAAAAFtDb250ZW50X1R5cGVzXS54bWxQSwECLQAUAAYACAAAACEAWvQsW78AAAAV&#10;AQAACwAAAAAAAAAAAAAAAAAfAQAAX3JlbHMvLnJlbHNQSwECLQAUAAYACAAAACEAOvKCyskAAADj&#10;AAAADwAAAAAAAAAAAAAAAAAHAgAAZHJzL2Rvd25yZXYueG1sUEsFBgAAAAADAAMAtwAAAP0CAAAA&#10;AA==&#10;" strokeweight=".09mm">
                      <v:stroke joinstyle="miter"/>
                    </v:line>
                    <v:line id="Conector reto 1686202364" o:spid="_x0000_s1203" style="position:absolute;visibility:visible;mso-wrap-style:square" from="4320,16920" to="11160,1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3nyAAAAOMAAAAPAAAAZHJzL2Rvd25yZXYueG1sRE9fS8Mw&#10;EH8X/A7hBF+KS1ZHKHXZGIOB7EGxU59vzdkWm0tpsq379kYQfLzf/1uuJ9eLM42h82xgPlMgiGtv&#10;O24MvB92DwWIEJEt9p7JwJUCrFe3N0ssrb/wG52r2IgUwqFEA22MQyllqFtyGGZ+IE7clx8dxnSO&#10;jbQjXlK462WulJYOO04NLQ60ban+rk7OwBGzwydXunjd7D9cphYvu+x4Mub+bto8gYg0xX/xn/vZ&#10;pvm60LnKH/UCfn9KAMjVDwAAAP//AwBQSwECLQAUAAYACAAAACEA2+H2y+4AAACFAQAAEwAAAAAA&#10;AAAAAAAAAAAAAAAAW0NvbnRlbnRfVHlwZXNdLnhtbFBLAQItABQABgAIAAAAIQBa9CxbvwAAABUB&#10;AAALAAAAAAAAAAAAAAAAAB8BAABfcmVscy8ucmVsc1BLAQItABQABgAIAAAAIQCAH+3nyAAAAOMA&#10;AAAPAAAAAAAAAAAAAAAAAAcCAABkcnMvZG93bnJldi54bWxQSwUGAAAAAAMAAwC3AAAA/AIAAAAA&#10;" strokeweight=".09mm">
                      <v:stroke joinstyle="miter"/>
                    </v:line>
                    <v:line id="Conector reto 1074933601" o:spid="_x0000_s1204" style="position:absolute;visibility:visible;mso-wrap-style:square" from="4320,6840" to="111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tm8yQAAAOMAAAAPAAAAZHJzL2Rvd25yZXYueG1sRE9La8JA&#10;EL4L/Q/LFHoJddcqqaauIgWheFAaH+cxO01Cs7Mhu2r677tCocf53jNf9rYRV+p87VjDaKhAEBfO&#10;1FxqOOzXz1MQPiAbbByThh/ysFw8DOaYGXfjT7rmoRQxhH2GGqoQ2kxKX1Rk0Q9dSxy5L9dZDPHs&#10;Smk6vMVw28gXpVJpsebYUGFL7xUV3/nFajhjsj9xnk53q83RJmqyXSfni9ZPj/3qDUSgPvyL/9wf&#10;Js5Xr5PZeJyqEdx/igDIxS8AAAD//wMAUEsBAi0AFAAGAAgAAAAhANvh9svuAAAAhQEAABMAAAAA&#10;AAAAAAAAAAAAAAAAAFtDb250ZW50X1R5cGVzXS54bWxQSwECLQAUAAYACAAAACEAWvQsW78AAAAV&#10;AQAACwAAAAAAAAAAAAAAAAAfAQAAX3JlbHMvLnJlbHNQSwECLQAUAAYACAAAACEAuMLZvMkAAADj&#10;AAAADwAAAAAAAAAAAAAAAAAHAgAAZHJzL2Rvd25yZXYueG1sUEsFBgAAAAADAAMAtwAAAP0CAAAA&#10;AA==&#10;" strokeweight=".09mm">
                      <v:stroke joinstyle="miter"/>
                    </v:line>
                  </v:group>
                </v:group>
                <v:group id="Agrupar 1221829652" o:spid="_x0000_s1205" style="position:absolute;left:133920;top:9360;width:78120;height:489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rCyAAAAOMAAAAPAAAAZHJzL2Rvd25yZXYueG1sRE9fa8Iw&#10;EH8f7DuEG/g200YU1xlFZI49iDAdjL0dzdkWm0tpYlu/vRGEPd7v/y1Wg61FR62vHGtIxwkI4tyZ&#10;igsNP8ft6xyED8gGa8ek4UoeVsvnpwVmxvX8Td0hFCKGsM9QQxlCk0np85Is+rFriCN3cq3FEM+2&#10;kKbFPobbWqokmUmLFceGEhvalJSfDxer4bPHfj1JP7rd+bS5/h2n+99dSlqPXob1O4hAQ/gXP9xf&#10;Js5XKp2rt9lUwf2nCIBc3gAAAP//AwBQSwECLQAUAAYACAAAACEA2+H2y+4AAACFAQAAEwAAAAAA&#10;AAAAAAAAAAAAAAAAW0NvbnRlbnRfVHlwZXNdLnhtbFBLAQItABQABgAIAAAAIQBa9CxbvwAAABUB&#10;AAALAAAAAAAAAAAAAAAAAB8BAABfcmVscy8ucmVsc1BLAQItABQABgAIAAAAIQATUCrCyAAAAOMA&#10;AAAPAAAAAAAAAAAAAAAAAAcCAABkcnMvZG93bnJldi54bWxQSwUGAAAAAAMAAwC3AAAA/AIAAAAA&#10;">
                  <v:shape id="Forma Livre: Forma 85" o:spid="_x0000_s1206" style="position:absolute;width:78120;height:4896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b1wwAAANsAAAAPAAAAZHJzL2Rvd25yZXYueG1sRI9Pi8Iw&#10;FMTvC36H8ARva6qglGoUEYSCIP476O3ZPNtq81KaaLvffrOw4HGYmd8w82VnKvGmxpWWFYyGEQji&#10;zOqScwXn0+Y7BuE8ssbKMin4IQfLRe9rjom2LR/offS5CBB2CSoovK8TKV1WkEE3tDVx8O62MeiD&#10;bHKpG2wD3FRyHEVTabDksFBgTeuCsufxZRRM9pGLp61+pHR7XbeXW+oOu4tSg363moHw1PlP+L+d&#10;agXxBP6+hB8gF78AAAD//wMAUEsBAi0AFAAGAAgAAAAhANvh9svuAAAAhQEAABMAAAAAAAAAAAAA&#10;AAAAAAAAAFtDb250ZW50X1R5cGVzXS54bWxQSwECLQAUAAYACAAAACEAWvQsW78AAAAVAQAACwAA&#10;AAAAAAAAAAAAAAAfAQAAX3JlbHMvLnJlbHNQSwECLQAUAAYACAAAACEAnrXm9cMAAADb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09mm">
                    <v:path arrowok="t"/>
                  </v:shape>
                  <v:group id="Agrupar 1353240683" o:spid="_x0000_s1207" style="position:absolute;left:52560;width:22320;height:241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EjyAAAAOMAAAAPAAAAZHJzL2Rvd25yZXYueG1sRE/NasJA&#10;EL4X+g7LCN7qJqaKRFcRqdKDFBoLpbchOybB7GzIrkl8e1coeJzvf1abwdSio9ZVlhXEkwgEcW51&#10;xYWCn9P+bQHCeWSNtWVScCMHm/XrywpTbXv+pi7zhQgh7FJUUHrfpFK6vCSDbmIb4sCdbWvQh7Mt&#10;pG6xD+GmltMomkuDFYeGEhvalZRfsqtRcOix3ybxR3e8nHe3v9Ps6/cYk1Lj0bBdgvA0+Kf43/2p&#10;w/xklkzfo/kigcdPAQC5vgMAAP//AwBQSwECLQAUAAYACAAAACEA2+H2y+4AAACFAQAAEwAAAAAA&#10;AAAAAAAAAAAAAAAAW0NvbnRlbnRfVHlwZXNdLnhtbFBLAQItABQABgAIAAAAIQBa9CxbvwAAABUB&#10;AAALAAAAAAAAAAAAAAAAAB8BAABfcmVscy8ucmVsc1BLAQItABQABgAIAAAAIQBeBuEjyAAAAOMA&#10;AAAPAAAAAAAAAAAAAAAAAAcCAABkcnMvZG93bnJldi54bWxQSwUGAAAAAAMAAwC3AAAA/AIAAAAA&#10;">
                    <v:shape id="Forma Livre: Forma 86" o:spid="_x0000_s1208" style="position:absolute;width:22320;height:2412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FjwgAAANsAAAAPAAAAZHJzL2Rvd25yZXYueG1sRI/NasMw&#10;EITvgb6D2EJvidwcjONGNqFg8KGXui30uLW2tom1ciw1kd8+ChRyHObnY/ZlMKM40+wGywqeNwkI&#10;4tbqgTsFnx/VOgPhPLLG0TIpWMhBWTys9phre+F3Oje+E3GEXY4Keu+nXErX9mTQbexEHL1fOxv0&#10;Uc6d1DNe4rgZ5TZJUmlw4EjocaLXntpj82ci5NtUuzcfGhdOS53RVyv5xyn19BgOLyA8BX8P/7dr&#10;rSBL4fYl/gBZXAEAAP//AwBQSwECLQAUAAYACAAAACEA2+H2y+4AAACFAQAAEwAAAAAAAAAAAAAA&#10;AAAAAAAAW0NvbnRlbnRfVHlwZXNdLnhtbFBLAQItABQABgAIAAAAIQBa9CxbvwAAABUBAAALAAAA&#10;AAAAAAAAAAAAAB8BAABfcmVscy8ucmVsc1BLAQItABQABgAIAAAAIQD/F1FjwgAAANsAAAAPAAAA&#10;AAAAAAAAAAAAAAcCAABkcnMvZG93bnJldi54bWxQSwUGAAAAAAMAAwC3AAAA9gIAAAAA&#10;" path="m90,l75,15r,30l135,30,60,45,45,60r,90l30,120,15,105r,-45l,60,,15,90,xe" fillcolor="silver" strokeweight=".09mm">
                      <v:path arrowok="t"/>
                    </v:shape>
                    <v:shape id="Forma Livre: Forma 87" o:spid="_x0000_s1209" style="position:absolute;width:22320;height:2412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QyxQAAANsAAAAPAAAAZHJzL2Rvd25yZXYueG1sRI9Ba4NA&#10;FITvhfyH5RV6a1ZzaMVmE1IhIQcp1Aqltxf3RSXuW3E3av99txDIcZiZb5j1djadGGlwrWUF8TIC&#10;QVxZ3XKtoPzaPycgnEfW2FkmBb/kYLtZPKwx1XbiTxoLX4sAYZeigsb7PpXSVQ0ZdEvbEwfvbAeD&#10;PsihlnrAKcBNJ1dR9CINthwWGuwpa6i6FFej4D2f459vnSfFKfnIyvZQrQ51rtTT47x7A+Fp9vfw&#10;rX3UCpJX+P8SfoDc/AEAAP//AwBQSwECLQAUAAYACAAAACEA2+H2y+4AAACFAQAAEwAAAAAAAAAA&#10;AAAAAAAAAAAAW0NvbnRlbnRfVHlwZXNdLnhtbFBLAQItABQABgAIAAAAIQBa9CxbvwAAABUBAAAL&#10;AAAAAAAAAAAAAAAAAB8BAABfcmVscy8ucmVsc1BLAQItABQABgAIAAAAIQAoMIQyxQAAANsAAAAP&#10;AAAAAAAAAAAAAAAAAAcCAABkcnMvZG93bnJldi54bWxQSwUGAAAAAAMAAwC3AAAA+QIAAAAA&#10;" path="m90,l75,15r,30l135,30,60,45,45,60r,90l30,120,15,105r,-45l,60,,15e" filled="f" strokeweight=".09mm">
                      <v:path arrowok="t"/>
                    </v:shape>
                  </v:group>
                  <v:group id="Agrupar 1346428761" o:spid="_x0000_s1210" style="position:absolute;left:34920;top:4680;width:14760;height:36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egyQAAAOMAAAAPAAAAZHJzL2Rvd25yZXYueG1sRE9La8JA&#10;EL4X+h+WKfRWN/GRSuoqIlU8iKAWxNuQHZNgdjZkt0n8965Q6HG+98wWvalES40rLSuIBxEI4szq&#10;knMFP6f1xxSE88gaK8uk4E4OFvPXlxmm2nZ8oPbocxFC2KWooPC+TqV0WUEG3cDWxIG72sagD2eT&#10;S91gF8JNJYdRlEiDJYeGAmtaFZTdjr9GwabDbjmKv9vd7bq6X06T/XkXk1Lvb/3yC4Sn3v+L/9xb&#10;HeaPxsl4OP1MYnj+FACQ8wcAAAD//wMAUEsBAi0AFAAGAAgAAAAhANvh9svuAAAAhQEAABMAAAAA&#10;AAAAAAAAAAAAAAAAAFtDb250ZW50X1R5cGVzXS54bWxQSwECLQAUAAYACAAAACEAWvQsW78AAAAV&#10;AQAACwAAAAAAAAAAAAAAAAAfAQAAX3JlbHMvLnJlbHNQSwECLQAUAAYACAAAACEA04YHoMkAAADj&#10;AAAADwAAAAAAAAAAAAAAAAAHAgAAZHJzL2Rvd25yZXYueG1sUEsFBgAAAAADAAMAtwAAAP0CAAAA&#10;AA==&#10;">
                    <v:shape id="Forma Livre: Forma 88" o:spid="_x0000_s1211" style="position:absolute;width:14760;height:36720;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jLwQAAANsAAAAPAAAAZHJzL2Rvd25yZXYueG1sRE/LisIw&#10;FN0L/kO4gjtNdSFSjTIIOq6UsT5meWnuNGWam04Ttc7Xm4Xg8nDe82VrK3GjxpeOFYyGCQji3OmS&#10;CwXHbD2YgvABWWPlmBQ8yMNy0e3MMdXuzl90O4RCxBD2KSowIdSplD43ZNEPXU0cuR/XWAwRNoXU&#10;Dd5juK3kOEkm0mLJscFgTStD+e/hahWc95ds91mZ8eY/+dPHk/k+ZVenVL/XfsxABGrDW/xyb7WC&#10;aRwbv8QfIBdPAAAA//8DAFBLAQItABQABgAIAAAAIQDb4fbL7gAAAIUBAAATAAAAAAAAAAAAAAAA&#10;AAAAAABbQ29udGVudF9UeXBlc10ueG1sUEsBAi0AFAAGAAgAAAAhAFr0LFu/AAAAFQEAAAsAAAAA&#10;AAAAAAAAAAAAHwEAAF9yZWxzLy5yZWxzUEsBAi0AFAAGAAgAAAAhAPNDeMvBAAAA2wAAAA8AAAAA&#10;AAAAAAAAAAAABwIAAGRycy9kb3ducmV2LnhtbFBLBQYAAAAAAwADALcAAAD1AgAAAAA=&#10;" path="m60,225r,-90l75,150r15,15l75,165,60,135r-15,l45,105,,75,,45r45,l90,75,60,45,,45,15,,60,225xe" fillcolor="silver" strokeweight=".09mm">
                      <v:path arrowok="t"/>
                    </v:shape>
                    <v:shape id="Forma Livre: Forma 89" o:spid="_x0000_s1212" style="position:absolute;width:14760;height:36720;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76IwwAAANsAAAAPAAAAZHJzL2Rvd25yZXYueG1sRI/NisIw&#10;FIX3A75DuMLsxrQuBqcaRURBwc10BF1emmtbbW5qErV9ezMwMMvD+fk4s0VnGvEg52vLCtJRAoK4&#10;sLrmUsHhZ/MxAeEDssbGMinoycNiPnibYabtk7/pkYdSxBH2GSqoQmgzKX1RkUE/si1x9M7WGQxR&#10;ulJqh884bho5TpJPabDmSKiwpVVFxTW/m8j16Tovzv1pd0/7625921+Oziv1PuyWUxCBuvAf/mtv&#10;tYLJF/x+iT9Azl8AAAD//wMAUEsBAi0AFAAGAAgAAAAhANvh9svuAAAAhQEAABMAAAAAAAAAAAAA&#10;AAAAAAAAAFtDb250ZW50X1R5cGVzXS54bWxQSwECLQAUAAYACAAAACEAWvQsW78AAAAVAQAACwAA&#10;AAAAAAAAAAAAAAAfAQAAX3JlbHMvLnJlbHNQSwECLQAUAAYACAAAACEAa6++iMMAAADbAAAADwAA&#10;AAAAAAAAAAAAAAAHAgAAZHJzL2Rvd25yZXYueG1sUEsFBgAAAAADAAMAtwAAAPcCAAAAAA==&#10;" path="m60,225r,-90l75,150r15,15l75,165,60,135r-15,l45,105,,75,,45r45,l90,75,60,45,,45,15,e" filled="f" strokeweight=".09mm">
                      <v:path arrowok="t"/>
                    </v:shape>
                  </v:group>
                  <v:group id="Agrupar 1672443614" o:spid="_x0000_s1213" style="position:absolute;left:4320;top:19800;width:2484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nWyQAAAOMAAAAPAAAAZHJzL2Rvd25yZXYueG1sRE/NasJA&#10;EL4LfYdlCr3VTTRNJXUVkbZ4EKEqiLchOybB7GzIbpP49m6h4HG+/5kvB1OLjlpXWVYQjyMQxLnV&#10;FRcKjoev1xkI55E11pZJwY0cLBdPozlm2vb8Q93eFyKEsMtQQel9k0np8pIMurFtiAN3sa1BH862&#10;kLrFPoSbWk6iKJUGKw4NJTa0Lim/7n+Ngu8e+9U0/uy218v6dj687U7bmJR6eR5WHyA8Df4h/ndv&#10;dJifvk+SZJrGCfz9FACQizsAAAD//wMAUEsBAi0AFAAGAAgAAAAhANvh9svuAAAAhQEAABMAAAAA&#10;AAAAAAAAAAAAAAAAAFtDb250ZW50X1R5cGVzXS54bWxQSwECLQAUAAYACAAAACEAWvQsW78AAAAV&#10;AQAACwAAAAAAAAAAAAAAAAAfAQAAX3JlbHMvLnJlbHNQSwECLQAUAAYACAAAACEAR1jJ1skAAADj&#10;AAAADwAAAAAAAAAAAAAAAAAHAgAAZHJzL2Rvd25yZXYueG1sUEsFBgAAAAADAAMAtwAAAP0CAAAA&#10;AA==&#10;">
                    <v:shape id="Forma Livre: Forma 90" o:spid="_x0000_s1214" style="position:absolute;width:24840;height:26640;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yIwwAAANsAAAAPAAAAZHJzL2Rvd25yZXYueG1sRE9LawIx&#10;EL4L/ocwQm+a1YPYrVFapVgqHrRFPE43sw+6mWw3U1399eZQ6PHje8+XnavVmdpQeTYwHiWgiDNv&#10;Ky4MfH68DmeggiBbrD2TgSsFWC76vTmm1l94T+eDFCqGcEjRQCnSpFqHrCSHYeQb4sjlvnUoEbaF&#10;ti1eYrir9SRJptphxbGhxIZWJWXfh19n4Pg+lXy3kpd82x0368nm9HX7ORnzMOien0AJdfIv/nO/&#10;WQOPcX38En+AXtwBAAD//wMAUEsBAi0AFAAGAAgAAAAhANvh9svuAAAAhQEAABMAAAAAAAAAAAAA&#10;AAAAAAAAAFtDb250ZW50X1R5cGVzXS54bWxQSwECLQAUAAYACAAAACEAWvQsW78AAAAVAQAACwAA&#10;AAAAAAAAAAAAAAAfAQAAX3JlbHMvLnJlbHNQSwECLQAUAAYACAAAACEAiYxMiMMAAADbAAAADwAA&#10;AAAAAAAAAAAAAAAHAgAAZHJzL2Rvd25yZXYueG1sUEsFBgAAAAADAAMAtwAAAPcCAAAAAA==&#10;" path="m150,l120,15,105,30r15,l105,60,75,90,45,105r,-15l45,90,15,75r30,l45,90,30,105r,30l30,150,15,165,,165,150,xe" fillcolor="silver" strokeweight=".09mm">
                      <v:path arrowok="t"/>
                    </v:shape>
                    <v:shape id="Forma Livre: Forma 91" o:spid="_x0000_s1215" style="position:absolute;width:24840;height:26640;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9NxgAAANsAAAAPAAAAZHJzL2Rvd25yZXYueG1sRI9Ba8JA&#10;FITvgv9heYVepG4spdjUVURUPGjFpPT8yL5mQ7NvY3ar0V/vCoUeh5n5hpnMOluLE7W+cqxgNExA&#10;EBdOV1wq+MxXT2MQPiBrrB2Tggt5mE37vQmm2p35QKcslCJC2KeowITQpFL6wpBFP3QNcfS+XWsx&#10;RNmWUrd4jnBby+ckeZUWK44LBhtaGCp+sl+roJMfJlt/7df5crva75L5y+B43Sj1+NDN30EE6sJ/&#10;+K+90QreRnD/En+AnN4AAAD//wMAUEsBAi0AFAAGAAgAAAAhANvh9svuAAAAhQEAABMAAAAAAAAA&#10;AAAAAAAAAAAAAFtDb250ZW50X1R5cGVzXS54bWxQSwECLQAUAAYACAAAACEAWvQsW78AAAAVAQAA&#10;CwAAAAAAAAAAAAAAAAAfAQAAX3JlbHMvLnJlbHNQSwECLQAUAAYACAAAACEAn11PTcYAAADbAAAA&#10;DwAAAAAAAAAAAAAAAAAHAgAAZHJzL2Rvd25yZXYueG1sUEsFBgAAAAADAAMAtwAAAPoCAAAAAA==&#10;" path="m150,l120,15,105,30r15,l105,60,75,90,45,105r,-15l45,90,15,75r30,l45,90,30,105r,30l30,150,15,165,,165e" filled="f" strokeweight=".09mm">
                      <v:path arrowok="t"/>
                    </v:shape>
                  </v:group>
                  <v:group id="Agrupar 1681744667" o:spid="_x0000_s1216" style="position:absolute;left:21960;top:21600;width:14760;height:241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a9yAAAAOMAAAAPAAAAZHJzL2Rvd25yZXYueG1sRE/NasJA&#10;EL4LvsMygjfdpNoo0VVE2tKDFKqCeBuyYxLMzobsNolv3y0UPM73P+ttbyrRUuNKywriaQSCOLO6&#10;5FzB+fQ+WYJwHlljZZkUPMjBdjMcrDHVtuNvao8+FyGEXYoKCu/rVEqXFWTQTW1NHLibbQz6cDa5&#10;1A12IdxU8iWKEmmw5NBQYE37grL78cco+Oiw283it/Zwv+0f19Pr1+UQk1LjUb9bgfDU+6f43/2p&#10;w/xkGS/m8yRZwN9PAQC5+QUAAP//AwBQSwECLQAUAAYACAAAACEA2+H2y+4AAACFAQAAEwAAAAAA&#10;AAAAAAAAAAAAAAAAW0NvbnRlbnRfVHlwZXNdLnhtbFBLAQItABQABgAIAAAAIQBa9CxbvwAAABUB&#10;AAALAAAAAAAAAAAAAAAAAB8BAABfcmVscy8ucmVsc1BLAQItABQABgAIAAAAIQDdk6a9yAAAAOMA&#10;AAAPAAAAAAAAAAAAAAAAAAcCAABkcnMvZG93bnJldi54bWxQSwUGAAAAAAMAAwC3AAAA/AIAAAAA&#10;">
                    <v:shape id="Forma Livre: Forma 92" o:spid="_x0000_s1217" style="position:absolute;width:14760;height:2412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bBxAAAANsAAAAPAAAAZHJzL2Rvd25yZXYueG1sRI9Ba8JA&#10;FITvgv9heYI33Rgk2NRVWqHgSaxa6vE1+0zSZt+G3VXjv3cLgsdhZr5h5svONOJCzteWFUzGCQji&#10;wuqaSwWH/cdoBsIHZI2NZVJwIw/LRb83x1zbK3/SZRdKESHsc1RQhdDmUvqiIoN+bFvi6J2sMxii&#10;dKXUDq8RbhqZJkkmDdYcFypsaVVR8bc7GwVZ+vu1xY1PTt/erd5nP9PjJDsqNRx0b68gAnXhGX60&#10;11rBSwr/X+IPkIs7AAAA//8DAFBLAQItABQABgAIAAAAIQDb4fbL7gAAAIUBAAATAAAAAAAAAAAA&#10;AAAAAAAAAABbQ29udGVudF9UeXBlc10ueG1sUEsBAi0AFAAGAAgAAAAhAFr0LFu/AAAAFQEAAAsA&#10;AAAAAAAAAAAAAAAAHwEAAF9yZWxzLy5yZWxzUEsBAi0AFAAGAAgAAAAhAOAK1sHEAAAA2wAAAA8A&#10;AAAAAAAAAAAAAAAABwIAAGRycy9kb3ducmV2LnhtbFBLBQYAAAAAAwADALcAAAD4AgAAAAA=&#10;" path="m75,l90,15r,30l75,60r-15,l45,75r,15l30,105,,120,30,105r,30l15,150,75,xe" fillcolor="silver" strokeweight=".09mm">
                      <v:path arrowok="t"/>
                    </v:shape>
                    <v:shape id="Forma Livre: Forma 93" o:spid="_x0000_s1218" style="position:absolute;width:14760;height:2412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0UxAAAANsAAAAPAAAAZHJzL2Rvd25yZXYueG1sRI9fa8JA&#10;EMTfBb/DsUJfRC+tIDXNRaRiKRQE/z4vuW0SzO6F3DWm375XKPRxmJnfMNl64Eb11PnaiYHHeQKK&#10;pHC2ltLA+bSbPYPyAcVi44QMfJOHdT4eZZhad5cD9cdQqggRn6KBKoQ21doXFTH6uWtJovfpOsYQ&#10;ZVdq2+E9wrnRT0my1Iy1xIUKW3qtqLgdv9gAHraX3u6ufJXzdLt5u/HiY8/GPEyGzQuoQEP4D/+1&#10;362B1QJ+v8QfoPMfAAAA//8DAFBLAQItABQABgAIAAAAIQDb4fbL7gAAAIUBAAATAAAAAAAAAAAA&#10;AAAAAAAAAABbQ29udGVudF9UeXBlc10ueG1sUEsBAi0AFAAGAAgAAAAhAFr0LFu/AAAAFQEAAAsA&#10;AAAAAAAAAAAAAAAAHwEAAF9yZWxzLy5yZWxzUEsBAi0AFAAGAAgAAAAhAKpE7RTEAAAA2wAAAA8A&#10;AAAAAAAAAAAAAAAABwIAAGRycy9kb3ducmV2LnhtbFBLBQYAAAAAAwADALcAAAD4AgAAAAA=&#10;" path="m75,l90,15r,30l75,60r-15,l45,75r,15l30,105,,120,30,105r,30l15,150e" filled="f" strokeweight=".09mm">
                      <v:path arrowok="t"/>
                    </v:shape>
                  </v:group>
                  <v:line id="Conector reto 914157696" o:spid="_x0000_s1219" style="position:absolute;visibility:visible;mso-wrap-style:square" from="21960,17280" to="26280,1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J4ywAAAOIAAAAPAAAAZHJzL2Rvd25yZXYueG1sRI9Pa8JA&#10;FMTvhX6H5RW8BN2k2KjRVaQgiIdK45/zM/uahGbfhuyq8dt3C4Ueh5n5DbNY9aYRN+pcbVlBMopB&#10;EBdW11wqOB42wykI55E1NpZJwYMcrJbPTwvMtL3zJ91yX4oAYZehgsr7NpPSFRUZdCPbEgfvy3YG&#10;fZBdKXWH9wA3jXyN41QarDksVNjSe0XFd341Ci4YHc6cp9P9encyUTz+2ESXq1KDl349B+Gp9//h&#10;v/ZWK5gl4+Rtks5S+L0U7oBc/gAAAP//AwBQSwECLQAUAAYACAAAACEA2+H2y+4AAACFAQAAEwAA&#10;AAAAAAAAAAAAAAAAAAAAW0NvbnRlbnRfVHlwZXNdLnhtbFBLAQItABQABgAIAAAAIQBa9CxbvwAA&#10;ABUBAAALAAAAAAAAAAAAAAAAAB8BAABfcmVscy8ucmVsc1BLAQItABQABgAIAAAAIQAwwAJ4ywAA&#10;AOIAAAAPAAAAAAAAAAAAAAAAAAcCAABkcnMvZG93bnJldi54bWxQSwUGAAAAAAMAAwC3AAAA/wIA&#10;AAAA&#10;" strokeweight=".09mm">
                    <v:stroke joinstyle="miter"/>
                  </v:line>
                  <v:line id="Conector reto 1932816305" o:spid="_x0000_s1220" style="position:absolute;visibility:visible;mso-wrap-style:square" from="27360,12240" to="2916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1UXyQAAAOMAAAAPAAAAZHJzL2Rvd25yZXYueG1sRE9fa8Iw&#10;EH8f7DuEG+ylzETdSq1GkYEwfJisTp/P5taWNZfSRO2+vRkM9ni//7dYDbYVF+p941jDeKRAEJfO&#10;NFxp+NxvnjIQPiAbbB2Thh/ysFre3y0wN+7KH3QpQiViCPscNdQhdLmUvqzJoh+5jjhyX663GOLZ&#10;V9L0eI3htpUTpVJpseHYUGNHrzWV38XZajhhsj9ykWa79fZgE/X8vklOZ60fH4b1HESgIfyL/9xv&#10;Js6fTSfZOJ2qF/j9KQIglzcAAAD//wMAUEsBAi0AFAAGAAgAAAAhANvh9svuAAAAhQEAABMAAAAA&#10;AAAAAAAAAAAAAAAAAFtDb250ZW50X1R5cGVzXS54bWxQSwECLQAUAAYACAAAACEAWvQsW78AAAAV&#10;AQAACwAAAAAAAAAAAAAAAAAfAQAAX3JlbHMvLnJlbHNQSwECLQAUAAYACAAAACEAkptVF8kAAADj&#10;AAAADwAAAAAAAAAAAAAAAAAHAgAAZHJzL2Rvd25yZXYueG1sUEsFBgAAAAADAAMAtwAAAP0CAAAA&#10;AA==&#10;" strokeweight=".09mm">
                    <v:stroke joinstyle="miter"/>
                  </v:line>
                  <v:group id="Agrupar 1239027043" o:spid="_x0000_s1221" style="position:absolute;left:55080;top:26280;width:4320;height:50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u3yQAAAOMAAAAPAAAAZHJzL2Rvd25yZXYueG1sRE9fS8Mw&#10;EH8X/A7hBN9c0lbnVpeNMVR8GMI2YeztaG5tWXMpTWy7b28Ewcf7/b/FarSN6KnztWMNyUSBIC6c&#10;qbnU8HV4e5iB8AHZYOOYNFzJw2p5e7PA3LiBd9TvQyliCPscNVQhtLmUvqjIop+4ljhyZ9dZDPHs&#10;Smk6HGK4bWSq1FRarDk2VNjSpqLisv+2Gt4HHNZZ8tpvL+fN9XR4+jxuE9L6/m5cv4AINIZ/8Z/7&#10;w8T5aTZX6bN6zOD3pwiAXP4AAAD//wMAUEsBAi0AFAAGAAgAAAAhANvh9svuAAAAhQEAABMAAAAA&#10;AAAAAAAAAAAAAAAAAFtDb250ZW50X1R5cGVzXS54bWxQSwECLQAUAAYACAAAACEAWvQsW78AAAAV&#10;AQAACwAAAAAAAAAAAAAAAAAfAQAAX3JlbHMvLnJlbHNQSwECLQAUAAYACAAAACEA8PcLt8kAAADj&#10;AAAADwAAAAAAAAAAAAAAAAAHAgAAZHJzL2Rvd25yZXYueG1sUEsFBgAAAAADAAMAtwAAAP0CAAAA&#10;AA==&#10;">
                    <v:shape id="Forma Livre: Forma 94" o:spid="_x0000_s1222" style="position:absolute;top:36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BHwgAAANsAAAAPAAAAZHJzL2Rvd25yZXYueG1sRI9Bi8Iw&#10;FITvgv8hvAVvmq6I1q5RZEH0tGAV9Phonm3Z5qWbRK3/3iwIHoeZ+YZZrDrTiBs5X1tW8DlKQBAX&#10;VtdcKjgeNsMUhA/IGhvLpOBBHlbLfm+BmbZ33tMtD6WIEPYZKqhCaDMpfVGRQT+yLXH0LtYZDFG6&#10;UmqH9wg3jRwnyVQarDkuVNjSd0XFb341Cs4/XlLanrpmfNbH6d82n11crtTgo1t/gQjUhXf41d5p&#10;BfMJ/H+JP0AunwAAAP//AwBQSwECLQAUAAYACAAAACEA2+H2y+4AAACFAQAAEwAAAAAAAAAAAAAA&#10;AAAAAAAAW0NvbnRlbnRfVHlwZXNdLnhtbFBLAQItABQABgAIAAAAIQBa9CxbvwAAABUBAAALAAAA&#10;AAAAAAAAAAAAAB8BAABfcmVscy8ucmVsc1BLAQItABQABgAIAAAAIQBGaOBHwgAAANsAAAAPAAAA&#10;AAAAAAAAAAAAAAcCAABkcnMvZG93bnJldi54bWxQSwUGAAAAAAMAAwC3AAAA9gIAAAAA&#10;" path="m,30l30,,,30xe" fillcolor="silver" strokeweight=".09mm">
                      <v:path arrowok="t"/>
                    </v:shape>
                    <v:line id="Conector reto 794997142" o:spid="_x0000_s1223" style="position:absolute;flip:y;visibility:visible;mso-wrap-style:square" from="0,0" to="432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V5ygAAAOIAAAAPAAAAZHJzL2Rvd25yZXYueG1sRI9Ba8JA&#10;FITvhf6H5RV6KXVjEG2iqxSJVLw1ae+P7GsSzL4Nu1tN++tdQfA4zMw3zGozml6cyPnOsoLpJAFB&#10;XFvdcaPgq9q9voHwAVljb5kU/JGHzfrxYYW5tmf+pFMZGhEh7HNU0IYw5FL6uiWDfmIH4uj9WGcw&#10;ROkaqR2eI9z0Mk2SuTTYcVxocaBtS/Wx/DUKkkYXxf+LmVffY5kWO3fotx8HpZ6fxvcliEBjuIdv&#10;7b1WsMhmWbaYzlK4Xop3QK4vAAAA//8DAFBLAQItABQABgAIAAAAIQDb4fbL7gAAAIUBAAATAAAA&#10;AAAAAAAAAAAAAAAAAABbQ29udGVudF9UeXBlc10ueG1sUEsBAi0AFAAGAAgAAAAhAFr0LFu/AAAA&#10;FQEAAAsAAAAAAAAAAAAAAAAAHwEAAF9yZWxzLy5yZWxzUEsBAi0AFAAGAAgAAAAhAGeJlXnKAAAA&#10;4gAAAA8AAAAAAAAAAAAAAAAABwIAAGRycy9kb3ducmV2LnhtbFBLBQYAAAAAAwADALcAAAD+AgAA&#10;AAA=&#10;" strokeweight=".09mm">
                      <v:stroke joinstyle="miter"/>
                    </v:line>
                  </v:group>
                  <v:shape id="Forma Livre: Forma 95" o:spid="_x0000_s1224" style="position:absolute;left:19440;top:26640;width:6840;height:21600;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GlxQAAANsAAAAPAAAAZHJzL2Rvd25yZXYueG1sRI9BawIx&#10;FITvhf6H8Aq9iCYt2OpqFLGUeihCrRdvj81zs3XzsiTpuv57IxR6HGbmG2a+7F0jOgqx9qzhaaRA&#10;EJfe1Fxp2H+/DycgYkI22HgmDReKsFzc382xMP7MX9TtUiUyhGOBGmxKbSFlLC05jCPfEmfv6IPD&#10;lGWopAl4znDXyGelXqTDmvOCxZbWlsrT7tdpOJy2H+pzO5DhYvF13R1+Bmr1pvXjQ7+agUjUp//w&#10;X3tjNEzHcPuSf4BcXAEAAP//AwBQSwECLQAUAAYACAAAACEA2+H2y+4AAACFAQAAEwAAAAAAAAAA&#10;AAAAAAAAAAAAW0NvbnRlbnRfVHlwZXNdLnhtbFBLAQItABQABgAIAAAAIQBa9CxbvwAAABUBAAAL&#10;AAAAAAAAAAAAAAAAAB8BAABfcmVscy8ucmVsc1BLAQItABQABgAIAAAAIQDSOhGlxQAAANsAAAAP&#10;AAAAAAAAAAAAAAAAAAcCAABkcnMvZG93bnJldi54bWxQSwUGAAAAAAMAAwC3AAAA+QIAAAAA&#10;" path="m,135l,90,,60,15,45,30,30r,-15l45,e" filled="f" strokeweight=".09mm">
                    <v:path arrowok="t"/>
                  </v:shape>
                  <v:shape id="Forma Livre: Forma 96" o:spid="_x0000_s1225" style="position:absolute;left:21960;top:39600;width:12240;height:93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tbwwAAANsAAAAPAAAAZHJzL2Rvd25yZXYueG1sRI9BawIx&#10;FITvhf6H8ArearYWxa5ml1YqetVaaG+P5Lm7NHlZNtFd/70RhB6HmfmGWZaDs+JMXWg8K3gZZyCI&#10;tTcNVwoOX+vnOYgQkQ1az6TgQgHK4vFhibnxPe/ovI+VSBAOOSqoY2xzKYOuyWEY+5Y4eUffOYxJ&#10;dpU0HfYJ7qycZNlMOmw4LdTY0qom/bc/OQUr/at7b6Wdflw+Xbv7ft3+TDdKjZ6G9wWISEP8D9/b&#10;W6PgbQa3L+kHyOIKAAD//wMAUEsBAi0AFAAGAAgAAAAhANvh9svuAAAAhQEAABMAAAAAAAAAAAAA&#10;AAAAAAAAAFtDb250ZW50X1R5cGVzXS54bWxQSwECLQAUAAYACAAAACEAWvQsW78AAAAVAQAACwAA&#10;AAAAAAAAAAAAAAAfAQAAX3JlbHMvLnJlbHNQSwECLQAUAAYACAAAACEAWm3bW8MAAADbAAAADwAA&#10;AAAAAAAAAAAAAAAHAgAAZHJzL2Rvd25yZXYueG1sUEsFBgAAAAADAAMAtwAAAPcCAAAAAA==&#10;" path="m30,l,60r75,l75,,30,xe" fillcolor="black" strokeweight=".09mm">
                    <v:path arrowok="t"/>
                  </v:shape>
                </v:group>
                <v:group id="Agrupar 910519394" o:spid="_x0000_s1226" style="position:absolute;left:131400;top:4320;width:7812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JOzywAAAOIAAAAPAAAAZHJzL2Rvd25yZXYueG1sRI9Ba8JA&#10;FITvhf6H5RV6083WWproKiJt8SCFqiDeHtlnEsy+DdltEv99VxB6HGbmG2a+HGwtOmp95ViDGicg&#10;iHNnKi40HPafo3cQPiAbrB2Thit5WC4eH+aYGdfzD3W7UIgIYZ+hhjKEJpPS5yVZ9GPXEEfv7FqL&#10;Icq2kKbFPsJtLV+S5E1arDgulNjQuqT8svu1Gr567FcT9dFtL+f19bSffh+3irR+fhpWMxCBhvAf&#10;vrc3RkOqkqlKJ+kr3C7FOyAXfwAAAP//AwBQSwECLQAUAAYACAAAACEA2+H2y+4AAACFAQAAEwAA&#10;AAAAAAAAAAAAAAAAAAAAW0NvbnRlbnRfVHlwZXNdLnhtbFBLAQItABQABgAIAAAAIQBa9CxbvwAA&#10;ABUBAAALAAAAAAAAAAAAAAAAAB8BAABfcmVscy8ucmVsc1BLAQItABQABgAIAAAAIQCdiJOzywAA&#10;AOIAAAAPAAAAAAAAAAAAAAAAAAcCAABkcnMvZG93bnJldi54bWxQSwUGAAAAAAMAAwC3AAAA/wIA&#10;AAAA&#10;">
                  <v:group id="Agrupar 1386306133" o:spid="_x0000_s1227" style="position:absolute;width:7812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kDyAAAAOMAAAAPAAAAZHJzL2Rvd25yZXYueG1sRE9fa8Iw&#10;EH8f7DuEG/g20xos0hlFxMkeRJgOxt6O5myLzaU0WVu//SIIe7zf/1uuR9uInjpfO9aQThMQxIUz&#10;NZcavs7vrwsQPiAbbByThht5WK+en5aYGzfwJ/WnUIoYwj5HDVUIbS6lLyqy6KeuJY7cxXUWQzy7&#10;UpoOhxhuGzlLkkxarDk2VNjStqLievq1GvYDDhuV7vrD9bK9/Zznx+9DSlpPXsbNG4hAY/gXP9wf&#10;Js5Xi0wlWaoU3H+KAMjVHwAAAP//AwBQSwECLQAUAAYACAAAACEA2+H2y+4AAACFAQAAEwAAAAAA&#10;AAAAAAAAAAAAAAAAW0NvbnRlbnRfVHlwZXNdLnhtbFBLAQItABQABgAIAAAAIQBa9CxbvwAAABUB&#10;AAALAAAAAAAAAAAAAAAAAB8BAABfcmVscy8ucmVsc1BLAQItABQABgAIAAAAIQDTsVkDyAAAAOMA&#10;AAAPAAAAAAAAAAAAAAAAAAcCAABkcnMvZG93bnJldi54bWxQSwUGAAAAAAMAAwC3AAAA/AIAAAAA&#10;">
                    <v:shape id="Forma Livre: Forma 97" o:spid="_x0000_s1228" style="position:absolute;width:78120;height:51480;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6PxwAAANsAAAAPAAAAZHJzL2Rvd25yZXYueG1sRI9Ba8JA&#10;FITvhf6H5Qleim5sqTWpq1iloAcParTXR/aZpGbfhuxWY3+9KxR6HGbmG2Y8bU0lztS40rKCQT8C&#10;QZxZXXKuIN199kYgnEfWWFkmBVdyMJ08Powx0fbCGzpvfS4ChF2CCgrv60RKlxVk0PVtTRy8o20M&#10;+iCbXOoGLwFuKvkcRUNpsOSwUGBN84Ky0/bHKFgfZrHZf3w9bb7j9Ddd7eqXxfJVqW6nnb2D8NT6&#10;//Bfe6kVxG9w/xJ+gJzcAAAA//8DAFBLAQItABQABgAIAAAAIQDb4fbL7gAAAIUBAAATAAAAAAAA&#10;AAAAAAAAAAAAAABbQ29udGVudF9UeXBlc10ueG1sUEsBAi0AFAAGAAgAAAAhAFr0LFu/AAAAFQEA&#10;AAsAAAAAAAAAAAAAAAAAHwEAAF9yZWxzLy5yZWxzUEsBAi0AFAAGAAgAAAAhAM+S7o/HAAAA2wAA&#10;AA8AAAAAAAAAAAAAAAAABwIAAGRycy9kb3ducmV2LnhtbFBLBQYAAAAAAwADALcAAAD7AgAAAAA=&#10;" path="m,300l,285,,270r15,l15,240r15,l30,210r15,l45,195r,-30l60,165,45,135r30,l75,120r15,l105,105r15,l150,105r,-30l150,60r15,l180,45r,l210,45,240,30r45,l285,15r30,l330,,435,r,15l465,30r,15l465,150r-15,l450,165r-45,l405,180r-15,15l375,195r,30l345,225r-15,15l315,240r-15,15l270,255r-15,15l240,300,225,285r,30l15,315,,300xe" fillcolor="silver" strokeweight=".09mm">
                      <v:path arrowok="t"/>
                    </v:shape>
                    <v:shape id="Forma Livre: Forma 98" o:spid="_x0000_s1229" style="position:absolute;width:78120;height:51480;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RpwAAAANsAAAAPAAAAZHJzL2Rvd25yZXYueG1sRE9Na8JA&#10;EL0X/A/LCF6KbhRaNHUVUQQPHloV6XHITpPQ7GzYHU389+6h0OPjfS/XvWvUnUKsPRuYTjJQxIW3&#10;NZcGLuf9eA4qCrLFxjMZeFCE9WrwssTc+o6/6H6SUqUQjjkaqETaXOtYVOQwTnxLnLgfHxxKgqHU&#10;NmCXwl2jZ1n2rh3WnBoqbGlbUfF7ujkDV6b97OC7N//5HY5ZO5XX3VmMGQ37zQcooV7+xX/ugzWw&#10;SGPTl/QD9OoJAAD//wMAUEsBAi0AFAAGAAgAAAAhANvh9svuAAAAhQEAABMAAAAAAAAAAAAAAAAA&#10;AAAAAFtDb250ZW50X1R5cGVzXS54bWxQSwECLQAUAAYACAAAACEAWvQsW78AAAAVAQAACwAAAAAA&#10;AAAAAAAAAAAfAQAAX3JlbHMvLnJlbHNQSwECLQAUAAYACAAAACEA1mJEacAAAADbAAAADwAAAAAA&#10;AAAAAAAAAAAHAgAAZHJzL2Rvd25yZXYueG1sUEsFBgAAAAADAAMAtwAAAPQCAAAAAA==&#10;" path="m,300l,285,,270r15,l15,240r15,l30,210r15,l45,195r,-30l60,165,45,135r30,l75,120r15,l105,105r15,l150,105r,-30l150,60r15,l180,45r,l210,45,240,30r45,l285,15r30,l330,,435,r,15l465,30r,15l465,150r-15,l450,165r-45,l405,180r-15,15l375,195r,30l345,225r-15,15l315,240r-15,15l270,255r-15,15l240,300,225,285r,30l15,315e" filled="f" strokeweight=".09mm">
                      <v:path arrowok="t"/>
                    </v:shape>
                  </v:group>
                  <v:group id="Agrupar 1149208486" o:spid="_x0000_s1230" style="position:absolute;left:34920;top:7200;width:14760;height:342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j1OyAAAAOMAAAAPAAAAZHJzL2Rvd25yZXYueG1sRE/NasJA&#10;EL4X+g7LCL3VTayVGF1FpBUPUqgK4m3IjkkwOxuy2yS+vSsUPM73P/NlbyrRUuNKywriYQSCOLO6&#10;5FzB8fD9noBwHlljZZkU3MjBcvH6MsdU245/qd37XIQQdikqKLyvUyldVpBBN7Q1ceAutjHow9nk&#10;UjfYhXBTyVEUTaTBkkNDgTWtC8qu+z+jYNNht/qIv9rd9bK+nQ+fP6ddTEq9DfrVDISn3j/F/+6t&#10;DvPj8XQUJeNkAo+fAgBycQcAAP//AwBQSwECLQAUAAYACAAAACEA2+H2y+4AAACFAQAAEwAAAAAA&#10;AAAAAAAAAAAAAAAAW0NvbnRlbnRfVHlwZXNdLnhtbFBLAQItABQABgAIAAAAIQBa9CxbvwAAABUB&#10;AAALAAAAAAAAAAAAAAAAAB8BAABfcmVscy8ucmVsc1BLAQItABQABgAIAAAAIQC4Bj1OyAAAAOMA&#10;AAAPAAAAAAAAAAAAAAAAAAcCAABkcnMvZG93bnJldi54bWxQSwUGAAAAAAMAAwC3AAAA/AIAAAAA&#10;">
                    <v:shape id="Forma Livre: Forma 99" o:spid="_x0000_s1231" style="position:absolute;width:14760;height:3420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UEwAAAANsAAAAPAAAAZHJzL2Rvd25yZXYueG1sRI/RisIw&#10;FETfhf2HcBd803RFpVajuIKgj1Y/4NJcm2pzU5Ko9e83Cwv7OMzMGWa16W0rnuRD41jB1zgDQVw5&#10;3XCt4HLej3IQISJrbB2TgjcF2Kw/BisstHvxiZ5lrEWCcChQgYmxK6QMlSGLYew64uRdnbcYk/S1&#10;1B5fCW5bOcmyubTYcFow2NHOUHUvH1bBzRzcRW5vncHv6XFWcmX8NFdq+NlvlyAi9fE//Nc+aAWL&#10;Bfx+ST9Arn8AAAD//wMAUEsBAi0AFAAGAAgAAAAhANvh9svuAAAAhQEAABMAAAAAAAAAAAAAAAAA&#10;AAAAAFtDb250ZW50X1R5cGVzXS54bWxQSwECLQAUAAYACAAAACEAWvQsW78AAAAVAQAACwAAAAAA&#10;AAAAAAAAAAAfAQAAX3JlbHMvLnJlbHNQSwECLQAUAAYACAAAACEAXhMlBMAAAADbAAAADwAAAAAA&#10;AAAAAAAAAAAHAgAAZHJzL2Rvd25yZXYueG1sUEsFBgAAAAADAAMAtwAAAPQCAAAAAA==&#10;" path="m15,l,45,15,90r30,15l45,105r15,15l60,135r15,15l90,165,60,150r,15l60,210,15,xe" fillcolor="silver" strokeweight=".09mm">
                      <v:path arrowok="t"/>
                    </v:shape>
                    <v:shape id="Forma Livre: Forma 100" o:spid="_x0000_s1232" style="position:absolute;width:14760;height:3420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V1GxAAAANwAAAAPAAAAZHJzL2Rvd25yZXYueG1sRI9Bb8Iw&#10;DIXvk/gPkSdxGyk7dKgjoGliwGEH6Njdakxb0ThVEyD8e3xA4mbrPb/3eb5MrlMXGkLr2cB0koEi&#10;rrxtuTZw+Pt5m4EKEdli55kM3CjAcjF6mWNh/ZX3dCljrSSEQ4EGmhj7QutQNeQwTHxPLNrRDw6j&#10;rEOt7YBXCXedfs+yXDtsWRoa7Om7oepUnp2Bzfr/mFYf1bQ8tb+7Q77d5z0nY8av6esTVKQUn+bH&#10;9dYKfib48oxMoBd3AAAA//8DAFBLAQItABQABgAIAAAAIQDb4fbL7gAAAIUBAAATAAAAAAAAAAAA&#10;AAAAAAAAAABbQ29udGVudF9UeXBlc10ueG1sUEsBAi0AFAAGAAgAAAAhAFr0LFu/AAAAFQEAAAsA&#10;AAAAAAAAAAAAAAAAHwEAAF9yZWxzLy5yZWxzUEsBAi0AFAAGAAgAAAAhAOrNXUbEAAAA3AAAAA8A&#10;AAAAAAAAAAAAAAAABwIAAGRycy9kb3ducmV2LnhtbFBLBQYAAAAAAwADALcAAAD4AgAAAAA=&#10;" path="m15,l,45,15,90r30,15l45,105r15,15l60,135r15,15l90,165,60,150r,15l60,210e" filled="f" strokeweight=".09mm">
                      <v:path arrowok="t"/>
                    </v:shape>
                  </v:group>
                  <v:group id="Agrupar 1158516304" o:spid="_x0000_s1233" style="position:absolute;left:4320;top:19800;width:24840;height:29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HGyAAAAOMAAAAPAAAAZHJzL2Rvd25yZXYueG1sRE9La8JA&#10;EL4X+h+WKfRWN1sbkegqIm3pQQo+QLwN2TEJZmdDdpvEf+8KBY/zvWe+HGwtOmp95ViDGiUgiHNn&#10;Ki40HPZfb1MQPiAbrB2Thit5WC6en+aYGdfzlrpdKEQMYZ+hhjKEJpPS5yVZ9CPXEEfu7FqLIZ5t&#10;IU2LfQy3tXxPkom0WHFsKLGhdUn5ZfdnNXz32K/G6rPbXM7r62mf/h43irR+fRlWMxCBhvAQ/7t/&#10;TJyv0mmqJuPkA+4/RQDk4gYAAP//AwBQSwECLQAUAAYACAAAACEA2+H2y+4AAACFAQAAEwAAAAAA&#10;AAAAAAAAAAAAAAAAW0NvbnRlbnRfVHlwZXNdLnhtbFBLAQItABQABgAIAAAAIQBa9CxbvwAAABUB&#10;AAALAAAAAAAAAAAAAAAAAB8BAABfcmVscy8ucmVsc1BLAQItABQABgAIAAAAIQCcIvHGyAAAAOMA&#10;AAAPAAAAAAAAAAAAAAAAAAcCAABkcnMvZG93bnJldi54bWxQSwUGAAAAAAMAAwC3AAAA/AIAAAAA&#10;">
                    <v:shape id="Forma Livre: Forma 101" o:spid="_x0000_s1234" style="position:absolute;width:24840;height:2916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CfwwAAANwAAAAPAAAAZHJzL2Rvd25yZXYueG1sRE9La8JA&#10;EL4X/A/LCL3VTTyUEl1FfEAFD21U8Dhkx2wwO5tm1yT9992C4G0+vufMl4OtRUetrxwrSCcJCOLC&#10;6YpLBafj7u0DhA/IGmvHpOCXPCwXo5c5Ztr1/E1dHkoRQ9hnqMCE0GRS+sKQRT9xDXHkrq61GCJs&#10;S6lb7GO4reU0Sd6lxYpjg8GG1oaKW363Crpdf7idt18/m/ySnqd742ldHpR6HQ+rGYhAQ3iKH+5P&#10;HecnKfw/Ey+Qiz8AAAD//wMAUEsBAi0AFAAGAAgAAAAhANvh9svuAAAAhQEAABMAAAAAAAAAAAAA&#10;AAAAAAAAAFtDb250ZW50X1R5cGVzXS54bWxQSwECLQAUAAYACAAAACEAWvQsW78AAAAVAQAACwAA&#10;AAAAAAAAAAAAAAAfAQAAX3JlbHMvLnJlbHNQSwECLQAUAAYACAAAACEAiSKgn8MAAADcAAAADwAA&#10;AAAAAAAAAAAAAAAHAgAAZHJzL2Rvd25yZXYueG1sUEsFBgAAAAADAAMAtwAAAPcCAAAAAA==&#10;" path="m150,l135,15r-15,l105,30r-15,l120,45r,15l105,75,75,90,60,105r-15,l30,75r15,30l30,120r,15l30,150,,180,150,xe" fillcolor="silver" strokeweight=".09mm">
                      <v:path arrowok="t"/>
                    </v:shape>
                    <v:shape id="Forma Livre: Forma 102" o:spid="_x0000_s1235" style="position:absolute;width:24840;height:2916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LTxwwAAANwAAAAPAAAAZHJzL2Rvd25yZXYueG1sRE9NawIx&#10;EL0X+h/CFLwUTSoodTWKVgTxIrpVPA6b6e7SzWTdRF3/fSMUvM3jfc5k1tpKXKnxpWMNHz0Fgjhz&#10;puRcw3e66n6C8AHZYOWYNNzJw2z6+jLBxLgb7+i6D7mIIewT1FCEUCdS+qwgi77nauLI/bjGYoiw&#10;yaVp8BbDbSX7Sg2lxZJjQ4E1fRWU/e4vVkNQg+Vpe3w/1It1el4NcHPejoZad97a+RhEoDY8xf/u&#10;tYnzVR8ez8QL5PQPAAD//wMAUEsBAi0AFAAGAAgAAAAhANvh9svuAAAAhQEAABMAAAAAAAAAAAAA&#10;AAAAAAAAAFtDb250ZW50X1R5cGVzXS54bWxQSwECLQAUAAYACAAAACEAWvQsW78AAAAVAQAACwAA&#10;AAAAAAAAAAAAAAAfAQAAX3JlbHMvLnJlbHNQSwECLQAUAAYACAAAACEAeei08cMAAADcAAAADwAA&#10;AAAAAAAAAAAAAAAHAgAAZHJzL2Rvd25yZXYueG1sUEsFBgAAAAADAAMAtwAAAPcCAAAAAA==&#10;" path="m150,l135,15r-15,l105,30r-15,l120,45r,15l105,75,75,90,60,105r-15,l30,75r15,30l30,120r,15l30,150,,180e" filled="f" strokeweight=".09mm">
                      <v:path arrowok="t"/>
                    </v:shape>
                  </v:group>
                  <v:group id="Agrupar 1890518069" o:spid="_x0000_s1236" style="position:absolute;left:52560;top:2160;width:22320;height:31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1myAAAAOMAAAAPAAAAZHJzL2Rvd25yZXYueG1sRE9fa8Iw&#10;EH8f7DuEG/g2k06U2hlFZBMfRFAHY29Hc7bF5lKarK3ffhkIPt7v/y1Wg61FR62vHGtIxgoEce5M&#10;xYWGr/PnawrCB2SDtWPScCMPq+Xz0wIz43o+UncKhYgh7DPUUIbQZFL6vCSLfuwa4shdXGsxxLMt&#10;pGmxj+G2lm9KzaTFimNDiQ1tSsqvp1+rYdtjv54kH93+etncfs7Tw/c+Ia1HL8P6HUSgITzEd/fO&#10;xPnpXE2TVM3m8P9TBEAu/wAAAP//AwBQSwECLQAUAAYACAAAACEA2+H2y+4AAACFAQAAEwAAAAAA&#10;AAAAAAAAAAAAAAAAW0NvbnRlbnRfVHlwZXNdLnhtbFBLAQItABQABgAIAAAAIQBa9CxbvwAAABUB&#10;AAALAAAAAAAAAAAAAAAAAB8BAABfcmVscy8ucmVsc1BLAQItABQABgAIAAAAIQCeko1myAAAAOMA&#10;AAAPAAAAAAAAAAAAAAAAAAcCAABkcnMvZG93bnJldi54bWxQSwUGAAAAAAMAAwC3AAAA/AIAAAAA&#10;">
                    <v:shape id="Forma Livre: Forma 103" o:spid="_x0000_s1237" style="position:absolute;width:22320;height:31680;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mL7xQAAANwAAAAPAAAAZHJzL2Rvd25yZXYueG1sRI9BawIx&#10;EIXvBf9DmIKXoslatGVrFLUovaoF6W26mW4WN5N1k+r235uC4G2G9943b6bzztXiTG2oPGvIhgoE&#10;ceFNxaWGz/168AoiRGSDtWfS8EcB5rPewxRz4y+8pfMuliJBOOSowcbY5FKGwpLDMPQNcdJ+fOsw&#10;prUtpWnxkuCuliOlJtJhxemCxYZWlorj7tclyntWHtY8ebHj5dcmOz6dvhWdtO4/dos3EJG6eDff&#10;0h8m1VfP8P9MmkDOrgAAAP//AwBQSwECLQAUAAYACAAAACEA2+H2y+4AAACFAQAAEwAAAAAAAAAA&#10;AAAAAAAAAAAAW0NvbnRlbnRfVHlwZXNdLnhtbFBLAQItABQABgAIAAAAIQBa9CxbvwAAABUBAAAL&#10;AAAAAAAAAAAAAAAAAB8BAABfcmVscy8ucmVsc1BLAQItABQABgAIAAAAIQA7bmL7xQAAANwAAAAP&#10;AAAAAAAAAAAAAAAAAAcCAABkcnMvZG93bnJldi54bWxQSwUGAAAAAAMAAwC3AAAA+QIAAAAA&#10;" path="m90,l75,15,90,45,105,30,135,15,75,45r,-15l60,45r-15,l45,75r15,45l45,150,30,135,15,120r,-15l15,90r,-45l,45,,15,15,75r15,30l45,165,15,195r15,l60,180,90,xe" fillcolor="silver" strokeweight=".09mm">
                      <v:path arrowok="t"/>
                    </v:shape>
                    <v:shape id="Forma Livre: Forma 104" o:spid="_x0000_s1238" style="position:absolute;width:22320;height:31680;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nmQwwAAANwAAAAPAAAAZHJzL2Rvd25yZXYueG1sRE9LawIx&#10;EL4X/A9hBG81sdQiW6NoS8GLh/UBPQ6b6e7WzWRN0nX115tCobf5+J4zX/a2ER35UDvWMBkrEMSF&#10;MzWXGg77j8cZiBCRDTaOScOVAiwXg4c5ZsZdOKduF0uRQjhkqKGKsc2kDEVFFsPYtcSJ+3LeYkzQ&#10;l9J4vKRw28gnpV6kxZpTQ4UtvVVUnHY/VkPeSPXdTY/ou+37enuj9Wc851qPhv3qFUSkPv6L/9wb&#10;k+arZ/h9Jl0gF3cAAAD//wMAUEsBAi0AFAAGAAgAAAAhANvh9svuAAAAhQEAABMAAAAAAAAAAAAA&#10;AAAAAAAAAFtDb250ZW50X1R5cGVzXS54bWxQSwECLQAUAAYACAAAACEAWvQsW78AAAAVAQAACwAA&#10;AAAAAAAAAAAAAAAfAQAAX3JlbHMvLnJlbHNQSwECLQAUAAYACAAAACEAFPJ5kMMAAADcAAAADwAA&#10;AAAAAAAAAAAAAAAHAgAAZHJzL2Rvd25yZXYueG1sUEsFBgAAAAADAAMAtwAAAPcCAAAAAA==&#10;" path="m90,l75,15,90,45,105,30,135,15,75,45r,-15l60,45r-15,l45,75r15,45l45,150,30,135,15,120r,-15l15,90r,-45l,45,,15,15,75r15,30l45,165,15,195r15,l60,180e" filled="f" strokeweight=".09mm">
                      <v:path arrowok="t"/>
                    </v:shape>
                  </v:group>
                  <v:group id="Agrupar 1899373824" o:spid="_x0000_s1239" style="position:absolute;left:37440;top:14760;width:936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5DZyQAAAOMAAAAPAAAAZHJzL2Rvd25yZXYueG1sRE/NasJA&#10;EL4X+g7LFHqrm5i2xtRVRGzpQYSqIN6G7JgEs7Mhuybx7bsFocf5/me2GEwtOmpdZVlBPIpAEOdW&#10;V1woOOw/X1IQziNrrC2Tghs5WMwfH2aYadvzD3U7X4gQwi5DBaX3TSaly0sy6Ea2IQ7c2bYGfTjb&#10;QuoW+xBuajmOondpsOLQUGJDq5Lyy+5qFHz12C+TeN1tLufV7bR/2x43MSn1/DQsP0B4Gvy/+O7+&#10;1mF+Op0mkyQdv8LfTwEAOf8FAAD//wMAUEsBAi0AFAAGAAgAAAAhANvh9svuAAAAhQEAABMAAAAA&#10;AAAAAAAAAAAAAAAAAFtDb250ZW50X1R5cGVzXS54bWxQSwECLQAUAAYACAAAACEAWvQsW78AAAAV&#10;AQAACwAAAAAAAAAAAAAAAAAfAQAAX3JlbHMvLnJlbHNQSwECLQAUAAYACAAAACEAL4eQ2ckAAADj&#10;AAAADwAAAAAAAAAAAAAAAAAHAgAAZHJzL2Rvd25yZXYueG1sUEsFBgAAAAADAAMAtwAAAP0CAAAA&#10;AA==&#10;">
                    <v:shape id="Forma Livre: Forma 105" o:spid="_x0000_s1240" style="position:absolute;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CBlwQAAANwAAAAPAAAAZHJzL2Rvd25yZXYueG1sRE/basJA&#10;EH0v+A/LCH2rGwuVNnUVEQKCCNbkA8bsmESzsyE71fj3rlDo2xzOdebLwbXqSn1oPBuYThJQxKW3&#10;DVcGijx7+wQVBNli65kM3CnAcjF6mWNq/Y1/6HqQSsUQDikaqEW6VOtQ1uQwTHxHHLmT7x1KhH2l&#10;bY+3GO5a/Z4kM+2w4dhQY0frmsrL4dcZyOisu122zYt9XsmXux/34o/GvI6H1TcooUH+xX/ujY3z&#10;kw94PhMv0IsHAAAA//8DAFBLAQItABQABgAIAAAAIQDb4fbL7gAAAIUBAAATAAAAAAAAAAAAAAAA&#10;AAAAAABbQ29udGVudF9UeXBlc10ueG1sUEsBAi0AFAAGAAgAAAAhAFr0LFu/AAAAFQEAAAsAAAAA&#10;AAAAAAAAAAAAHwEAAF9yZWxzLy5yZWxzUEsBAi0AFAAGAAgAAAAhAO+MIGXBAAAA3AAAAA8AAAAA&#10;AAAAAAAAAAAABwIAAGRycy9kb3ducmV2LnhtbFBLBQYAAAAAAwADALcAAAD1AgAAAAA=&#10;" path="m,l45,r,15l60,15,,xe" fillcolor="silver" strokeweight=".09mm">
                      <v:path arrowok="t"/>
                    </v:shape>
                    <v:shape id="Forma Livre: Forma 106" o:spid="_x0000_s1241" style="position:absolute;width:936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uNwAAAANwAAAAPAAAAZHJzL2Rvd25yZXYueG1sRE/NisIw&#10;EL4v+A5hBG9rWgVXqlFEFDysh9U+wJCMbWkzKU1s69tvFha8zcf3O9v9aBvRU+crxwrSeQKCWDtT&#10;caEgv58/1yB8QDbYOCYFL/Kw300+tpgZN/AP9bdQiBjCPkMFZQhtJqXXJVn0c9cSR+7hOoshwq6Q&#10;psMhhttGLpJkJS1WHBtKbOlYkq5vT6ugznX/GJpTetVfaX1efuc14Ump2XQ8bEAEGsNb/O++mDg/&#10;WcHfM/ECufsFAAD//wMAUEsBAi0AFAAGAAgAAAAhANvh9svuAAAAhQEAABMAAAAAAAAAAAAAAAAA&#10;AAAAAFtDb250ZW50X1R5cGVzXS54bWxQSwECLQAUAAYACAAAACEAWvQsW78AAAAVAQAACwAAAAAA&#10;AAAAAAAAAAAfAQAAX3JlbHMvLnJlbHNQSwECLQAUAAYACAAAACEAZRf7jcAAAADcAAAADwAAAAAA&#10;AAAAAAAAAAAHAgAAZHJzL2Rvd25yZXYueG1sUEsFBgAAAAADAAMAtwAAAPQCAAAAAA==&#10;" path="m,l45,r,15l60,15e" filled="f" strokeweight=".09mm">
                      <v:path arrowok="t"/>
                    </v:shape>
                  </v:group>
                  <v:shape id="Forma Livre: Forma 107" o:spid="_x0000_s1242" style="position:absolute;left:24480;top:42120;width:9360;height:6840;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kJSxAAAANwAAAAPAAAAZHJzL2Rvd25yZXYueG1sRE/basJA&#10;EH0X/IdlCn0R3bWCl9Q1aGmhtA+N2g8YstMkmJ1NsluNf98tCL7N4Vxnnfa2FmfqfOVYw3SiQBDn&#10;zlRcaPg+vo2XIHxANlg7Jg1X8pBuhoM1JsZdeE/nQyhEDGGfoIYyhCaR0uclWfQT1xBH7sd1FkOE&#10;XSFNh5cYbmv5pNRcWqw4NpTY0EtJ+enwazX43Sz7es3mMy9HV3lSqza0nx9aPz7022cQgfpwF9/c&#10;7ybOVwv4fyZeIDd/AAAA//8DAFBLAQItABQABgAIAAAAIQDb4fbL7gAAAIUBAAATAAAAAAAAAAAA&#10;AAAAAAAAAABbQ29udGVudF9UeXBlc10ueG1sUEsBAi0AFAAGAAgAAAAhAFr0LFu/AAAAFQEAAAsA&#10;AAAAAAAAAAAAAAAAHwEAAF9yZWxzLy5yZWxzUEsBAi0AFAAGAAgAAAAhAG4mQlLEAAAA3AAAAA8A&#10;AAAAAAAAAAAAAAAABwIAAGRycy9kb3ducmV2LnhtbFBLBQYAAAAAAwADALcAAAD4AgAAAAA=&#10;" path="m,15r30,l45,,60,r,45l,45r,l,15xe" fillcolor="silver" strokeweight=".09mm">
                    <v:path arrowok="t"/>
                  </v:shape>
                  <v:group id="Agrupar 1324102257" o:spid="_x0000_s1243" style="position:absolute;left:16920;top:22320;width:19800;height:266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Vr6yAAAAOMAAAAPAAAAZHJzL2Rvd25yZXYueG1sRE/NasJA&#10;EL4LvsMyQm91k1i1RFcRUfEghWqh9DZkxySYnQ3ZbRLfvisUPM73P8t1byrRUuNKywricQSCOLO6&#10;5FzB12X/+g7CeWSNlWVScCcH69VwsMRU244/qT37XIQQdikqKLyvUyldVpBBN7Y1ceCutjHow9nk&#10;UjfYhXBTySSKZtJgyaGhwJq2BWW3869RcOiw20ziXXu6Xbf3n8v04/sUk1Ivo36zAOGp90/xv/uo&#10;w/xJ8hZHSTKdw+OnAIBc/QEAAP//AwBQSwECLQAUAAYACAAAACEA2+H2y+4AAACFAQAAEwAAAAAA&#10;AAAAAAAAAAAAAAAAW0NvbnRlbnRfVHlwZXNdLnhtbFBLAQItABQABgAIAAAAIQBa9CxbvwAAABUB&#10;AAALAAAAAAAAAAAAAAAAAB8BAABfcmVscy8ucmVsc1BLAQItABQABgAIAAAAIQD59Vr6yAAAAOMA&#10;AAAPAAAAAAAAAAAAAAAAAAcCAABkcnMvZG93bnJldi54bWxQSwUGAAAAAAMAAwC3AAAA/AIAAAAA&#10;">
                    <v:shape id="Forma Livre: Forma 108" o:spid="_x0000_s1244" style="position:absolute;width:19800;height:26640;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40nxgAAANwAAAAPAAAAZHJzL2Rvd25yZXYueG1sRI9Ba8JA&#10;EIXvgv9hGaE33diCSnQNaWlB6cm0UHobsmMSkp0N2a2m/fXOoeBthvfmvW922eg6daEhNJ4NLBcJ&#10;KOLS24YrA58fb/MNqBCRLXaeycAvBcj208kOU+uvfKJLESslIRxSNFDH2Kdah7Imh2Hhe2LRzn5w&#10;GGUdKm0HvEq46/Rjkqy0w4alocaeXmoq2+LHGcj113N7aI5LPbZPp++/Tfu+Pr4a8zAb8y2oSGO8&#10;m/+vD1bwE6GVZ2QCvb8BAAD//wMAUEsBAi0AFAAGAAgAAAAhANvh9svuAAAAhQEAABMAAAAAAAAA&#10;AAAAAAAAAAAAAFtDb250ZW50X1R5cGVzXS54bWxQSwECLQAUAAYACAAAACEAWvQsW78AAAAVAQAA&#10;CwAAAAAAAAAAAAAAAAAfAQAAX3JlbHMvLnJlbHNQSwECLQAUAAYACAAAACEA89eNJ8YAAADcAAAA&#10;DwAAAAAAAAAAAAAAAAAHAgAAZHJzL2Rvd25yZXYueG1sUEsFBgAAAAADAAMAtwAAAPoCAAAAAA==&#10;" path="m90,r30,30l120,45,105,75,90,60,75,75r,15l60,105r,30l45,105,30,135,15,165,,135,,120r30,l30,105,60,75r,-30l90,xe" fillcolor="silver" strokeweight=".09mm">
                      <v:path arrowok="t"/>
                    </v:shape>
                    <v:shape id="Forma Livre: Forma 109" o:spid="_x0000_s1245" style="position:absolute;width:19800;height:26640;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0PkwQAAANwAAAAPAAAAZHJzL2Rvd25yZXYueG1sRE9NS8NA&#10;EL0L/odlBG92V0GxsdsgglpoL6bF85Adk5DsbNidtNFf3xUEb/N4n7MqZz+oI8XUBbZwuzCgiOvg&#10;Om4sHPavN4+gkiA7HAKThW9KUK4vL1ZYuHDiDzpW0qgcwqlAC63IWGid6pY8pkUYiTP3FaJHyTA2&#10;2kU85XA/6DtjHrTHjnNDiyO9tFT31eQt/Nx/7qbt9F5JF8XEt0PYhX5j7fXV/PwESmiWf/Gfe+Py&#10;fLOE32fyBXp9BgAA//8DAFBLAQItABQABgAIAAAAIQDb4fbL7gAAAIUBAAATAAAAAAAAAAAAAAAA&#10;AAAAAABbQ29udGVudF9UeXBlc10ueG1sUEsBAi0AFAAGAAgAAAAhAFr0LFu/AAAAFQEAAAsAAAAA&#10;AAAAAAAAAAAAHwEAAF9yZWxzLy5yZWxzUEsBAi0AFAAGAAgAAAAhAIujQ+TBAAAA3AAAAA8AAAAA&#10;AAAAAAAAAAAABwIAAGRycy9kb3ducmV2LnhtbFBLBQYAAAAAAwADALcAAAD1AgAAAAA=&#10;" path="m90,r30,30l120,45,105,75,90,60,75,75r,15l60,105r,30l45,105,30,135,15,165,,135,,120r30,l30,105,60,75r,-30e" filled="f" strokeweight=".09mm">
                      <v:path arrowok="t"/>
                    </v:shape>
                  </v:group>
                  <v:group id="Agrupar 1013662615" o:spid="_x0000_s1246" style="position:absolute;left:27000;top:12240;width:432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ZRyAAAAOMAAAAPAAAAZHJzL2Rvd25yZXYueG1sRE9La8JA&#10;EL4X+h+WKXirm1UMkroRkVY8SKFaKL0N2ckDs7Mhuybx33cLhR7ne89mO9lWDNT7xrEGNU9AEBfO&#10;NFxp+Ly8Pa9B+IBssHVMGu7kYZs/PmwwM27kDxrOoRIxhH2GGuoQukxKX9Rk0c9dRxy50vUWQzz7&#10;SpoexxhuW7lIklRabDg21NjRvqbier5ZDYcRx91SvQ6na7m/f19W718nRVrPnqbdC4hAU/gX/7mP&#10;Js5P1DJNF6lawe9PEQCZ/wAAAP//AwBQSwECLQAUAAYACAAAACEA2+H2y+4AAACFAQAAEwAAAAAA&#10;AAAAAAAAAAAAAAAAW0NvbnRlbnRfVHlwZXNdLnhtbFBLAQItABQABgAIAAAAIQBa9CxbvwAAABUB&#10;AAALAAAAAAAAAAAAAAAAAB8BAABfcmVscy8ucmVsc1BLAQItABQABgAIAAAAIQBDWqZRyAAAAOMA&#10;AAAPAAAAAAAAAAAAAAAAAAcCAABkcnMvZG93bnJldi54bWxQSwUGAAAAAAMAAwC3AAAA/AIAAAAA&#10;">
                    <v:shape id="Forma Livre: Forma 110" o:spid="_x0000_s1247" style="position:absolute;width:4320;height:1800;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R3xQAAANwAAAAPAAAAZHJzL2Rvd25yZXYueG1sRI9PawJB&#10;DMXvgt9hSKE3ndWDyOqs1IogtD1UPfQYd7J/cCezzIy67advDoXeEt7Le7+sN4Pr1J1CbD0bmE0z&#10;UMSlty3XBs6n/WQJKiZki51nMvBNETbFeLTG3PoHf9L9mGolIRxzNNCk1Odax7Ihh3Hqe2LRKh8c&#10;JllDrW3Ah4S7Ts+zbKEdtiwNDfb02lB5Pd6cgd2yWvCbpeFj/x6yr+1PuOzKizHPT8PLClSiIf2b&#10;/64PVvBngi/PyAS6+AUAAP//AwBQSwECLQAUAAYACAAAACEA2+H2y+4AAACFAQAAEwAAAAAAAAAA&#10;AAAAAAAAAAAAW0NvbnRlbnRfVHlwZXNdLnhtbFBLAQItABQABgAIAAAAIQBa9CxbvwAAABUBAAAL&#10;AAAAAAAAAAAAAAAAAB8BAABfcmVscy8ucmVsc1BLAQItABQABgAIAAAAIQBuwrR3xQAAANwAAAAP&#10;AAAAAAAAAAAAAAAAAAcCAABkcnMvZG93bnJldi54bWxQSwUGAAAAAAMAAwC3AAAA+QIAAAAA&#10;" path="m,l,15r30,l,xe" fillcolor="silver" strokeweight=".09mm">
                      <v:path arrowok="t"/>
                    </v:shape>
                    <v:shape id="Forma Livre: Forma 111" o:spid="_x0000_s1248" style="position:absolute;width:4320;height:1800;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voxAAAANwAAAAPAAAAZHJzL2Rvd25yZXYueG1sRE/JasMw&#10;EL0X8g9iAr01sgMJxY1sshBwCj008aHHwRovrTUylho7/fqqUMhtHm+dTTaZTlxpcK1lBfEiAkFc&#10;Wt1yraC4HJ+eQTiPrLGzTApu5CBLZw8bTLQd+Z2uZ1+LEMIuQQWN930ipSsbMugWticOXGUHgz7A&#10;oZZ6wDGEm04uo2gtDbYcGhrsad9Q+XX+Ngry1c9p+Vqt3j52n2W1nvbFmB8ipR7n0/YFhKfJ38X/&#10;7lyH+XEMf8+EC2T6CwAA//8DAFBLAQItABQABgAIAAAAIQDb4fbL7gAAAIUBAAATAAAAAAAAAAAA&#10;AAAAAAAAAABbQ29udGVudF9UeXBlc10ueG1sUEsBAi0AFAAGAAgAAAAhAFr0LFu/AAAAFQEAAAsA&#10;AAAAAAAAAAAAAAAAHwEAAF9yZWxzLy5yZWxzUEsBAi0AFAAGAAgAAAAhAFzb++jEAAAA3AAAAA8A&#10;AAAAAAAAAAAAAAAABwIAAGRycy9kb3ducmV2LnhtbFBLBQYAAAAAAwADALcAAAD4AgAAAAA=&#10;" path="m,l,15r30,e" filled="f" strokeweight=".09mm">
                      <v:path arrowok="t"/>
                    </v:shape>
                  </v:group>
                  <v:group id="Agrupar 2085353566" o:spid="_x0000_s1249" style="position:absolute;left:24480;top:19800;width:0;height: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boyAAAAOMAAAAPAAAAZHJzL2Rvd25yZXYueG1sRE9Ni8Iw&#10;FLwv7H8Ib8HbmlaxSNcoIioeRFgVZG+P5tkWm5fSxLb+eyMIy5yG+WJmi95UoqXGlZYVxMMIBHFm&#10;dcm5gvNp8z0F4TyyxsoyKXiQg8X882OGqbYd/1J79LkIJexSVFB4X6dSuqwgg25oa+KgXW1j0Afa&#10;5FI32IVyU8lRFCXSYMlhocCaVgVlt+PdKNh22C3H8brd366rx99pcrjsY1Jq8NUvf0B46v2/+Z3e&#10;aQWjaDoZByQJvD6FPyDnTwAAAP//AwBQSwECLQAUAAYACAAAACEA2+H2y+4AAACFAQAAEwAAAAAA&#10;AAAAAAAAAAAAAAAAW0NvbnRlbnRfVHlwZXNdLnhtbFBLAQItABQABgAIAAAAIQBa9CxbvwAAABUB&#10;AAALAAAAAAAAAAAAAAAAAB8BAABfcmVscy8ucmVsc1BLAQItABQABgAIAAAAIQAdi5boyAAAAOMA&#10;AAAPAAAAAAAAAAAAAAAAAAcCAABkcnMvZG93bnJldi54bWxQSwUGAAAAAAMAAwC3AAAA/AIAAAAA&#10;">
                    <v:line id="Conector reto 449814833" o:spid="_x0000_s1250"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V8ywAAAOIAAAAPAAAAZHJzL2Rvd25yZXYueG1sRI9LT8Mw&#10;EITvSPwHa5G4tU5JhNy0bsVDUJA40Nd9ibdJIF5HsWlSfj1GqsRxNDPfaObLwTbiSJ2vHWuYjBMQ&#10;xIUzNZcadtunkQLhA7LBxjFpOJGH5eLyYo65cT2v6bgJpYgQ9jlqqEJocyl9UZFFP3YtcfQOrrMY&#10;ouxKaTrsI9w28iZJbqXFmuNChS09VFR8bb6thlf1oer96jmR928HW7j08ad//9T6+mq4m4EINIT/&#10;8Ln9YjRk2VRNMpWm8Hcp3gG5+AUAAP//AwBQSwECLQAUAAYACAAAACEA2+H2y+4AAACFAQAAEwAA&#10;AAAAAAAAAAAAAAAAAAAAW0NvbnRlbnRfVHlwZXNdLnhtbFBLAQItABQABgAIAAAAIQBa9CxbvwAA&#10;ABUBAAALAAAAAAAAAAAAAAAAAB8BAABfcmVscy8ucmVsc1BLAQItABQABgAIAAAAIQDIbTV8ywAA&#10;AOIAAAAPAAAAAAAAAAAAAAAAAAcCAABkcnMvZG93bnJldi54bWxQSwUGAAAAAAMAAwC3AAAA/wIA&#10;AAAA&#10;" strokecolor="white" strokeweight=".09mm">
                      <v:stroke joinstyle="miter"/>
                    </v:line>
                    <v:line id="Conector reto 199909345" o:spid="_x0000_s1251" style="position:absolute;visibility:visible;mso-wrap-style:square" from="0,0" to="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jaxwAAAOIAAAAPAAAAZHJzL2Rvd25yZXYueG1sRE9ba8Iw&#10;FH4X9h/CEfZSZuLmxFajiCCMPWysXp6PzbEta05KE7X798tg4OPHd1+setuIK3W+dqxhPFIgiAtn&#10;ai417HfbpxkIH5ANNo5Jww95WC0fBgvMjLvxF13zUIoYwj5DDVUIbSalLyqy6EeuJY7c2XUWQ4Rd&#10;KU2HtxhuG/ms1FRarDk2VNjSpqLiO79YDSdMdkfOp7PP9fvBJmrysU1OF60fh/16DiJQH+7if/eb&#10;ifPTNFXpy+QV/i5FDHL5CwAA//8DAFBLAQItABQABgAIAAAAIQDb4fbL7gAAAIUBAAATAAAAAAAA&#10;AAAAAAAAAAAAAABbQ29udGVudF9UeXBlc10ueG1sUEsBAi0AFAAGAAgAAAAhAFr0LFu/AAAAFQEA&#10;AAsAAAAAAAAAAAAAAAAAHwEAAF9yZWxzLy5yZWxzUEsBAi0AFAAGAAgAAAAhAPKS+NrHAAAA4gAA&#10;AA8AAAAAAAAAAAAAAAAABwIAAGRycy9kb3ducmV2LnhtbFBLBQYAAAAAAwADALcAAAD7AgAAAAA=&#10;" strokeweight=".09mm">
                      <v:stroke joinstyle="miter"/>
                    </v:line>
                  </v:group>
                </v:group>
              </v:group>
              <v:shape id="Forma Livre: Forma 112" o:spid="_x0000_s1252" style="position:absolute;left:4770;top:3700;width:1465;height:983;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cEVxAAAANwAAAAPAAAAZHJzL2Rvd25yZXYueG1sRE9La8JA&#10;EL4X/A/LCL3VjR7aEl1DEAUFSajtxduQHZNgdjZkNw/767uFQm/z8T1nk0ymEQN1rrasYLmIQBAX&#10;VtdcKvj6PLy8g3AeWWNjmRQ8yEGynT1tMNZ25A8aLr4UIYRdjAoq79tYSldUZNAtbEscuJvtDPoA&#10;u1LqDscQbhq5iqJXabDm0FBhS7uKivulNwpuU3bO9s1p6PMsH+r0+1r0b61Sz/MpXYPwNPl/8Z/7&#10;qMP85Qp+nwkXyO0PAAAA//8DAFBLAQItABQABgAIAAAAIQDb4fbL7gAAAIUBAAATAAAAAAAAAAAA&#10;AAAAAAAAAABbQ29udGVudF9UeXBlc10ueG1sUEsBAi0AFAAGAAgAAAAhAFr0LFu/AAAAFQEAAAsA&#10;AAAAAAAAAAAAAAAAHwEAAF9yZWxzLy5yZWxzUEsBAi0AFAAGAAgAAAAhAKthwRXEAAAA3AAAAA8A&#10;AAAAAAAAAAAAAAAABwIAAGRycy9kb3ducmV2LnhtbFBLBQYAAAAAAwADALcAAAD4AgAAAAA=&#10;" path="m120,586r30,l255,586r15,-15l300,571r30,-15l330,556r30,15l465,602r120,l600,571r15,15l645,571r45,l705,556r30,l765,541r60,l840,541r30,l165,,,90r60,76l90,226r15,60l120,346r,240xe" fillcolor="yellow" strokeweight=".09mm">
                <v:path arrowok="t"/>
              </v:shape>
              <v:group id="Agrupar 92661008" o:spid="_x0000_s1253" style="position:absolute;left:1753;top:2786;width:5130;height:1199"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SaxgAAAOEAAAAPAAAAZHJzL2Rvd25yZXYueG1sRE/Pa8Iw&#10;FL4P/B/CE3abSR2WWY0isg0PIqgD8fZonm2xeSlN1tb/fjkMPH58v5frwdaio9ZXjjUkEwWCOHem&#10;4kLDz/nr7QOED8gGa8ek4UEe1qvRyxIz43o+UncKhYgh7DPUUIbQZFL6vCSLfuIa4sjdXGsxRNgW&#10;0rTYx3Bby6lSqbRYcWwosaFtSfn99Gs1fPfYb96Tz25/v20f1/PscNknpPXreNgsQAQawlP8794Z&#10;DfNpmiZKxcnxUXwDcvUHAAD//wMAUEsBAi0AFAAGAAgAAAAhANvh9svuAAAAhQEAABMAAAAAAAAA&#10;AAAAAAAAAAAAAFtDb250ZW50X1R5cGVzXS54bWxQSwECLQAUAAYACAAAACEAWvQsW78AAAAVAQAA&#10;CwAAAAAAAAAAAAAAAAAfAQAAX3JlbHMvLnJlbHNQSwECLQAUAAYACAAAACEAVbMEmsYAAADhAAAA&#10;DwAAAAAAAAAAAAAAAAAHAgAAZHJzL2Rvd25yZXYueG1sUEsFBgAAAAADAAMAtwAAAPoCAAAAAA==&#10;">
                <v:shape id="Forma Livre: Forma 113" o:spid="_x0000_s1254" style="position:absolute;left:302040;top:21600;width:18792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qbwwAAANwAAAAPAAAAZHJzL2Rvd25yZXYueG1sRE9La8JA&#10;EL4X/A/LCL01m1QQG11DUVq8KMYWvI7ZMY9mZ9PsVuO/7xaE3ubje84iG0wrLtS72rKCJIpBEBdW&#10;11wq+Px4e5qBcB5ZY2uZFNzIQbYcPSww1fbKOV0OvhQhhF2KCirvu1RKV1Rk0EW2Iw7c2fYGfYB9&#10;KXWP1xBuWvkcx1NpsObQUGFHq4qKr8OPUbDXx2/Km2bI3aRYvye77WmnX5R6HA+vcxCeBv8vvrs3&#10;OsxPJvD3TLhALn8BAAD//wMAUEsBAi0AFAAGAAgAAAAhANvh9svuAAAAhQEAABMAAAAAAAAAAAAA&#10;AAAAAAAAAFtDb250ZW50X1R5cGVzXS54bWxQSwECLQAUAAYACAAAACEAWvQsW78AAAAVAQAACwAA&#10;AAAAAAAAAAAAAAAfAQAAX3JlbHMvLnJlbHNQSwECLQAUAAYACAAAACEAPL6qm8MAAADcAAAADwAA&#10;AAAAAAAAAAAAAAAHAgAAZHJzL2Rvd25yZXYueG1sUEsFBgAAAAADAAMAtwAAAPcCAAAAAA==&#10;" path="m,34l68,r4,20c73,25,74,30,71,33v-3,3,-13,5,-17,6c50,39,47,37,47,36r6,-2l53,29r-7,7l53,29r,-5l50,19,49,9,,34xe" fillcolor="#0cf" strokeweight=".09mm">
                  <v:path arrowok="t"/>
                </v:shape>
                <v:group id="Agrupar 1630290498" o:spid="_x0000_s1255" style="position:absolute;left:23400;top:24120;width:187920;height:957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7zAAAAOMAAAAPAAAAZHJzL2Rvd25yZXYueG1sRI9BS8NA&#10;EIXvgv9hGcGb3U2rxcZuSykqPRTBVhBvQ3aahGZnQ3ZN0n/vHAoeZ96b975ZrkffqJ66WAe2kE0M&#10;KOIiuJpLC1/Ht4dnUDEhO2wCk4ULRVivbm+WmLsw8Cf1h1QqCeGYo4UqpTbXOhYVeYyT0BKLdgqd&#10;xyRjV2rX4SDhvtFTY+baY83SUGFL24qK8+HXW3gfcNjMstd+fz5tLz/Hp4/vfUbW3t+NmxdQicb0&#10;b75e75zgz2dmujCPC4GWn2QBevUHAAD//wMAUEsBAi0AFAAGAAgAAAAhANvh9svuAAAAhQEAABMA&#10;AAAAAAAAAAAAAAAAAAAAAFtDb250ZW50X1R5cGVzXS54bWxQSwECLQAUAAYACAAAACEAWvQsW78A&#10;AAAVAQAACwAAAAAAAAAAAAAAAAAfAQAAX3JlbHMvLnJlbHNQSwECLQAUAAYACAAAACEAT/sRO8wA&#10;AADjAAAADwAAAAAAAAAAAAAAAAAHAgAAZHJzL2Rvd25yZXYueG1sUEsFBgAAAAADAAMAtwAAAAAD&#10;AAAAAA==&#10;">
                  <v:shape id="Forma Livre: Forma 114" o:spid="_x0000_s1256" style="position:absolute;width:18792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LvwgAAANwAAAAPAAAAZHJzL2Rvd25yZXYueG1sRE9Na8JA&#10;EL0L/odlBG+6SS1Fo6uUFksvilHB65gdk2h2Nma3Gv99t1DwNo/3ObNFaypxo8aVlhXEwwgEcWZ1&#10;ybmC/W45GINwHlljZZkUPMjBYt7tzDDR9s4p3bY+FyGEXYIKCu/rREqXFWTQDW1NHLiTbQz6AJtc&#10;6gbvIdxU8iWK3qTBkkNDgTV9FJRdtj9GwUYfrpSez23qRtnnV7xeHdd6olS/175PQXhq/VP87/7W&#10;YX78Cn/PhAvk/BcAAP//AwBQSwECLQAUAAYACAAAACEA2+H2y+4AAACFAQAAEwAAAAAAAAAAAAAA&#10;AAAAAAAAW0NvbnRlbnRfVHlwZXNdLnhtbFBLAQItABQABgAIAAAAIQBa9CxbvwAAABUBAAALAAAA&#10;AAAAAAAAAAAAAB8BAABfcmVscy8ucmVsc1BLAQItABQABgAIAAAAIQCzVzLvwgAAANwAAAAPAAAA&#10;AAAAAAAAAAAAAAcCAABkcnMvZG93bnJldi54bWxQSwUGAAAAAAMAAwC3AAAA9gIAAAAA&#10;" path="m74,34l7,,2,21c2,26,,31,3,34r18,5l28,37,21,34r,-4l28,36,21,29r1,-4l24,20,25,10e" fillcolor="#0cf" strokeweight=".09mm">
                    <v:path arrowok="t"/>
                  </v:shape>
                  <v:shape id="Forma Livre: Forma 115" o:spid="_x0000_s1257" style="position:absolute;width:187920;height:95760;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GKwQAAANwAAAAPAAAAZHJzL2Rvd25yZXYueG1sRE9Li8Iw&#10;EL4L/ocwwt40VaxKNYosCrvgxSceh2Zsi82k22S1/nsjCN7m43vObNGYUtyodoVlBf1eBII4tbrg&#10;TMFhv+5OQDiPrLG0TAoe5GAxb7dmmGh75y3ddj4TIYRdggpy76tESpfmZND1bEUcuIutDfoA60zq&#10;Gu8h3JRyEEUjabDg0JBjRd85pdfdv1FgdMynv7QaX+LhYLXZH9ab3/NRqa9Os5yC8NT4j/jt/tFh&#10;fj+G1zPhAjl/AgAA//8DAFBLAQItABQABgAIAAAAIQDb4fbL7gAAAIUBAAATAAAAAAAAAAAAAAAA&#10;AAAAAABbQ29udGVudF9UeXBlc10ueG1sUEsBAi0AFAAGAAgAAAAhAFr0LFu/AAAAFQEAAAsAAAAA&#10;AAAAAAAAAAAAHwEAAF9yZWxzLy5yZWxzUEsBAi0AFAAGAAgAAAAhAF70AYrBAAAA3AAAAA8AAAAA&#10;AAAAAAAAAAAABwIAAGRycy9kb3ducmV2LnhtbFBLBQYAAAAAAwADALcAAAD1AgAAAAA=&#10;" path="m74,34l7,,2,21c2,26,,31,3,34r18,5l28,37,21,34r,-4l28,36,21,29r1,-4l24,20,25,10e" filled="f" strokeweight=".09mm">
                    <v:path arrowok="t"/>
                  </v:shape>
                </v:group>
                <v:shape id="Forma Livre: Forma 116" o:spid="_x0000_s1258" style="position:absolute;left:477360;width:35640;height:21600;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k3TwAAAANwAAAAPAAAAZHJzL2Rvd25yZXYueG1sRE/bisIw&#10;EH0X/Icwgm+atogs1SgiLoiwgpcPGJqxLTaTkkTT/fvNwsK+zeFcZ70dTCfe5HxrWUE+z0AQV1a3&#10;XCu43z5nHyB8QNbYWSYF3+RhuxmP1lhqG/lC72uoRQphX6KCJoS+lNJXDRn0c9sTJ+5hncGQoKul&#10;dhhTuOlkkWVLabDl1NBgT/uGquf1ZRTEfe6Ol/PXuVjYl4mnwyL2hVVqOhl2KxCBhvAv/nMfdZqf&#10;L+H3mXSB3PwAAAD//wMAUEsBAi0AFAAGAAgAAAAhANvh9svuAAAAhQEAABMAAAAAAAAAAAAAAAAA&#10;AAAAAFtDb250ZW50X1R5cGVzXS54bWxQSwECLQAUAAYACAAAACEAWvQsW78AAAAVAQAACwAAAAAA&#10;AAAAAAAAAAAfAQAAX3JlbHMvLnJlbHNQSwECLQAUAAYACAAAACEAtEpN08AAAADcAAAADwAAAAAA&#10;AAAAAAAAAAAHAgAAZHJzL2Rvd25yZXYueG1sUEsFBgAAAAADAAMAtwAAAPQCAAAAAA==&#10;" path="m45,135r30,l210,,,30,,75r45,60xe" strokeweight=".09mm">
                  <v:path arrowok="t"/>
                </v:shape>
                <v:oval id="Elipse 117" o:spid="_x0000_s1259" style="position:absolute;left:474840;top:17280;width:756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3vuxAAAANwAAAAPAAAAZHJzL2Rvd25yZXYueG1sRE9La8JA&#10;EL4X/A/LFLyUZhOFGFJXkYJF7MkHlN6m2WmSJjsbsqvGf98VBG/z8T1nvhxMK87Uu9qygiSKQRAX&#10;VtdcKjge1q8ZCOeRNbaWScGVHCwXo6c55tpeeEfnvS9FCGGXo4LK+y6X0hUVGXSR7YgD92t7gz7A&#10;vpS6x0sIN62cxHEqDdYcGirs6L2iotmfjIJy9ufWL+Y73dFHerLN1+d0m/0oNX4eVm8gPA3+Ib67&#10;NzrMT2ZweyZcIBf/AAAA//8DAFBLAQItABQABgAIAAAAIQDb4fbL7gAAAIUBAAATAAAAAAAAAAAA&#10;AAAAAAAAAABbQ29udGVudF9UeXBlc10ueG1sUEsBAi0AFAAGAAgAAAAhAFr0LFu/AAAAFQEAAAsA&#10;AAAAAAAAAAAAAAAAHwEAAF9yZWxzLy5yZWxzUEsBAi0AFAAGAAgAAAAhAExze+7EAAAA3AAAAA8A&#10;AAAAAAAAAAAAAAAABwIAAGRycy9kb3ducmV2LnhtbFBLBQYAAAAAAwADALcAAAD4AgAAAAA=&#10;" strokeweight=".09mm">
                  <v:stroke joinstyle="miter"/>
                </v:oval>
                <v:oval id="Elipse 118" o:spid="_x0000_s1260" style="position:absolute;left:30960;top:19800;width:756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O+cxgAAANwAAAAPAAAAZHJzL2Rvd25yZXYueG1sRI9Pa8JA&#10;EMXvQr/DMoVeRDe2ECW6SilYSj35B8TbmB2TaHY2ZFdNv33nIHib4b157zezRedqdaM2VJ4NjIYJ&#10;KOLc24oLA7vtcjABFSKyxdozGfijAIv5S2+GmfV3XtNtEwslIRwyNFDG2GRah7wkh2HoG2LRTr51&#10;GGVtC21bvEu4q/V7kqTaYcXSUGJDXyXll83VGSjG57Dsu0O6pu/06i/71cfv5GjM22v3OQUVqYtP&#10;8+P6xwr+SGjlGZlAz/8BAAD//wMAUEsBAi0AFAAGAAgAAAAhANvh9svuAAAAhQEAABMAAAAAAAAA&#10;AAAAAAAAAAAAAFtDb250ZW50X1R5cGVzXS54bWxQSwECLQAUAAYACAAAACEAWvQsW78AAAAVAQAA&#10;CwAAAAAAAAAAAAAAAAAfAQAAX3JlbHMvLnJlbHNQSwECLQAUAAYACAAAACEAPezvnMYAAADcAAAA&#10;DwAAAAAAAAAAAAAAAAAHAgAAZHJzL2Rvd25yZXYueG1sUEsFBgAAAAADAAMAtwAAAPoCAAAAAA==&#10;" strokeweight=".09mm">
                  <v:stroke joinstyle="miter"/>
                </v:oval>
                <v:shape id="Forma Livre: Forma 119" o:spid="_x0000_s1261" style="position:absolute;top:4680;width:35640;height:21600;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dmhwQAAANwAAAAPAAAAZHJzL2Rvd25yZXYueG1sRE/dasIw&#10;FL4XfIdwhN1p2iLDdUYZoiADBese4NCctWXNSUmi6d5+EQbenY/v96y3o+nFnZzvLCvIFxkI4trq&#10;jhsFX9fDfAXCB2SNvWVS8EsetpvpZI2ltpEvdK9CI1II+xIVtCEMpZS+bsmgX9iBOHHf1hkMCbpG&#10;aocxhZteFln2Kg12nBpaHGjXUv1T3YyCuMvd8XI+nYulvZn4uV/GobBKvczGj3cQgcbwFP+7jzrN&#10;z9/g8Uy6QG7+AAAA//8DAFBLAQItABQABgAIAAAAIQDb4fbL7gAAAIUBAAATAAAAAAAAAAAAAAAA&#10;AAAAAABbQ29udGVudF9UeXBlc10ueG1sUEsBAi0AFAAGAAgAAAAhAFr0LFu/AAAAFQEAAAsAAAAA&#10;AAAAAAAAAAAAHwEAAF9yZWxzLy5yZWxzUEsBAi0AFAAGAAgAAAAhAMXV2aHBAAAA3AAAAA8AAAAA&#10;AAAAAAAAAAAABwIAAGRycy9kb3ducmV2LnhtbFBLBQYAAAAAAwADALcAAAD1AgAAAAA=&#10;" path="m165,135r-30,l,,210,45r,30l165,135xe" strokeweight=".09mm">
                  <v:path arrowok="t"/>
                </v:shape>
                <v:shape id="Forma Livre: Forma 120" o:spid="_x0000_s1262" style="position:absolute;left:436680;top:44640;width:43200;height:61560;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5RQxgAAANwAAAAPAAAAZHJzL2Rvd25yZXYueG1sRI9BS8NA&#10;EIXvgv9hGaEXsRtDlRC7LSpUemmgrXgesmM2mp0N2W0b++s7h4K3Gd6b976ZL0ffqSMNsQ1s4HGa&#10;gSKug225MfC5Xz0UoGJCttgFJgN/FGG5uL2ZY2nDibd03KVGSQjHEg24lPpS61g78hinoScW7TsM&#10;HpOsQ6PtgCcJ953Os+xZe2xZGhz29O6o/t0dvIGP+2Kzdwf3VHlX5LOfr7fqXI3GTO7G1xdQicb0&#10;b75er63g54Ivz8gEenEBAAD//wMAUEsBAi0AFAAGAAgAAAAhANvh9svuAAAAhQEAABMAAAAAAAAA&#10;AAAAAAAAAAAAAFtDb250ZW50X1R5cGVzXS54bWxQSwECLQAUAAYACAAAACEAWvQsW78AAAAVAQAA&#10;CwAAAAAAAAAAAAAAAAAfAQAAX3JlbHMvLnJlbHNQSwECLQAUAAYACAAAACEA24OUUM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l30,120r15,l90,120r15,l90,105r,-15xe" fillcolor="#fc0" strokeweight=".09mm">
                  <v:path arrowok="t"/>
                </v:shape>
                <v:group id="Agrupar 429472593" o:spid="_x0000_s1263" style="position:absolute;left:33480;top:48960;width:3816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7YzAAAAOIAAAAPAAAAZHJzL2Rvd25yZXYueG1sRI9Ba8JA&#10;FITvhf6H5RV6M5tEbTV1FZEqHqRQFUpvj+wzCWbfhuw2if++WxB6HGbmG2axGkwtOmpdZVlBEsUg&#10;iHOrKy4UnE/b0QyE88gaa8uk4EYOVsvHhwVm2vb8Sd3RFyJA2GWooPS+yaR0eUkGXWQb4uBdbGvQ&#10;B9kWUrfYB7ipZRrHL9JgxWGhxIY2JeXX449RsOuxX4+T9+5wvWxu36fpx9chIaWen4b1GwhPg/8P&#10;39t7rWCSziev6XQ+hr9L4Q7I5S8AAAD//wMAUEsBAi0AFAAGAAgAAAAhANvh9svuAAAAhQEAABMA&#10;AAAAAAAAAAAAAAAAAAAAAFtDb250ZW50X1R5cGVzXS54bWxQSwECLQAUAAYACAAAACEAWvQsW78A&#10;AAAVAQAACwAAAAAAAAAAAAAAAAAfAQAAX3JlbHMvLnJlbHNQSwECLQAUAAYACAAAACEAFLYO2MwA&#10;AADiAAAADwAAAAAAAAAAAAAAAAAHAgAAZHJzL2Rvd25yZXYueG1sUEsFBgAAAAADAAMAtwAAAAAD&#10;AAAAAA==&#10;">
                  <v:shape id="Forma Livre: Forma 121" o:spid="_x0000_s1264" style="position:absolute;left:5760;top:14760;width:30600;height:36720;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twwgAAANwAAAAPAAAAZHJzL2Rvd25yZXYueG1sRE/NaoNA&#10;EL4X+g7LFHIpzRrBtLFZJRQCHnJJ0gcY3IlK3Vnd3ap9+26hkNt8fL+zLxfTi4mc7ywr2KwTEMS1&#10;1R03Cj6vx5c3ED4ga+wtk4If8lAWjw97zLWd+UzTJTQihrDPUUEbwpBL6euWDPq1HYgjd7POYIjQ&#10;NVI7nGO46WWaJFtpsOPY0OJAHy3VX5dvo2DUzXhy87M7ZK9Vtgx22m1PUqnV03J4BxFoCXfxv7vS&#10;cX66gb9n4gWy+AUAAP//AwBQSwECLQAUAAYACAAAACEA2+H2y+4AAACFAQAAEwAAAAAAAAAAAAAA&#10;AAAAAAAAW0NvbnRlbnRfVHlwZXNdLnhtbFBLAQItABQABgAIAAAAIQBa9CxbvwAAABUBAAALAAAA&#10;AAAAAAAAAAAAAB8BAABfcmVscy8ucmVsc1BLAQItABQABgAIAAAAIQBiUXtwwgAAANwAAAAPAAAA&#10;AAAAAAAAAAAAAAcCAABkcnMvZG93bnJldi54bWxQSwUGAAAAAAMAAwC3AAAA9gIAAAAA&#10;" path="m75,l45,30,30,60,15,75r,30l,120r,45l15,180r,15l45,210r30,l90,225r30,l150,195r15,-15l180,150r,-45l165,60,150,30,120,,75,xe" fillcolor="#fc0" strokeweight=".09mm">
                    <v:path arrowok="t"/>
                  </v:shape>
                  <v:group id="Agrupar 994662064" o:spid="_x0000_s1265" style="position:absolute;left:13320;top:14760;width:10080;height:36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aygAAAOIAAAAPAAAAZHJzL2Rvd25yZXYueG1sRI9Ba8JA&#10;FITvhf6H5RW86SZWQ42uIlKlBxGqheLtkX0mwezbkF2T+O+7gtDjMDPfMItVbyrRUuNKywriUQSC&#10;OLO65FzBz2k7/ADhPLLGyjIpuJOD1fL1ZYGpth1/U3v0uQgQdikqKLyvUyldVpBBN7I1cfAutjHo&#10;g2xyqRvsAtxUchxFiTRYclgosKZNQdn1eDMKdh126/f4s91fL5v7+TQ9/O5jUmrw1q/nIDz1/j/8&#10;bH9pBbPZJEnGUTKBx6VwB+TyDwAA//8DAFBLAQItABQABgAIAAAAIQDb4fbL7gAAAIUBAAATAAAA&#10;AAAAAAAAAAAAAAAAAABbQ29udGVudF9UeXBlc10ueG1sUEsBAi0AFAAGAAgAAAAhAFr0LFu/AAAA&#10;FQEAAAsAAAAAAAAAAAAAAAAAHwEAAF9yZWxzLy5yZWxzUEsBAi0AFAAGAAgAAAAhAP+3HJrKAAAA&#10;4gAAAA8AAAAAAAAAAAAAAAAABwIAAGRycy9kb3ducmV2LnhtbFBLBQYAAAAAAwADALcAAAD+AgAA&#10;AAA=&#10;">
                    <v:shape id="Forma Livre: Forma 122" o:spid="_x0000_s1266" style="position:absolute;width:10080;height:36720;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5wgAAANwAAAAPAAAAZHJzL2Rvd25yZXYueG1sRE9Li8Iw&#10;EL4v+B/CCN7W1EIXrUYRcZfFg+Dj4HFIxrbYTEqTat1fbxYW9jYf33MWq97W4k6trxwrmIwTEMTa&#10;mYoLBefT5/sUhA/IBmvHpOBJHlbLwdsCc+MefKD7MRQihrDPUUEZQpNL6XVJFv3YNcSRu7rWYoiw&#10;LaRp8RHDbS3TJPmQFiuODSU2tClJ346dVZDtkmy27bIvuphJx3uvf/ZrrdRo2K/nIAL14V/85/42&#10;cX6awu8z8QK5fAEAAP//AwBQSwECLQAUAAYACAAAACEA2+H2y+4AAACFAQAAEwAAAAAAAAAAAAAA&#10;AAAAAAAAW0NvbnRlbnRfVHlwZXNdLnhtbFBLAQItABQABgAIAAAAIQBa9CxbvwAAABUBAAALAAAA&#10;AAAAAAAAAAAAAB8BAABfcmVscy8ucmVsc1BLAQItABQABgAIAAAAIQCcd/r5wgAAANwAAAAPAAAA&#10;AAAAAAAAAAAAAAcCAABkcnMvZG93bnJldi54bWxQSwUGAAAAAAMAAwC3AAAA9gIAAAAA&#10;" path="m45,r,15l60,15,45,45r15,l45,60,60,75,45,90r15,l45,120r,15l30,150,,180r,15l45,225,60,195r,-30l45,135,45,xe" fillcolor="black" strokeweight=".09mm">
                      <v:path arrowok="t"/>
                    </v:shape>
                    <v:shape id="Forma Livre: Forma 123" o:spid="_x0000_s1267" style="position:absolute;width:10080;height:36720;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jwgAAANwAAAAPAAAAZHJzL2Rvd25yZXYueG1sRE/NisIw&#10;EL4v+A5hBG9rasVSqlFEET3sHrb6AEMztsVmUptY69ubhYW9zcf3O6vNYBrRU+dqywpm0wgEcWF1&#10;zaWCy/nwmYJwHlljY5kUvMjBZj36WGGm7ZN/qM99KUIIuwwVVN63mZSuqMigm9qWOHBX2xn0AXal&#10;1B0+Q7hpZBxFiTRYc2iosKVdRcUtfxgF2+Gx+Ir670Me35P9cZGk7XmfKjUZD9slCE+D/xf/uU86&#10;zI/n8PtMuECu3wAAAP//AwBQSwECLQAUAAYACAAAACEA2+H2y+4AAACFAQAAEwAAAAAAAAAAAAAA&#10;AAAAAAAAW0NvbnRlbnRfVHlwZXNdLnhtbFBLAQItABQABgAIAAAAIQBa9CxbvwAAABUBAAALAAAA&#10;AAAAAAAAAAAAAB8BAABfcmVscy8ucmVsc1BLAQItABQABgAIAAAAIQBY+AwjwgAAANwAAAAPAAAA&#10;AAAAAAAAAAAAAAcCAABkcnMvZG93bnJldi54bWxQSwUGAAAAAAMAAwC3AAAA9gIAAAAA&#10;" path="m45,r,15l60,15,45,45r15,l45,60,60,75,45,90r15,l45,120r,15l30,150,,180r,15l45,225,60,195r,-30l45,135e" filled="f" strokeweight=".09mm">
                      <v:path arrowok="t"/>
                    </v:shape>
                  </v:group>
                  <v:shape id="Forma Livre: Forma 124" o:spid="_x0000_s1268" style="position:absolute;left:13320;top:1800;width:15120;height:12240;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knwwAAANwAAAAPAAAAZHJzL2Rvd25yZXYueG1sRE9LawIx&#10;EL4X/A9hCr1pVmlr3ZoV8VEET1qFHqeb2QduJmETddtfbwpCb/PxPWc660wjLtT62rKC4SABQZxb&#10;XXOp4PC57r+B8AFZY2OZFPyQh1nWe5hiqu2Vd3TZh1LEEPYpKqhCcKmUPq/IoB9YRxy5wrYGQ4Rt&#10;KXWL1xhuGjlKkldpsObYUKGjRUX5aX82CvJl8TtcHLfj78mX+5iYlTtr/6LU02M3fwcRqAv/4rt7&#10;o+P80TP8PRMvkNkNAAD//wMAUEsBAi0AFAAGAAgAAAAhANvh9svuAAAAhQEAABMAAAAAAAAAAAAA&#10;AAAAAAAAAFtDb250ZW50X1R5cGVzXS54bWxQSwECLQAUAAYACAAAACEAWvQsW78AAAAVAQAACwAA&#10;AAAAAAAAAAAAAAAfAQAAX3JlbHMvLnJlbHNQSwECLQAUAAYACAAAACEAN/xZJ8MAAADcAAAADwAA&#10;AAAAAAAAAAAAAAAHAgAAZHJzL2Rvd25yZXYueG1sUEsFBgAAAAADAAMAtwAAAPcCAAAAAA==&#10;" path="m60,l30,,,30,,60,30,75r45,l90,45r,-15l60,xe" fillcolor="#fc0" strokeweight=".09mm">
                    <v:path arrowok="t"/>
                  </v:shape>
                  <v:shape id="Forma Livre: Forma 125" o:spid="_x0000_s1269" style="position:absolute;left:5760;top:14760;width:756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i5IxwAAANwAAAAPAAAAZHJzL2Rvd25yZXYueG1sRI9Ba8JA&#10;EIXvQv/DMgUvUjcKiqSuEquiHqRoe+hxyE6T0OxsyK5J9Ne7gtDbDO99b97Ml50pRUO1KywrGA0j&#10;EMSp1QVnCr6/tm8zEM4jaywtk4IrOVguXnpzjLVt+UTN2WcihLCLUUHufRVL6dKcDLqhrYiD9mtr&#10;gz6sdSZ1jW0IN6UcR9FUGiw4XMixoo+c0r/zxYQag81hNVsl6a65fSbr0zH62bUbpfqvXfIOwlPn&#10;/81Peq8DN57A45kwgVzcAQAA//8DAFBLAQItABQABgAIAAAAIQDb4fbL7gAAAIUBAAATAAAAAAAA&#10;AAAAAAAAAAAAAABbQ29udGVudF9UeXBlc10ueG1sUEsBAi0AFAAGAAgAAAAhAFr0LFu/AAAAFQEA&#10;AAsAAAAAAAAAAAAAAAAAHwEAAF9yZWxzLy5yZWxzUEsBAi0AFAAGAAgAAAAhACkmLkjHAAAA3AAA&#10;AA8AAAAAAAAAAAAAAAAABwIAAGRycy9kb3ducmV2LnhtbFBLBQYAAAAAAwADALcAAAD7AgAAAAA=&#10;" path="m,30l15,r,15l45,30e" filled="f" strokeweight=".09mm">
                    <v:path arrowok="t"/>
                  </v:shape>
                  <v:shape id="Forma Livre: Forma 126" o:spid="_x0000_s1270" style="position:absolute;left:3240;top:24120;width:5040;height:432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C3wwAAANwAAAAPAAAAZHJzL2Rvd25yZXYueG1sRE9Na4NA&#10;EL0X+h+WKeRW1wRixLiGEFoI6akml96m7kRFd9a6W2P+fbdQ6G0e73Py3Wx6MdHoWssKllEMgriy&#10;uuVaweX8+pyCcB5ZY2+ZFNzJwa54fMgx0/bG7zSVvhYhhF2GChrvh0xKVzVk0EV2IA7c1Y4GfYBj&#10;LfWItxBuermK40QabDk0NDjQoaGqK7+NgvXndNp8xNoeWieH6S3tNqevF6UWT/N+C8LT7P/Ff+6j&#10;DvNXCfw+Ey6QxQ8AAAD//wMAUEsBAi0AFAAGAAgAAAAhANvh9svuAAAAhQEAABMAAAAAAAAAAAAA&#10;AAAAAAAAAFtDb250ZW50X1R5cGVzXS54bWxQSwECLQAUAAYACAAAACEAWvQsW78AAAAVAQAACwAA&#10;AAAAAAAAAAAAAAAfAQAAX3JlbHMvLnJlbHNQSwECLQAUAAYACAAAACEACiggt8MAAADcAAAADwAA&#10;AAAAAAAAAAAAAAAHAgAAZHJzL2Rvd25yZXYueG1sUEsFBgAAAAADAAMAtwAAAPcCAAAAAA==&#10;" path="m,30l,15,16,,31,15e" filled="f" strokeweight=".09mm">
                    <v:path arrowok="t"/>
                  </v:shape>
                  <v:shape id="Forma Livre: Forma 127" o:spid="_x0000_s1271" style="position:absolute;left:30600;top:17280;width:756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BWkxwAAANwAAAAPAAAAZHJzL2Rvd25yZXYueG1sRI9Ba8JA&#10;EIXvQv/DMgUvUjd6UEldJVZFPUjR9tDjkJ0modnZkF2T6K93BaG3Gd773ryZLztTioZqV1hWMBpG&#10;IIhTqwvOFHx/bd9mIJxH1lhaJgVXcrBcvPTmGGvb8omas89ECGEXo4Lc+yqW0qU5GXRDWxEH7dfW&#10;Bn1Y60zqGtsQbko5jqKJNFhwuJBjRR85pX/niwk1BpvDarZK0l1z+0zWp2P0s2s3SvVfu+QdhKfO&#10;/5uf9F4HbjyFxzNhArm4AwAA//8DAFBLAQItABQABgAIAAAAIQDb4fbL7gAAAIUBAAATAAAAAAAA&#10;AAAAAAAAAAAAAABbQ29udGVudF9UeXBlc10ueG1sUEsBAi0AFAAGAAgAAAAhAFr0LFu/AAAAFQEA&#10;AAsAAAAAAAAAAAAAAAAAHwEAAF9yZWxzLy5yZWxzUEsBAi0AFAAGAAgAAAAhALa4FaTHAAAA3AAA&#10;AA8AAAAAAAAAAAAAAAAABwIAAGRycy9kb3ducmV2LnhtbFBLBQYAAAAAAwADALcAAAD7AgAAAAA=&#10;" path="m,30l15,,30,,45,15e" filled="f" strokeweight=".09mm">
                    <v:path arrowok="t"/>
                  </v:shape>
                  <v:shape id="Forma Livre: Forma 128" o:spid="_x0000_s1272" style="position:absolute;left:35640;top:29160;width:252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uqexgAAANwAAAAPAAAAZHJzL2Rvd25yZXYueG1sRI9Ba8JA&#10;EIXvhf6HZQpeSt2Ygkh0lVIQRArFJIX2NmTHJJidDdk1pv++cyh4m+G9ee+bzW5ynRppCK1nA4t5&#10;Aoq48rbl2kBZ7F9WoEJEtth5JgO/FGC3fXzYYGb9jU805rFWEsIhQwNNjH2mdagachjmvicW7ewH&#10;h1HWodZ2wJuEu06nSbLUDluWhgZ7em+ouuRXZ2D6Pn2Vtjh/pvr559V+5OVYHEtjZk/T2xpUpCne&#10;zf/XByv4qdDKMzKB3v4BAAD//wMAUEsBAi0AFAAGAAgAAAAhANvh9svuAAAAhQEAABMAAAAAAAAA&#10;AAAAAAAAAAAAAFtDb250ZW50X1R5cGVzXS54bWxQSwECLQAUAAYACAAAACEAWvQsW78AAAAVAQAA&#10;CwAAAAAAAAAAAAAAAAAfAQAAX3JlbHMvLnJlbHNQSwECLQAUAAYACAAAACEABJLqnsYAAADcAAAA&#10;DwAAAAAAAAAAAAAAAAAHAgAAZHJzL2Rvd25yZXYueG1sUEsFBgAAAAADAAMAtwAAAPoCAAAAAA==&#10;" path="m,l15,15r,15l15,45e" filled="f" strokeweight=".09mm">
                    <v:path arrowok="t"/>
                  </v:shape>
                  <v:shape id="Forma Livre: Forma 129" o:spid="_x0000_s1273" style="position:absolute;left:33120;top:44640;width:252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k8FwwAAANwAAAAPAAAAZHJzL2Rvd25yZXYueG1sRE9Na8JA&#10;EL0L/odlhF5EN40gmrqKCIVSCmISob0N2TEJzc6G7Dam/94VBG/zeJ+z2Q2mET11rras4HUegSAu&#10;rK65VJBn77MVCOeRNTaWScE/Odhtx6MNJtpe+UR96ksRQtglqKDyvk2kdEVFBt3ctsSBu9jOoA+w&#10;K6Xu8BrCTSPjKFpKgzWHhgpbOlRU/KZ/RsHwfTrnOrscYzn9WeivNO+zz1ypl8mwfwPhafBP8cP9&#10;ocP8eA33Z8IFcnsDAAD//wMAUEsBAi0AFAAGAAgAAAAhANvh9svuAAAAhQEAABMAAAAAAAAAAAAA&#10;AAAAAAAAAFtDb250ZW50X1R5cGVzXS54bWxQSwECLQAUAAYACAAAACEAWvQsW78AAAAVAQAACwAA&#10;AAAAAAAAAAAAAAAfAQAAX3JlbHMvLnJlbHNQSwECLQAUAAYACAAAACEAa95PBcMAAADcAAAADwAA&#10;AAAAAAAAAAAAAAAHAgAAZHJzL2Rvd25yZXYueG1sUEsFBgAAAAADAAMAtwAAAPcCAAAAAA==&#10;" path="m,l,15,15,30r,15e" filled="f" strokeweight=".09mm">
                    <v:path arrowok="t"/>
                  </v:shape>
                  <v:shape id="Forma Livre: Forma 130" o:spid="_x0000_s1274" style="position:absolute;top:39600;width:5040;height:6840;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1ixAAAANwAAAAPAAAAZHJzL2Rvd25yZXYueG1sRI9Bb8Iw&#10;DIXvk/YfIk/apRrpYKqqQkBs2iSu67a7aUxbaJyqCbT8e3xA2s3We37v82ozuU5daAitZwOvsxQU&#10;ceVty7WB35+vlxxUiMgWO89k4EoBNuvHhxUW1o/8TZcy1kpCOBRooImxL7QOVUMOw8z3xKId/OAw&#10;yjrU2g44Srjr9DxNM+2wZWlosKePhqpTeXYG3tP559s25MneXrPTaI/J+GfPxjw/TdslqEhT/Dff&#10;r3dW8BeCL8/IBHp9AwAA//8DAFBLAQItABQABgAIAAAAIQDb4fbL7gAAAIUBAAATAAAAAAAAAAAA&#10;AAAAAAAAAABbQ29udGVudF9UeXBlc10ueG1sUEsBAi0AFAAGAAgAAAAhAFr0LFu/AAAAFQEAAAsA&#10;AAAAAAAAAAAAAAAAHwEAAF9yZWxzLy5yZWxzUEsBAi0AFAAGAAgAAAAhAMk/zWLEAAAA3AAAAA8A&#10;AAAAAAAAAAAAAAAABwIAAGRycy9kb3ducmV2LnhtbFBLBQYAAAAAAwADALcAAAD4AgAAAAA=&#10;" path="m31,r,15l15,30,,45e" filled="f" strokeweight=".09mm">
                    <v:path arrowok="t"/>
                  </v:shape>
                  <v:shape id="Forma Livre: Forma 131" o:spid="_x0000_s1275" style="position:absolute;left:10800;width:504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FKxQAAANwAAAAPAAAAZHJzL2Rvd25yZXYueG1sRI9Bi8Iw&#10;EIXvwv6HMMLebKoLslSj6IrgwYt1WehtbMa22ExqE2v990YQ9jbDe/O+N/Nlb2rRUesqywrGUQyC&#10;OLe64kLB73E7+gbhPLLG2jIpeJCD5eJjMMdE2zsfqEt9IUIIuwQVlN43iZQuL8mgi2xDHLSzbQ36&#10;sLaF1C3eQ7ip5SSOp9JgxYFQYkM/JeWX9GYCJNvtL8fs77TB/SnNNt11fVhNlfoc9qsZCE+9/ze/&#10;r3c61P8aw+uZMIFcPAEAAP//AwBQSwECLQAUAAYACAAAACEA2+H2y+4AAACFAQAAEwAAAAAAAAAA&#10;AAAAAAAAAAAAW0NvbnRlbnRfVHlwZXNdLnhtbFBLAQItABQABgAIAAAAIQBa9CxbvwAAABUBAAAL&#10;AAAAAAAAAAAAAAAAAB8BAABfcmVscy8ucmVsc1BLAQItABQABgAIAAAAIQDwahFKxQAAANwAAAAP&#10;AAAAAAAAAAAAAAAAAAcCAABkcnMvZG93bnJldi54bWxQSwUGAAAAAAMAAwC3AAAA+QIAAAAA&#10;" path="m30,30l,15,,e" filled="f" strokeweight=".09mm">
                    <v:path arrowok="t"/>
                  </v:shape>
                  <v:shape id="Forma Livre: Forma 132" o:spid="_x0000_s1276" style="position:absolute;left:28080;top:1800;width:2520;height:432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mbxAAAANwAAAAPAAAAZHJzL2Rvd25yZXYueG1sRE/NasJA&#10;EL4LfYdlCr2I2VRLkegqQVroQWmb+gBDdpoNzc7G7BpTn94VBG/z8f3Ocj3YRvTU+dqxguckBUFc&#10;Ol1zpWD/8z6Zg/ABWWPjmBT8k4f16mG0xEy7E39TX4RKxBD2GSowIbSZlL40ZNEnriWO3K/rLIYI&#10;u0rqDk8x3DZymqav0mLNscFgSxtD5V9xtApm27f+y23H7rBrjmeji/zzJeRKPT0O+QJEoCHcxTf3&#10;h47zZ1O4PhMvkKsLAAAA//8DAFBLAQItABQABgAIAAAAIQDb4fbL7gAAAIUBAAATAAAAAAAAAAAA&#10;AAAAAAAAAABbQ29udGVudF9UeXBlc10ueG1sUEsBAi0AFAAGAAgAAAAhAFr0LFu/AAAAFQEAAAsA&#10;AAAAAAAAAAAAAAAAHwEAAF9yZWxzLy5yZWxzUEsBAi0AFAAGAAgAAAAhABkqeZvEAAAA3AAAAA8A&#10;AAAAAAAAAAAAAAAABwIAAGRycy9kb3ducmV2LnhtbFBLBQYAAAAAAwADALcAAAD4AgAAAAA=&#10;" path="m,30r15,l15,e" filled="f" strokeweight=".09mm">
                    <v:path arrowok="t"/>
                  </v:shape>
                  <v:shape id="Forma Livre: Forma 133" o:spid="_x0000_s1277" style="position:absolute;left:10800;top:26640;width:504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qmxQAAANwAAAAPAAAAZHJzL2Rvd25yZXYueG1sRI9Pi8Iw&#10;EMXvgt8hjOBNU1eQpRrFPyx48GIVobexGdtiM6lNrPXbm4WFvc3w3rzfm8WqM5VoqXGlZQWTcQSC&#10;OLO65FzB+fQz+gbhPLLGyjIpeJOD1bLfW2Cs7YuP1CY+FyGEXYwKCu/rWEqXFWTQjW1NHLSbbQz6&#10;sDa51A2+Qrip5FcUzaTBkgOhwJq2BWX35GkCJN0f7qf0ct3h4Zqku/axOa5nSg0H3XoOwlPn/81/&#10;13sd6k+n8PtMmEAuPwAAAP//AwBQSwECLQAUAAYACAAAACEA2+H2y+4AAACFAQAAEwAAAAAAAAAA&#10;AAAAAAAAAAAAW0NvbnRlbnRfVHlwZXNdLnhtbFBLAQItABQABgAIAAAAIQBa9CxbvwAAABUBAAAL&#10;AAAAAAAAAAAAAAAAAB8BAABfcmVscy8ucmVsc1BLAQItABQABgAIAAAAIQBv9CqmxQAAANwAAAAP&#10;AAAAAAAAAAAAAAAAAAcCAABkcnMvZG93bnJldi54bWxQSwUGAAAAAAMAAwC3AAAA+QIAAAAA&#10;" path="m,30r30,l30,e" filled="f" strokeweight=".09mm">
                    <v:path arrowok="t"/>
                  </v:shape>
                  <v:shape id="Forma Livre: Forma 134" o:spid="_x0000_s1278" style="position:absolute;left:25560;top:29160;width:2520;height:1800;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zgwQAAANwAAAAPAAAAZHJzL2Rvd25yZXYueG1sRE/bisIw&#10;EH0X/Icwwr7ImnpFqlFUEERQsArr49CMbbGZlCar9e/NwoJvczjXmS8bU4oH1a6wrKDfi0AQp1YX&#10;nCm4nLffUxDOI2ssLZOCFzlYLtqtOcbaPvlEj8RnIoSwi1FB7n0VS+nSnAy6nq2IA3eztUEfYJ1J&#10;XeMzhJtSDqJoIg0WHBpyrGiTU3pPfo2CkfvZu/5+fbjeurtxUnH3wJejUl+dZjUD4anxH/G/e6fD&#10;/OEI/p4JF8jFGwAA//8DAFBLAQItABQABgAIAAAAIQDb4fbL7gAAAIUBAAATAAAAAAAAAAAAAAAA&#10;AAAAAABbQ29udGVudF9UeXBlc10ueG1sUEsBAi0AFAAGAAgAAAAhAFr0LFu/AAAAFQEAAAsAAAAA&#10;AAAAAAAAAAAAHwEAAF9yZWxzLy5yZWxzUEsBAi0AFAAGAAgAAAAhAGhIbODBAAAA3AAAAA8AAAAA&#10;AAAAAAAAAAAABwIAAGRycy9kb3ducmV2LnhtbFBLBQYAAAAAAwADALcAAAD1AgAAAAA=&#10;" path="m,15r15,l15,e" filled="f" strokeweight=".09mm">
                    <v:path arrowok="t"/>
                  </v:shape>
                  <v:shape id="Forma Livre: Forma 135" o:spid="_x0000_s1279" style="position:absolute;left:25560;top:39600;width:2520;height:432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HvxAAAANwAAAAPAAAAZHJzL2Rvd25yZXYueG1sRE/NasJA&#10;EL4LvsMyQi9FN9YqJXWVUFrowdIafYAhO2aD2dmYXWP06buFgrf5+H5nue5tLTpqfeVYwXSSgCAu&#10;nK64VLDffYxfQPiArLF2TAqu5GG9Gg6WmGp34S11eShFDGGfogITQpNK6QtDFv3ENcSRO7jWYoiw&#10;LaVu8RLDbS2fkmQhLVYcGww29GaoOOZnq2C2ee9+3ObRnb7q883oPPt+DplSD6M+ewURqA938b/7&#10;U8f5szn8PRMvkKtfAAAA//8DAFBLAQItABQABgAIAAAAIQDb4fbL7gAAAIUBAAATAAAAAAAAAAAA&#10;AAAAAAAAAABbQ29udGVudF9UeXBlc10ueG1sUEsBAi0AFAAGAAgAAAAhAFr0LFu/AAAAFQEAAAsA&#10;AAAAAAAAAAAAAAAAHwEAAF9yZWxzLy5yZWxzUEsBAi0AFAAGAAgAAAAhAJbD4e/EAAAA3AAAAA8A&#10;AAAAAAAAAAAAAAAABwIAAGRycy9kb3ducmV2LnhtbFBLBQYAAAAAAwADALcAAAD4AgAAAAA=&#10;" path="m,30r15,l15,e" filled="f" strokeweight=".09mm">
                    <v:path arrowok="t"/>
                  </v:shape>
                  <v:shape id="Forma Livre: Forma 136" o:spid="_x0000_s1280" style="position:absolute;left:10800;top:36720;width:2520;height:1800;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cMxAAAANwAAAAPAAAAZHJzL2Rvd25yZXYueG1sRE9Na8JA&#10;EL0X/A/LCL2IbtKqlNRVbKEggQhGoT0O2TEJZmdDdhvTf+8KQm/zeJ+z2gymET11rrasIJ5FIIgL&#10;q2suFZyOX9M3EM4ja2wsk4I/crBZj55WmGh75QP1uS9FCGGXoILK+zaR0hUVGXQz2xIH7mw7gz7A&#10;rpS6w2sIN418iaKlNFhzaKiwpc+Kikv+axTM3Xfq4vQj+zlPdou85UnGp71Sz+Nh+w7C0+D/xQ/3&#10;Tof5r0u4PxMukOsbAAAA//8DAFBLAQItABQABgAIAAAAIQDb4fbL7gAAAIUBAAATAAAAAAAAAAAA&#10;AAAAAAAAAABbQ29udGVudF9UeXBlc10ueG1sUEsBAi0AFAAGAAgAAAAhAFr0LFu/AAAAFQEAAAsA&#10;AAAAAAAAAAAAAAAAHwEAAF9yZWxzLy5yZWxzUEsBAi0AFAAGAAgAAAAhAPfWVwzEAAAA3AAAAA8A&#10;AAAAAAAAAAAAAAAABwIAAGRycy9kb3ducmV2LnhtbFBLBQYAAAAAAwADALcAAAD4AgAAAAA=&#10;" path="m,15r15,l15,e" filled="f" strokeweight=".09mm">
                    <v:path arrowok="t"/>
                  </v:shape>
                  <v:line id="Conector reto 602266244" o:spid="_x0000_s1281" style="position:absolute;visibility:visible;mso-wrap-style:square" from="15840,22320" to="15840,2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GsygAAAOIAAAAPAAAAZHJzL2Rvd25yZXYueG1sRI/BasMw&#10;EETvhfyD2EAvppFijAhulBACgdJDS5205421tU2tlbGUxP37qlDocZiZN8x6O7leXGkMnWcDy4UC&#10;QVx723Fj4HQ8PKxAhIhssfdMBr4pwHYzu1tjaf2N3+haxUYkCIcSDbQxDqWUoW7JYVj4gTh5n350&#10;GJMcG2lHvCW462WulJYOO04LLQ60b6n+qi7OwBmz4wdXevW6e353mSpeDtn5Ysz9fNo9gog0xf/w&#10;X/vJGtAqz7XOiwJ+L6U7IDc/AAAA//8DAFBLAQItABQABgAIAAAAIQDb4fbL7gAAAIUBAAATAAAA&#10;AAAAAAAAAAAAAAAAAABbQ29udGVudF9UeXBlc10ueG1sUEsBAi0AFAAGAAgAAAAhAFr0LFu/AAAA&#10;FQEAAAsAAAAAAAAAAAAAAAAAHwEAAF9yZWxzLy5yZWxzUEsBAi0AFAAGAAgAAAAhAKjJEazKAAAA&#10;4gAAAA8AAAAAAAAAAAAAAAAABwIAAGRycy9kb3ducmV2LnhtbFBLBQYAAAAAAwADALcAAAD+AgAA&#10;AAA=&#10;" strokeweight=".09mm">
                    <v:stroke joinstyle="miter"/>
                  </v:line>
                  <v:line id="Conector reto 1082230756" o:spid="_x0000_s1282" style="position:absolute;visibility:visible;mso-wrap-style:square" from="25560,24120" to="25560,2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XWhyAAAAOMAAAAPAAAAZHJzL2Rvd25yZXYueG1sRE9fS8Mw&#10;EH8X/A7hBF+KS1a1K92yMQYD8cFh5/Z8a8622FxKk2312xtB8PF+/2+xGm0nLjT41rGG6USBIK6c&#10;abnW8LHfPuQgfEA22DkmDd/kYbW8vVlgYdyV3+lShlrEEPYFamhC6AspfdWQRT9xPXHkPt1gMcRz&#10;qKUZ8BrDbSdTpTJpseXY0GBPm4aqr/JsNZww2R+5zPLd+vVgE/X0tk1OZ63v78b1HESgMfyL/9wv&#10;Js5XeZo+qtlzBr8/RQDk8gcAAP//AwBQSwECLQAUAAYACAAAACEA2+H2y+4AAACFAQAAEwAAAAAA&#10;AAAAAAAAAAAAAAAAW0NvbnRlbnRfVHlwZXNdLnhtbFBLAQItABQABgAIAAAAIQBa9CxbvwAAABUB&#10;AAALAAAAAAAAAAAAAAAAAB8BAABfcmVscy8ucmVsc1BLAQItABQABgAIAAAAIQB6LXWhyAAAAOMA&#10;AAAPAAAAAAAAAAAAAAAAAAcCAABkcnMvZG93bnJldi54bWxQSwUGAAAAAAMAAwC3AAAA/AIAAAAA&#10;" strokeweight=".09mm">
                    <v:stroke joinstyle="miter"/>
                  </v:line>
                  <v:line id="Conector reto 622660711" o:spid="_x0000_s1283" style="position:absolute;visibility:visible;mso-wrap-style:square" from="18360,9720" to="1836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iIygAAAOIAAAAPAAAAZHJzL2Rvd25yZXYueG1sRI9BS8NA&#10;FITvQv/D8gQvwe4myFpit6UUCuLBYqqeX7PPJJh9G7LbNv77riB4HGbmG2a5nlwvzjSGzrOBfK5A&#10;ENfedtwYeD/s7hcgQkS22HsmAz8UYL2a3SyxtP7Cb3SuYiMShEOJBtoYh1LKULfkMMz9QJy8Lz86&#10;jEmOjbQjXhLc9bJQSkuHHaeFFgfatlR/Vydn4IjZ4ZMrvdhvXj5cph5ed9nxZMzd7bR5AhFpiv/h&#10;v/azNaCLQmv1mOfweyndAbm6AgAA//8DAFBLAQItABQABgAIAAAAIQDb4fbL7gAAAIUBAAATAAAA&#10;AAAAAAAAAAAAAAAAAABbQ29udGVudF9UeXBlc10ueG1sUEsBAi0AFAAGAAgAAAAhAFr0LFu/AAAA&#10;FQEAAAsAAAAAAAAAAAAAAAAAHwEAAF9yZWxzLy5yZWxzUEsBAi0AFAAGAAgAAAAhAAqWeIjKAAAA&#10;4gAAAA8AAAAAAAAAAAAAAAAABwIAAGRycy9kb3ducmV2LnhtbFBLBQYAAAAAAwADALcAAAD+AgAA&#10;AAA=&#10;" strokeweight=".09mm">
                    <v:stroke joinstyle="miter"/>
                  </v:line>
                  <v:line id="Conector reto 1257995770" o:spid="_x0000_s1284" style="position:absolute;visibility:visible;mso-wrap-style:square" from="23040,9720" to="230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rVFzAAAAOMAAAAPAAAAZHJzL2Rvd25yZXYueG1sRI9Ba8JA&#10;EIXvhf6HZQq9BN1UqtHUVaQgFA8VY9vzmJ0modnZkF01/ffOodDjzLx5733L9eBadaE+NJ4NPI1T&#10;UMSltw1XBj6O29EcVIjIFlvPZOCXAqxX93dLzK2/8oEuRayUmHDI0UAdY5drHcqaHIax74jl9u17&#10;h1HGvtK2x6uYu1ZP0nSmHTYsCTV29FpT+VOcnYETJscvLmbz/Wb36ZL0+X2bnM7GPD4MmxdQkYb4&#10;L/77frNSfzLNFotplgmFMMkC9OoGAAD//wMAUEsBAi0AFAAGAAgAAAAhANvh9svuAAAAhQEAABMA&#10;AAAAAAAAAAAAAAAAAAAAAFtDb250ZW50X1R5cGVzXS54bWxQSwECLQAUAAYACAAAACEAWvQsW78A&#10;AAAVAQAACwAAAAAAAAAAAAAAAAAfAQAAX3JlbHMvLnJlbHNQSwECLQAUAAYACAAAACEAOKq1RcwA&#10;AADjAAAADwAAAAAAAAAAAAAAAAAHAgAAZHJzL2Rvd25yZXYueG1sUEsFBgAAAAADAAMAtwAAAAAD&#10;AAAAAA==&#10;" strokeweight=".09mm">
                    <v:stroke joinstyle="miter"/>
                  </v:line>
                  <v:line id="Conector reto 1306852603" o:spid="_x0000_s1285" style="position:absolute;visibility:visible;mso-wrap-style:square" from="20520,4680" to="2304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3dyAAAAOMAAAAPAAAAZHJzL2Rvd25yZXYueG1sRE9fa8Iw&#10;EH8f7DuEG/hSZjJ1pXRGkYEgPjis257P5taWNZfSRK3f3gyEPd7v/82Xg23FmXrfONbwMlYgiEtn&#10;Gq40fB7WzxkIH5ANto5Jw5U8LBePD3PMjbvwns5FqEQMYZ+jhjqELpfSlzVZ9GPXEUfux/UWQzz7&#10;SpoeLzHctnKiVCotNhwbauzovabytzhZDUdMDt9cpNnHavtlEzXbrZPjSevR07B6AxFoCP/iu3tj&#10;4vypSrPXSaqm8PdTBEAubgAAAP//AwBQSwECLQAUAAYACAAAACEA2+H2y+4AAACFAQAAEwAAAAAA&#10;AAAAAAAAAAAAAAAAW0NvbnRlbnRfVHlwZXNdLnhtbFBLAQItABQABgAIAAAAIQBa9CxbvwAAABUB&#10;AAALAAAAAAAAAAAAAAAAAB8BAABfcmVscy8ucmVsc1BLAQItABQABgAIAAAAIQBqiG3dyAAAAOMA&#10;AAAPAAAAAAAAAAAAAAAAAAcCAABkcnMvZG93bnJldi54bWxQSwUGAAAAAAMAAwC3AAAA/AIAAAAA&#10;" strokeweight=".09mm">
                    <v:stroke joinstyle="miter"/>
                  </v:line>
                </v:group>
                <v:shape id="Forma Livre: Forma 137" o:spid="_x0000_s1286" style="position:absolute;left:185400;top:41400;width:144720;height:66600;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Q8wAAAANwAAAAPAAAAZHJzL2Rvd25yZXYueG1sRE/dasIw&#10;FL4XfIdwhN3ZdA7q6IwylMXeTn2AQ3Nsi81JTTLt3n4RhN2dj+/3rDaj7cWNfOgcK3jNchDEtTMd&#10;NwpOx6/5O4gQkQ32jknBLwXYrKeTFZbG3fmbbofYiBTCoUQFbYxDKWWoW7IYMjcQJ+7svMWYoG+k&#10;8XhP4baXizwvpMWOU0OLA21bqi+HH6tgwF1VeE26WPS7q95XetnttVIvs/HzA0SkMf6Ln+7KpPlv&#10;S3g8ky6Q6z8AAAD//wMAUEsBAi0AFAAGAAgAAAAhANvh9svuAAAAhQEAABMAAAAAAAAAAAAAAAAA&#10;AAAAAFtDb250ZW50X1R5cGVzXS54bWxQSwECLQAUAAYACAAAACEAWvQsW78AAAAVAQAACwAAAAAA&#10;AAAAAAAAAAAfAQAAX3JlbHMvLnJlbHNQSwECLQAUAAYACAAAACEAshm0PMAAAADcAAAADwAAAAAA&#10;AAAAAAAAAAAHAgAAZHJzL2Rvd25yZXYueG1sUEsFBgAAAAADAAMAtwAAAPQCAAAAAA==&#10;" path="m,22r10,5l13,24r4,-2c18,21,21,20,22,19v2,,3,,4,c28,19,30,19,31,19v2,,3,,5,1c37,20,39,21,41,22r5,3l57,20,29,,,22xe" strokeweight=".09mm">
                  <v:path arrowok="t"/>
                </v:shape>
              </v:group>
              <v:group id="Agrupar 1769582797" o:spid="_x0000_s1287" style="position:absolute;left:2642;top:5770;width:3366;height:150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awyAAAAOMAAAAPAAAAZHJzL2Rvd25yZXYueG1sRE/NasJA&#10;EL4X+g7LFLzVTSwaja4iUqUHKVQF8TZkxySYnQ3ZNYlv3y0UPM73P4tVbyrRUuNKywriYQSCOLO6&#10;5FzB6bh9n4JwHlljZZkUPMjBavn6ssBU245/qD34XIQQdikqKLyvUyldVpBBN7Q1ceCutjHow9nk&#10;UjfYhXBTyVEUTaTBkkNDgTVtCspuh7tRsOuwW3/En+3+dt08Lsfx93kfk1KDt349B+Gp90/xv/tL&#10;h/nJZDaejpJZAn8/BQDk8hcAAP//AwBQSwECLQAUAAYACAAAACEA2+H2y+4AAACFAQAAEwAAAAAA&#10;AAAAAAAAAAAAAAAAW0NvbnRlbnRfVHlwZXNdLnhtbFBLAQItABQABgAIAAAAIQBa9CxbvwAAABUB&#10;AAALAAAAAAAAAAAAAAAAAB8BAABfcmVscy8ucmVsc1BLAQItABQABgAIAAAAIQC/s3awyAAAAOMA&#10;AAAPAAAAAAAAAAAAAAAAAAcCAABkcnMvZG93bnJldi54bWxQSwUGAAAAAAMAAwC3AAAA/AIAAAAA&#10;">
                <v:group id="Agrupar 2008693542" o:spid="_x0000_s1288" style="position:absolute;width:336600;height:150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EoiywAAAOMAAAAPAAAAZHJzL2Rvd25yZXYueG1sRI9Pa8JA&#10;FMTvhX6H5RW81U20ikZXEbGlBxH8A+LtkX0mwezbkN0m8dt3BcHjMDO/YebLzpSiodoVlhXE/QgE&#10;cWp1wZmC0/H7cwLCeWSNpWVScCcHy8X72xwTbVveU3PwmQgQdgkqyL2vEildmpNB17cVcfCutjbo&#10;g6wzqWtsA9yUchBFY2mw4LCQY0XrnNLb4c8o+GmxXQ3jTbO9Xdf3y3G0O29jUqr30a1mIDx1/hV+&#10;tn+1gkCcjKfD0dcAHp/CH5CLfwAAAP//AwBQSwECLQAUAAYACAAAACEA2+H2y+4AAACFAQAAEwAA&#10;AAAAAAAAAAAAAAAAAAAAW0NvbnRlbnRfVHlwZXNdLnhtbFBLAQItABQABgAIAAAAIQBa9CxbvwAA&#10;ABUBAAALAAAAAAAAAAAAAAAAAB8BAABfcmVscy8ucmVsc1BLAQItABQABgAIAAAAIQAD6EoiywAA&#10;AOMAAAAPAAAAAAAAAAAAAAAAAAcCAABkcnMvZG93bnJldi54bWxQSwUGAAAAAAMAAwC3AAAA/wIA&#10;AAAA&#10;">
                  <v:shape id="Forma Livre: Forma 138" o:spid="_x0000_s1289" style="position:absolute;top:39600;width:73080;height:111240;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nMxgAAANwAAAAPAAAAZHJzL2Rvd25yZXYueG1sRI9Ba8JA&#10;EIXvhf6HZQre6qYVtERXkUKpIFhNvXgbs2OSNjub7q6a/nvnUOhthvfmvW9mi9616kIhNp4NPA0z&#10;UMSltw1XBvafb48voGJCtth6JgO/FGExv7+bYW79lXd0KVKlJIRjjgbqlLpc61jW5DAOfUcs2skH&#10;h0nWUGkb8CrhrtXPWTbWDhuWhho7eq2p/C7OzoD+Wa5XffH+MTofJrSJX2Fy2B6NGTz0yymoRH36&#10;N/9dr6zgj4RWnpEJ9PwGAAD//wMAUEsBAi0AFAAGAAgAAAAhANvh9svuAAAAhQEAABMAAAAAAAAA&#10;AAAAAAAAAAAAAFtDb250ZW50X1R5cGVzXS54bWxQSwECLQAUAAYACAAAACEAWvQsW78AAAAVAQAA&#10;CwAAAAAAAAAAAAAAAAAfAQAAX3JlbHMvLnJlbHNQSwECLQAUAAYACAAAACEAntBZzMYAAADc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09mm">
                    <v:path arrowok="t"/>
                  </v:shape>
                  <v:shape id="Forma Livre: Forma 139" o:spid="_x0000_s1290" style="position:absolute;left:263520;top:37080;width:73080;height:113760;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WGwgAAANwAAAAPAAAAZHJzL2Rvd25yZXYueG1sRE9Na4NA&#10;EL0H+h+WKfSWrG0hpDYbkRBbTyFqodfBnarEnRV3G82/zwYKvc3jfc42mU0vLjS6zrKC51UEgri2&#10;uuNGwVeVLTcgnEfW2FsmBVdykOweFluMtZ24oEvpGxFC2MWooPV+iKV0dUsG3coOxIH7saNBH+DY&#10;SD3iFMJNL1+iaC0NdhwaWhxo31J9Ln+NggNn5+9cVx9pr9PiaD+nY5eflHp6nNN3EJ5m/y/+c+c6&#10;zH99g/sz4QK5uwEAAP//AwBQSwECLQAUAAYACAAAACEA2+H2y+4AAACFAQAAEwAAAAAAAAAAAAAA&#10;AAAAAAAAW0NvbnRlbnRfVHlwZXNdLnhtbFBLAQItABQABgAIAAAAIQBa9CxbvwAAABUBAAALAAAA&#10;AAAAAAAAAAAAAB8BAABfcmVscy8ucmVsc1BLAQItABQABgAIAAAAIQBamxWGwgAAANwAAAAPAAAA&#10;AAAAAAAAAAAAAAcCAABkcnMvZG93bnJldi54bWxQSwUGAAAAAAMAAwC3AAAA9gIAAAAA&#10;" path="m375,30l330,,270,,240,15,180,30r30,15l255,75r15,30l270,150r-45,45l180,240r-30,45l120,330r-15,30l90,390r,30l75,466,60,526,45,571,,616r,30l15,661,60,646r30,l120,601r15,15l165,646r30,30l225,691r,-45l210,586,195,541,180,511r15,-30l195,451r45,-46l285,360r60,-75l375,240r30,-45l420,150r15,-30l420,75,375,30xe" fillcolor="red" strokeweight=".09mm">
                    <v:path arrowok="t"/>
                  </v:shape>
                  <v:shape id="Forma Livre: Forma 140" o:spid="_x0000_s1291" style="position:absolute;left:27360;width:281160;height:71640;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XCZxQAAANwAAAAPAAAAZHJzL2Rvd25yZXYueG1sRI/NbsJA&#10;DITvlXiHlZF6KxuqqiqBBQEqUsOl/N6trEkCWW+a3ULo09eHSr3ZmvHM58msc7W6UhsqzwaGgwQU&#10;ce5txYWBw3719AYqRGSLtWcycKcAs2nvYYKp9Tfe0nUXCyUhHFI0UMbYpFqHvCSHYeAbYtFOvnUY&#10;ZW0LbVu8Sbir9XOSvGqHFUtDiQ0tS8ovu29n4H11zjZ2f/wafdpsnS304mdDW2Me+918DCpSF//N&#10;f9cfVvBfBF+ekQn09BcAAP//AwBQSwECLQAUAAYACAAAACEA2+H2y+4AAACFAQAAEwAAAAAAAAAA&#10;AAAAAAAAAAAAW0NvbnRlbnRfVHlwZXNdLnhtbFBLAQItABQABgAIAAAAIQBa9CxbvwAAABUBAAAL&#10;AAAAAAAAAAAAAAAAAB8BAABfcmVscy8ucmVsc1BLAQItABQABgAIAAAAIQDOWXCZ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09mm">
                    <v:path arrowok="t"/>
                  </v:shape>
                </v:group>
                <v:group id="Agrupar 1038657658" o:spid="_x0000_s1292" style="position:absolute;left:62640;top:4680;width:216360;height:514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yczAAAAOMAAAAPAAAAZHJzL2Rvd25yZXYueG1sRI9BS8NA&#10;EIXvgv9hmYI3u4klsaTdllJUPBShrSDehuw0Cc3OhuyapP/eOQgeZ96b975ZbyfXqoH60Hg2kM4T&#10;UMSltw1XBj7Pr49LUCEiW2w9k4EbBdhu7u/WWFg/8pGGU6yUhHAo0EAdY1doHcqaHIa574hFu/je&#10;YZSxr7TtcZRw1+qnJMm1w4alocaO9jWV19OPM/A24rhbpC/D4XrZ377P2cfXISVjHmbTbgUq0hT/&#10;zX/X71bwk8Uyz57zTKDlJ1mA3vwCAAD//wMAUEsBAi0AFAAGAAgAAAAhANvh9svuAAAAhQEAABMA&#10;AAAAAAAAAAAAAAAAAAAAAFtDb250ZW50X1R5cGVzXS54bWxQSwECLQAUAAYACAAAACEAWvQsW78A&#10;AAAVAQAACwAAAAAAAAAAAAAAAAAfAQAAX3JlbHMvLnJlbHNQSwECLQAUAAYACAAAACEA3U6cnMwA&#10;AADjAAAADwAAAAAAAAAAAAAAAAAHAgAAZHJzL2Rvd25yZXYueG1sUEsFBgAAAAADAAMAtwAAAAAD&#10;AAAAAA==&#10;">
                  <v:group id="Agrupar 2091594161" o:spid="_x0000_s1293" style="position:absolute;top:29160;width:26640;height:223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f/CywAAAOMAAAAPAAAAZHJzL2Rvd25yZXYueG1sRI9Ba8JA&#10;FITvhf6H5RV6083aKjW6ikhbPIhQFcTbI/tMgtm3IbtN4r/vCkKPw8x8w8yXva1ES40vHWtQwwQE&#10;ceZMybmG4+Fr8AHCB2SDlWPScCMPy8Xz0xxT4zr+oXYfchEh7FPUUIRQp1L6rCCLfuhq4uhdXGMx&#10;RNnk0jTYRbit5ChJJtJiyXGhwJrWBWXX/a/V8N1ht3pTn+32elnfzofx7rRVpPXrS7+agQjUh//w&#10;o70xGkbJVI2n72qi4P4p/gG5+AMAAP//AwBQSwECLQAUAAYACAAAACEA2+H2y+4AAACFAQAAEwAA&#10;AAAAAAAAAAAAAAAAAAAAW0NvbnRlbnRfVHlwZXNdLnhtbFBLAQItABQABgAIAAAAIQBa9CxbvwAA&#10;ABUBAAALAAAAAAAAAAAAAAAAAB8BAABfcmVscy8ucmVsc1BLAQItABQABgAIAAAAIQAN0f/CywAA&#10;AOMAAAAPAAAAAAAAAAAAAAAAAAcCAABkcnMvZG93bnJldi54bWxQSwUGAAAAAAMAAwC3AAAA/wIA&#10;AAAA&#10;">
                    <v:shape id="Forma Livre: Forma 141" o:spid="_x0000_s1294" style="position:absolute;top:5040;width:12240;height:17280;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wYwwAAANwAAAAPAAAAZHJzL2Rvd25yZXYueG1sRE9Na8JA&#10;EL0L/Q/LFLzpJlKKpK4SawseVGjag8chO26i2dmQXTX++64geJvH+5zZoreNuFDna8cK0nECgrh0&#10;umaj4O/3ezQF4QOyxsYxKbiRh8X8ZTDDTLsr/9ClCEbEEPYZKqhCaDMpfVmRRT92LXHkDq6zGCLs&#10;jNQdXmO4beQkSd6lxZpjQ4UtfVZUnoqzVbDNJ6tlusn7r+Vutz+aHM3qjEoNX/v8A0SgPjzFD/da&#10;x/lvKdyfiRfI+T8AAAD//wMAUEsBAi0AFAAGAAgAAAAhANvh9svuAAAAhQEAABMAAAAAAAAAAAAA&#10;AAAAAAAAAFtDb250ZW50X1R5cGVzXS54bWxQSwECLQAUAAYACAAAACEAWvQsW78AAAAVAQAACwAA&#10;AAAAAAAAAAAAAAAfAQAAX3JlbHMvLnJlbHNQSwECLQAUAAYACAAAACEAKVCcGMMAAADcAAAADwAA&#10;AAAAAAAAAAAAAAAHAgAAZHJzL2Rvd25yZXYueG1sUEsFBgAAAAADAAMAtwAAAPcCAAAAAA==&#10;" path="m5,5c4,6,2,6,1,7v,,,,,c2,5,2,4,3,4,3,3,3,3,3,2,2,2,2,2,2,2v,,-1,,-1,c,2,,2,,3v,,,,,c,2,,2,,1v,,1,,1,c2,,2,,2,,3,,3,,3,1v1,,1,,1,c4,1,4,2,4,2,4,3,3,4,2,5v1,,1,,2,c4,5,4,4,5,4v,,,,,c5,4,5,4,5,4v,,,,,c5,4,5,5,5,5xe" fillcolor="#fc0" strokecolor="#fc0" strokeweight=".09mm">
                      <v:path arrowok="t"/>
                    </v:shape>
                    <v:shape id="Círculo Parcial 142" o:spid="_x0000_s1295" style="position:absolute;left:14760;width:12240;height:14760;visibility:visible;mso-wrap-style:square;v-text-anchor:top" coordsize="12240,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ZYwwAAANwAAAAPAAAAZHJzL2Rvd25yZXYueG1sRE9Na8JA&#10;EL0L/Q/LFHozG0MpGl2DiC2FXqoW6nHIjklIdjZkt2vaX98VBG/zeJ+zKkbTiUCDaywrmCUpCOLS&#10;6oYrBV/H1+kchPPIGjvLpOCXHBTrh8kKc20vvKdw8JWIIexyVFB73+dSurImgy6xPXHkznYw6CMc&#10;KqkHvMRw08ksTV+kwYZjQ409bWsq28OPUfDx2W6kfRu/T3KR9X/Bhl0TglJPj+NmCcLT6O/im/td&#10;x/nPGVyfiRfI9T8AAAD//wMAUEsBAi0AFAAGAAgAAAAhANvh9svuAAAAhQEAABMAAAAAAAAAAAAA&#10;AAAAAAAAAFtDb250ZW50X1R5cGVzXS54bWxQSwECLQAUAAYACAAAACEAWvQsW78AAAAVAQAACwAA&#10;AAAAAAAAAAAAAAAfAQAAX3JlbHMvLnJlbHNQSwECLQAUAAYACAAAACEASpHGWMMAAADcAAAADwAA&#10;AAAAAAAAAAAAAAAHAgAAZHJzL2Rvd25yZXYueG1sUEsFBgAAAAADAAMAtwAAAPcCAAAAAA==&#10;" path="m12240,7380v,4076,-2740,7380,-6120,7380c2740,14760,,11456,,7380,,3304,2740,,6120,r,7380l12240,7380xe" fillcolor="#fc0" strokecolor="#fc0" strokeweight=".09mm">
                      <v:path arrowok="t" o:connecttype="custom" o:connectlocs="12240,7380;6120,14760;0,7380;6120,0;6120,7380;12240,7380" o:connectangles="0,0,0,0,0,0"/>
                    </v:shape>
                  </v:group>
                  <v:group id="Agrupar 543655025" o:spid="_x0000_s1296" style="position:absolute;left:29880;top:16920;width:26640;height:19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p2ygAAAOIAAAAPAAAAZHJzL2Rvd25yZXYueG1sRI9Ba8JA&#10;FITvQv/D8gq96SbqSkldRaQtHqSgFsTbI/tMgtm3IbtN4r/vFgoeh5n5hlmuB1uLjlpfOdaQThIQ&#10;xLkzFRcavk8f41cQPiAbrB2Thjt5WK+eRkvMjOv5QN0xFCJC2GeooQyhyaT0eUkW/cQ1xNG7utZi&#10;iLItpGmxj3Bby2mSLKTFiuNCiQ1tS8pvxx+r4bPHfjNL37v97bq9X07q67xPSeuX52HzBiLQEB7h&#10;//bOaFDz2UKpZKrg71K8A3L1CwAA//8DAFBLAQItABQABgAIAAAAIQDb4fbL7gAAAIUBAAATAAAA&#10;AAAAAAAAAAAAAAAAAABbQ29udGVudF9UeXBlc10ueG1sUEsBAi0AFAAGAAgAAAAhAFr0LFu/AAAA&#10;FQEAAAsAAAAAAAAAAAAAAAAAHwEAAF9yZWxzLy5yZWxzUEsBAi0AFAAGAAgAAAAhAF6N+nbKAAAA&#10;4gAAAA8AAAAAAAAAAAAAAAAABwIAAGRycy9kb3ducmV2LnhtbFBLBQYAAAAAAwADALcAAAD+AgAA&#10;AAA=&#10;">
                    <v:shape id="Círculo Parcial 143" o:spid="_x0000_s1297" style="position:absolute;top:2160;width:14760;height:17280;visibility:visible;mso-wrap-style:square;v-text-anchor:top" coordsize="14760,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DlxwgAAANwAAAAPAAAAZHJzL2Rvd25yZXYueG1sRE9Na4NA&#10;EL0H+h+WKfSWrE2aUkxWkYLQQ3KokfY6uBO1dWfF3aj599lCIbd5vM/Zp7PpxEiDay0reF5FIIgr&#10;q1uuFZSnfPkGwnlkjZ1lUnAlB2nysNhjrO3EnzQWvhYhhF2MChrv+1hKVzVk0K1sTxy4sx0M+gCH&#10;WuoBpxBuOrmOoldpsOXQ0GBP7w1Vv8XFKDjm7pCb4puz7TjZH2fq8muTKfX0OGc7EJ5mfxf/uz90&#10;mP+ygb9nwgUyuQEAAP//AwBQSwECLQAUAAYACAAAACEA2+H2y+4AAACFAQAAEwAAAAAAAAAAAAAA&#10;AAAAAAAAW0NvbnRlbnRfVHlwZXNdLnhtbFBLAQItABQABgAIAAAAIQBa9CxbvwAAABUBAAALAAAA&#10;AAAAAAAAAAAAAB8BAABfcmVscy8ucmVsc1BLAQItABQABgAIAAAAIQD41DlxwgAAANwAAAAPAAAA&#10;AAAAAAAAAAAAAAcCAABkcnMvZG93bnJldi54bWxQSwUGAAAAAAMAAwC3AAAA9gIAAAAA&#10;" path="m14760,8640v,4772,-3304,8640,-7380,8640c3304,17280,,13412,,8640,,3868,3304,,7380,r,8640l14760,8640xe" fillcolor="#fc0" strokecolor="#fc0" strokeweight=".09mm">
                      <v:path arrowok="t" o:connecttype="custom" o:connectlocs="14760,8640;7380,17280;0,8640;7380,0;7380,8640;14760,8640" o:connectangles="0,0,0,0,0,0"/>
                    </v:shape>
                    <v:shape id="Círculo Parcial 144" o:spid="_x0000_s1298" style="position:absolute;left:14760;width:12240;height:12240;visibility:visible;mso-wrap-style:square;v-text-anchor:top" coordsize="12240,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AKwwAAANwAAAAPAAAAZHJzL2Rvd25yZXYueG1sRE9NawIx&#10;EL0L/Q9hCr1p1u1WymoULRQqglDrod6GzXSzdTNZklTXf2+Egrd5vM+ZLXrbihP50DhWMB5lIIgr&#10;pxuuFey/3oevIEJE1tg6JgUXCrCYPwxmWGp35k867WItUgiHEhWYGLtSylAZshhGriNO3I/zFmOC&#10;vpba4zmF21bmWTaRFhtODQY7ejNUHXd/VoH/dZNcHtZx/7y1Jn/ZfK/yqlDq6bFfTkFE6uNd/O/+&#10;0Gl+UcDtmXSBnF8BAAD//wMAUEsBAi0AFAAGAAgAAAAhANvh9svuAAAAhQEAABMAAAAAAAAAAAAA&#10;AAAAAAAAAFtDb250ZW50X1R5cGVzXS54bWxQSwECLQAUAAYACAAAACEAWvQsW78AAAAVAQAACwAA&#10;AAAAAAAAAAAAAAAfAQAAX3JlbHMvLnJlbHNQSwECLQAUAAYACAAAACEASBywCsMAAADcAAAADwAA&#10;AAAAAAAAAAAAAAAHAgAAZHJzL2Rvd25yZXYueG1sUEsFBgAAAAADAAMAtwAAAPcCAAAAAA==&#10;" path="m12240,6120v,3380,-2740,6120,-6120,6120c2740,12240,,9500,,6120,,2740,2740,,6120,r,6120l12240,6120xe" fillcolor="#fc0" strokecolor="#fc0" strokeweight=".09mm">
                      <v:path arrowok="t" o:connecttype="custom" o:connectlocs="12240,6120;6120,12240;0,6120;6120,0;6120,6120;12240,6120" o:connectangles="0,0,0,0,0,0"/>
                    </v:shape>
                  </v:group>
                  <v:group id="Agrupar 1355593257" o:spid="_x0000_s1299" style="position:absolute;left:63000;width:57240;height:16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5IyQAAAOMAAAAPAAAAZHJzL2Rvd25yZXYueG1sRE9fa8Iw&#10;EH8f7DuEG+xN01qyzc4oIlP2IIPpYPh2NGdbbC6lydr67ZeBsMf7/b/FarSN6KnztWMN6TQBQVw4&#10;U3Op4eu4nbyA8AHZYOOYNFzJw2p5f7fA3LiBP6k/hFLEEPY5aqhCaHMpfVGRRT91LXHkzq6zGOLZ&#10;ldJ0OMRw28hZkjxJizXHhgpb2lRUXA4/VsNuwGGdpW/9/nLeXE9H9fG9T0nrx4dx/Qoi0Bj+xTf3&#10;u4nzM6XUPJupZ/j7KQIgl78AAAD//wMAUEsBAi0AFAAGAAgAAAAhANvh9svuAAAAhQEAABMAAAAA&#10;AAAAAAAAAAAAAAAAAFtDb250ZW50X1R5cGVzXS54bWxQSwECLQAUAAYACAAAACEAWvQsW78AAAAV&#10;AQAACwAAAAAAAAAAAAAAAAAfAQAAX3JlbHMvLnJlbHNQSwECLQAUAAYACAAAACEAqjq+SMkAAADj&#10;AAAADwAAAAAAAAAAAAAAAAAHAgAAZHJzL2Rvd25yZXYueG1sUEsFBgAAAAADAAMAtwAAAP0CAAAA&#10;AA==&#10;">
                    <v:shape id="Forma Livre: Forma 145" o:spid="_x0000_s1300" style="position:absolute;top:1800;width:9360;height:1476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i6xQAAANwAAAAPAAAAZHJzL2Rvd25yZXYueG1sRE/bSsNA&#10;EH0X/IdlBF+C3bRYkdhtkbZCbwqJgj4O2TEJzc6G7DZJ/94tFHybw7nObDGYWnTUusqygvEoBkGc&#10;W11xoeDr8+3hGYTzyBpry6TgTA4W89ubGSba9pxSl/lChBB2CSoovW8SKV1ekkE3sg1x4H5ta9AH&#10;2BZSt9iHcFPLSRw/SYMVh4YSG1qWlB+zk1Gw3f8sv53cRe/pxzrrJodo1WeRUvd3w+sLCE+D/xdf&#10;3Rsd5j9O4fJMuEDO/wAAAP//AwBQSwECLQAUAAYACAAAACEA2+H2y+4AAACFAQAAEwAAAAAAAAAA&#10;AAAAAAAAAAAAW0NvbnRlbnRfVHlwZXNdLnhtbFBLAQItABQABgAIAAAAIQBa9CxbvwAAABUBAAAL&#10;AAAAAAAAAAAAAAAAAB8BAABfcmVscy8ucmVsc1BLAQItABQABgAIAAAAIQBcnXi6xQAAANwAAAAP&#10;AAAAAAAAAAAAAAAAAAcCAABkcnMvZG93bnJldi54bWxQSwUGAAAAAAMAAwC3AAAA+QIAAAAA&#10;" path="m1,v,,,,,c2,,3,,4,v,,,,,c4,,4,,4,v,,,,,c4,,3,,3,v,,,1,,1c4,2,4,3,4,4v,,,1,,1c4,5,3,5,3,6v,,-1,,-1,c1,6,1,6,,6,,5,,5,,5v,,,,,-1c,4,,4,1,4v,,,,,c1,4,1,5,1,5v,,,,,c1,5,1,5,1,5v,,,,,c1,5,1,5,1,6v,,,,1,c2,6,2,6,2,5v,,,,,c2,5,2,5,2,4,2,3,2,2,2,1v,,,,,c2,,2,,1,v,,,,,c1,,1,,1,xe" fillcolor="#fc0" strokecolor="#fc0" strokeweight=".09mm">
                      <v:path arrowok="t"/>
                    </v:shape>
                    <v:shape id="Forma Livre: Forma 146" o:spid="_x0000_s1301" style="position:absolute;left:12240;top:4320;width:12240;height:93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xgwgAAANwAAAAPAAAAZHJzL2Rvd25yZXYueG1sRE9LawIx&#10;EL4X/A9hBG81q4iU1Sg+KJSCoFsPPQ6bcXdxM1mS7KP99Y0g9DYf33PW28HUoiPnK8sKZtMEBHFu&#10;dcWFguvX++sbCB+QNdaWScEPedhuRi9rTLXt+UJdFgoRQ9inqKAMoUml9HlJBv3UNsSRu1lnMETo&#10;Cqkd9jHc1HKeJEtpsOLYUGJDh5Lye9YaBb+39kzf16J3x9n++JnpU3dptVKT8bBbgQg0hH/x0/2h&#10;4/zFEh7PxAvk5g8AAP//AwBQSwECLQAUAAYACAAAACEA2+H2y+4AAACFAQAAEwAAAAAAAAAAAAAA&#10;AAAAAAAAW0NvbnRlbnRfVHlwZXNdLnhtbFBLAQItABQABgAIAAAAIQBa9CxbvwAAABUBAAALAAAA&#10;AAAAAAAAAAAAAB8BAABfcmVscy8ucmVsc1BLAQItABQABgAIAAAAIQBMXBxgwgAAANwAAAAPAAAA&#10;AAAAAAAAAAAAAAcCAABkcnMvZG93bnJldi54bWxQSwUGAAAAAAMAAwC3AAAA9gIAAAAA&#10;" path="m4,v,1,,2,1,3c5,3,5,4,5,4v,,,,,c5,4,5,4,5,4,4,4,4,4,3,4v,,,,,c3,4,3,4,3,4,2,4,2,4,2,4v,,-1,,-1,c1,4,1,4,1,4v,,,-1,,-1c,2,,2,,1v,,,,,c,1,,1,,1v,,,,,c,1,1,,2,v,1,,2,,3c2,3,2,4,2,4v,,,,,c2,4,2,4,2,4v1,,1,,1,c3,4,3,3,3,3v,,,-1,,-2c3,1,3,1,3,1,3,1,3,,2,v,,,,,c3,,4,,4,xe" fillcolor="#fc0" strokecolor="#fc0" strokeweight=".09mm">
                      <v:path arrowok="t"/>
                    </v:shape>
                    <v:shape id="Forma Livre: Forma 147" o:spid="_x0000_s1302" style="position:absolute;left:24840;width:6840;height:1476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FJ4wwAAANwAAAAPAAAAZHJzL2Rvd25yZXYueG1sRE/NagIx&#10;EL4X+g5hCr1ptkVquxqlFKVVPOi2DzBsxs3iZrJsoht9eiMIvc3H9zvTebSNOFHna8cKXoYZCOLS&#10;6ZorBX+/y8E7CB+QNTaOScGZPMxnjw9TzLXreUenIlQihbDPUYEJoc2l9KUhi37oWuLE7V1nMSTY&#10;VVJ32Kdw28jXLHuTFmtODQZb+jJUHoqjVbA+G/Od6VW8rOPH7tAstptL0Sv1/BQ/JyACxfAvvrt/&#10;dJo/GsPtmXSBnF0BAAD//wMAUEsBAi0AFAAGAAgAAAAhANvh9svuAAAAhQEAABMAAAAAAAAAAAAA&#10;AAAAAAAAAFtDb250ZW50X1R5cGVzXS54bWxQSwECLQAUAAYACAAAACEAWvQsW78AAAAVAQAACwAA&#10;AAAAAAAAAAAAAAAfAQAAX3JlbHMvLnJlbHNQSwECLQAUAAYACAAAACEAhPRSeMMAAADcAAAADwAA&#10;AAAAAAAAAAAAAAAHAgAAZHJzL2Rvd25yZXYueG1sUEsFBgAAAAADAAMAtwAAAPcCAAAAAA==&#10;" path="m2,v,2,,3,,5c2,5,3,5,3,5v,1,,1,,1c3,6,3,6,3,6,2,6,1,6,1,6v,,,,,c1,6,1,6,1,6v,,,-1,,-1c1,4,1,2,1,1v,,,,,c,,,,,,,,,,,,1,,1,,2,xe" fillcolor="#fc0" strokecolor="#fc0" strokeweight=".09mm">
                      <v:path arrowok="t"/>
                    </v:shape>
                    <v:shape id="Forma Livre: Forma 148" o:spid="_x0000_s1303" style="position:absolute;left:32400;width:12240;height:1476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jxQAAANwAAAAPAAAAZHJzL2Rvd25yZXYueG1sRI9Ba8JA&#10;EIXvBf/DMkJvzcYgpURXkYDWSw+1pZjbkB2TaHY2ZLcx/fedQ6G3Gd6b975ZbyfXqZGG0Ho2sEhS&#10;UMSVty3XBj4/9k8voEJEtth5JgM/FGC7mT2sMbf+zu80nmKtJIRDjgaaGPtc61A15DAkvicW7eIH&#10;h1HWodZ2wLuEu05nafqsHbYsDQ32VDRU3U7fzsAb29ed7s76eqtdcRn9oczKL2Me59NuBSrSFP/N&#10;f9dHK/hLoZVnZAK9+QUAAP//AwBQSwECLQAUAAYACAAAACEA2+H2y+4AAACFAQAAEwAAAAAAAAAA&#10;AAAAAAAAAAAAW0NvbnRlbnRfVHlwZXNdLnhtbFBLAQItABQABgAIAAAAIQBa9CxbvwAAABUBAAAL&#10;AAAAAAAAAAAAAAAAAB8BAABfcmVscy8ucmVsc1BLAQItABQABgAIAAAAIQB+Ealj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09mm">
                      <v:path arrowok="t"/>
                    </v:shape>
                    <v:shape id="Círculo Parcial 149" o:spid="_x0000_s1304" style="position:absolute;left:47520;top:1800;width:9360;height:936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h6TxAAAANwAAAAPAAAAZHJzL2Rvd25yZXYueG1sRE9Na8JA&#10;EL0X/A/LCL3VjUVaTV3FCtLSg2gqeJ1mxySanY27W5P667sFobd5vM+ZzjtTiws5X1lWMBwkIIhz&#10;qysuFOw+Vw9jED4ga6wtk4If8jCf9e6mmGrb8pYuWShEDGGfooIyhCaV0uclGfQD2xBH7mCdwRCh&#10;K6R22MZwU8vHJHmSBiuODSU2tCwpP2XfRsHkcLye3T647OPrrX2+8nq8eV0rdd/vFi8gAnXhX3xz&#10;v+s4fzSBv2fiBXL2CwAA//8DAFBLAQItABQABgAIAAAAIQDb4fbL7gAAAIUBAAATAAAAAAAAAAAA&#10;AAAAAAAAAABbQ29udGVudF9UeXBlc10ueG1sUEsBAi0AFAAGAAgAAAAhAFr0LFu/AAAAFQEAAAsA&#10;AAAAAAAAAAAAAAAAHwEAAF9yZWxzLy5yZWxzUEsBAi0AFAAGAAgAAAAhAPkeHpPEAAAA3AAAAA8A&#10;AAAAAAAAAAAAAAAABwIAAGRycy9kb3ducmV2LnhtbFBLBQYAAAAAAwADALcAAAD4AgAAAAA=&#10;" path="m10000,5000v,2761,-2239,5000,-5000,5000c2239,10000,,7761,,5000,,2239,2239,,5000,r,5000l10000,5000xe" fillcolor="#fc0" strokecolor="#fc0" strokeweight=".09mm">
                      <v:path arrowok="t" o:connecttype="custom" o:connectlocs="9360,4680;4680,9360;0,4680;4680,0;4680,4680;9360,4680" o:connectangles="0,0,0,0,0,0"/>
                    </v:shape>
                  </v:group>
                  <v:group id="Agrupar 1840238180" o:spid="_x0000_s1305" style="position:absolute;left:134280;top:1800;width:24120;height:190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NQMzAAAAOMAAAAPAAAAZHJzL2Rvd25yZXYueG1sRI9Ba8JA&#10;EIXvBf/DMkJvdRNtS4iuItKWHqRQFcTbkB2TYHY2ZLdJ/PedQ6HHmXnz3vtWm9E1qqcu1J4NpLME&#10;FHHhbc2lgdPx/SkDFSKyxcYzGbhTgM168rDC3PqBv6k/xFKJCYccDVQxtrnWoajIYZj5llhuV985&#10;jDJ2pbYdDmLuGj1PklftsGZJqLClXUXF7fDjDHwMOGwX6Vu/v11398vx5eu8T8mYx+m4XYKKNMZ/&#10;8d/3p5X62XMyX2RpJhTCJAvQ618AAAD//wMAUEsBAi0AFAAGAAgAAAAhANvh9svuAAAAhQEAABMA&#10;AAAAAAAAAAAAAAAAAAAAAFtDb250ZW50X1R5cGVzXS54bWxQSwECLQAUAAYACAAAACEAWvQsW78A&#10;AAAVAQAACwAAAAAAAAAAAAAAAAAfAQAAX3JlbHMvLnJlbHNQSwECLQAUAAYACAAAACEA3ozUDMwA&#10;AADjAAAADwAAAAAAAAAAAAAAAAAHAgAAZHJzL2Rvd25yZXYueG1sUEsFBgAAAAADAAMAtwAAAAAD&#10;AAAAAA==&#10;">
                    <v:shape id="Círculo Parcial 150" o:spid="_x0000_s1306" style="position:absolute;width:14760;height:14760;visibility:visible;mso-wrap-style:square;v-text-anchor:top" coordsize="14760,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nOxAAAANwAAAAPAAAAZHJzL2Rvd25yZXYueG1sRI9Ba8JA&#10;EIXvBf/DMkJvdWOhWqKriFDQHgrG4nnIjkkwOxuza5L66zsHwds85n1v3izXg6tVR22oPBuYThJQ&#10;xLm3FRcGfo9fb5+gQkS2WHsmA38UYL0avSwxtb7nA3VZLJSEcEjRQBljk2od8pIcholviGV39q3D&#10;KLIttG2xl3BX6/ckmWmHFcuFEhvalpRfspszcN9sKfue6/3t2J1++nt/FWhmzOt42CxARRri0/yg&#10;d1bqf0h9eUYm0Kt/AAAA//8DAFBLAQItABQABgAIAAAAIQDb4fbL7gAAAIUBAAATAAAAAAAAAAAA&#10;AAAAAAAAAABbQ29udGVudF9UeXBlc10ueG1sUEsBAi0AFAAGAAgAAAAhAFr0LFu/AAAAFQEAAAsA&#10;AAAAAAAAAAAAAAAAHwEAAF9yZWxzLy5yZWxzUEsBAi0AFAAGAAgAAAAhANGHCc7EAAAA3AAAAA8A&#10;AAAAAAAAAAAAAAAABwIAAGRycy9kb3ducmV2LnhtbFBLBQYAAAAAAwADALcAAAD4AgAAAAA=&#10;" path="m14760,7380v,4076,-3304,7380,-7380,7380c3304,14760,,11456,,7380,,3304,3304,,7380,r,7380l14760,7380xe" fillcolor="#fc0" strokecolor="#fc0" strokeweight=".09mm">
                      <v:path arrowok="t" o:connecttype="custom" o:connectlocs="14760,7380;7380,14760;0,7380;7380,0;7380,7380;14760,7380" o:connectangles="0,0,0,0,0,0"/>
                    </v:shape>
                    <v:shape id="Círculo Parcial 151" o:spid="_x0000_s1307" style="position:absolute;left:11880;top:9360;width:12240;height:936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YRIxAAAANwAAAAPAAAAZHJzL2Rvd25yZXYueG1sRE9Na8JA&#10;EL0X/A/LCL3VjQVbja5iBWnpQTQVep1mxySanY27W5P667sFobd5vM+ZLTpTiws5X1lWMBwkIIhz&#10;qysuFOw/1g9jED4ga6wtk4If8rCY9+5mmGrb8o4uWShEDGGfooIyhCaV0uclGfQD2xBH7mCdwRCh&#10;K6R22MZwU8vHJHmSBiuODSU2tCopP2XfRsHkcLye3Wdw2fvXa/t85c14+7JR6r7fLacgAnXhX3xz&#10;v+k4fzSEv2fiBXL+CwAA//8DAFBLAQItABQABgAIAAAAIQDb4fbL7gAAAIUBAAATAAAAAAAAAAAA&#10;AAAAAAAAAABbQ29udGVudF9UeXBlc10ueG1sUEsBAi0AFAAGAAgAAAAhAFr0LFu/AAAAFQEAAAsA&#10;AAAAAAAAAAAAAAAAHwEAAF9yZWxzLy5yZWxzUEsBAi0AFAAGAAgAAAAhAIKxhEjEAAAA3AAAAA8A&#10;AAAAAAAAAAAAAAAABwIAAGRycy9kb3ducmV2LnhtbFBLBQYAAAAAAwADALcAAAD4AgAAAAA=&#10;" path="m10000,5000v,2761,-2239,5000,-5000,5000c2239,10000,,7761,,5000,,2239,2239,,5000,r,5000l10000,5000xe" fillcolor="#fc0" strokecolor="#fc0" strokeweight=".09mm">
                      <v:path arrowok="t" o:connecttype="custom" o:connectlocs="12240,4680;6120,9360;0,4680;6120,0;6120,4680;12240,4680" o:connectangles="0,0,0,0,0,0"/>
                    </v:shape>
                  </v:group>
                  <v:group id="Agrupar 1232925350" o:spid="_x0000_s1308" style="position:absolute;left:164520;top:19440;width:52200;height:31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4VVzAAAAOMAAAAPAAAAZHJzL2Rvd25yZXYueG1sRI9PS8NA&#10;EMXvgt9hGcGb3fwhorHbUoqKhyLYCqW3ITtNQrOzIbsm6bd3DoLHmXnz3vst17Pr1EhDaD0bSBcJ&#10;KOLK25ZrA9+Ht4cnUCEiW+w8k4ErBVivbm+WWFo/8ReN+1grMeFQooEmxr7UOlQNOQwL3xPL7ewH&#10;h1HGodZ2wEnMXaezJHnUDluWhAZ72jZUXfY/zsD7hNMmT1/H3eW8vZ4Oxedxl5Ix93fz5gVUpDn+&#10;i/++P6zUz/LsOSvyQiiESRagV78AAAD//wMAUEsBAi0AFAAGAAgAAAAhANvh9svuAAAAhQEAABMA&#10;AAAAAAAAAAAAAAAAAAAAAFtDb250ZW50X1R5cGVzXS54bWxQSwECLQAUAAYACAAAACEAWvQsW78A&#10;AAAVAQAACwAAAAAAAAAAAAAAAAAfAQAAX3JlbHMvLnJlbHNQSwECLQAUAAYACAAAACEAfJ+FVcwA&#10;AADjAAAADwAAAAAAAAAAAAAAAAAHAgAAZHJzL2Rvd25yZXYueG1sUEsFBgAAAAADAAMAtwAAAAAD&#10;AAAAAA==&#10;">
                    <v:shape id="Forma Livre: Forma 152" o:spid="_x0000_s1309" style="position:absolute;width:12240;height:1476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hUwgAAANwAAAAPAAAAZHJzL2Rvd25yZXYueG1sRE/JasMw&#10;EL0X+g9iArnVcgwpxbESTKDLJYemIcS3wRovsTUyluo4f18VCr3N462T7WbTi4lG11pWsIpiEMSl&#10;1S3XCk5fr08vIJxH1thbJgV3crDbPj5kmGp740+ajr4WIYRdigoa74dUSlc2ZNBFdiAOXGVHgz7A&#10;sZZ6xFsIN71M4vhZGmw5NDQ40L6hsjt+GwUH1u+57C/y2tVmX032rUiKs1LLxZxvQHia/b/4z/2h&#10;w/x1Ar/PhAvk9gcAAP//AwBQSwECLQAUAAYACAAAACEA2+H2y+4AAACFAQAAEwAAAAAAAAAAAAAA&#10;AAAAAAAAW0NvbnRlbnRfVHlwZXNdLnhtbFBLAQItABQABgAIAAAAIQBa9CxbvwAAABUBAAALAAAA&#10;AAAAAAAAAAAAAB8BAABfcmVscy8ucmVsc1BLAQItABQABgAIAAAAIQCaIAhUwgAAANwAAAAPAAAA&#10;AAAAAAAAAAAAAAcCAABkcnMvZG93bnJldi54bWxQSwUGAAAAAAMAAwC3AAAA9gIAAAAA&#10;" path="m5,c4,2,3,3,3,4,2,5,2,5,2,5v,,,,,c3,5,3,5,3,6v,,,,,c3,6,3,6,3,6,2,5,1,5,,4v,,,,,c,4,,4,,4v,,,,,c1,4,1,4,1,4v,,,,,c2,3,2,2,2,1v1,,1,,1,c3,,3,,2,v,,,,,c2,,2,,2,v,,,,,c2,,3,,4,v,,1,,1,xe" fillcolor="#fc0" strokecolor="#fc0" strokeweight=".09mm">
                      <v:path arrowok="t"/>
                    </v:shape>
                    <v:shape id="Círculo Parcial 153" o:spid="_x0000_s1310" style="position:absolute;left:12240;top:4680;width:14760;height:14760;visibility:visible;mso-wrap-style:square;v-text-anchor:top" coordsize="14760,1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e5xQAAANwAAAAPAAAAZHJzL2Rvd25yZXYueG1sRI9Ba8JA&#10;EIXvBf/DMoXemk0rtRJdRYSC9SA0Ec9DdpoNzc7G7JpEf31XKPQ2w3vfmzfL9Wgb0VPna8cKXpIU&#10;BHHpdM2VgmPx8TwH4QOyxsYxKbiSh/Vq8rDETLuBv6jPQyViCPsMFZgQ2kxKXxqy6BPXEkft23UW&#10;Q1y7SuoOhxhuG/mapjNpseZ4wWBLW0PlT36xCm6bLeX7d/l5KfrTYbgN5wjNlHp6HDcLEIHG8G/+&#10;o3c61n+bwv2ZOIFc/QIAAP//AwBQSwECLQAUAAYACAAAACEA2+H2y+4AAACFAQAAEwAAAAAAAAAA&#10;AAAAAAAAAAAAW0NvbnRlbnRfVHlwZXNdLnhtbFBLAQItABQABgAIAAAAIQBa9CxbvwAAABUBAAAL&#10;AAAAAAAAAAAAAAAAAB8BAABfcmVscy8ucmVsc1BLAQItABQABgAIAAAAIQAhVZe5xQAAANwAAAAP&#10;AAAAAAAAAAAAAAAAAAcCAABkcnMvZG93bnJldi54bWxQSwUGAAAAAAMAAwC3AAAA+QIAAAAA&#10;" path="m14760,7380v,4076,-3304,7380,-7380,7380c3304,14760,,11456,,7380,,3304,3304,,7380,r,7380l14760,7380xe" fillcolor="#fc0" strokecolor="#fc0" strokeweight=".09mm">
                      <v:path arrowok="t" o:connecttype="custom" o:connectlocs="14760,7380;7380,14760;0,7380;7380,0;7380,7380;14760,7380" o:connectangles="0,0,0,0,0,0"/>
                    </v:shape>
                    <v:shape id="Círculo Parcial 154" o:spid="_x0000_s1311" style="position:absolute;left:22320;top:12240;width:14760;height:12240;visibility:visible;mso-wrap-style:square;v-text-anchor:top" coordsize="14760,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bSxAAAANwAAAAPAAAAZHJzL2Rvd25yZXYueG1sRE9NawIx&#10;EL0X+h/CFLyUmlVrKVujqCCICKW2VrwNm3GzdTNZN1HXf2+Egrd5vM8ZjBpbihPVvnCsoNNOQBBn&#10;ThecK/j5nr28g/ABWWPpmBRcyMNo+PgwwFS7M3/RaRVyEUPYp6jAhFClUvrMkEXfdhVx5Hauthgi&#10;rHOpazzHcFvKbpK8SYsFxwaDFU0NZfvV0SpItotfPfuUuHF/6+X6UJjnXW+iVOupGX+ACNSEu/jf&#10;Pddxfv8Vbs/EC+TwCgAA//8DAFBLAQItABQABgAIAAAAIQDb4fbL7gAAAIUBAAATAAAAAAAAAAAA&#10;AAAAAAAAAABbQ29udGVudF9UeXBlc10ueG1sUEsBAi0AFAAGAAgAAAAhAFr0LFu/AAAAFQEAAAsA&#10;AAAAAAAAAAAAAAAAHwEAAF9yZWxzLy5yZWxzUEsBAi0AFAAGAAgAAAAhAFzmttLEAAAA3AAAAA8A&#10;AAAAAAAAAAAAAAAABwIAAGRycy9kb3ducmV2LnhtbFBLBQYAAAAAAwADALcAAAD4AgAAAAA=&#10;" path="m14760,6120v,3380,-3304,6120,-7380,6120c3304,12240,,9500,,6120,,2740,3304,,7380,r,6120l14760,6120xe" fillcolor="#fc0" strokecolor="#fc0" strokeweight=".09mm">
                      <v:path arrowok="t" o:connecttype="custom" o:connectlocs="14760,6120;7380,12240;0,6120;7380,0;7380,6120;14760,6120" o:connectangles="0,0,0,0,0,0"/>
                    </v:shape>
                    <v:shape id="Círculo Parcial 155" o:spid="_x0000_s1312" style="position:absolute;left:37440;top:19800;width:14760;height:12240;visibility:visible;mso-wrap-style:square;v-text-anchor:top" coordsize="14760,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NJxAAAANwAAAAPAAAAZHJzL2Rvd25yZXYueG1sRE/fa8Iw&#10;EH4f+D+EE/Yimm7DIdUobiCIDERnHXs7mrOpNpeuidr992Yg7O0+vp83mbW2EhdqfOlYwdMgAUGc&#10;O11yoWD3ueiPQPiArLFyTAp+ycNs2nmYYKrdlTd02YZCxBD2KSowIdSplD43ZNEPXE0cuYNrLIYI&#10;m0LqBq8x3FbyOUlepcWSY4PBmt4N5aft2SpIvld7vVhL/HLH7CP7KU3v8PKm1GO3nY9BBGrDv/ju&#10;Xuo4fziEv2fiBXJ6AwAA//8DAFBLAQItABQABgAIAAAAIQDb4fbL7gAAAIUBAAATAAAAAAAAAAAA&#10;AAAAAAAAAABbQ29udGVudF9UeXBlc10ueG1sUEsBAi0AFAAGAAgAAAAhAFr0LFu/AAAAFQEAAAsA&#10;AAAAAAAAAAAAAAAAHwEAAF9yZWxzLy5yZWxzUEsBAi0AFAAGAAgAAAAhADOqE0nEAAAA3AAAAA8A&#10;AAAAAAAAAAAAAAAABwIAAGRycy9kb3ducmV2LnhtbFBLBQYAAAAAAwADALcAAAD4AgAAAAA=&#10;" path="m14760,6120v,3380,-3304,6120,-7380,6120c3304,12240,,9500,,6120,,2740,3304,,7380,r,6120l14760,6120xe" fillcolor="#fc0" strokecolor="#fc0" strokeweight=".09mm">
                      <v:path arrowok="t" o:connecttype="custom" o:connectlocs="14760,6120;7380,12240;0,6120;7380,0;7380,6120;14760,6120" o:connectangles="0,0,0,0,0,0"/>
                    </v:shape>
                  </v:group>
                </v:group>
                <v:group id="Agrupar 484855986" o:spid="_x0000_s1313" style="position:absolute;left:80640;top:61560;width:173880;height:29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mwywAAAOIAAAAPAAAAZHJzL2Rvd25yZXYueG1sRI9Ba8JA&#10;FITvhf6H5RV6q5tUI2nqKiIqHqRQLZTeHtlnEsy+DdltEv+9Kwgeh5n5hpktBlOLjlpXWVYQjyIQ&#10;xLnVFRcKfo6btxSE88gaa8uk4EIOFvPnpxlm2vb8Td3BFyJA2GWooPS+yaR0eUkG3cg2xME72dag&#10;D7ItpG6xD3BTy/comkqDFYeFEhtalZSfD/9GwbbHfjmO193+fFpd/o7J1+8+JqVeX4blJwhPg3+E&#10;7+2dVjBJJ2mSfKRTuF0Kd0DOrwAAAP//AwBQSwECLQAUAAYACAAAACEA2+H2y+4AAACFAQAAEwAA&#10;AAAAAAAAAAAAAAAAAAAAW0NvbnRlbnRfVHlwZXNdLnhtbFBLAQItABQABgAIAAAAIQBa9CxbvwAA&#10;ABUBAAALAAAAAAAAAAAAAAAAAB8BAABfcmVscy8ucmVsc1BLAQItABQABgAIAAAAIQAbH8mwywAA&#10;AOIAAAAPAAAAAAAAAAAAAAAAAAcCAABkcnMvZG93bnJldi54bWxQSwUGAAAAAAMAAwC3AAAA/wIA&#10;AAAA&#10;">
                  <v:shape id="Círculo Parcial 156" o:spid="_x0000_s1314" style="position:absolute;top:2160;width:22320;height:17280;visibility:visible;mso-wrap-style:square;v-text-anchor:top" coordsize="22320,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vSwwAAANwAAAAPAAAAZHJzL2Rvd25yZXYueG1sRE9Na8JA&#10;EL0L/odlhN7qxtKIRFdRoVDwpBXU25Adk2h2Nu6uJu2v7xYK3ubxPme26EwtHuR8ZVnBaJiAIM6t&#10;rrhQsP/6eJ2A8AFZY22ZFHyTh8W835thpm3LW3rsQiFiCPsMFZQhNJmUPi/JoB/ahjhyZ+sMhghd&#10;IbXDNoabWr4lyVgarDg2lNjQuqT8ursbBadbsr24lWk39/WhSX/S420zelfqZdAtpyACdeEp/nd/&#10;6jg/HcPfM/ECOf8FAAD//wMAUEsBAi0AFAAGAAgAAAAhANvh9svuAAAAhQEAABMAAAAAAAAAAAAA&#10;AAAAAAAAAFtDb250ZW50X1R5cGVzXS54bWxQSwECLQAUAAYACAAAACEAWvQsW78AAAAVAQAACwAA&#10;AAAAAAAAAAAAAAAfAQAAX3JlbHMvLnJlbHNQSwECLQAUAAYACAAAACEALWXL0sMAAADcAAAADwAA&#10;AAAAAAAAAAAAAAAHAgAAZHJzL2Rvd25yZXYueG1sUEsFBgAAAAADAAMAtwAAAPcCAAAAAA==&#10;" path="m22320,8640v,4772,-4997,8640,-11160,8640c4997,17280,,13412,,8640,,3868,4997,,11160,r,8640l22320,8640xe" fillcolor="black" strokecolor="#fc0" strokeweight=".09mm">
                    <v:path arrowok="t" o:connecttype="custom" o:connectlocs="22320,8640;11160,17280;0,8640;11160,0;11160,8640;22320,8640" o:connectangles="0,0,0,0,0,0"/>
                  </v:shape>
                  <v:shape id="Círculo Parcial 157" o:spid="_x0000_s1315" style="position:absolute;left:14400;top:2160;width:14760;height:19800;visibility:visible;mso-wrap-style:square;v-text-anchor:top" coordsize="14760,1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8vKwwAAANwAAAAPAAAAZHJzL2Rvd25yZXYueG1sRE9Na8JA&#10;EL0L/Q/LFHozm7RoS3QjpVCU0IumNNchOybB7Gya3Zr4792C4G0e73PWm8l04kyDay0rSKIYBHFl&#10;dcu1gu/ic/4GwnlkjZ1lUnAhB5vsYbbGVNuR93Q++FqEEHYpKmi871MpXdWQQRfZnjhwRzsY9AEO&#10;tdQDjiHcdPI5jpfSYMuhocGePhqqToc/o4CwjI9l+fu1z3/GlyIp8+3W5Eo9PU7vKxCeJn8X39w7&#10;HeYvXuH/mXCBzK4AAAD//wMAUEsBAi0AFAAGAAgAAAAhANvh9svuAAAAhQEAABMAAAAAAAAAAAAA&#10;AAAAAAAAAFtDb250ZW50X1R5cGVzXS54bWxQSwECLQAUAAYACAAAACEAWvQsW78AAAAVAQAACwAA&#10;AAAAAAAAAAAAAAAfAQAAX3JlbHMvLnJlbHNQSwECLQAUAAYACAAAACEAGHfLysMAAADcAAAADwAA&#10;AAAAAAAAAAAAAAAHAgAAZHJzL2Rvd25yZXYueG1sUEsFBgAAAAADAAMAtwAAAPcCAAAAAA==&#10;" path="m14760,9900v,5468,-3304,9900,-7380,9900c3304,19800,,15368,,9900,,4432,3304,,7380,r,9900l14760,9900xe" fillcolor="black" strokecolor="#fc0" strokeweight=".09mm">
                    <v:path arrowok="t" o:connecttype="custom" o:connectlocs="14760,9900;7380,19800;0,9900;7380,0;7380,9900;14760,9900" o:connectangles="0,0,0,0,0,0"/>
                  </v:shape>
                  <v:shape id="Forma Livre: Forma 158" o:spid="_x0000_s1316" style="position:absolute;left:34920;top:7200;width:19800;height:1980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eyNwwAAANwAAAAPAAAAZHJzL2Rvd25yZXYueG1sRI9BT8JA&#10;EIXvJv6HzZh4k60EGi0sRAgm3FAwnCfdsa10ZpvuAvXfOwcSbzN5b977Zr4cuDUX6mMTxMHzKAND&#10;UgbfSOXg6/D+9AImJhSPbRBy8EsRlov7uzkWPlzlky77VBkNkViggzqlrrA2ljUxxlHoSFT7Dj1j&#10;0rWvrO/xquHc2nGW5ZaxEW2osaN1TeVpf2YHNP3AtCrzI/MrH04/2WS3ybfOPT4MbzMwiYb0b75d&#10;b73iT5VWn9EJ7OIPAAD//wMAUEsBAi0AFAAGAAgAAAAhANvh9svuAAAAhQEAABMAAAAAAAAAAAAA&#10;AAAAAAAAAFtDb250ZW50X1R5cGVzXS54bWxQSwECLQAUAAYACAAAACEAWvQsW78AAAAVAQAACwAA&#10;AAAAAAAAAAAAAAAfAQAAX3JlbHMvLnJlbHNQSwECLQAUAAYACAAAACEAAunsjcMAAADcAAAADwAA&#10;AAAAAAAAAAAAAAAHAgAAZHJzL2Rvd25yZXYueG1sUEsFBgAAAAADAAMAtwAAAPcCAAAAAA==&#10;" path="m8,l6,5c6,6,5,7,5,7,4,8,3,8,2,8,2,8,1,7,1,7,,6,,6,,5v,,,,,l2,r,l,5v,,,,,c,6,,6,1,7v,,1,,1,c3,7,4,7,5,7,5,7,6,6,6,5l8,xe" fillcolor="black" strokecolor="#fc0" strokeweight=".09mm">
                    <v:path arrowok="t"/>
                  </v:shape>
                  <v:shape id="Forma Livre: Forma 159" o:spid="_x0000_s1317" style="position:absolute;left:55080;top:17280;width:6840;height:93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A6wgAAANwAAAAPAAAAZHJzL2Rvd25yZXYueG1sRE/bagIx&#10;EH0v9B/CFHwpmq20XlajyIIgfVLXDxg2YxK6mSybqNu/bwqFvs3hXGe9HXwr7tRHF1jB26QAQdwE&#10;7dgouNT78QJETMga28Ck4JsibDfPT2ssdXjwie7nZEQO4ViiAptSV0oZG0se4yR0xJm7ht5jyrA3&#10;Uvf4yOG+ldOimEmPjnODxY4qS83X+eYVHI57d6kqc3y179P6s965uakrpUYvw24FItGQ/sV/7oPO&#10;8z+W8PtMvkBufgAAAP//AwBQSwECLQAUAAYACAAAACEA2+H2y+4AAACFAQAAEwAAAAAAAAAAAAAA&#10;AAAAAAAAW0NvbnRlbnRfVHlwZXNdLnhtbFBLAQItABQABgAIAAAAIQBa9CxbvwAAABUBAAALAAAA&#10;AAAAAAAAAAAAAB8BAABfcmVscy8ucmVsc1BLAQItABQABgAIAAAAIQAuUBA6wgAAANwAAAAPAAAA&#10;AAAAAAAAAAAAAAcCAABkcnMvZG93bnJldi54bWxQSwUGAAAAAAMAAwC3AAAA9gIAAAAA&#10;" path="m3,c2,,1,1,1,1l,4r,l1,1c1,,2,,3,xe" fillcolor="black" strokecolor="#fc0" strokeweight=".09mm">
                    <v:path arrowok="t"/>
                  </v:shape>
                  <v:shape id="Círculo Parcial 160" o:spid="_x0000_s1318" style="position:absolute;left:60120;top:7200;width:12240;height:22320;visibility:visible;mso-wrap-style:square;v-text-anchor:top" coordsize="12240,2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9xAAAANwAAAAPAAAAZHJzL2Rvd25yZXYueG1sRI9BT8Mw&#10;DIXvSPsPkSdxY+kATVO3bGIg0K4rcOBmNV5T0ThdErbAr8cHJG623vN7n9fb4gd1ppj6wAbmswoU&#10;cRtsz52Bt9fnmyWolJEtDoHJwDcl2G4mV2usbbjwgc5N7pSEcKrRgMt5rLVOrSOPaRZGYtGOIXrM&#10;ssZO24gXCfeDvq2qhfbYszQ4HOnRUfvZfHkDcenuPrp9aZ7u9c/76WVXyg4PxlxPy8MKVKaS/81/&#10;13sr+AvBl2dkAr35BQAA//8DAFBLAQItABQABgAIAAAAIQDb4fbL7gAAAIUBAAATAAAAAAAAAAAA&#10;AAAAAAAAAABbQ29udGVudF9UeXBlc10ueG1sUEsBAi0AFAAGAAgAAAAhAFr0LFu/AAAAFQEAAAsA&#10;AAAAAAAAAAAAAAAAHwEAAF9yZWxzLy5yZWxzUEsBAi0AFAAGAAgAAAAhAF/+pz3EAAAA3AAAAA8A&#10;AAAAAAAAAAAAAAAABwIAAGRycy9kb3ducmV2LnhtbFBLBQYAAAAAAwADALcAAAD4AgAAAAA=&#10;" path="m12240,11160v,6163,-2740,11160,-6120,11160c2740,22320,,17323,,11160,,4997,2740,,6120,r,11160l12240,11160xe" fillcolor="black" strokecolor="#fc0" strokeweight=".09mm">
                    <v:path arrowok="t" o:connecttype="custom" o:connectlocs="12240,11160;6120,22320;0,11160;6120,0;6120,11160;12240,11160" o:connectangles="0,0,0,0,0,0"/>
                  </v:shape>
                  <v:shape id="Círculo Parcial 161" o:spid="_x0000_s1319" style="position:absolute;left:73080;top:17280;width:12240;height:12240;visibility:visible;mso-wrap-style:square;v-text-anchor:top" coordsize="12240,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bcvwAAANwAAAAPAAAAZHJzL2Rvd25yZXYueG1sRE9Li8Iw&#10;EL4v+B/CCF4WTbsLKtUoIgieBF/gcWjGpthMSpLV+u+NsOBtPr7nzJedbcSdfKgdK8hHGQji0uma&#10;KwWn42Y4BREissbGMSl4UoDlovc1x0K7B+/pfoiVSCEcClRgYmwLKUNpyGIYuZY4cVfnLcYEfSW1&#10;x0cKt438ybKxtFhzajDY0tpQeTv8WQXni9xtOhPPU2zy362cfPtgSKlBv1vNQETq4kf8797qNH+c&#10;w/uZdIFcvAAAAP//AwBQSwECLQAUAAYACAAAACEA2+H2y+4AAACFAQAAEwAAAAAAAAAAAAAAAAAA&#10;AAAAW0NvbnRlbnRfVHlwZXNdLnhtbFBLAQItABQABgAIAAAAIQBa9CxbvwAAABUBAAALAAAAAAAA&#10;AAAAAAAAAB8BAABfcmVscy8ucmVsc1BLAQItABQABgAIAAAAIQDwzibcvwAAANwAAAAPAAAAAAAA&#10;AAAAAAAAAAcCAABkcnMvZG93bnJldi54bWxQSwUGAAAAAAMAAwC3AAAA8wIAAAAA&#10;" path="m12240,6120v,3380,-2740,6120,-6120,6120c2740,12240,,9500,,6120,,2740,2740,,6120,r,6120l12240,6120xe" fillcolor="black" strokecolor="#fc0" strokeweight=".09mm">
                    <v:path arrowok="t" o:connecttype="custom" o:connectlocs="12240,6120;6120,12240;0,6120;6120,0;6120,6120;12240,6120" o:connectangles="0,0,0,0,0,0"/>
                  </v:shape>
                  <v:shape id="Forma Livre: Forma 162" o:spid="_x0000_s1320" style="position:absolute;left:93240;top:9720;width:17280;height:1980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iBvgAAANwAAAAPAAAAZHJzL2Rvd25yZXYueG1sRE9LCsIw&#10;EN0L3iGM4EY0VbBINYoKglt/C3dDM7bFZlKa2NbbG0FwN4/3ndWmM6VoqHaFZQXTSQSCOLW64EzB&#10;9XIYL0A4j6yxtEwK3uRgs+73Vpho2/KJmrPPRAhhl6CC3PsqkdKlORl0E1sRB+5ha4M+wDqTusY2&#10;hJtSzqIolgYLDg05VrTPKX2eX0bB/G52rWm692l3O7rRyN6L+DlXajjotksQnjr/F//cRx3mxzP4&#10;PhMukOsPAAAA//8DAFBLAQItABQABgAIAAAAIQDb4fbL7gAAAIUBAAATAAAAAAAAAAAAAAAAAAAA&#10;AABbQ29udGVudF9UeXBlc10ueG1sUEsBAi0AFAAGAAgAAAAhAFr0LFu/AAAAFQEAAAsAAAAAAAAA&#10;AAAAAAAAHwEAAF9yZWxzLy5yZWxzUEsBAi0AFAAGAAgAAAAhAIFwuIG+AAAA3AAAAA8AAAAAAAAA&#10;AAAAAAAABwIAAGRycy9kb3ducmV2LnhtbFBLBQYAAAAAAwADALcAAADyAgAAAAA=&#10;" path="m7,4v,1,,2,-1,3c5,7,4,8,4,8,3,8,3,8,3,8,2,8,1,7,1,6,,6,,5,,4,,3,,2,1,1,2,,3,,4,,5,,6,,6,r,c6,,5,,4,,3,,2,,1,1,,2,,3,,4,,5,,6,1,6v,1,1,1,2,1c3,8,3,8,4,8,4,7,5,7,6,7,6,6,7,5,7,4xe" fillcolor="black" strokecolor="#fc0" strokeweight=".09mm">
                    <v:path arrowok="t"/>
                  </v:shape>
                  <v:shape id="Círculo Parcial 163" o:spid="_x0000_s1321" style="position:absolute;left:113760;top:17280;width:12240;height:936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Dj0wgAAANwAAAAPAAAAZHJzL2Rvd25yZXYueG1sRE9Na8JA&#10;EL0X/A/LFLyUuqmFUFJXqUah10YPehuy0+xidjZkt0n8926h0Ns83uesNpNrxUB9sJ4VvCwyEMS1&#10;15YbBafj4fkNRIjIGlvPpOBGATbr2cMKC+1H/qKhio1IIRwKVGBi7AopQ23IYVj4jjhx3753GBPs&#10;G6l7HFO4a+Uyy3Lp0HJqMNjRzlB9rX6cgnI05mLOu9PTdW+3lo/nS9l5peaP08c7iEhT/Bf/uT91&#10;mp+/wu8z6QK5vgMAAP//AwBQSwECLQAUAAYACAAAACEA2+H2y+4AAACFAQAAEwAAAAAAAAAAAAAA&#10;AAAAAAAAW0NvbnRlbnRfVHlwZXNdLnhtbFBLAQItABQABgAIAAAAIQBa9CxbvwAAABUBAAALAAAA&#10;AAAAAAAAAAAAAB8BAABfcmVscy8ucmVsc1BLAQItABQABgAIAAAAIQC7ADj0wgAAANwAAAAPAAAA&#10;AAAAAAAAAAAAAAcCAABkcnMvZG93bnJldi54bWxQSwUGAAAAAAMAAwC3AAAA9gIAAAAA&#10;" path="m10000,5000v,2761,-2239,5000,-5000,5000c2239,10000,,7761,,5000,,2239,2239,,5000,r,5000l10000,5000xe" fillcolor="black" strokecolor="#fc0" strokeweight=".09mm">
                    <v:path arrowok="t" o:connecttype="custom" o:connectlocs="12240,4680;6120,9360;0,4680;6120,0;6120,4680;12240,4680" o:connectangles="0,0,0,0,0,0"/>
                  </v:shape>
                  <v:shape id="Forma Livre: Forma 164" o:spid="_x0000_s1322" style="position:absolute;left:128880;top:14760;width:6840;height:12240;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5+/wgAAANwAAAAPAAAAZHJzL2Rvd25yZXYueG1sRE9Li8Iw&#10;EL4L+x/CLOxNUx+IVKOosLB7ENRdBG9DM7alzaQ2sa3/3giCt/n4nrNYdaYUDdUut6xgOIhAECdW&#10;55wq+P/77s9AOI+ssbRMCu7kYLX86C0w1rblAzVHn4oQwi5GBZn3VSylSzIy6Aa2Ig7cxdYGfYB1&#10;KnWNbQg3pRxF0VQazDk0ZFjRNqOkON6MgqY4tb+7ezHzzW1/dofrON3IsVJfn916DsJT59/il/tH&#10;h/nTCTyfCRfI5QMAAP//AwBQSwECLQAUAAYACAAAACEA2+H2y+4AAACFAQAAEwAAAAAAAAAAAAAA&#10;AAAAAAAAW0NvbnRlbnRfVHlwZXNdLnhtbFBLAQItABQABgAIAAAAIQBa9CxbvwAAABUBAAALAAAA&#10;AAAAAAAAAAAAAB8BAABfcmVscy8ucmVsc1BLAQItABQABgAIAAAAIQDWs5+/wgAAANwAAAAPAAAA&#10;AAAAAAAAAAAAAAcCAABkcnMvZG93bnJldi54bWxQSwUGAAAAAAMAAwC3AAAA9gIAAAAA&#10;" path="m3,1r,4l3,5,3,1v,,,,,c3,1,3,1,3,1,3,1,2,,2,1v,,-1,,-1,l,5r,l1,2,,2v,,,,1,-1l1,r,l1,1c1,1,2,,2,v,,1,,1,c3,1,3,1,3,1v,,,,,xe" fillcolor="black" strokecolor="#fc0" strokeweight=".09mm">
                    <v:path arrowok="t"/>
                  </v:shape>
                  <v:shape id="Círculo Parcial 165" o:spid="_x0000_s1323" style="position:absolute;left:138960;top:4680;width:9360;height:223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UbwgAAANwAAAAPAAAAZHJzL2Rvd25yZXYueG1sRE9Na8JA&#10;EL0X/A/LFLyUuqnQUFJXqUah10YPehuy0+xidjZkt0n8926h0Ns83uesNpNrxUB9sJ4VvCwyEMS1&#10;15YbBafj4fkNRIjIGlvPpOBGATbr2cMKC+1H/qKhio1IIRwKVGBi7AopQ23IYVj4jjhx3753GBPs&#10;G6l7HFO4a+Uyy3Lp0HJqMNjRzlB9rX6cgnI05mLOu9PTdW+3lo/nS9l5peaP08c7iEhT/Bf/uT91&#10;mp+/wu8z6QK5vgMAAP//AwBQSwECLQAUAAYACAAAACEA2+H2y+4AAACFAQAAEwAAAAAAAAAAAAAA&#10;AAAAAAAAW0NvbnRlbnRfVHlwZXNdLnhtbFBLAQItABQABgAIAAAAIQBa9CxbvwAAABUBAAALAAAA&#10;AAAAAAAAAAAAAB8BAABfcmVscy8ucmVsc1BLAQItABQABgAIAAAAIQBbpQUbwgAAANwAAAAPAAAA&#10;AAAAAAAAAAAAAAcCAABkcnMvZG93bnJldi54bWxQSwUGAAAAAAMAAwC3AAAA9gIAAAAA&#10;" path="m10000,5000v,2761,-2239,5000,-5000,5000c2239,10000,,7761,,5000,,2239,2239,,5000,r,5000l10000,5000xe" fillcolor="black" strokecolor="#fc0" strokeweight=".09mm">
                    <v:path arrowok="t" o:connecttype="custom" o:connectlocs="9360,11160;4680,22320;0,11160;4680,0;4680,11160;9360,11160" o:connectangles="0,0,0,0,0,0"/>
                  </v:shape>
                  <v:shape id="Círculo Parcial 166" o:spid="_x0000_s1324" style="position:absolute;left:154080;top:7200;width:720;height:1476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5tswAAAANwAAAAPAAAAZHJzL2Rvd25yZXYueG1sRE9Li8Iw&#10;EL4v7H8Is+Bl0XQ9FKlG8Ql79XHQ29CMTbCZlCZr6783C4K3+fieM1v0rhZ3aoP1rOBnlIEgLr22&#10;XCk4HXfDCYgQkTXWnknBgwIs5p8fMyy073hP90OsRArhUKACE2NTSBlKQw7DyDfEibv61mFMsK2k&#10;brFL4a6W4yzLpUPLqcFgQ2tD5e3w5xRsOmMu5rw+fd+2dmX5eL5sGq/U4KtfTkFE6uNb/HL/6jQ/&#10;z+H/mXSBnD8BAAD//wMAUEsBAi0AFAAGAAgAAAAhANvh9svuAAAAhQEAABMAAAAAAAAAAAAAAAAA&#10;AAAAAFtDb250ZW50X1R5cGVzXS54bWxQSwECLQAUAAYACAAAACEAWvQsW78AAAAVAQAACwAAAAAA&#10;AAAAAAAAAAAfAQAAX3JlbHMvLnJlbHNQSwECLQAUAAYACAAAACEAq3ebbMAAAADcAAAADwAAAAAA&#10;AAAAAAAAAAAHAgAAZHJzL2Rvd25yZXYueG1sUEsFBgAAAAADAAMAtwAAAPQCAAAAAA==&#10;" path="m10000,5000v,2761,-2239,5000,-5000,5000c2239,10000,,7761,,5000,,2239,2239,,5000,r,5000l10000,5000xe" fillcolor="black" strokecolor="#fc0" strokeweight=".09mm">
                    <v:path arrowok="t" o:connecttype="custom" o:connectlocs="720,7380;360,14760;0,7380;360,0;360,7380;720,7380" o:connectangles="0,0,0,0,0,0"/>
                  </v:shape>
                  <v:shape id="Forma Livre: Forma 167" o:spid="_x0000_s1325" style="position:absolute;left:156600;width:4320;height:22320;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LqwwAAANwAAAAPAAAAZHJzL2Rvd25yZXYueG1sRE/NasJA&#10;EL4LvsMyQm9mo1ArqauobaGHojb2AabZMQlmZ8PuNqZ9ercgeJuP73cWq940oiPna8sKJkkKgriw&#10;uuZSwdfxbTwH4QOyxsYyKfglD6vlcLDATNsLf1KXh1LEEPYZKqhCaDMpfVGRQZ/YljhyJ+sMhghd&#10;KbXDSww3jZym6UwarDk2VNjStqLinP8YBd95kO6Yd7uDef3bPG62H/vJS6HUw6hfP4MI1Ie7+OZ+&#10;13H+7An+n4kXyOUVAAD//wMAUEsBAi0AFAAGAAgAAAAhANvh9svuAAAAhQEAABMAAAAAAAAAAAAA&#10;AAAAAAAAAFtDb250ZW50X1R5cGVzXS54bWxQSwECLQAUAAYACAAAACEAWvQsW78AAAAVAQAACwAA&#10;AAAAAAAAAAAAAAAfAQAAX3JlbHMvLnJlbHNQSwECLQAUAAYACAAAACEAAHSy6sMAAADcAAAADwAA&#10;AAAAAAAAAAAAAAAHAgAAZHJzL2Rvd25yZXYueG1sUEsFBgAAAAADAAMAtwAAAPcCAAAAAA==&#10;" path="m2,4l1,4r,5l1,9,1,4,,5,,4r1,l,,1,r,4l2,3r,1xe" fillcolor="black" strokecolor="#fc0" strokeweight=".09mm">
                    <v:path arrowok="t"/>
                  </v:shape>
                  <v:shape id="Forma Livre: Forma 168" o:spid="_x0000_s1326" style="position:absolute;left:164520;top:4680;width:9360;height:12240;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eBxQAAANwAAAAPAAAAZHJzL2Rvd25yZXYueG1sRI9Ba8Mw&#10;DIXvg/0Ho8Fuq9MeupLVDe1g0MsOzcp6FbEWJ4vlELtJ+u+rw2A3iff03qdtMftOjTTEJrCB5SID&#10;RVwF23Bt4Pz18bIBFROyxS4wGbhRhGL3+LDF3IaJTzSWqVYSwjFHAy6lPtc6Vo48xkXoiUX7CYPH&#10;JOtQazvgJOG+06ssW2uPDUuDw57eHVW/5dUbONhN5drLd39qy/GoD5f0ep4+jXl+mvdvoBLN6d/8&#10;d320gr8WWnlGJtC7OwAAAP//AwBQSwECLQAUAAYACAAAACEA2+H2y+4AAACFAQAAEwAAAAAAAAAA&#10;AAAAAAAAAAAAW0NvbnRlbnRfVHlwZXNdLnhtbFBLAQItABQABgAIAAAAIQBa9CxbvwAAABUBAAAL&#10;AAAAAAAAAAAAAAAAAB8BAABfcmVscy8ucmVsc1BLAQItABQABgAIAAAAIQATQzeBxQAAANwAAAAP&#10;AAAAAAAAAAAAAAAAAAcCAABkcnMvZG93bnJldi54bWxQSwUGAAAAAAMAAwC3AAAA+QIAAAAA&#10;" path="m3,l4,3r,1l3,2v1,1,,2,,3c3,5,2,5,2,5,1,5,1,5,1,4v,,,,,c,4,,3,1,2,1,1,1,,2,v,,,,,l2,v,,,,,c1,1,1,1,1,2v,1,,1,,2c1,4,1,4,1,4v,,1,1,1,1c2,5,2,5,3,4v,,,,,-1c3,2,3,2,3,1,3,,3,,3,xe" fillcolor="black" strokecolor="#fc0" strokeweight=".09mm">
                    <v:path arrowok="t"/>
                  </v:shape>
                </v:group>
              </v:group>
              <v:group id="Agrupar 1380803667" o:spid="_x0000_s1327" style="position:absolute;top:4539;width:8596;height:47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zwyAAAAOMAAAAPAAAAZHJzL2Rvd25yZXYueG1sRE9fS8Mw&#10;EH8X/A7hhL25pBZrqcvGGG7sYQjbBPHtaG5tWXMpTWy7b28Ewcf7/b/FarKtGKj3jWMNyVyBIC6d&#10;abjS8HHePuYgfEA22DomDTfysFre3y2wMG7kIw2nUIkYwr5ADXUIXSGlL2uy6OeuI47cxfUWQzz7&#10;SpoexxhuW/mkVCYtNhwbauxoU1N5PX1bDbsRx3WavA2H62Vz+zo/v38eEtJ69jCtX0EEmsK/+M+9&#10;N3F+mqtcpVn2Ar8/RQDk8gcAAP//AwBQSwECLQAUAAYACAAAACEA2+H2y+4AAACFAQAAEwAAAAAA&#10;AAAAAAAAAAAAAAAAW0NvbnRlbnRfVHlwZXNdLnhtbFBLAQItABQABgAIAAAAIQBa9CxbvwAAABUB&#10;AAALAAAAAAAAAAAAAAAAAB8BAABfcmVscy8ucmVsc1BLAQItABQABgAIAAAAIQBrhczwyAAAAOMA&#10;AAAPAAAAAAAAAAAAAAAAAAcCAABkcnMvZG93bnJldi54bWxQSwUGAAAAAAMAAwC3AAAA/AIAAAAA&#10;">
                <v:shape id="Forma Livre: Forma 169" o:spid="_x0000_s1328" style="position:absolute;width:296640;height:439560;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0HxAAAANwAAAAPAAAAZHJzL2Rvd25yZXYueG1sRE9LawIx&#10;EL4L/ocwQm+a1VJtV6OIUCheio+ivY2bcXcxmaSbqNt/3xQKvc3H95zZorVG3KgJtWMFw0EGgrhw&#10;uuZSwX732n8GESKyRuOYFHxTgMW825lhrt2dN3TbxlKkEA45Kqhi9LmUoajIYhg4T5y4s2ssxgSb&#10;UuoG7yncGjnKsrG0WHNqqNDTqqLisr1aBZPzu/fXg1lv1sePr+Jx9XkyuyelHnrtcgoiUhv/xX/u&#10;N53mj1/g95l0gZz/AAAA//8DAFBLAQItABQABgAIAAAAIQDb4fbL7gAAAIUBAAATAAAAAAAAAAAA&#10;AAAAAAAAAABbQ29udGVudF9UeXBlc10ueG1sUEsBAi0AFAAGAAgAAAAhAFr0LFu/AAAAFQEAAAsA&#10;AAAAAAAAAAAAAAAAHwEAAF9yZWxzLy5yZWxzUEsBAi0AFAAGAAgAAAAhAABD/QfEAAAA3AAAAA8A&#10;AAAAAAAAAAAAAAAABwIAAGRycy9kb3ducmV2LnhtbFBLBQYAAAAAAwADALcAAAD4AgAAAAA=&#10;" path="m420,451l330,r90,30l540,106,660,271,810,572r390,962l1366,1804r105,121l1606,2015r150,l1441,2661r-75,15l1291,2661r-121,-90l1035,2406,930,2225,825,2000,735,1774,645,1534,540,1308,420,1053,285,842,195,707,,602,420,451xe" fillcolor="red" strokeweight=".09mm">
                  <v:path arrowok="t"/>
                </v:shape>
                <v:shape id="Forma Livre: Forma 170" o:spid="_x0000_s1329" style="position:absolute;left:560880;width:299160;height:439560;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U2wwAAANwAAAAPAAAAZHJzL2Rvd25yZXYueG1sRI9Pi8Iw&#10;EMXvwn6HMAveNN09rKUaRRaEPbgH/4DXMRnbajMpTdT67Z2D4G2G9+a938wWvW/UjbpYBzbwNc5A&#10;Edvgai4N7HerUQ4qJmSHTWAy8KAIi/nHYIaFC3fe0G2bSiUhHAs0UKXUFlpHW5HHOA4tsWin0HlM&#10;snaldh3eJdw3+jvLfrTHmqWhwpZ+K7KX7dUbaFcH+5/bR9LL5nzwR5tb5rUxw89+OQWVqE9v8+v6&#10;zwn+RPDlGZlAz58AAAD//wMAUEsBAi0AFAAGAAgAAAAhANvh9svuAAAAhQEAABMAAAAAAAAAAAAA&#10;AAAAAAAAAFtDb250ZW50X1R5cGVzXS54bWxQSwECLQAUAAYACAAAACEAWvQsW78AAAAVAQAACwAA&#10;AAAAAAAAAAAAAAAfAQAAX3JlbHMvLnJlbHNQSwECLQAUAAYACAAAACEAiqUlNsMAAADcAAAADwAA&#10;AAAAAAAAAAAAAAAHAgAAZHJzL2Rvd25yZXYueG1sUEsFBgAAAAADAAMAtwAAAPcCAAAAAA==&#10;" path="m1336,451l1441,,1336,30r-105,76l1111,271,946,572,556,1534,390,1819,285,1925r-135,90l,2015r315,646l390,2676r75,-15l601,2571,721,2406,841,2225r90,-225l1021,1774r105,-240l1231,1308r105,-255l1486,842r90,-120l1771,602,1336,451xe" fillcolor="red" strokeweight=".09mm">
                  <v:path arrowok="t"/>
                </v:shape>
                <v:shape id="Forma Livre: Forma 171" o:spid="_x0000_s1330" style="position:absolute;left:231120;top:284040;width:393120;height:195120;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z/wgAAANwAAAAPAAAAZHJzL2Rvd25yZXYueG1sRE9La8JA&#10;EL4L/odlCr2ITvTgI3UVEYQKXqqiHofsNAnNzsbsqvHfdwsFb/PxPWe+bG2l7tz40omG4SABxZI5&#10;U0qu4XjY9KegfCAxVDlhDU/2sFx0O3NKjXvIF9/3IVcxRHxKGooQ6hTRZwVb8gNXs0Tu2zWWQoRN&#10;jqahRwy3FY6SZIyWSokNBdW8Ljj72d+shvOsvJjRcbY9oeHd9bnDS09Q6/e3dvUBKnAbXuJ/96eJ&#10;8ydD+HsmXoCLXwAAAP//AwBQSwECLQAUAAYACAAAACEA2+H2y+4AAACFAQAAEwAAAAAAAAAAAAAA&#10;AAAAAAAAW0NvbnRlbnRfVHlwZXNdLnhtbFBLAQItABQABgAIAAAAIQBa9CxbvwAAABUBAAALAAAA&#10;AAAAAAAAAAAAAB8BAABfcmVscy8ucmVsc1BLAQItABQABgAIAAAAIQAzAAz/wgAAANwAAAAPAAAA&#10;AAAAAAAAAAAAAAcCAABkcnMvZG93bnJldi54bWxQSwUGAAAAAAMAAwC3AAAA9gIAAAAA&#10;" path="m,75l105,r30,l345,136r150,75l630,271r165,45l990,361r375,l1545,331r135,-45l1830,241,2085,105r75,-60l2220,r45,l2325,90r-60,76l2115,286r-150,l2205,812r-90,105l2025,962r-150,91l1695,1113r-195,30l1275,1173r-90,15l1080,1173,795,1143,630,1083,465,1007,300,917,135,797,390,286r-150,l105,196,,75xe" fillcolor="red" strokeweight=".09mm">
                  <v:path arrowok="t"/>
                </v:shape>
              </v:group>
              <v:group id="Agrupar 1724041195" o:spid="_x0000_s1331" style="position:absolute;left:738;top:5353;width:7066;height:35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b38yQAAAOMAAAAPAAAAZHJzL2Rvd25yZXYueG1sRE9La8JA&#10;EL4X+h+WKXirm/XVNnUVEVt6EKFaKL0N2TEJZmdDdk3iv3cFocf53jNf9rYSLTW+dKxBDRMQxJkz&#10;Jecafg4fz68gfEA2WDkmDRfysFw8PswxNa7jb2r3IRcxhH2KGooQ6lRKnxVk0Q9dTRy5o2sshng2&#10;uTQNdjHcVnKUJDNpseTYUGBN64Ky0/5sNXx22K3GatNuT8f15e8w3f1uFWk9eOpX7yAC9eFffHd/&#10;mTj/ZTRJJkq9TeH2UwRALq4AAAD//wMAUEsBAi0AFAAGAAgAAAAhANvh9svuAAAAhQEAABMAAAAA&#10;AAAAAAAAAAAAAAAAAFtDb250ZW50X1R5cGVzXS54bWxQSwECLQAUAAYACAAAACEAWvQsW78AAAAV&#10;AQAACwAAAAAAAAAAAAAAAAAfAQAAX3JlbHMvLnJlbHNQSwECLQAUAAYACAAAACEAovG9/MkAAADj&#10;AAAADwAAAAAAAAAAAAAAAAAHAgAAZHJzL2Rvd25yZXYueG1sUEsFBgAAAAADAAMAtwAAAP0CAAAA&#10;AA==&#10;">
                <v:group id="Agrupar 1031431359" o:spid="_x0000_s1332" style="position:absolute;width:3996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7eyAAAAOMAAAAPAAAAZHJzL2Rvd25yZXYueG1sRE9fa8Iw&#10;EH8X9h3CDXybadY5ts4oIlN8EGE6GHs7mrMtNpfSxLZ++0UY+Hi//zdbDLYWHbW+cqxBTRIQxLkz&#10;FRcavo/rpzcQPiAbrB2Thit5WMwfRjPMjOv5i7pDKEQMYZ+hhjKEJpPS5yVZ9BPXEEfu5FqLIZ5t&#10;IU2LfQy3tXxOkldpseLYUGJDq5Ly8+FiNWx67Jep+ux259Pq+nuc7n92irQePw7LDxCBhnAX/7u3&#10;Js5PUvWSqnT6DrefIgBy/gcAAP//AwBQSwECLQAUAAYACAAAACEA2+H2y+4AAACFAQAAEwAAAAAA&#10;AAAAAAAAAAAAAAAAW0NvbnRlbnRfVHlwZXNdLnhtbFBLAQItABQABgAIAAAAIQBa9CxbvwAAABUB&#10;AAALAAAAAAAAAAAAAAAAAB8BAABfcmVscy8ucmVsc1BLAQItABQABgAIAAAAIQDjWc7eyAAAAOMA&#10;AAAPAAAAAAAAAAAAAAAAAAcCAABkcnMvZG93bnJldi54bWxQSwUGAAAAAAMAAwC3AAAA/AIAAAAA&#10;">
                  <v:shape id="Forma Livre: Forma 172" o:spid="_x0000_s1333" style="position:absolute;left:22680;width:17280;height:432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m2wwAAANwAAAAPAAAAZHJzL2Rvd25yZXYueG1sRE9Na8JA&#10;EL0L/odlBC9SN4pNNbqKCEKxeFBLvQ7ZMQlmZ2N21dRf7xYK3ubxPme2aEwpblS7wrKCQT8CQZxa&#10;XXCm4PuwfhuDcB5ZY2mZFPySg8W83Zphou2dd3Tb+0yEEHYJKsi9rxIpXZqTQde3FXHgTrY26AOs&#10;M6lrvIdwU8phFMXSYMGhIceKVjml5/3VKOgdR48Nn0e0fRyiLJ68X76an1ipbqdZTkF4avxL/O/+&#10;1GH+xxD+ngkXyPkTAAD//wMAUEsBAi0AFAAGAAgAAAAhANvh9svuAAAAhQEAABMAAAAAAAAAAAAA&#10;AAAAAAAAAFtDb250ZW50X1R5cGVzXS54bWxQSwECLQAUAAYACAAAACEAWvQsW78AAAAVAQAACwAA&#10;AAAAAAAAAAAAAAAfAQAAX3JlbHMvLnJlbHNQSwECLQAUAAYACAAAACEArFbZtsMAAADcAAAADwAA&#10;AAAAAAAAAAAAAAAHAgAAZHJzL2Rvd25yZXYueG1sUEsFBgAAAAADAAMAtwAAAPcCAAAAAA==&#10;" path="m90,30l,30,15,15,105,,90,30xe" fillcolor="#977900" strokeweight=".09mm">
                    <v:path arrowok="t"/>
                  </v:shape>
                  <v:shape id="Forma Livre: Forma 173" o:spid="_x0000_s1334" style="position:absolute;left:15120;top:1800;width:9360;height:14760;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dAxwAAANwAAAAPAAAAZHJzL2Rvd25yZXYueG1sRI9Ba8JA&#10;EIXvQv/DMoXedNMqjaauUiKC0IOYCuptyE6T0OxsyG6T6K/vCoXeZnjvffNmuR5MLTpqXWVZwfMk&#10;AkGcW11xoeD4uR3PQTiPrLG2TAqu5GC9ehgtMdG25wN1mS9EgLBLUEHpfZNI6fKSDLqJbYiD9mVb&#10;gz6sbSF1i32Am1q+RNGrNFhxuFBiQ2lJ+Xf2YwJFxvPbpu5P51n3cdlni/RqTqlST4/D+xsIT4P/&#10;N/+ldzrUj6dwfyZMIFe/AAAA//8DAFBLAQItABQABgAIAAAAIQDb4fbL7gAAAIUBAAATAAAAAAAA&#10;AAAAAAAAAAAAAABbQ29udGVudF9UeXBlc10ueG1sUEsBAi0AFAAGAAgAAAAhAFr0LFu/AAAAFQEA&#10;AAsAAAAAAAAAAAAAAAAAHwEAAF9yZWxzLy5yZWxzUEsBAi0AFAAGAAgAAAAhAJ1yR0DHAAAA3AAA&#10;AA8AAAAAAAAAAAAAAAAABwIAAGRycy9kb3ducmV2LnhtbFBLBQYAAAAAAwADALcAAAD7AgAAAAA=&#10;" path="m45,15l,91,15,61,60,,45,15xe" fillcolor="#d4aa00" strokeweight=".09mm">
                    <v:path arrowok="t"/>
                  </v:shape>
                  <v:shape id="Forma Livre: Forma 174" o:spid="_x0000_s1335" style="position:absolute;top:11880;width:17280;height:12240;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eJNwgAAANwAAAAPAAAAZHJzL2Rvd25yZXYueG1sRE9LawIx&#10;EL4X/A9hhN501lr62BqlWFo8KWrxPCTj7tbNZNmkuvrrTUHobT6+50xmnavVkdtQedEwGmagWIy3&#10;lRQavrefgxdQIZJYqr2whjMHmE17dxPKrT/Jmo+bWKgUIiEnDWWMTY4YTMmOwtA3LInb+9ZRTLAt&#10;0LZ0SuGuxocse0JHlaSGkhqel2wOm1+nwczHtDKLbrf8+hjjFi+4e/3Za33f797fQEXu4r/45l7Y&#10;NP/5Ef6eSRfg9AoAAP//AwBQSwECLQAUAAYACAAAACEA2+H2y+4AAACFAQAAEwAAAAAAAAAAAAAA&#10;AAAAAAAAW0NvbnRlbnRfVHlwZXNdLnhtbFBLAQItABQABgAIAAAAIQBa9CxbvwAAABUBAAALAAAA&#10;AAAAAAAAAAAAAB8BAABfcmVscy8ucmVsc1BLAQItABQABgAIAAAAIQBNJeJNwgAAANwAAAAPAAAA&#10;AAAAAAAAAAAAAAcCAABkcnMvZG93bnJldi54bWxQSwUGAAAAAAMAAwC3AAAA9gIAAAAA&#10;" path="m90,30l,75,15,60,105,,90,30xe" fillcolor="#bc9600" strokeweight=".09mm">
                    <v:path arrowok="t"/>
                  </v:shape>
                  <v:shape id="Forma Livre: Forma 175" o:spid="_x0000_s1336" style="position:absolute;left:37800;width:1800;height:73800;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WwgAAANwAAAAPAAAAZHJzL2Rvd25yZXYueG1sRE9LawIx&#10;EL4X/A9hhN5qdoWqbI1SWoWCeHAVvA6b2QduJksS3W1/fSMI3ubje85yPZhW3Mj5xrKCdJKAIC6s&#10;brhScDpu3xYgfEDW2FomBb/kYb0avSwx07bnA93yUIkYwj5DBXUIXSalL2oy6Ce2I45caZ3BEKGr&#10;pHbYx3DTymmSzKTBhmNDjR191VRc8qtRcM3L3fkvb79T3Lp06PcbXx4vSr2Oh88PEIGG8BQ/3D86&#10;zp+/w/2ZeIFc/QMAAP//AwBQSwECLQAUAAYACAAAACEA2+H2y+4AAACFAQAAEwAAAAAAAAAAAAAA&#10;AAAAAAAAW0NvbnRlbnRfVHlwZXNdLnhtbFBLAQItABQABgAIAAAAIQBa9CxbvwAAABUBAAALAAAA&#10;AAAAAAAAAAAAAB8BAABfcmVscy8ucmVsc1BLAQItABQABgAIAAAAIQA+QzEWwgAAANwAAAAPAAAA&#10;AAAAAAAAAAAAAAcCAABkcnMvZG93bnJldi54bWxQSwUGAAAAAAMAAwC3AAAA9gIAAAAA&#10;" path="m,451l,30,15,r,421l,451xe" fillcolor="#d7ac00" strokeweight=".09mm">
                    <v:path arrowok="t"/>
                  </v:shape>
                  <v:shape id="Forma Livre: Forma 176" o:spid="_x0000_s1337" style="position:absolute;top:4320;width:37440;height:68760;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thwwAAANwAAAAPAAAAZHJzL2Rvd25yZXYueG1sRE9Li8Iw&#10;EL4L/ocwwt40dRGrXaPoorCCB18gexua2bZsMwlNVuu/3wiCt/n4njNbtKYWV2p8ZVnBcJCAIM6t&#10;rrhQcD5t+hMQPiBrrC2Tgjt5WMy7nRlm2t74QNdjKEQMYZ+hgjIEl0np85IM+oF1xJH7sY3BEGFT&#10;SN3gLYabWr4nyVgarDg2lOjos6T89/hnFFzWq/vepZt0+32Wp8POTUfpcqrUW69dfoAI1IaX+On+&#10;0nF+OobHM/ECOf8HAAD//wMAUEsBAi0AFAAGAAgAAAAhANvh9svuAAAAhQEAABMAAAAAAAAAAAAA&#10;AAAAAAAAAFtDb250ZW50X1R5cGVzXS54bWxQSwECLQAUAAYACAAAACEAWvQsW78AAAAVAQAACwAA&#10;AAAAAAAAAAAAAAAfAQAAX3JlbHMvLnJlbHNQSwECLQAUAAYACAAAACEAFvR7YcMAAADcAAAADwAA&#10;AAAAAAAAAAAAAAAHAgAAZHJzL2Rvd25yZXYueG1sUEsFBgAAAAADAAMAtwAAAPcCAAAAAA==&#10;" path="m225,l135,,90,76,,121r,90l60,181r60,-30l120,421r105,l225,xe" fillcolor="#cfa500" strokeweight=".09mm">
                    <v:path arrowok="t"/>
                  </v:shape>
                </v:group>
                <v:group id="Agrupar 495165581" o:spid="_x0000_s1338" style="position:absolute;left:40680;top:73800;width:45000;height:70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qeywAAAOIAAAAPAAAAZHJzL2Rvd25yZXYueG1sRI9Pa8JA&#10;FMTvhX6H5RV6q5ttG9HUVUTa4kEK/gHp7ZF9JsHs25DdJvHbu4LQ4zAzv2Fmi8HWoqPWV441qFEC&#10;gjh3puJCw2H/9TIB4QOywdoxabiQh8X88WGGmXE9b6nbhUJECPsMNZQhNJmUPi/Joh+5hjh6J9da&#10;DFG2hTQt9hFua/maJGNpseK4UGJDq5Ly8+7PavjusV++qc9ucz6tLr/79Oe4UaT189Ow/AARaAj/&#10;4Xt7bTS8T1M1TtOJgtuleAfk/AoAAP//AwBQSwECLQAUAAYACAAAACEA2+H2y+4AAACFAQAAEwAA&#10;AAAAAAAAAAAAAAAAAAAAW0NvbnRlbnRfVHlwZXNdLnhtbFBLAQItABQABgAIAAAAIQBa9CxbvwAA&#10;ABUBAAALAAAAAAAAAAAAAAAAAB8BAABfcmVscy8ucmVsc1BLAQItABQABgAIAAAAIQAvYWqeywAA&#10;AOIAAAAPAAAAAAAAAAAAAAAAAAcCAABkcnMvZG93bnJldi54bWxQSwUGAAAAAAMAAwC3AAAA/wIA&#10;AAAA&#10;">
                  <v:shape id="Forma Livre: Forma 177" o:spid="_x0000_s1339" style="position:absolute;top:31680;width:9360;height:93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wDwgAAANwAAAAPAAAAZHJzL2Rvd25yZXYueG1sRE9NawIx&#10;EL0L/Q9hCr1p1goqq1HUWhEEQW3F47AZdxeTybKJuv77piB4m8f7nPG0sUbcqPalYwXdTgKCOHO6&#10;5FzBz+G7PQThA7JG45gUPMjDdPLWGmOq3Z13dNuHXMQQ9ikqKEKoUil9VpBF33EVceTOrrYYIqxz&#10;qWu8x3Br5GeS9KXFkmNDgRUtCsou+6tVsO3ZJfZOv19ds1zsZsfrajM3VqmP92Y2AhGoCS/x073W&#10;cf5gAP/PxAvk5A8AAP//AwBQSwECLQAUAAYACAAAACEA2+H2y+4AAACFAQAAEwAAAAAAAAAAAAAA&#10;AAAAAAAAW0NvbnRlbnRfVHlwZXNdLnhtbFBLAQItABQABgAIAAAAIQBa9CxbvwAAABUBAAALAAAA&#10;AAAAAAAAAAAAAB8BAABfcmVscy8ucmVsc1BLAQItABQABgAIAAAAIQDvjawDwgAAANwAAAAPAAAA&#10;AAAAAAAAAAAAAAcCAABkcnMvZG93bnJldi54bWxQSwUGAAAAAAMAAwC3AAAA9gIAAAAA&#10;" path="m45,30l,60,15,45,60,,45,30xe" fillcolor="#cba200" strokeweight=".09mm">
                    <v:path arrowok="t"/>
                  </v:shape>
                  <v:shape id="Forma Livre: Forma 178" o:spid="_x0000_s1340" style="position:absolute;left:2016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i+xAAAANwAAAAPAAAAZHJzL2Rvd25yZXYueG1sRI9Ba8JA&#10;EIXvBf/DMkJvdaOCtdFVVBB6Eepq70N2TILZ2ZBdNe2vdw6F3mZ4b977ZrnufaPu1MU6sIHxKANF&#10;XARXc2ngfNq/zUHFhOywCUwGfijCejV4WWLuwoOPdLepVBLCMUcDVUptrnUsKvIYR6ElFu0SOo9J&#10;1q7UrsOHhPtGT7Jspj3WLA0VtrSrqLjamzewmWXj3+1XmNrj/ruxFg/ldPthzOuw3yxAJerTv/nv&#10;+tMJ/rvQyjMygV49AQAA//8DAFBLAQItABQABgAIAAAAIQDb4fbL7gAAAIUBAAATAAAAAAAAAAAA&#10;AAAAAAAAAABbQ29udGVudF9UeXBlc10ueG1sUEsBAi0AFAAGAAgAAAAhAFr0LFu/AAAAFQEAAAsA&#10;AAAAAAAAAAAAAAAAHwEAAF9yZWxzLy5yZWxzUEsBAi0AFAAGAAgAAAAhAFwXGL7EAAAA3AAAAA8A&#10;AAAAAAAAAAAAAAAABwIAAGRycy9kb3ducmV2LnhtbFBLBQYAAAAAAwADALcAAAD4AgAAAAA=&#10;" path="m30,15l,45,15,15,45,,30,15xe" fillcolor="#bf9900" strokeweight=".09mm">
                    <v:path arrowok="t"/>
                  </v:shape>
                  <v:shape id="Forma Livre: Forma 179" o:spid="_x0000_s1341" style="position:absolute;left:1512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9uwgAAANwAAAAPAAAAZHJzL2Rvd25yZXYueG1sRE9NawIx&#10;EL0X/A9hBG81q4jV1SgqFPYibdWD3obNuFncTJYk1fXfN4VCb/N4n7Ncd7YRd/KhdqxgNMxAEJdO&#10;11wpOB3fX2cgQkTW2DgmBU8KsF71XpaYa/fgL7ofYiVSCIccFZgY21zKUBqyGIauJU7c1XmLMUFf&#10;Se3xkcJtI8dZNpUWa04NBlvaGSpvh2+r4HM724/Ox2JeYfExYbPxz93FKzXod5sFiEhd/Bf/uQud&#10;5r/N4feZdIFc/QAAAP//AwBQSwECLQAUAAYACAAAACEA2+H2y+4AAACFAQAAEwAAAAAAAAAAAAAA&#10;AAAAAAAAW0NvbnRlbnRfVHlwZXNdLnhtbFBLAQItABQABgAIAAAAIQBa9CxbvwAAABUBAAALAAAA&#10;AAAAAAAAAAAAAB8BAABfcmVscy8ucmVsc1BLAQItABQABgAIAAAAIQAYdn9uwgAAANwAAAAPAAAA&#10;AAAAAAAAAAAAAAcCAABkcnMvZG93bnJldi54bWxQSwUGAAAAAAMAAwC3AAAA9gIAAAAA&#10;" path="m30,45l,30,15,,45,15,30,45xe" fillcolor="#b89300" strokeweight=".09mm">
                    <v:path arrowok="t"/>
                  </v:shape>
                  <v:shape id="Forma Livre: Forma 180" o:spid="_x0000_s1342" style="position:absolute;left:15120;top:46080;width:1800;height:1224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gIxAAAANwAAAAPAAAAZHJzL2Rvd25yZXYueG1sRI/dSgMx&#10;EIXvC75DGMG7NquILdumRYSCFor05wGGzZhd3UzSJHbXt3cuBO9mOGfO+Wa1GX2vrpRyF9jA/awC&#10;RdwE27EzcD5tpwtQuSBb7AOTgR/KsFnfTFZY2zDwga7H4pSEcK7RQFtKrLXOTUse8yxEYtE+QvJY&#10;ZE1O24SDhPteP1TVk/bYsTS0GOmlpebr+O0N6Jj4/fP0FvNuP6d98zi43cUZc3c7Pi9BFRrLv/nv&#10;+tUK/kLw5RmZQK9/AQAA//8DAFBLAQItABQABgAIAAAAIQDb4fbL7gAAAIUBAAATAAAAAAAAAAAA&#10;AAAAAAAAAABbQ29udGVudF9UeXBlc10ueG1sUEsBAi0AFAAGAAgAAAAhAFr0LFu/AAAAFQEAAAsA&#10;AAAAAAAAAAAAAAAAHwEAAF9yZWxzLy5yZWxzUEsBAi0AFAAGAAgAAAAhAMh1mAjEAAAA3AAAAA8A&#10;AAAAAAAAAAAAAAAABwIAAGRycy9kb3ducmV2LnhtbFBLBQYAAAAAAwADALcAAAD4AgAAAAA=&#10;" path="m,75l,30,,,15,45,,75xe" fillcolor="#d5aa00" strokeweight=".09mm">
                    <v:path arrowok="t"/>
                  </v:shape>
                  <v:shape id="Forma Livre: Forma 181" o:spid="_x0000_s1343" style="position:absolute;left:40320;top:46080;width:4320;height:1224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gI6wQAAANwAAAAPAAAAZHJzL2Rvd25yZXYueG1sRE/NagIx&#10;EL4XfIcwgreatQcrq1FELHiw0F19gGEzJoubybqJmr59Uyj0Nh/f76w2yXXiQUNoPSuYTQsQxI3X&#10;LRsF59PH6wJEiMgaO8+k4JsCbNajlxWW2j+5okcdjcghHEpUYGPsSylDY8lhmPqeOHMXPziMGQ5G&#10;6gGfOdx18q0o5tJhy7nBYk87S821vjsFZv51N609njusjp/1/j3tbqlSajJO2yWISCn+i//cB53n&#10;L2bw+0y+QK5/AAAA//8DAFBLAQItABQABgAIAAAAIQDb4fbL7gAAAIUBAAATAAAAAAAAAAAAAAAA&#10;AAAAAABbQ29udGVudF9UeXBlc10ueG1sUEsBAi0AFAAGAAgAAAAhAFr0LFu/AAAAFQEAAAsAAAAA&#10;AAAAAAAAAAAAHwEAAF9yZWxzLy5yZWxzUEsBAi0AFAAGAAgAAAAhALdOAjrBAAAA3AAAAA8AAAAA&#10;AAAAAAAAAAAABwIAAGRycy9kb3ducmV2LnhtbFBLBQYAAAAAAwADALcAAAD1AgAAAAA=&#10;" path="m,75l15,15,30,,15,60,,75xe" fillcolor="#d6ab00" strokeweight=".09mm">
                    <v:path arrowok="t"/>
                  </v:shape>
                  <v:shape id="Forma Livre: Forma 182" o:spid="_x0000_s1344" style="position:absolute;left:40320;top:36720;width:4320;height:1224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xNwQAAANwAAAAPAAAAZHJzL2Rvd25yZXYueG1sRE/NagIx&#10;EL4XfIcwQm81qwcrq1FEWujBQnf1AYbNmCxuJusmanx7Uyj0Nh/f76w2yXXiRkNoPSuYTgoQxI3X&#10;LRsFx8Pn2wJEiMgaO8+k4EEBNuvRywpL7e9c0a2ORuQQDiUqsDH2pZShseQwTHxPnLmTHxzGDAcj&#10;9YD3HO46OSuKuXTYcm6w2NPOUnOur06Bmf9cTWv3xw6r/Xf98Z52l1Qp9TpO2yWISCn+i//cXzrP&#10;X8zg95l8gVw/AQAA//8DAFBLAQItABQABgAIAAAAIQDb4fbL7gAAAIUBAAATAAAAAAAAAAAAAAAA&#10;AAAAAABbQ29udGVudF9UeXBlc10ueG1sUEsBAi0AFAAGAAgAAAAhAFr0LFu/AAAAFQEAAAsAAAAA&#10;AAAAAAAAAAAAHwEAAF9yZWxzLy5yZWxzUEsBAi0AFAAGAAgAAAAhAEecnE3BAAAA3AAAAA8AAAAA&#10;AAAAAAAAAAAABwIAAGRycy9kb3ducmV2LnhtbFBLBQYAAAAAAwADALcAAAD1AgAAAAA=&#10;" path="m15,75l,30,15,,30,60,15,75xe" fillcolor="#d6ab00" strokeweight=".09mm">
                    <v:path arrowok="t"/>
                  </v:shape>
                  <v:shape id="Forma Livre: Forma 183" o:spid="_x0000_s1345" style="position:absolute;left:35280;top:3168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5wAAAANwAAAAPAAAAZHJzL2Rvd25yZXYueG1sRE/LqsIw&#10;EN1f8B/CCG4umlZBpBpF5ArizscHjM3YFptJbXLb6tcbQXA3h/OcxaozpWiodoVlBfEoAkGcWl1w&#10;puB82g5nIJxH1lhaJgUPcrBa9n4WmGjb8oGao89ECGGXoILc+yqR0qU5GXQjWxEH7mprgz7AOpO6&#10;xjaEm1KOo2gqDRYcGnKsaJNTejv+GwWny7n5u//e41hv98a03fQZPfdKDfrdeg7CU+e/4o97p8P8&#10;2QTez4QL5PIFAAD//wMAUEsBAi0AFAAGAAgAAAAhANvh9svuAAAAhQEAABMAAAAAAAAAAAAAAAAA&#10;AAAAAFtDb250ZW50X1R5cGVzXS54bWxQSwECLQAUAAYACAAAACEAWvQsW78AAAAVAQAACwAAAAAA&#10;AAAAAAAAAAAfAQAAX3JlbHMvLnJlbHNQSwECLQAUAAYACAAAACEAGov1OcAAAADcAAAADwAAAAAA&#10;AAAAAAAAAAAHAgAAZHJzL2Rvd25yZXYueG1sUEsFBgAAAAADAAMAtwAAAPQCAAAAAA==&#10;" path="m30,60l,15,,,45,30,30,60xe" fillcolor="#c79f00" strokeweight=".09mm">
                    <v:path arrowok="t"/>
                  </v:shape>
                  <v:shape id="Forma Livre: Forma 184" o:spid="_x0000_s1346" style="position:absolute;left:15120;top:39240;width:1800;height:1224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p4LwQAAANwAAAAPAAAAZHJzL2Rvd25yZXYueG1sRE/bagIx&#10;EH0v+A9hBN9qVpFWtkYRoaCClGo/YNiM2dXNJE2iu/59Uyj0bQ7nOotVb1txpxAbxwom4wIEceV0&#10;w0bB1+n9eQ4iJmSNrWNS8KAIq+XgaYGldh1/0v2YjMghHEtUUKfkSyljVZPFOHaeOHNnFyymDIOR&#10;OmCXw20rp0XxIi02nBtq9LSpqboeb1aB9IE/Lqedj/vDKx2qWWf230ap0bBfv4FI1Kd/8Z97q/P8&#10;+Qx+n8kXyOUPAAAA//8DAFBLAQItABQABgAIAAAAIQDb4fbL7gAAAIUBAAATAAAAAAAAAAAAAAAA&#10;AAAAAABbQ29udGVudF9UeXBlc10ueG1sUEsBAi0AFAAGAAgAAAAhAFr0LFu/AAAAFQEAAAsAAAAA&#10;AAAAAAAAAAAAHwEAAF9yZWxzLy5yZWxzUEsBAi0AFAAGAAgAAAAhALdOngvBAAAA3AAAAA8AAAAA&#10;AAAAAAAAAAAABwIAAGRycy9kb3ducmV2LnhtbFBLBQYAAAAAAwADALcAAAD1AgAAAAA=&#10;" path="m,75l,30,15,,,45,,75xe" fillcolor="#d5aa00" strokeweight=".09mm">
                    <v:path arrowok="t"/>
                  </v:shape>
                  <v:shape id="Forma Livre: Forma 185" o:spid="_x0000_s1347" style="position:absolute;left:20160;top:2448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eywgAAANwAAAAPAAAAZHJzL2Rvd25yZXYueG1sRE9NawIx&#10;EL0X/A9hhF6KJhVqdTVKaxF67Vb3PGzG3dXNZElSXfvrm4LgbR7vc5br3rbiTD40jjU8jxUI4tKZ&#10;hisNu+/taAYiRGSDrWPScKUA69XgYYmZcRf+onMeK5FCOGSooY6xy6QMZU0Ww9h1xIk7OG8xJugr&#10;aTxeUrht5USpqbTYcGqosaNNTeUp/7Ea1LH4nUf/VOQf1LyXx1dVtPuT1o/D/m0BIlIf7+Kb+9Ok&#10;+bMX+H8mXSBXfwAAAP//AwBQSwECLQAUAAYACAAAACEA2+H2y+4AAACFAQAAEwAAAAAAAAAAAAAA&#10;AAAAAAAAW0NvbnRlbnRfVHlwZXNdLnhtbFBLAQItABQABgAIAAAAIQBa9CxbvwAAABUBAAALAAAA&#10;AAAAAAAAAAAAAB8BAABfcmVscy8ucmVsc1BLAQItABQABgAIAAAAIQAOyIeywgAAANwAAAAPAAAA&#10;AAAAAAAAAAAAAAcCAABkcnMvZG93bnJldi54bWxQSwUGAAAAAAMAAwC3AAAA9gIAAAAA&#10;" path="m30,15l,30,15,15,45,,30,15xe" fillcolor="#ba9500" strokeweight=".09mm">
                    <v:path arrowok="t"/>
                  </v:shape>
                  <v:shape id="Forma Livre: Forma 186" o:spid="_x0000_s1348" style="position:absolute;left:17640;top:2448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6qKwwAAANwAAAAPAAAAZHJzL2Rvd25yZXYueG1sRE9Na4NA&#10;EL0X+h+WKfRW1+YQ1LoRUwikl9LGhJLb4E5U4s6KuzH233cLgdzm8T4nL2bTi4lG11lW8BrFIIhr&#10;qztuFOyrzUsCwnlkjb1lUvBLDorV40OOmbZX/qZp5xsRQthlqKD1fsikdHVLBl1kB+LAnexo0Ac4&#10;NlKPeA3hppeLOF5Kgx2HhhYHem+pPu8uRsFPog8f62p93JzSdBoW+DWnn6VSz09z+QbC0+zv4pt7&#10;q8P8ZAn/z4QL5OoPAAD//wMAUEsBAi0AFAAGAAgAAAAhANvh9svuAAAAhQEAABMAAAAAAAAAAAAA&#10;AAAAAAAAAFtDb250ZW50X1R5cGVzXS54bWxQSwECLQAUAAYACAAAACEAWvQsW78AAAAVAQAACwAA&#10;AAAAAAAAAAAAAAAfAQAAX3JlbHMvLnJlbHNQSwECLQAUAAYACAAAACEAaG+qisMAAADcAAAADwAA&#10;AAAAAAAAAAAAAAAHAgAAZHJzL2Rvd25yZXYueG1sUEsFBgAAAAADAAMAtwAAAPcCAAAAAA==&#10;" path="m15,30l,15,,,30,15,15,30xe" fillcolor="#b38f00" strokeweight=".09mm">
                    <v:path arrowok="t"/>
                  </v:shape>
                  <v:shape id="Forma Livre: Forma 187" o:spid="_x0000_s1349" style="position:absolute;left:15120;top:1944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1fwwAAANwAAAAPAAAAZHJzL2Rvd25yZXYueG1sRE89a8Mw&#10;EN0L+Q/iCtlquRnq4EY2pXFKpkLjgOl2WBfbxDoZSUmcf18VCt3u8T5vU85mFFdyfrCs4DlJQRC3&#10;Vg/cKTjWu6c1CB+QNY6WScGdPJTF4mGDubY3/qLrIXQihrDPUUEfwpRL6dueDPrETsSRO1lnMETo&#10;Oqkd3mK4GeUqTV+kwYFjQ48TvffUng8Xo+D73Jwa91Fdqra+V5+1y/S2yZRaPs5vryACzeFf/Ofe&#10;6zh/ncHvM/ECWfwAAAD//wMAUEsBAi0AFAAGAAgAAAAhANvh9svuAAAAhQEAABMAAAAAAAAAAAAA&#10;AAAAAAAAAFtDb250ZW50X1R5cGVzXS54bWxQSwECLQAUAAYACAAAACEAWvQsW78AAAAVAQAACwAA&#10;AAAAAAAAAAAAAAAfAQAAX3JlbHMvLnJlbHNQSwECLQAUAAYACAAAACEASJYtX8MAAADcAAAADwAA&#10;AAAAAAAAAAAAAAAHAgAAZHJzL2Rvd25yZXYueG1sUEsFBgAAAAADAAMAtwAAAPcCAAAAAA==&#10;" path="m15,45l,15,15,r,30l15,45xe" fillcolor="#d4aa00" strokeweight=".09mm">
                    <v:path arrowok="t"/>
                  </v:shape>
                  <v:shape id="Forma Livre: Forma 188" o:spid="_x0000_s1350" style="position:absolute;left:15120;top:1188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T2FxQAAANwAAAAPAAAAZHJzL2Rvd25yZXYueG1sRI8xb8JA&#10;DIV3pP6Hkyt1IxcyVFHKgRAqUod2IGSgm5UzSUTOF+WOkP77ekBis/We3/u83s6uVxONofNsYJWk&#10;oIhrbztuDFSnwzIHFSKyxd4zGfijANvNy2KNhfV3PtJUxkZJCIcCDbQxDoXWoW7JYUj8QCzaxY8O&#10;o6xjo+2Idwl3vc7S9F077FgaWhxo31J9LW/OwD7/yW71+TdUk7XZ5bD6rj7LYMzb67z7ABVpjk/z&#10;4/rLCn4utPKMTKA3/wAAAP//AwBQSwECLQAUAAYACAAAACEA2+H2y+4AAACFAQAAEwAAAAAAAAAA&#10;AAAAAAAAAAAAW0NvbnRlbnRfVHlwZXNdLnhtbFBLAQItABQABgAIAAAAIQBa9CxbvwAAABUBAAAL&#10;AAAAAAAAAAAAAAAAAB8BAABfcmVscy8ucmVsc1BLAQItABQABgAIAAAAIQDV1T2FxQAAANwAAAAP&#10;AAAAAAAAAAAAAAAAAAcCAABkcnMvZG93bnJldi54bWxQSwUGAAAAAAMAAwC3AAAA+QIAAAAA&#10;" path="m,60l15,30,15,r,45l,60xe" fillcolor="#d5aa00" strokeweight=".09mm">
                    <v:path arrowok="t"/>
                  </v:shape>
                  <v:shape id="Forma Livre: Forma 189" o:spid="_x0000_s1351" style="position:absolute;left:40320;top:1692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VHwgAAANwAAAAPAAAAZHJzL2Rvd25yZXYueG1sRE/JasMw&#10;EL0H+g9iCr2EWm4PxnWtBFPocoydHHocrImXWCNjqY7791EgkNs83jr5djGDmGlynWUFL1EMgri2&#10;uuNGwWH/+ZyCcB5Z42CZFPyTg+3mYZVjpu2ZS5or34gQwi5DBa33Yyalq1sy6CI7EgfuaCeDPsCp&#10;kXrCcwg3g3yN40Qa7Dg0tDjSR0v1qfozCmbXF7v1+NUn/WzT5LcsUv7eKfX0uBTvIDwt/i6+uX90&#10;mJ++wfWZcIHcXAAAAP//AwBQSwECLQAUAAYACAAAACEA2+H2y+4AAACFAQAAEwAAAAAAAAAAAAAA&#10;AAAAAAAAW0NvbnRlbnRfVHlwZXNdLnhtbFBLAQItABQABgAIAAAAIQBa9CxbvwAAABUBAAALAAAA&#10;AAAAAAAAAAAAAB8BAABfcmVscy8ucmVsc1BLAQItABQABgAIAAAAIQALnwVHwgAAANwAAAAPAAAA&#10;AAAAAAAAAAAAAAcCAABkcnMvZG93bnJldi54bWxQSwUGAAAAAAMAAwC3AAAA9gIAAAAA&#10;" path="m,60l15,15,15,,,45,,60xe" fillcolor="#d5ab00" strokeweight=".09mm">
                    <v:path arrowok="t"/>
                  </v:shape>
                  <v:shape id="Forma Livre: Forma 190" o:spid="_x0000_s1352" style="position:absolute;left:40320;top:9360;width:180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oHxQAAANwAAAAPAAAAZHJzL2Rvd25yZXYueG1sRI87b8Mw&#10;DIT3AP0PAgN0CRK5HQzXiRIYBfoY8+iQkbAYP2JRhqU67r8vhwDZSNzx7uNmN7lOjTSExrOBl1UC&#10;irj0tuHKwM/pY5mBChHZYueZDPxRgN32abbB3PobH2g8xkpJCIccDdQx9rnWoazJYVj5nli0ix8c&#10;RlmHStsBbxLuOv2aJKl22LA01NjTe03l9fjrDIyhLfaL/rNN29Fn6flQZPy1N+Z5PhVrUJGm+DDf&#10;r7+t4L8JvjwjE+jtPwAAAP//AwBQSwECLQAUAAYACAAAACEA2+H2y+4AAACFAQAAEwAAAAAAAAAA&#10;AAAAAAAAAAAAW0NvbnRlbnRfVHlwZXNdLnhtbFBLAQItABQABgAIAAAAIQBa9CxbvwAAABUBAAAL&#10;AAAAAAAAAAAAAAAAAB8BAABfcmVscy8ucmVsc1BLAQItABQABgAIAAAAIQAffDoHxQAAANwAAAAP&#10;AAAAAAAAAAAAAAAAAAcCAABkcnMvZG93bnJldi54bWxQSwUGAAAAAAMAAwC3AAAA+QIAAAAA&#10;" path="m15,60l,15,15,r,45l15,60xe" fillcolor="#d5ab00" strokeweight=".09mm">
                    <v:path arrowok="t"/>
                  </v:shape>
                  <v:shape id="Forma Livre: Forma 191" o:spid="_x0000_s1353" style="position:absolute;left:35280;top:180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zRPxAAAANwAAAAPAAAAZHJzL2Rvd25yZXYueG1sRE9La8JA&#10;EL4X+h+WKXhrNhGpGl2lCoJYEHwcPI7ZaZJ2dzZmV03767uFQm/z8T1nOu+sETdqfe1YQZakIIgL&#10;p2suFRwPq+cRCB+QNRrHpOCLPMxnjw9TzLW7845u+1CKGMI+RwVVCE0upS8qsugT1xBH7t21FkOE&#10;bSl1i/cYbo3sp+mLtFhzbKiwoWVFxef+ahWwzMbfm5PxdFpcDA+2bx+j81Cp3lP3OgERqAv/4j/3&#10;Wsf54wx+n4kXyNkPAAAA//8DAFBLAQItABQABgAIAAAAIQDb4fbL7gAAAIUBAAATAAAAAAAAAAAA&#10;AAAAAAAAAABbQ29udGVudF9UeXBlc10ueG1sUEsBAi0AFAAGAAgAAAAhAFr0LFu/AAAAFQEAAAsA&#10;AAAAAAAAAAAAAAAAHwEAAF9yZWxzLy5yZWxzUEsBAi0AFAAGAAgAAAAhAEOjNE/EAAAA3AAAAA8A&#10;AAAAAAAAAAAAAAAABwIAAGRycy9kb3ducmV2LnhtbFBLBQYAAAAAAwADALcAAAD4AgAAAAA=&#10;" path="m30,61l,31,15,,45,46,30,61xe" fillcolor="#d3a900" strokeweight=".09mm">
                    <v:path arrowok="t"/>
                  </v:shape>
                  <v:shape id="Forma Livre: Forma 192" o:spid="_x0000_s1354" style="position:absolute;left:3024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1M9xAAAANwAAAAPAAAAZHJzL2Rvd25yZXYueG1sRE9La8JA&#10;EL4L/Q/LCL3pRhFtUlcpguJFUOurtyE7JmmzszG71fTfuwXB23x8zxlPG1OKK9WusKyg141AEKdW&#10;F5wp2H3OO28gnEfWWFomBX/kYDp5aY0x0fbGG7pufSZCCLsEFeTeV4mULs3JoOvaijhwZ1sb9AHW&#10;mdQ13kK4KWU/iobSYMGhIceKZjmlP9tfo2BwWq7O+yi+8KY8rg9fzXDxPboo9dpuPt5BeGr8U/xw&#10;L3WYH/fh/5lwgZzcAQAA//8DAFBLAQItABQABgAIAAAAIQDb4fbL7gAAAIUBAAATAAAAAAAAAAAA&#10;AAAAAAAAAABbQ29udGVudF9UeXBlc10ueG1sUEsBAi0AFAAGAAgAAAAhAFr0LFu/AAAAFQEAAAsA&#10;AAAAAAAAAAAAAAAAHwEAAF9yZWxzLy5yZWxzUEsBAi0AFAAGAAgAAAAhAOTPUz3EAAAA3AAAAA8A&#10;AAAAAAAAAAAAAAAABwIAAGRycy9kb3ducmV2LnhtbFBLBQYAAAAAAwADALcAAAD4AgAAAAA=&#10;" path="m30,46l,15,15,,45,15,30,46xe" fillcolor="#c49d00" strokeweight=".09mm">
                    <v:path arrowok="t"/>
                  </v:shape>
                  <v:shape id="Forma Livre: Forma 193" o:spid="_x0000_s1355" style="position:absolute;left:32760;top:1800;width:4320;height:5040;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5uwgAAANwAAAAPAAAAZHJzL2Rvd25yZXYueG1sRE/dasIw&#10;FL4f+A7hDHY3UxWG60zLUMoGQ2HOBzg0x6bYnJQk2urTL8Jgd+fj+z2rcrSduJAPrWMFs2kGgrh2&#10;uuVGweGnel6CCBFZY+eYFFwpQFlMHlaYazfwN132sREphEOOCkyMfS5lqA1ZDFPXEyfu6LzFmKBv&#10;pPY4pHDbyXmWvUiLLacGgz2tDdWn/dkqGDbX6raZ9V9+ceBqe/vYVQZJqafH8f0NRKQx/ov/3J86&#10;zX9dwP2ZdIEsfgEAAP//AwBQSwECLQAUAAYACAAAACEA2+H2y+4AAACFAQAAEwAAAAAAAAAAAAAA&#10;AAAAAAAAW0NvbnRlbnRfVHlwZXNdLnhtbFBLAQItABQABgAIAAAAIQBa9CxbvwAAABUBAAALAAAA&#10;AAAAAAAAAAAAAB8BAABfcmVscy8ucmVsc1BLAQItABQABgAIAAAAIQBEhp5uwgAAANwAAAAPAAAA&#10;AAAAAAAAAAAAAAcCAABkcnMvZG93bnJldi54bWxQSwUGAAAAAAMAAwC3AAAA9gIAAAAA&#10;" path="m15,31l,16,15,,30,,15,31xe" fillcolor="#c49d00" strokeweight=".09mm">
                    <v:path arrowok="t"/>
                  </v:shape>
                  <v:shape id="Forma Livre: Forma 194" o:spid="_x0000_s1356" style="position:absolute;left:30240;width:4320;height:5040;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gmwwAAANwAAAAPAAAAZHJzL2Rvd25yZXYueG1sRE9Na8JA&#10;EL0X/A/LCL3pRomlRldphRKxeNAKXofsmASzsyG7TVJ/vSsIvc3jfc5y3ZtKtNS40rKCyTgCQZxZ&#10;XXKu4PTzNXoH4TyyxsoyKfgjB+vV4GWJibYdH6g9+lyEEHYJKii8rxMpXVaQQTe2NXHgLrYx6ANs&#10;cqkb7EK4qeQ0it6kwZJDQ4E1bQrKrsdfo+B2PV+yePe9meazKOXTPi2rT1bqddh/LEB46v2/+One&#10;6jB/HsPjmXCBXN0BAAD//wMAUEsBAi0AFAAGAAgAAAAhANvh9svuAAAAhQEAABMAAAAAAAAAAAAA&#10;AAAAAAAAAFtDb250ZW50X1R5cGVzXS54bWxQSwECLQAUAAYACAAAACEAWvQsW78AAAAVAQAACwAA&#10;AAAAAAAAAAAAAAAfAQAAX3JlbHMvLnJlbHNQSwECLQAUAAYACAAAACEAwjFIJsMAAADcAAAADwAA&#10;AAAAAAAAAAAAAAAHAgAAZHJzL2Rvd25yZXYueG1sUEsFBgAAAAADAAMAtwAAAPcCAAAAAA==&#10;" path="m15,31l,15,15,,30,15,15,31xe" fillcolor="#b89300" strokeweight=".09mm">
                    <v:path arrowok="t"/>
                  </v:shape>
                  <v:shape id="Forma Livre: Forma 195" o:spid="_x0000_s1357" style="position:absolute;left:20160;width:12240;height:1800;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IxxwwAAANwAAAAPAAAAZHJzL2Rvd25yZXYueG1sRE9Na8JA&#10;EL0L/odlCl5EN0qVmLqKFAqll2LUnqfZaRKanY27q6b99a4geJvH+5zlujONOJPztWUFk3ECgriw&#10;uuZSwX73NkpB+ICssbFMCv7Iw3rV7y0x0/bCWzrnoRQxhH2GCqoQ2kxKX1Rk0I9tSxy5H+sMhghd&#10;KbXDSww3jZwmyVwarDk2VNjSa0XFb34yClL+2C9m/+74nR/MZ96mp+evcqjU4KnbvIAI1IWH+O5+&#10;13H+Yga3Z+IFcnUFAAD//wMAUEsBAi0AFAAGAAgAAAAhANvh9svuAAAAhQEAABMAAAAAAAAAAAAA&#10;AAAAAAAAAFtDb250ZW50X1R5cGVzXS54bWxQSwECLQAUAAYACAAAACEAWvQsW78AAAAVAQAACwAA&#10;AAAAAAAAAAAAAAAfAQAAX3JlbHMvLnJlbHNQSwECLQAUAAYACAAAACEASHSMccMAAADcAAAADwAA&#10;AAAAAAAAAAAAAAAHAgAAZHJzL2Rvd25yZXYueG1sUEsFBgAAAAADAAMAtwAAAPcCAAAAAA==&#10;" path="m60,15l,15,15,,75,,60,15xe" fillcolor="#ad8a00" strokeweight=".09mm">
                    <v:path arrowok="t"/>
                  </v:shape>
                  <v:shape id="Forma Livre: Forma 196" o:spid="_x0000_s1358" style="position:absolute;left:25200;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0OwgAAANwAAAAPAAAAZHJzL2Rvd25yZXYueG1sRE9Na8JA&#10;EL0L/odlBG9m00K1pm6CCEWhB21a79PsmIRmZ5fsVmN/fbcgeJvH+5xVMZhOnKn3rWUFD0kKgriy&#10;uuVawefH6+wZhA/IGjvLpOBKHop8PFphpu2F3+lchlrEEPYZKmhCcJmUvmrIoE+sI47cyfYGQ4R9&#10;LXWPlxhuOvmYpnNpsOXY0KCjTUPVd/ljFGzdYo/Ht9MvPen9wdGVvzRtlZpOhvULiEBDuItv7p2O&#10;85dz+H8mXiDzPwAAAP//AwBQSwECLQAUAAYACAAAACEA2+H2y+4AAACFAQAAEwAAAAAAAAAAAAAA&#10;AAAAAAAAW0NvbnRlbnRfVHlwZXNdLnhtbFBLAQItABQABgAIAAAAIQBa9CxbvwAAABUBAAALAAAA&#10;AAAAAAAAAAAAAB8BAABfcmVscy8ucmVsc1BLAQItABQABgAIAAAAIQAnJG0OwgAAANwAAAAPAAAA&#10;AAAAAAAAAAAAAAcCAABkcnMvZG93bnJldi54bWxQSwUGAAAAAAMAAwC3AAAA9gIAAAAA&#10;" path="m30,15l,15,15,,45,,30,15xe" fillcolor="#ad8a00" strokeweight=".09mm">
                    <v:path arrowok="t"/>
                  </v:shape>
                  <v:shape id="Forma Livre: Forma 197" o:spid="_x0000_s1359" style="position:absolute;left:20160;width:6840;height:1800;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tIxAAAANwAAAAPAAAAZHJzL2Rvd25yZXYueG1sRE/NasJA&#10;EL4LvsMyQi+lbuzBtqmrJIIQ7KFqfYAhO03SZmdDds2PT+8WCt7m4/ud1WYwteiodZVlBYt5BII4&#10;t7riQsH5a/f0CsJ5ZI21ZVIwkoPNejpZYaxtz0fqTr4QIYRdjApK75tYSpeXZNDNbUMcuG/bGvQB&#10;toXULfYh3NTyOYqW0mDFoaHEhrYl5b+ni1Gw58vHZ39O+uuY2cefFMfDmG6VepgNyTsIT4O/i//d&#10;mQ7z317g75lwgVzfAAAA//8DAFBLAQItABQABgAIAAAAIQDb4fbL7gAAAIUBAAATAAAAAAAAAAAA&#10;AAAAAAAAAABbQ29udGVudF9UeXBlc10ueG1sUEsBAi0AFAAGAAgAAAAhAFr0LFu/AAAAFQEAAAsA&#10;AAAAAAAAAAAAAAAAHwEAAF9yZWxzLy5yZWxzUEsBAi0AFAAGAAgAAAAhAMApS0jEAAAA3AAAAA8A&#10;AAAAAAAAAAAAAAAABwIAAGRycy9kb3ducmV2LnhtbFBLBQYAAAAAAwADALcAAAD4AgAAAAA=&#10;" path="m30,15l,15,15,,45,,30,15xe" fillcolor="#a28100" strokeweight=".09mm">
                    <v:path arrowok="t"/>
                  </v:shape>
                  <v:shape id="Forma Livre: Forma 198" o:spid="_x0000_s1360" style="position:absolute;left:12600;width:9360;height:504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brxwAAANwAAAAPAAAAZHJzL2Rvd25yZXYueG1sRI8xb8JA&#10;DIX3Sv0PJ1diqeBShoqkHFGhUKEiBmiHjlbOTaLkfFHugPDv8YDUzdZ7fu/zPB9cq87Uh9qzgZdJ&#10;Aoq48Lbm0sDP92Y8AxUissXWMxm4UoB88fgwx8z6Cx/ofIylkhAOGRqoYuwyrUNRkcMw8R2xaH++&#10;dxhl7Utte7xIuGv1NEletcOapaHCjlYVFc3x5Aws0yntis1v+Tk74ZdffzTPh31izOhpeH8DFWmI&#10;/+b79dYKfiq08oxMoBc3AAAA//8DAFBLAQItABQABgAIAAAAIQDb4fbL7gAAAIUBAAATAAAAAAAA&#10;AAAAAAAAAAAAAABbQ29udGVudF9UeXBlc10ueG1sUEsBAi0AFAAGAAgAAAAhAFr0LFu/AAAAFQEA&#10;AAsAAAAAAAAAAAAAAAAAHwEAAF9yZWxzLy5yZWxzUEsBAi0AFAAGAAgAAAAhAOwpluvHAAAA3AAA&#10;AA8AAAAAAAAAAAAAAAAABwIAAGRycy9kb3ducmV2LnhtbFBLBQYAAAAAAwADALcAAAD7AgAAAAA=&#10;" path="m45,15l,31,15,,60,,45,15xe" fillcolor="#977900" strokeweight=".09mm">
                    <v:path arrowok="t"/>
                  </v:shape>
                  <v:shape id="Forma Livre: Forma 199" o:spid="_x0000_s1361" style="position:absolute;left:2520;width:12240;height:14760;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JzxAAAANwAAAAPAAAAZHJzL2Rvd25yZXYueG1sRE9Na8JA&#10;EL0L/Q/LFLzppkXbJnUNWhH0UNpqDz0O2TFZkp0N2VXjv3cLgrd5vM+Z5b1txIk6bxwreBonIIgL&#10;pw2XCn7369EbCB+QNTaOScGFPOTzh8EMM+3O/EOnXShFDGGfoYIqhDaT0hcVWfRj1xJH7uA6iyHC&#10;rpS6w3MMt418TpIXadFwbKiwpY+Kinp3tAqWf5/GLtP199div32dmHozXR2cUsPHfvEOIlAf7uKb&#10;e6Pj/DSF/2fiBXJ+BQAA//8DAFBLAQItABQABgAIAAAAIQDb4fbL7gAAAIUBAAATAAAAAAAAAAAA&#10;AAAAAAAAAABbQ29udGVudF9UeXBlc10ueG1sUEsBAi0AFAAGAAgAAAAhAFr0LFu/AAAAFQEAAAsA&#10;AAAAAAAAAAAAAAAAHwEAAF9yZWxzLy5yZWxzUEsBAi0AFAAGAAgAAAAhAKQMAnPEAAAA3AAAAA8A&#10;AAAAAAAAAAAAAAAABwIAAGRycy9kb3ducmV2LnhtbFBLBQYAAAAAAwADALcAAAD4AgAAAAA=&#10;" path="m60,31l,91,15,61,75,,60,31xe" fillcolor="#af8c00" strokeweight=".09mm">
                    <v:path arrowok="t"/>
                  </v:shape>
                  <v:shape id="Forma Livre: Forma 200" o:spid="_x0000_s1362" style="position:absolute;top:1800;width:42480;height:68760;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LzwwAAANwAAAAPAAAAZHJzL2Rvd25yZXYueG1sRI9Bi8Iw&#10;FITvwv6H8Ba8aaqHVatRRBBcdA/qwl4fzWtabV5KE7X6682C4HGYmW+Y2aK1lbhS40vHCgb9BARx&#10;5nTJRsHvcd0bg/ABWWPlmBTcycNi/tGZYardjfd0PQQjIoR9igqKEOpUSp8VZNH3XU0cvdw1FkOU&#10;jZG6wVuE20oOk+RLWiw5LhRY06qg7Hy4WAX7Xe43+Si5t8Zsv08/x9Mk/D2U6n62yymIQG14h1/t&#10;jVYQifB/Jh4BOX8CAAD//wMAUEsBAi0AFAAGAAgAAAAhANvh9svuAAAAhQEAABMAAAAAAAAAAAAA&#10;AAAAAAAAAFtDb250ZW50X1R5cGVzXS54bWxQSwECLQAUAAYACAAAACEAWvQsW78AAAAVAQAACwAA&#10;AAAAAAAAAAAAAAAfAQAAX3JlbHMvLnJlbHNQSwECLQAUAAYACAAAACEA8n5y88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09mm">
                    <v:path arrowok="t"/>
                  </v:shape>
                </v:group>
                <v:group id="Agrupar 651543541" o:spid="_x0000_s1363" style="position:absolute;left:73440;top:1479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3zygAAAOIAAAAPAAAAZHJzL2Rvd25yZXYueG1sRI9Ba8JA&#10;FITvQv/D8gq96WarkZK6ikhbehBBLZTeHtlnEsy+DdltEv+9Kwgeh5n5hlmsBluLjlpfOdagJgkI&#10;4tyZigsNP8fP8RsIH5AN1o5Jw4U8rJZPowVmxvW8p+4QChEh7DPUUIbQZFL6vCSLfuIa4uidXGsx&#10;RNkW0rTYR7it5WuSzKXFiuNCiQ1tSsrPh3+r4avHfj1VH932fNpc/o7p7nerSOuX52H9DiLQEB7h&#10;e/vbaJinKp1N05mC26V4B+TyCgAA//8DAFBLAQItABQABgAIAAAAIQDb4fbL7gAAAIUBAAATAAAA&#10;AAAAAAAAAAAAAAAAAABbQ29udGVudF9UeXBlc10ueG1sUEsBAi0AFAAGAAgAAAAhAFr0LFu/AAAA&#10;FQEAAAsAAAAAAAAAAAAAAAAAHwEAAF9yZWxzLy5yZWxzUEsBAi0AFAAGAAgAAAAhAGe/LfPKAAAA&#10;4gAAAA8AAAAAAAAAAAAAAAAABwIAAGRycy9kb3ducmV2LnhtbFBLBQYAAAAAAwADALcAAAD+AgAA&#10;AAA=&#10;">
                  <v:shape id="Forma Livre: Forma 201" o:spid="_x0000_s1364" style="position:absolute;left:25560;top:5400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wjwgAAANwAAAAPAAAAZHJzL2Rvd25yZXYueG1sRI/disIw&#10;FITvhX2HcIS906ReLFIby7K44sWC+PMAx+bYVpuT0kTt+vRGELwcZuYbJst724grdb52rCEZKxDE&#10;hTM1lxr2u9/RFIQPyAYbx6Thnzzk849BhqlxN97QdRtKESHsU9RQhdCmUvqiIot+7Fri6B1dZzFE&#10;2ZXSdHiLcNvIiVJf0mLNcaHCln4qKs7bi9XAtOiL9X2j/txB+tNSGl42QevPYf89AxGoD+/wq70y&#10;GiYqgeeZeATk/AEAAP//AwBQSwECLQAUAAYACAAAACEA2+H2y+4AAACFAQAAEwAAAAAAAAAAAAAA&#10;AAAAAAAAW0NvbnRlbnRfVHlwZXNdLnhtbFBLAQItABQABgAIAAAAIQBa9CxbvwAAABUBAAALAAAA&#10;AAAAAAAAAAAAAB8BAABfcmVscy8ucmVsc1BLAQItABQABgAIAAAAIQC6elwjwgAAANwAAAAPAAAA&#10;AAAAAAAAAAAAAAcCAABkcnMvZG93bnJldi54bWxQSwUGAAAAAAMAAwC3AAAA9gIAAAAA&#10;" path="m,15l,45,,15,15,,,15xe" fillcolor="#d5aa00" strokeweight=".09mm">
                    <v:path arrowok="t"/>
                  </v:shape>
                  <v:shape id="Forma Livre: Forma 202" o:spid="_x0000_s1365" style="position:absolute;left:2052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3MwwAAANwAAAAPAAAAZHJzL2Rvd25yZXYueG1sRI/BasMw&#10;EETvhfyD2EBvjVwXQnAjm9AQKO0ljUPOi7W1nFgrIymO+/dRodDjMDNvmHU12V6M5EPnWMHzIgNB&#10;3DjdcavgWO+eViBCRNbYOyYFPxSgKmcPayy0u/EXjYfYigThUKACE+NQSBkaQxbDwg3Eyft23mJM&#10;0rdSe7wluO1lnmVLabHjtGBwoDdDzeVwtQrc58pvP8ZrvTmPJykNvtTLPSv1OJ82ryAiTfE//Nd+&#10;1wryLIffM+kIyPIOAAD//wMAUEsBAi0AFAAGAAgAAAAhANvh9svuAAAAhQEAABMAAAAAAAAAAAAA&#10;AAAAAAAAAFtDb250ZW50X1R5cGVzXS54bWxQSwECLQAUAAYACAAAACEAWvQsW78AAAAVAQAACwAA&#10;AAAAAAAAAAAAAAAfAQAAX3JlbHMvLnJlbHNQSwECLQAUAAYACAAAACEAinBdzMMAAADcAAAADwAA&#10;AAAAAAAAAAAAAAAHAgAAZHJzL2Rvd25yZXYueG1sUEsFBgAAAAADAAMAtwAAAPcCAAAAAA==&#10;" path="m30,30l,30,15,15,30,r,30xe" fillcolor="#c59e00" strokeweight=".09mm">
                    <v:path arrowok="t"/>
                  </v:shape>
                  <v:shape id="Forma Livre: Forma 203" o:spid="_x0000_s1366" style="position:absolute;left:1800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F9ywwAAANwAAAAPAAAAZHJzL2Rvd25yZXYueG1sRI/RagIx&#10;FETfC/5DuIJvNamKbLdGEUGx0EKrfsBlc5td3NwsSdT17xuh0MdhZs4wi1XvWnGlEBvPGl7GCgRx&#10;5U3DVsPpuH0uQMSEbLD1TBruFGG1HDwtsDT+xt90PSQrMoRjiRrqlLpSyljV5DCOfUecvR8fHKYs&#10;g5Um4C3DXSsnSs2lw4bzQo0dbWqqzoeL0/Ae1LF45c/i9LXjDzubX6w8k9ajYb9+A5GoT//hv/be&#10;aJioKTzO5CMgl78AAAD//wMAUEsBAi0AFAAGAAgAAAAhANvh9svuAAAAhQEAABMAAAAAAAAAAAAA&#10;AAAAAAAAAFtDb250ZW50X1R5cGVzXS54bWxQSwECLQAUAAYACAAAACEAWvQsW78AAAAVAQAACwAA&#10;AAAAAAAAAAAAAAAfAQAAX3JlbHMvLnJlbHNQSwECLQAUAAYACAAAACEA9pRfcsMAAADcAAAADwAA&#10;AAAAAAAAAAAAAAAHAgAAZHJzL2Rvd25yZXYueG1sUEsFBgAAAAADAAMAtwAAAPcCAAAAAA==&#10;" path="m15,30l,30,15,,30,15,15,30xe" fillcolor="#b49000" strokeweight=".09mm">
                    <v:path arrowok="t"/>
                  </v:shape>
                  <v:shape id="Forma Livre: Forma 204" o:spid="_x0000_s1367" style="position:absolute;left:15480;top:514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9xxQAAANwAAAAPAAAAZHJzL2Rvd25yZXYueG1sRI/NasJA&#10;FIX3Bd9huIK7OlHESnQUEavSjVRd6O6auSbBzJ00M5rk7TtCocvD+fk4s0VjCvGkyuWWFQz6EQji&#10;xOqcUwWn4+f7BITzyBoLy6SgJQeLeedthrG2NX/T8+BTEUbYxagg876MpXRJRgZd35bEwbvZyqAP&#10;skqlrrAO46aQwygaS4M5B0KGJa0ySu6HhwnczXZ/+mqu7fZi2vPP6CMd5+taqV63WU5BeGr8f/iv&#10;vdMKhtEIXmfCEZDzXwAAAP//AwBQSwECLQAUAAYACAAAACEA2+H2y+4AAACFAQAAEwAAAAAAAAAA&#10;AAAAAAAAAAAAW0NvbnRlbnRfVHlwZXNdLnhtbFBLAQItABQABgAIAAAAIQBa9CxbvwAAABUBAAAL&#10;AAAAAAAAAAAAAAAAAB8BAABfcmVscy8ucmVsc1BLAQItABQABgAIAAAAIQCRmn9xxQAAANwAAAAP&#10;AAAAAAAAAAAAAAAAAAcCAABkcnMvZG93bnJldi54bWxQSwUGAAAAAAMAAwC3AAAA+QIAAAAA&#10;" path="m15,60l,15,15,,30,30,15,60xe" fillcolor="#d4a900" strokeweight=".09mm">
                    <v:path arrowok="t"/>
                  </v:shape>
                  <v:shape id="Forma Livre: Forma 205" o:spid="_x0000_s1368" style="position:absolute;top:51480;width:17280;height:6840;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bzwgAAANwAAAAPAAAAZHJzL2Rvd25yZXYueG1sRI/disIw&#10;FITvhX2HcBa8kTVVUJeuURZFFLzy5wEOzdm2bHMSmmijT28EwcthZr5h5stoGnGl1teWFYyGGQji&#10;wuqaSwXn0+brG4QPyBoby6TgRh6Wi4/eHHNtOz7Q9RhKkSDsc1RQheByKX1RkUE/tI44eX+2NRiS&#10;bEupW+wS3DRynGVTabDmtFCho1VFxf/xYhR08Y5a27UZxZnb+sH+YBxHpfqf8fcHRKAY3uFXe6cV&#10;jLMJPM+kIyAXDwAAAP//AwBQSwECLQAUAAYACAAAACEA2+H2y+4AAACFAQAAEwAAAAAAAAAAAAAA&#10;AAAAAAAAW0NvbnRlbnRfVHlwZXNdLnhtbFBLAQItABQABgAIAAAAIQBa9CxbvwAAABUBAAALAAAA&#10;AAAAAAAAAAAAAB8BAABfcmVscy8ucmVsc1BLAQItABQABgAIAAAAIQDKOZbzwgAAANwAAAAPAAAA&#10;AAAAAAAAAAAAAAcCAABkcnMvZG93bnJldi54bWxQSwUGAAAAAAMAAwC3AAAA9gIAAAAA&#10;" path="m90,15l,45,15,15,105,,90,15xe" fillcolor="#a38300" strokeweight=".09mm">
                    <v:path arrowok="t"/>
                  </v:shape>
                  <v:shape id="Forma Livre: Forma 206" o:spid="_x0000_s1369" style="position:absolute;left:20520;top:3168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jTxgAAANwAAAAPAAAAZHJzL2Rvd25yZXYueG1sRI9Ba8JA&#10;FITvBf/D8gRvulGslNRVikHx0FaaSnt9ZJ9JaPbtkl1N8u+7BaHHYWa+Ydbb3jTiRq2vLSuYzxIQ&#10;xIXVNZcKzp/76RMIH5A1NpZJwUAetpvRwxpTbTv+oFseShEh7FNUUIXgUil9UZFBP7OOOHoX2xoM&#10;Ubal1C12EW4auUiSlTRYc1yo0NGuouInvxoFxen91bzthuz7cn78co6XWXZYKjUZ9y/PIAL14T98&#10;bx+1gkWygr8z8QjIzS8AAAD//wMAUEsBAi0AFAAGAAgAAAAhANvh9svuAAAAhQEAABMAAAAAAAAA&#10;AAAAAAAAAAAAAFtDb250ZW50X1R5cGVzXS54bWxQSwECLQAUAAYACAAAACEAWvQsW78AAAAVAQAA&#10;CwAAAAAAAAAAAAAAAAAfAQAAX3JlbHMvLnJlbHNQSwECLQAUAAYACAAAACEAZl4I08YAAADcAAAA&#10;DwAAAAAAAAAAAAAAAAAHAgAAZHJzL2Rvd25yZXYueG1sUEsFBgAAAAADAAMAtwAAAPoCAAAAAA==&#10;" path="m30,15l,45,15,15,45,,30,15xe" fillcolor="#bd9700" strokeweight=".09mm">
                    <v:path arrowok="t"/>
                  </v:shape>
                  <v:shape id="Forma Livre: Forma 207" o:spid="_x0000_s1370" style="position:absolute;left:15480;top:3168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A0xwAAANwAAAAPAAAAZHJzL2Rvd25yZXYueG1sRI9Pa8JA&#10;FMTvBb/D8oReSt3UQ5XoJlShoG1B/FPQ2zP7mgSzb8PuVuO37xYEj8PM/IaZ5p1pxJmcry0reBkk&#10;IIgLq2suFey2789jED4ga2wsk4Ireciz3sMUU20vvKbzJpQiQtinqKAKoU2l9EVFBv3AtsTR+7HO&#10;YIjSlVI7vES4aeQwSV6lwZrjQoUtzSsqTptfo2Cx3i+frrvyc/W9xNlBzlz78XVU6rHfvU1ABOrC&#10;PXxrL7SCYTKC/zPxCMjsDwAA//8DAFBLAQItABQABgAIAAAAIQDb4fbL7gAAAIUBAAATAAAAAAAA&#10;AAAAAAAAAAAAAABbQ29udGVudF9UeXBlc10ueG1sUEsBAi0AFAAGAAgAAAAhAFr0LFu/AAAAFQEA&#10;AAsAAAAAAAAAAAAAAAAAHwEAAF9yZWxzLy5yZWxzUEsBAi0AFAAGAAgAAAAhANqZIDTHAAAA3AAA&#10;AA8AAAAAAAAAAAAAAAAABwIAAGRycy9kb3ducmV2LnhtbFBLBQYAAAAAAwADALcAAAD7AgAAAAA=&#10;" path="m30,45l,30,15,,45,15,30,45xe" fillcolor="#b99400" strokeweight=".09mm">
                    <v:path arrowok="t"/>
                  </v:shape>
                  <v:shape id="Forma Livre: Forma 208" o:spid="_x0000_s1371" style="position:absolute;left:12960;top:24840;width:4320;height:1224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mBwAAAANwAAAAPAAAAZHJzL2Rvd25yZXYueG1sRE/NagIx&#10;EL4LvkMYoTfN6sHK1ihFFHqw0F19gGEzTZZuJusmanx7cyh4/Pj+19vkOnGjIbSeFcxnBQjixuuW&#10;jYLz6TBdgQgRWWPnmRQ8KMB2Mx6tsdT+zhXd6mhEDuFQogIbY19KGRpLDsPM98SZ+/WDw5jhYKQe&#10;8J7DXScXRbGUDlvODRZ72llq/uqrU2CWP1fT2uO5w+r4Xe/f0+6SKqXeJunzA0SkFF/if/eXVrAo&#10;8tp8Jh8BuXkCAAD//wMAUEsBAi0AFAAGAAgAAAAhANvh9svuAAAAhQEAABMAAAAAAAAAAAAAAAAA&#10;AAAAAFtDb250ZW50X1R5cGVzXS54bWxQSwECLQAUAAYACAAAACEAWvQsW78AAAAVAQAACwAAAAAA&#10;AAAAAAAAAAAfAQAAX3JlbHMvLnJlbHNQSwECLQAUAAYACAAAACEAkILJgcAAAADcAAAADwAAAAAA&#10;AAAAAAAAAAAHAgAAZHJzL2Rvd25yZXYueG1sUEsFBgAAAAADAAMAtwAAAPQCAAAAAA==&#10;" path="m15,75l,15,15,,30,45,15,75xe" fillcolor="#d6ab00" strokeweight=".09mm">
                    <v:path arrowok="t"/>
                  </v:shape>
                  <v:shape id="Forma Livre: Forma 209" o:spid="_x0000_s1372" style="position:absolute;left:12960;top:14760;width:4320;height:1224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axAAAANwAAAAPAAAAZHJzL2Rvd25yZXYueG1sRI9BawIx&#10;FITvQv9DeIXe3Gw9WLs1SpEWerDgrv6Ax+aZLG5etpuo6b9vCoLHYWa+YZbr5HpxoTF0nhU8FyUI&#10;4tbrjo2Cw/5zugARIrLG3jMp+KUA69XDZImV9leu6dJEIzKEQ4UKbIxDJWVoLTkMhR+Is3f0o8OY&#10;5WikHvGa4a6Xs7KcS4cd5wWLA20stafm7BSY+e5sOrs99Fhvv5uPl7T5SbVST4/p/Q1EpBTv4Vv7&#10;SyuYla/wfyYfAbn6AwAA//8DAFBLAQItABQABgAIAAAAIQDb4fbL7gAAAIUBAAATAAAAAAAAAAAA&#10;AAAAAAAAAABbQ29udGVudF9UeXBlc10ueG1sUEsBAi0AFAAGAAgAAAAhAFr0LFu/AAAAFQEAAAsA&#10;AAAAAAAAAAAAAAAAHwEAAF9yZWxzLy5yZWxzUEsBAi0AFAAGAAgAAAAhAP/ObBrEAAAA3AAAAA8A&#10;AAAAAAAAAAAAAAAABwIAAGRycy9kb3ducmV2LnhtbFBLBQYAAAAAAwADALcAAAD4AgAAAAA=&#10;" path="m,75l15,30,30,,15,60,,75xe" fillcolor="#d6ab00" strokeweight=".09mm">
                    <v:path arrowok="t"/>
                  </v:shape>
                  <v:shape id="Forma Livre: Forma 210" o:spid="_x0000_s1373" style="position:absolute;left:38160;top:48960;width:4320;height:1476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Z6wAAAANwAAAAPAAAAZHJzL2Rvd25yZXYueG1sRE9Ni8Iw&#10;EL0L+x/CLHgRm1pBpBpFhAXxINjV+9CMbbSZdJtou/9+cxD2+Hjf6+1gG/GizhvHCmZJCoK4dNpw&#10;peDy/TVdgvABWWPjmBT8koft5mO0xly7ns/0KkIlYgj7HBXUIbS5lL6syaJPXEscuZvrLIYIu0rq&#10;DvsYbhuZpelCWjQcG2psaV9T+SieVsHcLsykuR9dP89Ot+x0Lfb0Y5Qafw67FYhAQ/gXv90HrSCb&#10;xfnxTDwCcvMHAAD//wMAUEsBAi0AFAAGAAgAAAAhANvh9svuAAAAhQEAABMAAAAAAAAAAAAAAAAA&#10;AAAAAFtDb250ZW50X1R5cGVzXS54bWxQSwECLQAUAAYACAAAACEAWvQsW78AAAAVAQAACwAAAAAA&#10;AAAAAAAAAAAfAQAAX3JlbHMvLnJlbHNQSwECLQAUAAYACAAAACEA3UB2esAAAADcAAAADwAAAAAA&#10;AAAAAAAAAAAHAgAAZHJzL2Rvd25yZXYueG1sUEsFBgAAAAADAAMAtwAAAPQCAAAAAA==&#10;" path="m,90l30,15,30,,15,75,,90xe" fillcolor="#d1a700" strokeweight=".09mm">
                    <v:path arrowok="t"/>
                  </v:shape>
                  <v:shape id="Forma Livre: Forma 211" o:spid="_x0000_s1374" style="position:absolute;left:43200;top:34200;width:1800;height:1728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4q2wwAAANwAAAAPAAAAZHJzL2Rvd25yZXYueG1sRI9Pi8Iw&#10;FMTvgt8hPGEvomk9FKmNIorLgif/HDw+mmdTbF5qk9XufnojLOxxmJnfMMWqt414UOdrxwrSaQKC&#10;uHS65krB+bSbzEH4gKyxcUwKfsjDajkcFJhr9+QDPY6hEhHCPkcFJoQ2l9KXhiz6qWuJo3d1ncUQ&#10;ZVdJ3eEzwm0jZ0mSSYs1xwWDLW0Mlbfjt1WwpXWLfn9PP/n3OpYXQp2ZTKmPUb9egAjUh//wX/tL&#10;K5ilKbzPxCMgly8AAAD//wMAUEsBAi0AFAAGAAgAAAAhANvh9svuAAAAhQEAABMAAAAAAAAAAAAA&#10;AAAAAAAAAFtDb250ZW50X1R5cGVzXS54bWxQSwECLQAUAAYACAAAACEAWvQsW78AAAAVAQAACwAA&#10;AAAAAAAAAAAAAAAfAQAAX3JlbHMvLnJlbHNQSwECLQAUAAYACAAAACEAnO+KtsMAAADcAAAADwAA&#10;AAAAAAAAAAAAAAAHAgAAZHJzL2Rvd25yZXYueG1sUEsFBgAAAAADAAMAtwAAAPcCAAAAAA==&#10;" path="m,105l,15,15,,,90r,15xe" fillcolor="#d5ab00" strokeweight=".09mm">
                    <v:path arrowok="t"/>
                  </v:shape>
                  <v:shape id="Forma Livre: Forma 212" o:spid="_x0000_s1375" style="position:absolute;left:40680;top:14760;width:4320;height:21600;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u6xgAAANwAAAAPAAAAZHJzL2Rvd25yZXYueG1sRI9Ba8JA&#10;FITvBf/D8gQvRTcGWkqajaggKD1pVertkX3NhmbfhuwaY399t1DocZiZb5h8MdhG9NT52rGC+SwB&#10;QVw6XXOl4Pi+mb6A8AFZY+OYFNzJw6IYPeSYaXfjPfWHUIkIYZ+hAhNCm0npS0MW/cy1xNH7dJ3F&#10;EGVXSd3hLcJtI9MkeZYWa44LBltaGyq/DleroNqdH/fHy/eHMacVJU+n/m15kUpNxsPyFUSgIfyH&#10;/9pbrSCdp/B7Jh4BWfwAAAD//wMAUEsBAi0AFAAGAAgAAAAhANvh9svuAAAAhQEAABMAAAAAAAAA&#10;AAAAAAAAAAAAAFtDb250ZW50X1R5cGVzXS54bWxQSwECLQAUAAYACAAAACEAWvQsW78AAAAVAQAA&#10;CwAAAAAAAAAAAAAAAAAfAQAAX3JlbHMvLnJlbHNQSwECLQAUAAYACAAAACEApX3busYAAADcAAAA&#10;DwAAAAAAAAAAAAAAAAAHAgAAZHJzL2Rvd25yZXYueG1sUEsFBgAAAAADAAMAtwAAAPoCAAAAAA==&#10;" path="m15,135l,15,15,,30,120,15,135xe" fillcolor="#d7ac00" strokeweight=".09mm">
                    <v:path arrowok="t"/>
                  </v:shape>
                  <v:shape id="Forma Livre: Forma 213" o:spid="_x0000_s1376" style="position:absolute;left:38160;top:684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Tm9wgAAANwAAAAPAAAAZHJzL2Rvd25yZXYueG1sRI/BasMw&#10;EETvhf6D2EBvjWwXkuBGCUmgUHJL0g9YrK3kxlq5kmq7fx8FCj0OM/OGWW8n14mBQmw9KyjnBQji&#10;xuuWjYKPy9vzCkRMyBo7z6TglyJsN48Pa6y1H/lEwzkZkSEca1RgU+prKWNjyWGc+544e58+OExZ&#10;BiN1wDHDXSerolhIhy3nBYs9HSw11/OPUzAsj2j4+2h2+zBWX6XXYWW1Uk+zafcKItGU/sN/7Xet&#10;oCpf4H4mHwG5uQEAAP//AwBQSwECLQAUAAYACAAAACEA2+H2y+4AAACFAQAAEwAAAAAAAAAAAAAA&#10;AAAAAAAAW0NvbnRlbnRfVHlwZXNdLnhtbFBLAQItABQABgAIAAAAIQBa9CxbvwAAABUBAAALAAAA&#10;AAAAAAAAAAAAAB8BAABfcmVscy8ucmVsc1BLAQItABQABgAIAAAAIQCYsTm9wgAAANwAAAAPAAAA&#10;AAAAAAAAAAAAAAcCAABkcnMvZG93bnJldi54bWxQSwUGAAAAAAMAAwC3AAAA9gIAAAAA&#10;" path="m15,60l,30,15,,30,45,15,60xe" fillcolor="#d7ac00" strokeweight=".09mm">
                    <v:path arrowok="t"/>
                  </v:shape>
                  <v:shape id="Forma Livre: Forma 214" o:spid="_x0000_s1377" style="position:absolute;left:33120;top:180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PRLwQAAANwAAAAPAAAAZHJzL2Rvd25yZXYueG1sRI/NqsIw&#10;FIT3gu8QjnB3muoV0WoUUURXgn8Ld4fm2Babk9JEW9/eCILLYWa+YWaLxhTiSZXLLSvo9yIQxInV&#10;OacKzqdNdwzCeWSNhWVS8CIHi3m7NcNY25oP9Dz6VAQIuxgVZN6XsZQuycig69mSOHg3Wxn0QVap&#10;1BXWAW4KOYiikTSYc1jIsKRVRsn9+DAK1nIir9H6cL/oZb39f2wIa7dX6q/TLKcgPDX+F/62d1rB&#10;oD+Ez5lwBOT8DQAA//8DAFBLAQItABQABgAIAAAAIQDb4fbL7gAAAIUBAAATAAAAAAAAAAAAAAAA&#10;AAAAAABbQ29udGVudF9UeXBlc10ueG1sUEsBAi0AFAAGAAgAAAAhAFr0LFu/AAAAFQEAAAsAAAAA&#10;AAAAAAAAAAAAHwEAAF9yZWxzLy5yZWxzUEsBAi0AFAAGAAgAAAAhAN649EvBAAAA3AAAAA8AAAAA&#10;AAAAAAAAAAAABwIAAGRycy9kb3ducmV2LnhtbFBLBQYAAAAAAwADALcAAAD1AgAAAAA=&#10;" path="m30,61l,31,15,,45,31,30,61xe" fillcolor="#cca300" strokeweight=".09mm">
                    <v:path arrowok="t"/>
                  </v:shape>
                  <v:shape id="Forma Livre: Forma 215" o:spid="_x0000_s1378" style="position:absolute;left:2808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lFxwAAANwAAAAPAAAAZHJzL2Rvd25yZXYueG1sRI9ba8JA&#10;FITfC/6H5Qi+6cZLpU1dxQtK2xepKRTfTrOnSUj2bMiuMf33bkHo4zAz3zCLVWcq0VLjCssKxqMI&#10;BHFqdcGZgs9kP3wC4TyyxsoyKfglB6tl72GBsbZX/qD25DMRIOxiVJB7X8dSujQng25ka+Lg/djG&#10;oA+yyaRu8BrgppKTKJpLgwWHhRxr2uaUlqeLUXA0eD5skvZrVj6X74e3czL9djulBv1u/QLCU+f/&#10;w/f2q1YwGT/C35lwBOTyBgAA//8DAFBLAQItABQABgAIAAAAIQDb4fbL7gAAAIUBAAATAAAAAAAA&#10;AAAAAAAAAAAAAABbQ29udGVudF9UeXBlc10ueG1sUEsBAi0AFAAGAAgAAAAhAFr0LFu/AAAAFQEA&#10;AAsAAAAAAAAAAAAAAAAAHwEAAF9yZWxzLy5yZWxzUEsBAi0AFAAGAAgAAAAhAKTHGUXHAAAA3AAA&#10;AA8AAAAAAAAAAAAAAAAABwIAAGRycy9kb3ducmV2LnhtbFBLBQYAAAAAAwADALcAAAD7AgAAAAA=&#10;" path="m30,46l,31,15,,45,15,30,46xe" fillcolor="#bd9700" strokeweight=".09mm">
                    <v:path arrowok="t"/>
                  </v:shape>
                  <v:shape id="Forma Livre: Forma 216" o:spid="_x0000_s1379" style="position:absolute;left:20520;width:9360;height:504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HgxAAAANwAAAAPAAAAZHJzL2Rvd25yZXYueG1sRI/BasMw&#10;EETvhf6D2EJutZwEQnGjhFAwmEIOdkvq42JtLFNrZSzVdv++CgR6HGbmDbM/LrYXE42+c6xgnaQg&#10;iBunO24VfH7kzy8gfEDW2DsmBb/k4Xh4fNhjpt3MJU1VaEWEsM9QgQlhyKT0jSGLPnEDcfSubrQY&#10;ohxbqUecI9z2cpOmO2mx47hgcKA3Q8139WMVXOrzwF+neluaYnnf5vOEPF+VWj0tp1cQgZbwH763&#10;C61gs97B7Uw8AvLwBwAA//8DAFBLAQItABQABgAIAAAAIQDb4fbL7gAAAIUBAAATAAAAAAAAAAAA&#10;AAAAAAAAAABbQ29udGVudF9UeXBlc10ueG1sUEsBAi0AFAAGAAgAAAAhAFr0LFu/AAAAFQEAAAsA&#10;AAAAAAAAAAAAAAAAHwEAAF9yZWxzLy5yZWxzUEsBAi0AFAAGAAgAAAAhANA20eDEAAAA3AAAAA8A&#10;AAAAAAAAAAAAAAAABwIAAGRycy9kb3ducmV2LnhtbFBLBQYAAAAAAwADALcAAAD4AgAAAAA=&#10;" path="m45,31l,31,15,,60,,45,31xe" fillcolor="#a98700" strokeweight=".09mm">
                    <v:path arrowok="t"/>
                  </v:shape>
                  <v:shape id="Forma Livre: Forma 217" o:spid="_x0000_s1380" style="position:absolute;left:1008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GJsxwAAANwAAAAPAAAAZHJzL2Rvd25yZXYueG1sRI/RasJA&#10;FETfC/7DcgVfpG602JbUVSRaKFSQJn7AJXubpGbvxuwaU7++Kwh9HGbmDLNY9aYWHbWusqxgOolA&#10;EOdWV1woOGTvj68gnEfWWFsmBb/kYLUcPCww1vbCX9SlvhABwi5GBaX3TSyly0sy6Ca2IQ7et20N&#10;+iDbQuoWLwFuajmLomdpsOKwUGJDSUn5MT0bBf5pnpnrZp8ePrvrNhnvTslPc1JqNOzXbyA89f4/&#10;fG9/aAWz6QvczoQjIJd/AAAA//8DAFBLAQItABQABgAIAAAAIQDb4fbL7gAAAIUBAAATAAAAAAAA&#10;AAAAAAAAAAAAAABbQ29udGVudF9UeXBlc10ueG1sUEsBAi0AFAAGAAgAAAAhAFr0LFu/AAAAFQEA&#10;AAsAAAAAAAAAAAAAAAAAHwEAAF9yZWxzLy5yZWxzUEsBAi0AFAAGAAgAAAAhAEGYYmzHAAAA3AAA&#10;AA8AAAAAAAAAAAAAAAAABwIAAGRycy9kb3ducmV2LnhtbFBLBQYAAAAAAwADALcAAAD7AgAAAAA=&#10;" path="m60,31l,46,,31,75,,60,31xe" fillcolor="#a80" strokeweight=".09mm">
                    <v:path arrowok="t"/>
                  </v:shape>
                  <v:shape id="Forma Livre: Forma 218" o:spid="_x0000_s1381" style="position:absolute;left:2520;top:5040;width:6840;height:1224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j5WwQAAANwAAAAPAAAAZHJzL2Rvd25yZXYueG1sRE9Ni8Iw&#10;EL0L/ocwwt401QWRrlF014U96MHai7ehmW2KzaQ00VZ/vTkIHh/ve7nubS1u1PrKsYLpJAFBXDhd&#10;cakgP/2OFyB8QNZYOyYFd/KwXg0HS0y16/hItyyUIoawT1GBCaFJpfSFIYt+4hriyP271mKIsC2l&#10;brGL4baWsySZS4sVxwaDDX0bKi7Z1So48SP/5O0lOxs8dD9O7x73fa7Ux6jffIEI1Ie3+OX+0wpm&#10;07g2nolHQK6eAAAA//8DAFBLAQItABQABgAIAAAAIQDb4fbL7gAAAIUBAAATAAAAAAAAAAAAAAAA&#10;AAAAAABbQ29udGVudF9UeXBlc10ueG1sUEsBAi0AFAAGAAgAAAAhAFr0LFu/AAAAFQEAAAsAAAAA&#10;AAAAAAAAAAAAHwEAAF9yZWxzLy5yZWxzUEsBAi0AFAAGAAgAAAAhAA32PlbBAAAA3AAAAA8AAAAA&#10;AAAAAAAAAAAABwIAAGRycy9kb3ducmV2LnhtbFBLBQYAAAAAAwADALcAAAD1AgAAAAA=&#10;" path="m45,15l,75,,45,45,r,15xe" fillcolor="#d1a700" strokeweight=".09mm">
                    <v:path arrowok="t"/>
                  </v:shape>
                  <v:shape id="Forma Livre: Forma 219" o:spid="_x0000_s1382" style="position:absolute;top:5040;width:42480;height:6876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MYuxAAAANwAAAAPAAAAZHJzL2Rvd25yZXYueG1sRI/NasMw&#10;EITvhb6D2EJvjRRDSuNGCXaIIbe2SQ45Ltb6h1orYym2+/ZRodDjMDPfMJvdbDsx0uBbxxqWCwWC&#10;uHSm5VrD5Vy8vIHwAdlg55g0/JCH3fbxYYOpcRN/0XgKtYgQ9ilqaELoUyl92ZBFv3A9cfQqN1gM&#10;UQ61NANOEW47mSj1Ki22HBca7GnfUPl9ulkNpa9ueVZ8fhCr1WpSh7y6ylzr56c5ewcRaA7/4b/2&#10;0WhIlmv4PROPgNzeAQAA//8DAFBLAQItABQABgAIAAAAIQDb4fbL7gAAAIUBAAATAAAAAAAAAAAA&#10;AAAAAAAAAABbQ29udGVudF9UeXBlc10ueG1sUEsBAi0AFAAGAAgAAAAhAFr0LFu/AAAAFQEAAAsA&#10;AAAAAAAAAAAAAAAAHwEAAF9yZWxzLy5yZWxzUEsBAi0AFAAGAAgAAAAhAOJIxi7EAAAA3A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09mm">
                    <v:path arrowok="t"/>
                  </v:shape>
                </v:group>
                <v:group id="Agrupar 757266597" o:spid="_x0000_s1383" style="position:absolute;left:114120;top:221760;width:4824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KkywAAAOIAAAAPAAAAZHJzL2Rvd25yZXYueG1sRI9Ba8JA&#10;FITvBf/D8gq91U0sSTR1FRFbehBBLRRvj+wzCWbfhuw2if++Wyj0OMzMN8xyPZpG9NS52rKCeBqB&#10;IC6srrlU8Hl+e56DcB5ZY2OZFNzJwXo1eVhiru3AR+pPvhQBwi5HBZX3bS6lKyoy6Ka2JQ7e1XYG&#10;fZBdKXWHQ4CbRs6iKJUGaw4LFba0rai4nb6NgvcBh81LvOv3t+v2fjknh699TEo9PY6bVxCeRv8f&#10;/mt/aAVZks3SNFlk8Hsp3AG5+gEAAP//AwBQSwECLQAUAAYACAAAACEA2+H2y+4AAACFAQAAEwAA&#10;AAAAAAAAAAAAAAAAAAAAW0NvbnRlbnRfVHlwZXNdLnhtbFBLAQItABQABgAIAAAAIQBa9CxbvwAA&#10;ABUBAAALAAAAAAAAAAAAAAAAAB8BAABfcmVscy8ucmVsc1BLAQItABQABgAIAAAAIQCZGpKkywAA&#10;AOIAAAAPAAAAAAAAAAAAAAAAAAcCAABkcnMvZG93bnJldi54bWxQSwUGAAAAAAMAAwC3AAAA/wIA&#10;AAAA&#10;">
                  <v:shape id="Forma Livre: Forma 220" o:spid="_x0000_s1384" style="position:absolute;left:25920;top:53640;width:504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1daxAAAANwAAAAPAAAAZHJzL2Rvd25yZXYueG1sRE/Pa8Iw&#10;FL4P/B/CE7wMTS2sk2oUEQYeNrZpEb09mmdabF66Jqvdf78cBjt+fL9Xm8E2oqfO144VzGcJCOLS&#10;6ZqNguL4Ml2A8AFZY+OYFPyQh8169LDCXLs7f1J/CEbEEPY5KqhCaHMpfVmRRT9zLXHkrq6zGCLs&#10;jNQd3mO4bWSaJJm0WHNsqLClXUXl7fBtFTxm5lS8X472+Zz0r0/z4uvDvGVKTcbDdgki0BD+xX/u&#10;vVaQpnF+PBOPgFz/AgAA//8DAFBLAQItABQABgAIAAAAIQDb4fbL7gAAAIUBAAATAAAAAAAAAAAA&#10;AAAAAAAAAABbQ29udGVudF9UeXBlc10ueG1sUEsBAi0AFAAGAAgAAAAhAFr0LFu/AAAAFQEAAAsA&#10;AAAAAAAAAAAAAAAAHwEAAF9yZWxzLy5yZWxzUEsBAi0AFAAGAAgAAAAhAGoXV1rEAAAA3AAAAA8A&#10;AAAAAAAAAAAAAAAABwIAAGRycy9kb3ducmV2LnhtbFBLBQYAAAAAAwADALcAAAD4AgAAAAA=&#10;" path="m30,30l,45,,30,30,r,30xe" fillcolor="#bd9700" strokeweight=".09mm">
                    <v:path arrowok="t"/>
                  </v:shape>
                  <v:shape id="Forma Livre: Forma 221" o:spid="_x0000_s1385" style="position:absolute;left:18360;top:53640;width:7560;height:6840;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wnxQAAANwAAAAPAAAAZHJzL2Rvd25yZXYueG1sRI9Ba8JA&#10;FITvBf/D8gRvdZMcRKKrqCDYS0utgt4e2WcSzb4Nu5uY/vtuodDjMDPfMMv1YBrRk/O1ZQXpNAFB&#10;XFhdc6ng9LV/nYPwAVljY5kUfJOH9Wr0ssRc2yd/Un8MpYgQ9jkqqEJocyl9UZFBP7UtcfRu1hkM&#10;UbpSaofPCDeNzJJkJg3WHBcqbGlXUfE4dkZBl9Xbkzu/35Lr2zadPy59V94/lJqMh80CRKAh/If/&#10;2getIMtS+D0Tj4Bc/QAAAP//AwBQSwECLQAUAAYACAAAACEA2+H2y+4AAACFAQAAEwAAAAAAAAAA&#10;AAAAAAAAAAAAW0NvbnRlbnRfVHlwZXNdLnhtbFBLAQItABQABgAIAAAAIQBa9CxbvwAAABUBAAAL&#10;AAAAAAAAAAAAAAAAAB8BAABfcmVscy8ucmVsc1BLAQItABQABgAIAAAAIQBUYtwnxQAAANwAAAAP&#10;AAAAAAAAAAAAAAAAAAcCAABkcnMvZG93bnJldi54bWxQSwUGAAAAAAMAAwC3AAAA+QIAAAAA&#10;" path="m46,45l,30,15,,46,30r,15xe" fillcolor="#b99400" strokeweight=".09mm">
                    <v:path arrowok="t"/>
                  </v:shape>
                  <v:shape id="Forma Livre: Forma 222" o:spid="_x0000_s1386" style="position:absolute;left:18360;top:46800;width:2520;height:1224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QpxQAAANwAAAAPAAAAZHJzL2Rvd25yZXYueG1sRI9Ba4NA&#10;FITvgf6H5RVyi2s9iLVuQilNG3oQYvoDHu6riu5bcbfR5Nd3A4Eeh5n5hil2ixnEmSbXWVbwFMUg&#10;iGurO24UfJ/2mwyE88gaB8uk4EIOdtuHVYG5tjMf6Vz5RgQIuxwVtN6PuZSubsmgi+xIHLwfOxn0&#10;QU6N1BPOAW4GmcRxKg12HBZaHOmtpbqvfo2CT5uVzzYtj3uX9f01+3j/cmmv1PpxeX0B4Wnx/+F7&#10;+6AVJEkCtzPhCMjtHwAAAP//AwBQSwECLQAUAAYACAAAACEA2+H2y+4AAACFAQAAEwAAAAAAAAAA&#10;AAAAAAAAAAAAW0NvbnRlbnRfVHlwZXNdLnhtbFBLAQItABQABgAIAAAAIQBa9CxbvwAAABUBAAAL&#10;AAAAAAAAAAAAAAAAAB8BAABfcmVscy8ucmVsc1BLAQItABQABgAIAAAAIQBLwGQpxQAAANwAAAAP&#10;AAAAAAAAAAAAAAAAAAcCAABkcnMvZG93bnJldi54bWxQSwUGAAAAAAMAAwC3AAAA+QIAAAAA&#10;" path="m,75l,15,,,15,45,,75xe" fillcolor="#d5ab00" strokeweight=".09mm">
                    <v:path arrowok="t"/>
                  </v:shape>
                  <v:shape id="Forma Livre: Forma 223" o:spid="_x0000_s1387" style="position:absolute;left:18360;top:39240;width:2520;height:93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zrxAAAANwAAAAPAAAAZHJzL2Rvd25yZXYueG1sRI9La8Mw&#10;EITvhfwHsYFeSiLXBWOcKMEE8jjmdchxsTZ+xFoZS3Xcfx8VCj0OM/MNs1yPphUD9a62rOBzHoEg&#10;LqyuuVRwvWxnKQjnkTW2lknBDzlYryZvS8y0ffKJhrMvRYCwy1BB5X2XSemKigy6ue2Ig3e3vUEf&#10;ZF9K3eMzwE0r4yhKpMGaw0KFHW0qKh7nb6NgcE1+/Oh2TdIMNk1upzzl/VGp9+mYL0B4Gv1/+K99&#10;0Ari+At+z4QjIFcvAAAA//8DAFBLAQItABQABgAIAAAAIQDb4fbL7gAAAIUBAAATAAAAAAAAAAAA&#10;AAAAAAAAAABbQ29udGVudF9UeXBlc10ueG1sUEsBAi0AFAAGAAgAAAAhAFr0LFu/AAAAFQEAAAsA&#10;AAAAAAAAAAAAAAAAHwEAAF9yZWxzLy5yZWxzUEsBAi0AFAAGAAgAAAAhAJc0DOvEAAAA3AAAAA8A&#10;AAAAAAAAAAAAAAAABwIAAGRycy9kb3ducmV2LnhtbFBLBQYAAAAAAwADALcAAAD4AgAAAAA=&#10;" path="m,60l,15,15,,,45,,60xe" fillcolor="#d5ab00" strokeweight=".09mm">
                    <v:path arrowok="t"/>
                  </v:shape>
                  <v:shape id="Forma Livre: Forma 224" o:spid="_x0000_s1388" style="position:absolute;left:43200;top:44280;width:5040;height:17280;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lZpwgAAANwAAAAPAAAAZHJzL2Rvd25yZXYueG1sRI/dqsIw&#10;EITvD/gOYQVvDppaRGo1igiCNyL+PMDarG2x2ZQm2vr2RhC8HGbmG2ax6kwlntS40rKC8SgCQZxZ&#10;XXKu4HLeDhMQziNrrCyTghc5WC17fwtMtW35SM+Tz0WAsEtRQeF9nUrpsoIMupGtiYN3s41BH2ST&#10;S91gG+CmknEUTaXBksNCgTVtCsrup4dRsFtf3f5/di5fmwPFSTvJxtExUWrQ79ZzEJ46/wt/2zut&#10;II4n8DkTjoBcvgEAAP//AwBQSwECLQAUAAYACAAAACEA2+H2y+4AAACFAQAAEwAAAAAAAAAAAAAA&#10;AAAAAAAAW0NvbnRlbnRfVHlwZXNdLnhtbFBLAQItABQABgAIAAAAIQBa9CxbvwAAABUBAAALAAAA&#10;AAAAAAAAAAAAAB8BAABfcmVscy8ucmVsc1BLAQItABQABgAIAAAAIQB4ClZpwgAAANwAAAAPAAAA&#10;AAAAAAAAAAAAAAcCAABkcnMvZG93bnJldi54bWxQSwUGAAAAAAMAAwC3AAAA9gIAAAAA&#10;" path="m,105l15,30,30,,15,75,,105xe" fillcolor="#d6ab00" strokeweight=".09mm">
                    <v:path arrowok="t"/>
                  </v:shape>
                  <v:shape id="Forma Livre: Forma 225" o:spid="_x0000_s1389" style="position:absolute;left:45720;top:36720;width:2520;height:1224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NYxQAAANwAAAAPAAAAZHJzL2Rvd25yZXYueG1sRI/Na8JA&#10;FMTvgv/D8gpeRDcN9YPoKlJsqze/Lt4e2dckJPs2ZFeN/eu7guBxmJnfMPNlaypxpcYVlhW8DyMQ&#10;xKnVBWcKTsevwRSE88gaK8uk4E4OlotuZ46Jtjfe0/XgMxEg7BJUkHtfJ1K6NCeDbmhr4uD92sag&#10;D7LJpG7wFuCmknEUjaXBgsNCjjV95pSWh4tRwFz+3PuT8/ljv/n73pZundndWqneW7uagfDU+lf4&#10;2d5oBXE8gseZcATk4h8AAP//AwBQSwECLQAUAAYACAAAACEA2+H2y+4AAACFAQAAEwAAAAAAAAAA&#10;AAAAAAAAAAAAW0NvbnRlbnRfVHlwZXNdLnhtbFBLAQItABQABgAIAAAAIQBa9CxbvwAAABUBAAAL&#10;AAAAAAAAAAAAAAAAAB8BAABfcmVscy8ucmVsc1BLAQItABQABgAIAAAAIQAmDxNYxQAAANwAAAAP&#10;AAAAAAAAAAAAAAAAAAcCAABkcnMvZG93bnJldi54bWxQSwUGAAAAAAMAAwC3AAAA+QIAAAAA&#10;" path="m,75l,15,,,15,45,,75xe" fillcolor="#d6ab00" strokeweight=".09mm">
                    <v:path arrowok="t"/>
                  </v:shape>
                  <v:shape id="Forma Livre: Forma 226" o:spid="_x0000_s1390" style="position:absolute;left:40680;top:29160;width:504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fSwxQAAANwAAAAPAAAAZHJzL2Rvd25yZXYueG1sRI/NasJA&#10;FIX3Bd9huEI3QSemVCR1FJGmuKypSJeXzDWJydxJM9OYvn2nIHR5OD8fZ70dTSsG6l1tWcFiHoMg&#10;LqyuuVRw+shmKxDOI2tsLZOCH3Kw3Uwe1phqe+MjDbkvRRhhl6KCyvsuldIVFRl0c9sRB+9ie4M+&#10;yL6UusdbGDetTOJ4KQ3WHAgVdrSvqGjybxO4r0/RuW3Kr6tv9DO+XQ/Re/ap1ON03L2A8DT6//C9&#10;fdAKkmQJf2fCEZCbXwAAAP//AwBQSwECLQAUAAYACAAAACEA2+H2y+4AAACFAQAAEwAAAAAAAAAA&#10;AAAAAAAAAAAAW0NvbnRlbnRfVHlwZXNdLnhtbFBLAQItABQABgAIAAAAIQBa9CxbvwAAABUBAAAL&#10;AAAAAAAAAAAAAAAAAB8BAABfcmVscy8ucmVsc1BLAQItABQABgAIAAAAIQCmQfSwxQAAANwAAAAP&#10;AAAAAAAAAAAAAAAAAAcCAABkcnMvZG93bnJldi54bWxQSwUGAAAAAAMAAwC3AAAA+QIAAAAA&#10;" path="m30,60l,15,15,,30,45r,15xe" fillcolor="#d4aa00" strokeweight=".09mm">
                    <v:path arrowok="t"/>
                  </v:shape>
                  <v:shape id="Forma Livre: Forma 227" o:spid="_x0000_s1391" style="position:absolute;left:36360;top:24480;width:756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zxxgAAANwAAAAPAAAAZHJzL2Rvd25yZXYueG1sRI9ba8JA&#10;FITfC/0Pyyn0rW4M1EvqKtIiWPRB4+X5NHvcBLNnQ3ar8d+7QqGPw8x8w0xmna3FhVpfOVbQ7yUg&#10;iAunKzYK9rvF2wiED8gaa8ek4EYeZtPnpwlm2l15S5c8GBEh7DNUUIbQZFL6oiSLvuca4uidXGsx&#10;RNkaqVu8RritZZokA2mx4rhQYkOfJRXn/NcqWBWb92VuzPfX+nhbjPnwQ24wVOr1pZt/gAjUhf/w&#10;X3upFaTpEB5n4hGQ0zsAAAD//wMAUEsBAi0AFAAGAAgAAAAhANvh9svuAAAAhQEAABMAAAAAAAAA&#10;AAAAAAAAAAAAAFtDb250ZW50X1R5cGVzXS54bWxQSwECLQAUAAYACAAAACEAWvQsW78AAAAVAQAA&#10;CwAAAAAAAAAAAAAAAAAfAQAAX3JlbHMvLnJlbHNQSwECLQAUAAYACAAAACEAJFT88cYAAADcAAAA&#10;DwAAAAAAAAAAAAAAAAAHAgAAZHJzL2Rvd25yZXYueG1sUEsFBgAAAAADAAMAtwAAAPoCAAAAAA==&#10;" path="m30,45l,15,15,,45,30,30,45xe" fillcolor="#cba200" strokeweight=".09mm">
                    <v:path arrowok="t"/>
                  </v:shape>
                  <v:shape id="Forma Livre: Forma 228" o:spid="_x0000_s1392" style="position:absolute;left:28440;top:24480;width:10080;height:1800;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YAwgAAANwAAAAPAAAAZHJzL2Rvd25yZXYueG1sRE/Pa8Iw&#10;FL4P9j+EJ+w2UzMYozYVUYS5w9iqIN4ezbMNNi+libX775fDYMeP73exmlwnRhqC9axhMc9AENfe&#10;WG40HA+75zcQISIb7DyThh8KsCofHwrMjb/zN41VbEQK4ZCjhjbGPpcy1C05DHPfEyfu4geHMcGh&#10;kWbAewp3nVRZ9iodWk4NLfa0aam+Vjen4fNjVLSYXow6n78O+9PWnrY7q/XTbFovQUSa4r/4z/1u&#10;NCiV1qYz6QjI8hcAAP//AwBQSwECLQAUAAYACAAAACEA2+H2y+4AAACFAQAAEwAAAAAAAAAAAAAA&#10;AAAAAAAAW0NvbnRlbnRfVHlwZXNdLnhtbFBLAQItABQABgAIAAAAIQBa9CxbvwAAABUBAAALAAAA&#10;AAAAAAAAAAAAAB8BAABfcmVscy8ucmVsc1BLAQItABQABgAIAAAAIQB+8CYAwgAAANwAAAAPAAAA&#10;AAAAAAAAAAAAAAcCAABkcnMvZG93bnJldi54bWxQSwUGAAAAAAMAAwC3AAAA9gIAAAAA&#10;" path="m45,15l,15,15,,60,,45,15xe" fillcolor="#b69100" strokeweight=".09mm">
                    <v:path arrowok="t"/>
                  </v:shape>
                  <v:shape id="Forma Livre: Forma 229" o:spid="_x0000_s1393" style="position:absolute;left:23400;top:24480;width:7560;height:432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fWzwwAAANwAAAAPAAAAZHJzL2Rvd25yZXYueG1sRI9Pa8JA&#10;FMTvhX6H5RW8lLoxB2tTV1FB8OofkN4eu69JaPZtzFtN/PZuodDjMDO/YebLwTfqRp3UgQ1Mxhko&#10;YhtczaWB03H7NgMlEdlhE5gM3ElguXh+mmPhQs97uh1iqRKEpUADVYxtobXYijzKOLTEyfsOnceY&#10;ZFdq12Gf4L7ReZZNtcea00KFLW0qsj+HqzcguCm97C+nfvV6tl/10b6vSYwZvQyrT1CRhvgf/mvv&#10;nIE8/4DfM+kI6MUDAAD//wMAUEsBAi0AFAAGAAgAAAAhANvh9svuAAAAhQEAABMAAAAAAAAAAAAA&#10;AAAAAAAAAFtDb250ZW50X1R5cGVzXS54bWxQSwECLQAUAAYACAAAACEAWvQsW78AAAAVAQAACwAA&#10;AAAAAAAAAAAAAAAfAQAAX3JlbHMvLnJlbHNQSwECLQAUAAYACAAAACEAH+X1s8MAAADcAAAADwAA&#10;AAAAAAAAAAAAAAAHAgAAZHJzL2Rvd25yZXYueG1sUEsFBgAAAAADAAMAtwAAAPcCAAAAAA==&#10;" path="m31,15l,30,,,46,,31,15xe" fillcolor="#a80" strokeweight=".09mm">
                    <v:path arrowok="t"/>
                  </v:shape>
                  <v:shape id="Forma Livre: Forma 230" o:spid="_x0000_s1394" style="position:absolute;left:15840;top:24480;width:756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GNxAAAANwAAAAPAAAAZHJzL2Rvd25yZXYueG1sRI/BasJA&#10;EIbvhb7DMgUvRSc1ICW6ihQKxYtUReltyI5JMDubZrca375zKPQ4/PN/M99iNfjWXLmPTRALL5MM&#10;DEsZXCOVhcP+ffwKJiYSR20QtnDnCKvl48OCChdu8snXXaqMQiQWZKFOqSsQY1mzpzgJHYtm59B7&#10;Sjr2Fbqebgr3LU6zbIaeGtELNXX8VnN52f14pcw2ePg6yfGM+fM25fh9GvZk7ehpWM/BJB7S//Jf&#10;+8NZmOb6vsqoCODyFwAA//8DAFBLAQItABQABgAIAAAAIQDb4fbL7gAAAIUBAAATAAAAAAAAAAAA&#10;AAAAAAAAAABbQ29udGVudF9UeXBlc10ueG1sUEsBAi0AFAAGAAgAAAAhAFr0LFu/AAAAFQEAAAsA&#10;AAAAAAAAAAAAAAAAHwEAAF9yZWxzLy5yZWxzUEsBAi0AFAAGAAgAAAAhAM9ZgY3EAAAA3AAAAA8A&#10;AAAAAAAAAAAAAAAABwIAAGRycy9kb3ducmV2LnhtbFBLBQYAAAAAAwADALcAAAD4AgAAAAA=&#10;" path="m45,30l,60,15,30,45,r,30xe" fillcolor="#cba200" strokeweight=".09mm">
                    <v:path arrowok="t"/>
                  </v:shape>
                  <v:shape id="Forma Livre: Forma 231" o:spid="_x0000_s1395" style="position:absolute;left:15840;top:16920;width:5040;height:17280;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MsxAAAANwAAAAPAAAAZHJzL2Rvd25yZXYueG1sRI/RisIw&#10;FETfhf2HcBd8kTVtFanVKCIIvixi3Q+4Nte2bHNTmqytf78RBB+HmTnDrLeDacSdOldbVhBPIxDE&#10;hdU1lwp+LoevFITzyBoby6TgQQ62m4/RGjNtez7TPfelCBB2GSqovG8zKV1RkUE3tS1x8G62M+iD&#10;7EqpO+wD3DQyiaKFNFhzWKiwpX1FxW/+ZxQcd1f3PVle6sf+REnaz4s4OqdKjT+H3QqEp8G/w6/2&#10;UStIZjE8z4QjIDf/AAAA//8DAFBLAQItABQABgAIAAAAIQDb4fbL7gAAAIUBAAATAAAAAAAAAAAA&#10;AAAAAAAAAABbQ29udGVudF9UeXBlc10ueG1sUEsBAi0AFAAGAAgAAAAhAFr0LFu/AAAAFQEAAAsA&#10;AAAAAAAAAAAAAAAAHwEAAF9yZWxzLy5yZWxzUEsBAi0AFAAGAAgAAAAhAO2kYyzEAAAA3AAAAA8A&#10;AAAAAAAAAAAAAAAABwIAAGRycy9kb3ducmV2LnhtbFBLBQYAAAAAAwADALcAAAD4AgAAAAA=&#10;" path="m,105l15,15,30,,15,75,,105xe" fillcolor="#d6ab00" strokeweight=".09mm">
                    <v:path arrowok="t"/>
                  </v:shape>
                  <v:shape id="Forma Livre: Forma 232" o:spid="_x0000_s1396" style="position:absolute;left:40680;top:6840;width:5040;height:1224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B6xQAAANwAAAAPAAAAZHJzL2Rvd25yZXYueG1sRI9Ba8JA&#10;FITvhf6H5RV6q5umGCS6SlsUFYKgtuDxNfuaBLNvQ3YT47/vCgWPw8x8w8wWg6lFT62rLCt4HUUg&#10;iHOrKy4UfB1XLxMQziNrrC2Tgis5WMwfH2aYanvhPfUHX4gAYZeigtL7JpXS5SUZdCPbEAfv17YG&#10;fZBtIXWLlwA3tYyjKJEGKw4LJTb0WVJ+PnRGwf5jp7OzjjLcdj9Ljd/r5DRmpZ6fhvcpCE+Dv4f/&#10;2xutIH6L4XYmHAE5/wMAAP//AwBQSwECLQAUAAYACAAAACEA2+H2y+4AAACFAQAAEwAAAAAAAAAA&#10;AAAAAAAAAAAAW0NvbnRlbnRfVHlwZXNdLnhtbFBLAQItABQABgAIAAAAIQBa9CxbvwAAABUBAAAL&#10;AAAAAAAAAAAAAAAAAB8BAABfcmVscy8ucmVsc1BLAQItABQABgAIAAAAIQCAFfB6xQAAANwAAAAP&#10;AAAAAAAAAAAAAAAAAAcCAABkcnMvZG93bnJldi54bWxQSwUGAAAAAAMAAwC3AAAA+QIAAAAA&#10;" path="m30,75l,15,15,,30,45r,30xe" fillcolor="#d3a800" strokeweight=".09mm">
                    <v:path arrowok="t"/>
                  </v:shape>
                  <v:shape id="Forma Livre: Forma 233" o:spid="_x0000_s1397" style="position:absolute;left:36360;top:2520;width:756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nxAAAANwAAAAPAAAAZHJzL2Rvd25yZXYueG1sRI9Pi8Iw&#10;FMTvC36H8ARva1qFZalGKf5BPdZd1OOjebbF5qU0UauffiMIexxm5jfMdN6ZWtyodZVlBfEwAkGc&#10;W11xoeD3Z/35DcJ5ZI21ZVLwIAfzWe9jiom2d87otveFCBB2CSoovW8SKV1ekkE3tA1x8M62NeiD&#10;bAupW7wHuKnlKIq+pMGKw0KJDS1Kyi/7q1FwweXqeYhPvHhusmxn4vTYpIVSg36XTkB46vx/+N3e&#10;agWj8RheZ8IRkLM/AAAA//8DAFBLAQItABQABgAIAAAAIQDb4fbL7gAAAIUBAAATAAAAAAAAAAAA&#10;AAAAAAAAAABbQ29udGVudF9UeXBlc10ueG1sUEsBAi0AFAAGAAgAAAAhAFr0LFu/AAAAFQEAAAsA&#10;AAAAAAAAAAAAAAAAHwEAAF9yZWxzLy5yZWxzUEsBAi0AFAAGAAgAAAAhALC38+fEAAAA3AAAAA8A&#10;AAAAAAAAAAAAAAAABwIAAGRycy9kb3ducmV2LnhtbFBLBQYAAAAAAwADALcAAAD4AgAAAAA=&#10;" path="m30,45l,15,,,45,30,30,45xe" fillcolor="#c39c00" strokeweight=".09mm">
                    <v:path arrowok="t"/>
                  </v:shape>
                  <v:shape id="Forma Livre: Forma 234" o:spid="_x0000_s1398" style="position:absolute;left:25920;width:10080;height:504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j4ZxQAAANwAAAAPAAAAZHJzL2Rvd25yZXYueG1sRI9Ba8JA&#10;FITvQv/D8gq96Sa2lhLdiBRsPXgwafH8yD6zMdm3IbvV9N+7hYLHYWa+YVbr0XbiQoNvHCtIZwkI&#10;4srphmsF31/b6RsIH5A1do5JwS95WOcPkxVm2l25oEsZahEh7DNUYELoMyl9Zciin7meOHonN1gM&#10;UQ611ANeI9x2cp4kr9Jiw3HBYE/vhqq2/LEK+r0pDotzuuFtm3zIYlccP9NRqafHcbMEEWgM9/B/&#10;e6cVzJ9f4O9MPAIyvwEAAP//AwBQSwECLQAUAAYACAAAACEA2+H2y+4AAACFAQAAEwAAAAAAAAAA&#10;AAAAAAAAAAAAW0NvbnRlbnRfVHlwZXNdLnhtbFBLAQItABQABgAIAAAAIQBa9CxbvwAAABUBAAAL&#10;AAAAAAAAAAAAAAAAAB8BAABfcmVscy8ucmVsc1BLAQItABQABgAIAAAAIQAiEj4ZxQAAANwAAAAP&#10;AAAAAAAAAAAAAAAAAAcCAABkcnMvZG93bnJldi54bWxQSwUGAAAAAAMAAwC3AAAA+QIAAAAA&#10;" path="m60,31l,16,,,60,16r,15xe" fillcolor="#a38200" strokeweight=".09mm">
                    <v:path arrowok="t"/>
                  </v:shape>
                  <v:shape id="Forma Livre: Forma 235" o:spid="_x0000_s1399" style="position:absolute;left:15840;width:10080;height:6840;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eexwAAANwAAAAPAAAAZHJzL2Rvd25yZXYueG1sRI9Ba8JA&#10;FITvgv9heUJvdVNbpURX0VDBgh6MLcXbI/uaBLNvQ3abxP76rlDwOMzMN8xi1ZtKtNS40rKCp3EE&#10;gjizuuRcwcdp+/gKwnlkjZVlUnAlB6vlcLDAWNuOj9SmPhcBwi5GBYX3dSylywoy6Ma2Jg7et20M&#10;+iCbXOoGuwA3lZxE0UwaLDksFFhTUlB2SX+MgkOdtO+nze/b+jO5dvvyZSq/9Fmph1G/noPw1Pt7&#10;+L+90womz1O4nQlHQC7/AAAA//8DAFBLAQItABQABgAIAAAAIQDb4fbL7gAAAIUBAAATAAAAAAAA&#10;AAAAAAAAAAAAAABbQ29udGVudF9UeXBlc10ueG1sUEsBAi0AFAAGAAgAAAAhAFr0LFu/AAAAFQEA&#10;AAsAAAAAAAAAAAAAAAAAHwEAAF9yZWxzLy5yZWxzUEsBAi0AFAAGAAgAAAAhAE5oF57HAAAA3AAA&#10;AA8AAAAAAAAAAAAAAAAABwIAAGRycy9kb3ducmV2LnhtbFBLBQYAAAAAAwADALcAAAD7AgAAAAA=&#10;" path="m61,16l,46,,16,61,r,16xe" fillcolor="#a38200" strokeweight=".09mm">
                    <v:path arrowok="t"/>
                  </v:shape>
                  <v:shape id="Forma Livre: Forma 236" o:spid="_x0000_s1400" style="position:absolute;left:20880;width:5040;height:5040;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M2wQAAANwAAAAPAAAAZHJzL2Rvd25yZXYueG1sRI9Lq8Iw&#10;FIT3F/wP4QjurqmKD6pRRLhcXfpYuDw0x7banJQk2vrvjSC4HGbmG2axak0lHuR8aVnBoJ+AIM6s&#10;LjlXcDr+/c5A+ICssbJMCp7kYbXs/Cww1bbhPT0OIRcRwj5FBUUIdSqlzwoy6Pu2Jo7exTqDIUqX&#10;S+2wiXBTyWGSTKTBkuNCgTVtCspuh7tRUJ1Pz6nE/a7xejy66nvzH9xaqV63Xc9BBGrDN/xpb7WC&#10;4WgC7zPxCMjlCwAA//8DAFBLAQItABQABgAIAAAAIQDb4fbL7gAAAIUBAAATAAAAAAAAAAAAAAAA&#10;AAAAAABbQ29udGVudF9UeXBlc10ueG1sUEsBAi0AFAAGAAgAAAAhAFr0LFu/AAAAFQEAAAsAAAAA&#10;AAAAAAAAAAAAHwEAAF9yZWxzLy5yZWxzUEsBAi0AFAAGAAgAAAAhAE+o8zbBAAAA3AAAAA8AAAAA&#10;AAAAAAAAAAAABwIAAGRycy9kb3ducmV2LnhtbFBLBQYAAAAAAwADALcAAAD1AgAAAAA=&#10;" path="m31,16l,31,,16,31,r,16xe" fillcolor="#a38200" strokeweight=".09mm">
                    <v:path arrowok="t"/>
                  </v:shape>
                  <v:shape id="Forma Livre: Forma 237" o:spid="_x0000_s1401" style="position:absolute;left:15840;top:2520;width:504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ZxQAAANwAAAAPAAAAZHJzL2Rvd25yZXYueG1sRI9Ba8JA&#10;FITvBf/D8gRvdWMsKtFVRJG2p1IVwdsj+0yi2bcxuybx33cLhR6HmfmGWaw6U4qGaldYVjAaRiCI&#10;U6sLzhQcD7vXGQjnkTWWlknBkxyslr2XBSbatvxNzd5nIkDYJagg975KpHRpTgbd0FbEwbvY2qAP&#10;ss6krrENcFPKOIom0mDBYSHHijY5pbf9wyg43bcNn+3JyOt7fJ88t59vX22l1KDfrecgPHX+P/zX&#10;/tAK4vEUfs+EIyCXPwAAAP//AwBQSwECLQAUAAYACAAAACEA2+H2y+4AAACFAQAAEwAAAAAAAAAA&#10;AAAAAAAAAAAAW0NvbnRlbnRfVHlwZXNdLnhtbFBLAQItABQABgAIAAAAIQBa9CxbvwAAABUBAAAL&#10;AAAAAAAAAAAAAAAAAB8BAABfcmVscy8ucmVsc1BLAQItABQABgAIAAAAIQDvF+DZxQAAANwAAAAP&#10;AAAAAAAAAAAAAAAAAAcCAABkcnMvZG93bnJldi54bWxQSwUGAAAAAAMAAwC3AAAA+QIAAAAA&#10;" path="m30,15l,30,,,30,r,15xe" fillcolor="#ae8b00" strokeweight=".09mm">
                    <v:path arrowok="t"/>
                  </v:shape>
                  <v:shape id="Forma Livre: Forma 238" o:spid="_x0000_s1402" style="position:absolute;left:8280;top:2520;width:756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N8wgAAANwAAAAPAAAAZHJzL2Rvd25yZXYueG1sRE9da8Iw&#10;FH0f+B/CFXzTdApOO6OIsCEIY7rh811z13ZrbkqSauqvXx6EPR7O92oTTSMu5HxtWcHjJANBXFhd&#10;c6ng8+NlvADhA7LGxjIp6MnDZj14WGGu7ZWPdDmFUqQQ9jkqqEJocyl9UZFBP7EtceK+rTMYEnSl&#10;1A6vKdw0cpplc2mw5tRQYUu7iorfU2cUnJd7OTvEW3x/+ulfy953b+6rU2o0jNtnEIFi+Bff3Xut&#10;YDpLa9OZdATk+g8AAP//AwBQSwECLQAUAAYACAAAACEA2+H2y+4AAACFAQAAEwAAAAAAAAAAAAAA&#10;AAAAAAAAW0NvbnRlbnRfVHlwZXNdLnhtbFBLAQItABQABgAIAAAAIQBa9CxbvwAAABUBAAALAAAA&#10;AAAAAAAAAAAAAB8BAABfcmVscy8ucmVsc1BLAQItABQABgAIAAAAIQBCiZN8wgAAANwAAAAPAAAA&#10;AAAAAAAAAAAAAAcCAABkcnMvZG93bnJldi54bWxQSwUGAAAAAAMAAwC3AAAA9gIAAAAA&#10;" path="m45,30l,60,,45,45,r,30xe" fillcolor="#ba9400" strokeweight=".09mm">
                    <v:path arrowok="t"/>
                  </v:shape>
                  <v:shape id="Forma Livre: Forma 239" o:spid="_x0000_s1403" style="position:absolute;top:2520;width:45720;height:71280;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4VBwgAAANwAAAAPAAAAZHJzL2Rvd25yZXYueG1sRI9Ba8JA&#10;FITvgv9heUJvummCpU1dRQShVzVSentkX5PQ7NuQfdH4711B6HGYmW+Y1WZ0rbpQHxrPBl4XCSji&#10;0tuGKwPFaT9/BxUE2WLrmQzcKMBmPZ2sMLf+yge6HKVSEcIhRwO1SJdrHcqaHIaF74ij9+t7hxJl&#10;X2nb4zXCXavTJHnTDhuOCzV2tKup/DsOzoD+kbTIipM+S7oUGr6HbNsMxrzMxu0nKKFR/sPP9pc1&#10;kGYf8DgTj4Be3wEAAP//AwBQSwECLQAUAAYACAAAACEA2+H2y+4AAACFAQAAEwAAAAAAAAAAAAAA&#10;AAAAAAAAW0NvbnRlbnRfVHlwZXNdLnhtbFBLAQItABQABgAIAAAAIQBa9CxbvwAAABUBAAALAAAA&#10;AAAAAAAAAAAAAB8BAABfcmVscy8ucmVsc1BLAQItABQABgAIAAAAIQBza4VBwgAAANwAAAAPAAAA&#10;AAAAAAAAAAAAAAcCAABkcnMvZG93bnJldi54bWxQSwUGAAAAAAMAAwC3AAAA9gIAAAAA&#10;" path="m271,105l241,45,211,15,151,,90,30,45,60,15,135,,225r15,75l15,345r30,45l75,420r30,l151,435r60,-30l256,360r15,-75l271,225,241,180,211,150r-45,l135,165,90,195r15,-90l120,90,135,75r31,15l181,120r90,-15xm105,285r,-45l135,225r46,15l181,285r,60l151,360,105,345r,-60xe" fillcolor="#cfa500" strokeweight=".09mm">
                    <v:path arrowok="t"/>
                  </v:shape>
                </v:group>
                <v:group id="Agrupar 1696235934" o:spid="_x0000_s1404" style="position:absolute;left:598680;top:147960;width:4500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HyQAAAOMAAAAPAAAAZHJzL2Rvd25yZXYueG1sRE/NasJA&#10;EL4X+g7LCL3pJqaGGl1FpC0epFAtiLchOybB7GzIbpP49l1B6HG+/1muB1OLjlpXWVYQTyIQxLnV&#10;FRcKfo4f4zcQziNrrC2Tghs5WK+en5aYadvzN3UHX4gQwi5DBaX3TSaly0sy6Ca2IQ7cxbYGfTjb&#10;QuoW+xBuajmNolQarDg0lNjQtqT8evg1Cj577DdJ/N7tr5ft7XycfZ32MSn1Mho2CxCeBv8vfrh3&#10;OsxP5+k0mc2TV7j/FACQqz8AAAD//wMAUEsBAi0AFAAGAAgAAAAhANvh9svuAAAAhQEAABMAAAAA&#10;AAAAAAAAAAAAAAAAAFtDb250ZW50X1R5cGVzXS54bWxQSwECLQAUAAYACAAAACEAWvQsW78AAAAV&#10;AQAACwAAAAAAAAAAAAAAAAAfAQAAX3JlbHMvLnJlbHNQSwECLQAUAAYACAAAACEA5QPjB8kAAADj&#10;AAAADwAAAAAAAAAAAAAAAAAHAgAAZHJzL2Rvd25yZXYueG1sUEsFBgAAAAADAAMAtwAAAP0CAAAA&#10;AA==&#10;">
                  <v:shape id="Forma Livre: Forma 240" o:spid="_x0000_s1405" style="position:absolute;left:24840;top:5400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XGwQAAANwAAAAPAAAAZHJzL2Rvd25yZXYueG1sRE/dasIw&#10;FL4f+A7hCN5pqg7RahRxCBtT8O8BDs2xKTYnpcnazqdfLoRdfnz/q01nS9FQ7QvHCsajBARx5nTB&#10;uYLbdT+cg/ABWWPpmBT8kofNuve2wlS7ls/UXEIuYgj7FBWYEKpUSp8ZsuhHriKO3N3VFkOEdS51&#10;jW0Mt6WcJMlMWiw4NhisaGcoe1x+rIITH5xp97vFsz1m38309DH+4qdSg363XYII1IV/8cv9qRVM&#10;3uP8eCYeAbn+AwAA//8DAFBLAQItABQABgAIAAAAIQDb4fbL7gAAAIUBAAATAAAAAAAAAAAAAAAA&#10;AAAAAABbQ29udGVudF9UeXBlc10ueG1sUEsBAi0AFAAGAAgAAAAhAFr0LFu/AAAAFQEAAAsAAAAA&#10;AAAAAAAAAAAAHwEAAF9yZWxzLy5yZWxzUEsBAi0AFAAGAAgAAAAhADjOtcbBAAAA3AAAAA8AAAAA&#10;AAAAAAAAAAAABwIAAGRycy9kb3ducmV2LnhtbFBLBQYAAAAAAwADALcAAAD1AgAAAAA=&#10;" path="m15,15l,45,15,15,30,,15,15xe" fillcolor="#d5aa00" strokeweight=".09mm">
                    <v:path arrowok="t"/>
                  </v:shape>
                  <v:shape id="Forma Livre: Forma 241" o:spid="_x0000_s1406" style="position:absolute;left:2232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Hp7xAAAANwAAAAPAAAAZHJzL2Rvd25yZXYueG1sRI9Ba8JA&#10;FITvQv/D8gredBMtIqkbEaVQ2ks1pedH9jUbzb4Nu2tM/323UPA4zMw3zGY72k4M5EPrWEE+z0AQ&#10;10633Cj4rF5maxAhImvsHJOCHwqwLR8mGyy0u/GRhlNsRIJwKFCBibEvpAy1IYth7nri5H07bzEm&#10;6RupPd4S3HZykWUrabHltGCwp72h+nK6WgXufe0Pb8O12p2HLykNLqvVBys1fRx3zyAijfEe/m+/&#10;agWLpxz+zqQjIMtfAAAA//8DAFBLAQItABQABgAIAAAAIQDb4fbL7gAAAIUBAAATAAAAAAAAAAAA&#10;AAAAAAAAAABbQ29udGVudF9UeXBlc10ueG1sUEsBAi0AFAAGAAgAAAAhAFr0LFu/AAAAFQEAAAsA&#10;AAAAAAAAAAAAAAAAHwEAAF9yZWxzLy5yZWxzUEsBAi0AFAAGAAgAAAAhAOzIenvEAAAA3AAAAA8A&#10;AAAAAAAAAAAAAAAABwIAAGRycy9kb3ducmV2LnhtbFBLBQYAAAAAAwADALcAAAD4AgAAAAA=&#10;" path="m15,30l,30,,15,30,,15,30xe" fillcolor="#c59e00" strokeweight=".09mm">
                    <v:path arrowok="t"/>
                  </v:shape>
                  <v:shape id="Forma Livre: Forma 242" o:spid="_x0000_s1407" style="position:absolute;left:1728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pwwAAANwAAAAPAAAAZHJzL2Rvd25yZXYueG1sRI9Ra8Iw&#10;FIXfhf2HcAd7s6lFpOuMIoOJggOn/oBLc5cWm5uSRO3+vREGPh7OOd/hzJeD7cSVfGgdK5hkOQji&#10;2umWjYLT8WtcgggRWWPnmBT8UYDl4mU0x0q7G//Q9RCNSBAOFSpoYuwrKUPdkMWQuZ44eb/OW4xJ&#10;eiO1x1uC204WeT6TFltOCw329NlQfT5crIKtz4/lO3+Xp/2ad2Y6uxh5JqXeXofVB4hIQ3yG/9sb&#10;raCYFvA4k46AXNwBAAD//wMAUEsBAi0AFAAGAAgAAAAhANvh9svuAAAAhQEAABMAAAAAAAAAAAAA&#10;AAAAAAAAAFtDb250ZW50X1R5cGVzXS54bWxQSwECLQAUAAYACAAAACEAWvQsW78AAAAVAQAACwAA&#10;AAAAAAAAAAAAAAAfAQAAX3JlbHMvLnJlbHNQSwECLQAUAAYACAAAACEAD7JDKcMAAADcAAAADwAA&#10;AAAAAAAAAAAAAAAHAgAAZHJzL2Rvd25yZXYueG1sUEsFBgAAAAADAAMAtwAAAPcCAAAAAA==&#10;" path="m30,30l,30,15,,30,15r,15xe" fillcolor="#b49000" strokeweight=".09mm">
                    <v:path arrowok="t"/>
                  </v:shape>
                  <v:shape id="Forma Livre: Forma 243" o:spid="_x0000_s1408" style="position:absolute;left:14760;top:514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7FxgAAANwAAAAPAAAAZHJzL2Rvd25yZXYueG1sRI/NasJA&#10;FIX3Bd9huEJ3dWIqWlJHEdGmdCNaF7q7zVyTYOZOzExN8vadQqHLw/n5OPNlZypxp8aVlhWMRxEI&#10;4szqknMFx8/t0wsI55E1VpZJQU8OlovBwxwTbVve0/3gcxFG2CWooPC+TqR0WUEG3cjWxMG72Mag&#10;D7LJpW6wDeOmknEUTaXBkgOhwJrWBWXXw7cJ3Ld0d/zovvr0bPrTbTLLp+WmVepx2K1eQXjq/H/4&#10;r/2uFcSTZ/g9E46AXPwAAAD//wMAUEsBAi0AFAAGAAgAAAAhANvh9svuAAAAhQEAABMAAAAAAAAA&#10;AAAAAAAAAAAAAFtDb250ZW50X1R5cGVzXS54bWxQSwECLQAUAAYACAAAACEAWvQsW78AAAAVAQAA&#10;CwAAAAAAAAAAAAAAAAAfAQAAX3JlbHMvLnJlbHNQSwECLQAUAAYACAAAACEAiBlexcYAAADcAAAA&#10;DwAAAAAAAAAAAAAAAAAHAgAAZHJzL2Rvd25yZXYueG1sUEsFBgAAAAADAAMAtwAAAPoCAAAAAA==&#10;" path="m15,60l,15,15,,30,30,15,60xe" fillcolor="#d4a900" strokeweight=".09mm">
                    <v:path arrowok="t"/>
                  </v:shape>
                  <v:shape id="Forma Livre: Forma 244" o:spid="_x0000_s1409" style="position:absolute;left:1800;top:51480;width:14760;height:6840;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OSwwAAANwAAAAPAAAAZHJzL2Rvd25yZXYueG1sRI9Bi8Iw&#10;FITvwv6H8Ba8aaqoSDXKrrioN3UXvD6aZ1vavNQm29Z/bwTB4zAz3zDLdWdK0VDtcssKRsMIBHFi&#10;dc6pgr/fn8EchPPIGkvLpOBODtarj94SY21bPlFz9qkIEHYxKsi8r2IpXZKRQTe0FXHwrrY26IOs&#10;U6lrbAPclHIcRTNpMOewkGFFm4yS4vxvFFSXzXSKh+9mW8xGxTFvd+4mL0r1P7uvBQhPnX+HX+29&#10;VjCeTOB5JhwBuXoAAAD//wMAUEsBAi0AFAAGAAgAAAAhANvh9svuAAAAhQEAABMAAAAAAAAAAAAA&#10;AAAAAAAAAFtDb250ZW50X1R5cGVzXS54bWxQSwECLQAUAAYACAAAACEAWvQsW78AAAAVAQAACwAA&#10;AAAAAAAAAAAAAAAfAQAAX3JlbHMvLnJlbHNQSwECLQAUAAYACAAAACEAU4aTksMAAADcAAAADwAA&#10;AAAAAAAAAAAAAAAHAgAAZHJzL2Rvd25yZXYueG1sUEsFBgAAAAADAAMAtwAAAPcCAAAAAA==&#10;" path="m75,15l,45,,15,90,,75,15xe" fillcolor="#a38300" strokeweight=".09mm">
                    <v:path arrowok="t"/>
                  </v:shape>
                  <v:shape id="Forma Livre: Forma 245" o:spid="_x0000_s1410" style="position:absolute;left:22320;top:3168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FiyAAAANwAAAAPAAAAZHJzL2Rvd25yZXYueG1sRI9Pa8JA&#10;FMTvhX6H5RV6KXWjaFpSVxGh0INS/4TS3h7Z100w+zZmtzF+e1coeBxm5jfMdN7bWnTU+sqxguEg&#10;AUFcOF2xUZDv359fQfiArLF2TArO5GE+u7+bYqbdibfU7YIREcI+QwVlCE0mpS9KsugHriGO3q9r&#10;LYYoWyN1i6cIt7UcJUkqLVYcF0psaFlScdj9WQVPqfnKP3/29uU76VaTYX7cmHWq1ONDv3gDEagP&#10;t/B/+0MrGI0ncD0Tj4CcXQAAAP//AwBQSwECLQAUAAYACAAAACEA2+H2y+4AAACFAQAAEwAAAAAA&#10;AAAAAAAAAAAAAAAAW0NvbnRlbnRfVHlwZXNdLnhtbFBLAQItABQABgAIAAAAIQBa9CxbvwAAABUB&#10;AAALAAAAAAAAAAAAAAAAAB8BAABfcmVscy8ucmVsc1BLAQItABQABgAIAAAAIQCnvxFiyAAAANwA&#10;AAAPAAAAAAAAAAAAAAAAAAcCAABkcnMvZG93bnJldi54bWxQSwUGAAAAAAMAAwC3AAAA/AIAAAAA&#10;" path="m30,15l,45,,15,30,r,15xe" fillcolor="#bd9700" strokeweight=".09mm">
                    <v:path arrowok="t"/>
                  </v:shape>
                  <v:shape id="Forma Livre: Forma 246" o:spid="_x0000_s1411" style="position:absolute;left:17280;top:3168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g5xAAAANwAAAAPAAAAZHJzL2Rvd25yZXYueG1sRI9Ba8JA&#10;FITvhf6H5RV6azaK2iW6SlGE4kFo7MHjI/tMgtm3aXY18d+7gtDjMDPfMIvVYBtxpc7XjjWMkhQE&#10;ceFMzaWG38P2Q4HwAdlg45g03MjDavn6ssDMuJ5/6JqHUkQI+ww1VCG0mZS+qMiiT1xLHL2T6yyG&#10;KLtSmg77CLeNHKfpTFqsOS5U2NK6ouKcX6wGPqrp1Oxpoj5Tlfcb9XfaFaj1+9vwNQcRaAj/4Wf7&#10;22gYT2bwOBOPgFzeAQAA//8DAFBLAQItABQABgAIAAAAIQDb4fbL7gAAAIUBAAATAAAAAAAAAAAA&#10;AAAAAAAAAABbQ29udGVudF9UeXBlc10ueG1sUEsBAi0AFAAGAAgAAAAhAFr0LFu/AAAAFQEAAAsA&#10;AAAAAAAAAAAAAAAAHwEAAF9yZWxzLy5yZWxzUEsBAi0AFAAGAAgAAAAhAFCWKDnEAAAA3AAAAA8A&#10;AAAAAAAAAAAAAAAABwIAAGRycy9kb3ducmV2LnhtbFBLBQYAAAAAAwADALcAAAD4AgAAAAA=&#10;" path="m30,45l,30,,,30,15r,30xe" fillcolor="#b99400" strokeweight=".09mm">
                    <v:path arrowok="t"/>
                  </v:shape>
                  <v:shape id="Forma Livre: Forma 247" o:spid="_x0000_s1412" style="position:absolute;left:14760;top:24840;width:1800;height:1224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0UxAAAANwAAAAPAAAAZHJzL2Rvd25yZXYueG1sRI9Li8JA&#10;EITvgv9haMGLrBNFVomOIuLz5mMv3ppMm4RkekJm1Li/fkdY8FhU1VfUbNGYUjyodrllBYN+BII4&#10;sTrnVMHPZfM1AeE8ssbSMil4kYPFvN2aYaztk0/0OPtUBAi7GBVk3lexlC7JyKDr24o4eDdbG/RB&#10;1qnUNT4D3JRyGEXf0mDOYSHDilYZJcX5bhQwF7tXb3y9jk773+2hcOvUHtdKdTvNcgrCU+M/4f/2&#10;XisYjsbwPhOOgJz/AQAA//8DAFBLAQItABQABgAIAAAAIQDb4fbL7gAAAIUBAAATAAAAAAAAAAAA&#10;AAAAAAAAAABbQ29udGVudF9UeXBlc10ueG1sUEsBAi0AFAAGAAgAAAAhAFr0LFu/AAAAFQEAAAsA&#10;AAAAAAAAAAAAAAAAHwEAAF9yZWxzLy5yZWxzUEsBAi0AFAAGAAgAAAAhAGROzRTEAAAA3AAAAA8A&#10;AAAAAAAAAAAAAAAABwIAAGRycy9kb3ducmV2LnhtbFBLBQYAAAAAAwADALcAAAD4AgAAAAA=&#10;" path="m15,75l,15,,,15,45r,30xe" fillcolor="#d6ab00" strokeweight=".09mm">
                    <v:path arrowok="t"/>
                  </v:shape>
                  <v:shape id="Forma Livre: Forma 248" o:spid="_x0000_s1413" style="position:absolute;left:14760;top:14760;width:1800;height:1224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VlmwwAAANwAAAAPAAAAZHJzL2Rvd25yZXYueG1sRE/LasJA&#10;FN0X/IfhCm6KThRpJToGEW3trj427i6ZaxKSuRMyYx79+s6i0OXhvDdJbyrRUuMKywrmswgEcWp1&#10;wZmC2/U4XYFwHlljZZkUDOQg2Y5eNhhr2/GZ2ovPRAhhF6OC3Ps6ltKlORl0M1sTB+5hG4M+wCaT&#10;usEuhJtKLqLoTRosODTkWNM+p7S8PI0C5vJzeH2/35fn08/HV+kOmf0+KDUZ97s1CE+9/xf/uU9a&#10;wWIZ1oYz4QjI7S8AAAD//wMAUEsBAi0AFAAGAAgAAAAhANvh9svuAAAAhQEAABMAAAAAAAAAAAAA&#10;AAAAAAAAAFtDb250ZW50X1R5cGVzXS54bWxQSwECLQAUAAYACAAAACEAWvQsW78AAAAVAQAACwAA&#10;AAAAAAAAAAAAAAAfAQAAX3JlbHMvLnJlbHNQSwECLQAUAAYACAAAACEAFdFZZsMAAADcAAAADwAA&#10;AAAAAAAAAAAAAAAHAgAAZHJzL2Rvd25yZXYueG1sUEsFBgAAAAADAAMAtwAAAPcCAAAAAA==&#10;" path="m,75l15,30,15,,,60,,75xe" fillcolor="#d6ab00" strokeweight=".09mm">
                    <v:path arrowok="t"/>
                  </v:shape>
                  <v:shape id="Forma Livre: Forma 249" o:spid="_x0000_s1414" style="position:absolute;left:37440;top:48960;width:6840;height:1476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S7GwwAAANwAAAAPAAAAZHJzL2Rvd25yZXYueG1sRI/disIw&#10;FITvBd8hHGHvNLWKaDWKCIsrqODPAxyaY1tsTkqTtd19eiMIXg4z8w2zWLWmFA+qXWFZwXAQgSBO&#10;rS44U3C9fPenIJxH1lhaJgV/5GC17HYWmGjb8IkeZ5+JAGGXoILc+yqR0qU5GXQDWxEH72Zrgz7I&#10;OpO6xibATSnjKJpIgwWHhRwr2uSU3s+/RsFk1F7XzYH3l9346P63fJRVTEp99dr1HISn1n/C7/aP&#10;VhCPZ/A6E46AXD4BAAD//wMAUEsBAi0AFAAGAAgAAAAhANvh9svuAAAAhQEAABMAAAAAAAAAAAAA&#10;AAAAAAAAAFtDb250ZW50X1R5cGVzXS54bWxQSwECLQAUAAYACAAAACEAWvQsW78AAAAVAQAACwAA&#10;AAAAAAAAAAAAAAAfAQAAX3JlbHMvLnJlbHNQSwECLQAUAAYACAAAACEAgI0uxsMAAADcAAAADwAA&#10;AAAAAAAAAAAAAAAHAgAAZHJzL2Rvd25yZXYueG1sUEsFBgAAAAADAAMAtwAAAPcCAAAAAA==&#10;" path="m,90l30,15,45,,15,75,,90xe" fillcolor="#d1a700" strokeweight=".09mm">
                    <v:path arrowok="t"/>
                  </v:shape>
                  <v:shape id="Forma Livre: Forma 250" o:spid="_x0000_s1415" style="position:absolute;left:42480;top:34200;width:1800;height:1728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btwQAAANwAAAAPAAAAZHJzL2Rvd25yZXYueG1sRE/LasJA&#10;FN0X+g/DLXRTmokBg0RHEUuL4MrHostL5iYTzNyJmalJ/XpnIbg8nPdiNdpWXKn3jWMFkyQFQVw6&#10;3XCt4HT8/pyB8AFZY+uYFPyTh9Xy9WWBhXYD7+l6CLWIIewLVGBC6AopfWnIok9cRxy5yvUWQ4R9&#10;LXWPQwy3rczSNJcWG44NBjvaGCrPhz+r4IvWHfrdZfLDt+pD/hLq3ORKvb+N6zmIQGN4ih/urVaQ&#10;TeP8eCYeAbm8AwAA//8DAFBLAQItABQABgAIAAAAIQDb4fbL7gAAAIUBAAATAAAAAAAAAAAAAAAA&#10;AAAAAABbQ29udGVudF9UeXBlc10ueG1sUEsBAi0AFAAGAAgAAAAhAFr0LFu/AAAAFQEAAAsAAAAA&#10;AAAAAAAAAAAAHwEAAF9yZWxzLy5yZWxzUEsBAi0AFAAGAAgAAAAhAGXJlu3BAAAA3AAAAA8AAAAA&#10;AAAAAAAAAAAABwIAAGRycy9kb3ducmV2LnhtbFBLBQYAAAAAAwADALcAAAD1AgAAAAA=&#10;" path="m,105l15,15,15,r,90l,105xe" fillcolor="#d5ab00" strokeweight=".09mm">
                    <v:path arrowok="t"/>
                  </v:shape>
                  <v:shape id="Forma Livre: Forma 251" o:spid="_x0000_s1416" style="position:absolute;left:42480;top:14760;width:1800;height:21600;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xPxAAAANwAAAAPAAAAZHJzL2Rvd25yZXYueG1sRI9Bi8Iw&#10;FITvwv6H8AQvoqnCLkttFFlUFLysrujx2TzbavNSmqjdf28EweMwM98wyaQxpbhR7QrLCgb9CARx&#10;anXBmYK/7bz3DcJ5ZI2lZVLwTw4m449WgrG2d/6l28ZnIkDYxagg976KpXRpTgZd31bEwTvZ2qAP&#10;ss6krvEe4KaUwyj6kgYLDgs5VvSTU3rZXI2C2Xl92ZpDd8Xlfoe4OLpFKtdKddrNdATCU+Pf4Vd7&#10;qRUMPwfwPBOOgBw/AAAA//8DAFBLAQItABQABgAIAAAAIQDb4fbL7gAAAIUBAAATAAAAAAAAAAAA&#10;AAAAAAAAAABbQ29udGVudF9UeXBlc10ueG1sUEsBAi0AFAAGAAgAAAAhAFr0LFu/AAAAFQEAAAsA&#10;AAAAAAAAAAAAAAAAHwEAAF9yZWxzLy5yZWxzUEsBAi0AFAAGAAgAAAAhACAs7E/EAAAA3AAAAA8A&#10;AAAAAAAAAAAAAAAABwIAAGRycy9kb3ducmV2LnhtbFBLBQYAAAAAAwADALcAAAD4AgAAAAA=&#10;" path="m15,135l,15,,,15,120r,15xe" fillcolor="#d7ac00" strokeweight=".09mm">
                    <v:path arrowok="t"/>
                  </v:shape>
                  <v:shape id="Forma Livre: Forma 252" o:spid="_x0000_s1417" style="position:absolute;left:37440;top:684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XmwgAAANwAAAAPAAAAZHJzL2Rvd25yZXYueG1sRI/RagIx&#10;FETfC/5DuIJvNeuCraxGsYWC+FbbD7hsbpPVzc2apLvr3xuh0MdhZs4wm93oWtFTiI1nBYt5AYK4&#10;9rpho+D76+N5BSImZI2tZ1Jwowi77eRpg5X2A39Sf0pGZAjHChXYlLpKylhbchjnviPO3o8PDlOW&#10;wUgdcMhw18qyKF6kw4bzgsWO3i3Vl9OvU9C/HtHw9Wj2b2Eozwuvw8pqpWbTcb8GkWhM/+G/9kEr&#10;KJclPM7kIyC3dwAAAP//AwBQSwECLQAUAAYACAAAACEA2+H2y+4AAACFAQAAEwAAAAAAAAAAAAAA&#10;AAAAAAAAW0NvbnRlbnRfVHlwZXNdLnhtbFBLAQItABQABgAIAAAAIQBa9CxbvwAAABUBAAALAAAA&#10;AAAAAAAAAAAAAB8BAABfcmVscy8ucmVsc1BLAQItABQABgAIAAAAIQBhlyXmwgAAANwAAAAPAAAA&#10;AAAAAAAAAAAAAAcCAABkcnMvZG93bnJldi54bWxQSwUGAAAAAAMAAwC3AAAA9gIAAAAA&#10;" path="m30,60l,30,15,,30,45r,15xe" fillcolor="#d7ac00" strokeweight=".09mm">
                    <v:path arrowok="t"/>
                  </v:shape>
                  <v:shape id="Forma Livre: Forma 253" o:spid="_x0000_s1418" style="position:absolute;left:32400;top:180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9X/xAAAANwAAAAPAAAAZHJzL2Rvd25yZXYueG1sRI9Ba8JA&#10;FITvgv9heUJvuqmh0kZXkYagp4KxPXh7ZF+TYPZtyK5J/PduoeBxmJlvmM1uNI3oqXO1ZQWviwgE&#10;cWF1zaWC73M2fwfhPLLGxjIpuJOD3XY62WCi7cAn6nNfigBhl6CCyvs2kdIVFRl0C9sSB+/XdgZ9&#10;kF0pdYdDgJtGLqNoJQ3WHBYqbOmzouKa34yCVH7IS5Serj96PxziW0Y4uC+lXmbjfg3C0+if4f/2&#10;UStYvsXwdyYcAbl9AAAA//8DAFBLAQItABQABgAIAAAAIQDb4fbL7gAAAIUBAAATAAAAAAAAAAAA&#10;AAAAAAAAAABbQ29udGVudF9UeXBlc10ueG1sUEsBAi0AFAAGAAgAAAAhAFr0LFu/AAAAFQEAAAsA&#10;AAAAAAAAAAAAAAAAHwEAAF9yZWxzLy5yZWxzUEsBAi0AFAAGAAgAAAAhAMc71f/EAAAA3AAAAA8A&#10;AAAAAAAAAAAAAAAABwIAAGRycy9kb3ducmV2LnhtbFBLBQYAAAAAAwADALcAAAD4AgAAAAA=&#10;" path="m30,61l,31,15,,45,31,30,61xe" fillcolor="#cca300" strokeweight=".09mm">
                    <v:path arrowok="t"/>
                  </v:shape>
                  <v:shape id="Forma Livre: Forma 254" o:spid="_x0000_s1419" style="position:absolute;left:2736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QUexgAAANwAAAAPAAAAZHJzL2Rvd25yZXYueG1sRI9Pa8JA&#10;FMTvBb/D8gRvuvEvbXQV21Jpe5Gagnh7Zp9JSPZtyG5j+u27gtDjMDO/YVabzlSipcYVlhWMRxEI&#10;4tTqgjMF38nb8BGE88gaK8uk4JccbNa9hxXG2l75i9qDz0SAsItRQe59HUvp0pwMupGtiYN3sY1B&#10;H2STSd3gNcBNJSdRtJAGCw4LOdb0klNaHn6Mgr3B0+45aY+z8qn83H2ckunZvSo16HfbJQhPnf8P&#10;39vvWsFkPoPbmXAE5PoPAAD//wMAUEsBAi0AFAAGAAgAAAAhANvh9svuAAAAhQEAABMAAAAAAAAA&#10;AAAAAAAAAAAAAFtDb250ZW50X1R5cGVzXS54bWxQSwECLQAUAAYACAAAACEAWvQsW78AAAAVAQAA&#10;CwAAAAAAAAAAAAAAAAAfAQAAX3JlbHMvLnJlbHNQSwECLQAUAAYACAAAACEAXeEFHsYAAADcAAAA&#10;DwAAAAAAAAAAAAAAAAAHAgAAZHJzL2Rvd25yZXYueG1sUEsFBgAAAAADAAMAtwAAAPoCAAAAAA==&#10;" path="m30,46l,31,15,,45,15,30,46xe" fillcolor="#bd9700" strokeweight=".09mm">
                    <v:path arrowok="t"/>
                  </v:shape>
                  <v:shape id="Forma Livre: Forma 255" o:spid="_x0000_s1420" style="position:absolute;left:19800;width:9360;height:504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vZXxQAAANwAAAAPAAAAZHJzL2Rvd25yZXYueG1sRI/BasMw&#10;EETvhf6D2EJujVwHl+JGCaFgCIEcnIbWx8XaWKbWyliq7fx9FCj0OMzMG2a9nW0nRhp861jByzIB&#10;QVw73XKj4PxZPL+B8AFZY+eYFFzJw3bz+LDGXLuJSxpPoRERwj5HBSaEPpfS14Ys+qXriaN3cYPF&#10;EOXQSD3gFOG2k2mSvEqLLccFgz19GKp/Tr9WwVd17Pl7V61Ks58Pq2IakaeLUounefcOItAc/sN/&#10;7b1WkGYZ3M/EIyA3NwAAAP//AwBQSwECLQAUAAYACAAAACEA2+H2y+4AAACFAQAAEwAAAAAAAAAA&#10;AAAAAAAAAAAAW0NvbnRlbnRfVHlwZXNdLnhtbFBLAQItABQABgAIAAAAIQBa9CxbvwAAABUBAAAL&#10;AAAAAAAAAAAAAAAAAB8BAABfcmVscy8ucmVsc1BLAQItABQABgAIAAAAIQC2jvZXxQAAANwAAAAP&#10;AAAAAAAAAAAAAAAAAAcCAABkcnMvZG93bnJldi54bWxQSwUGAAAAAAMAAwC3AAAA+QIAAAAA&#10;" path="m45,31l,31,15,,60,,45,31xe" fillcolor="#a98700" strokeweight=".09mm">
                    <v:path arrowok="t"/>
                  </v:shape>
                  <v:shape id="Forma Livre: Forma 256" o:spid="_x0000_s1421" style="position:absolute;left:936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n43xgAAANwAAAAPAAAAZHJzL2Rvd25yZXYueG1sRI/RasJA&#10;FETfC/7DcoW+lLpRUSR1FYktCBXE6AdcsrdJavZuzG5j6te7guDjMDNnmPmyM5VoqXGlZQXDQQSC&#10;OLO65FzB8fD1PgPhPLLGyjIp+CcHy0XvZY6xthfeU5v6XAQIuxgVFN7XsZQuK8igG9iaOHg/tjHo&#10;g2xyqRu8BLip5CiKptJgyWGhwJqSgrJT+mcU+PHkYK7rXXr8bq+fydv2nPzWZ6Ve+93qA4Snzj/D&#10;j/ZGKxhNpnA/E46AXNwAAAD//wMAUEsBAi0AFAAGAAgAAAAhANvh9svuAAAAhQEAABMAAAAAAAAA&#10;AAAAAAAAAAAAAFtDb250ZW50X1R5cGVzXS54bWxQSwECLQAUAAYACAAAACEAWvQsW78AAAAVAQAA&#10;CwAAAAAAAAAAAAAAAAAfAQAAX3JlbHMvLnJlbHNQSwECLQAUAAYACAAAACEAuL5+N8YAAADcAAAA&#10;DwAAAAAAAAAAAAAAAAAHAgAAZHJzL2Rvd25yZXYueG1sUEsFBgAAAAADAAMAtwAAAPoCAAAAAA==&#10;" path="m60,31l,46,15,31,75,,60,31xe" fillcolor="#a80" strokeweight=".09mm">
                    <v:path arrowok="t"/>
                  </v:shape>
                  <v:shape id="Forma Livre: Forma 257" o:spid="_x0000_s1422" style="position:absolute;left:1800;top:5040;width:9360;height:12240;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AxxQAAANwAAAAPAAAAZHJzL2Rvd25yZXYueG1sRI9Pi8Iw&#10;FMTvwn6H8Ba8aboF/9BtFFcU9qJQ3YPH1+bZFpuX0kSt334jCB6HmfkNky5704gbda62rOBrHIEg&#10;LqyuuVTwd9yO5iCcR9bYWCYFD3KwXHwMUky0vXNGt4MvRYCwS1BB5X2bSOmKigy6sW2Jg3e2nUEf&#10;ZFdK3eE9wE0j4yiaSoM1h4UKW1pXVFwOV6NgmsXysruuH3vtjtnmZ5KfNqdcqeFnv/oG4an37/Cr&#10;/asVxJMZPM+EIyAX/wAAAP//AwBQSwECLQAUAAYACAAAACEA2+H2y+4AAACFAQAAEwAAAAAAAAAA&#10;AAAAAAAAAAAAW0NvbnRlbnRfVHlwZXNdLnhtbFBLAQItABQABgAIAAAAIQBa9CxbvwAAABUBAAAL&#10;AAAAAAAAAAAAAAAAAB8BAABfcmVscy8ucmVsc1BLAQItABQABgAIAAAAIQCABTAxxQAAANwAAAAP&#10;AAAAAAAAAAAAAAAAAAcCAABkcnMvZG93bnJldi54bWxQSwUGAAAAAAMAAwC3AAAA+QIAAAAA&#10;" path="m45,15l,75,15,45,60,,45,15xe" fillcolor="#d1a700" strokeweight=".09mm">
                    <v:path arrowok="t"/>
                  </v:shape>
                  <v:shape id="Forma Livre: Forma 258" o:spid="_x0000_s1423" style="position:absolute;top:5040;width:45000;height:6876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81vwAAANwAAAAPAAAAZHJzL2Rvd25yZXYueG1sRE9Ni8Iw&#10;EL0v+B/CCN7WtMqqVKOIIOhxdVk8Ds3YVptJSaK2/npzEDw+3vdi1Zpa3Mn5yrKCdJiAIM6trrhQ&#10;8Hfcfs9A+ICssbZMCjrysFr2vhaYafvgX7ofQiFiCPsMFZQhNJmUPi/JoB/ahjhyZ+sMhghdIbXD&#10;Rww3tRwlyUQarDg2lNjQpqT8ergZBZXLx216stMUZ5fUPP/33a7bKzXot+s5iEBt+Ijf7p1WMPqJ&#10;a+OZeATk8gUAAP//AwBQSwECLQAUAAYACAAAACEA2+H2y+4AAACFAQAAEwAAAAAAAAAAAAAAAAAA&#10;AAAAW0NvbnRlbnRfVHlwZXNdLnhtbFBLAQItABQABgAIAAAAIQBa9CxbvwAAABUBAAALAAAAAAAA&#10;AAAAAAAAAB8BAABfcmVscy8ucmVsc1BLAQItABQABgAIAAAAIQBVJC81vwAAANwAAAAPAAAAAAAA&#10;AAAAAAAAAAcCAABkcnMvZG93bnJldi54bWxQSwUGAAAAAAMAAwC3AAAA8wIAAAAA&#10;" path="m15,330r15,45l75,405r60,15l180,405r45,-45l255,285r15,-90l255,75,225,45,195,15,165,,120,,60,15,15,75,,150r15,45l30,240r30,30l105,270r45,l180,225r-15,90l150,345r-15,l105,345,90,300,15,330xm165,135r,45l135,210,105,195,90,135,105,90,120,60r45,30l165,135xe" fillcolor="#cfa500" strokeweight=".09mm">
                    <v:path arrowok="t"/>
                  </v:shape>
                </v:group>
                <v:group id="Agrupar 336640084" o:spid="_x0000_s1424" style="position:absolute;left:629280;top:73800;width:4428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gywAAAOIAAAAPAAAAZHJzL2Rvd25yZXYueG1sRI9Ba8JA&#10;FITvhf6H5RV6q7sxNkh0FREtPUihWijeHtlnEsy+Ddk1if++Wyj0OMzMN8xyPdpG9NT52rGGZKJA&#10;EBfO1Fxq+DrtX+YgfEA22DgmDXfysF49PiwxN27gT+qPoRQRwj5HDVUIbS6lLyqy6CeuJY7exXUW&#10;Q5RdKU2HQ4TbRk6VyqTFmuNChS1tKyqux5vV8DbgsEmTXX+4Xrb38+n14/uQkNbPT+NmASLQGP7D&#10;f+13oyFNs2ym1HwGv5fiHZCrHwAAAP//AwBQSwECLQAUAAYACAAAACEA2+H2y+4AAACFAQAAEwAA&#10;AAAAAAAAAAAAAAAAAAAAW0NvbnRlbnRfVHlwZXNdLnhtbFBLAQItABQABgAIAAAAIQBa9CxbvwAA&#10;ABUBAAALAAAAAAAAAAAAAAAAAB8BAABfcmVscy8ucmVsc1BLAQItABQABgAIAAAAIQB0/whgywAA&#10;AOIAAAAPAAAAAAAAAAAAAAAAAAcCAABkcnMvZG93bnJldi54bWxQSwUGAAAAAAMAAwC3AAAA/wIA&#10;AAAA&#10;">
                  <v:shape id="Forma Livre: Forma 259" o:spid="_x0000_s1425" style="position:absolute;left:24480;top:54000;width:1800;height:6840;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84wwAAANwAAAAPAAAAZHJzL2Rvd25yZXYueG1sRI/RasJA&#10;FETfBf9huYJvulGw1JiNiFjpQ0GifsA1e02i2bshuzVpv74rFHwcZuYMk6x7U4sHta6yrGA2jUAQ&#10;51ZXXCg4nz4m7yCcR9ZYWyYFP+RgnQ4HCcbadpzR4+gLESDsYlRQet/EUrq8JINuahvi4F1ta9AH&#10;2RZSt9gFuKnlPIrepMGKw0KJDW1Lyu/Hb6OAadfnh98s+rIX6W57qXlfe6XGo36zAuGp96/wf/tT&#10;K5gvlvA8E46ATP8AAAD//wMAUEsBAi0AFAAGAAgAAAAhANvh9svuAAAAhQEAABMAAAAAAAAAAAAA&#10;AAAAAAAAAFtDb250ZW50X1R5cGVzXS54bWxQSwECLQAUAAYACAAAACEAWvQsW78AAAAVAQAACwAA&#10;AAAAAAAAAAAAAAAfAQAAX3JlbHMvLnJlbHNQSwECLQAUAAYACAAAACEAV79/OMMAAADcAAAADwAA&#10;AAAAAAAAAAAAAAAHAgAAZHJzL2Rvd25yZXYueG1sUEsFBgAAAAADAAMAtwAAAPcCAAAAAA==&#10;" path="m,15l,45,,15,15,,,15xe" fillcolor="#d5aa00" strokeweight=".09mm">
                    <v:path arrowok="t"/>
                  </v:shape>
                  <v:shape id="Forma Livre: Forma 260" o:spid="_x0000_s1426" style="position:absolute;left:1944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OAvwAAANwAAAAPAAAAZHJzL2Rvd25yZXYueG1sRE/Pa8Iw&#10;FL4P/B/CE3abqQpFqlFEGQy9bFY8P5pnU21eShJr99+bw2DHj+/3ajPYVvTkQ+NYwXSSgSCunG64&#10;VnAuPz8WIEJE1tg6JgW/FGCzHr2tsNDuyT/Un2ItUgiHAhWYGLtCylAZshgmriNO3NV5izFBX0vt&#10;8ZnCbStnWZZLiw2nBoMd7QxV99PDKnDHhd8f+ke5vfUXKQ3Oy/yblXofD9sliEhD/Bf/ub+0glme&#10;5qcz6QjI9QsAAP//AwBQSwECLQAUAAYACAAAACEA2+H2y+4AAACFAQAAEwAAAAAAAAAAAAAAAAAA&#10;AAAAW0NvbnRlbnRfVHlwZXNdLnhtbFBLAQItABQABgAIAAAAIQBa9CxbvwAAABUBAAALAAAAAAAA&#10;AAAAAAAAAB8BAABfcmVscy8ucmVsc1BLAQItABQABgAIAAAAIQDIMYOAvwAAANwAAAAPAAAAAAAA&#10;AAAAAAAAAAcCAABkcnMvZG93bnJldi54bWxQSwUGAAAAAAMAAwC3AAAA8wIAAAAA&#10;" path="m30,30l,30,15,15,30,r,30xe" fillcolor="#c59e00" strokeweight=".09mm">
                    <v:path arrowok="t"/>
                  </v:shape>
                  <v:shape id="Forma Livre: Forma 261" o:spid="_x0000_s1427" style="position:absolute;left:16920;top:5652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YE+wwAAANwAAAAPAAAAZHJzL2Rvd25yZXYueG1sRI/dagIx&#10;FITvC75DOIJ3NavIsq5GEaHFQoX68wCHzTG7uDlZkqjr2zcFoZfDzHzDLNe9bcWdfGgcK5iMMxDE&#10;ldMNGwXn08d7ASJEZI2tY1LwpADr1eBtiaV2Dz7Q/RiNSBAOJSqoY+xKKUNVk8Uwdh1x8i7OW4xJ&#10;eiO1x0eC21ZOsyyXFhtOCzV2tK2puh5vVsGXz07FnPfF+eeTv80svxl5JaVGw36zABGpj//hV3un&#10;FUzzCfydSUdArn4BAAD//wMAUEsBAi0AFAAGAAgAAAAhANvh9svuAAAAhQEAABMAAAAAAAAAAAAA&#10;AAAAAAAAAFtDb250ZW50X1R5cGVzXS54bWxQSwECLQAUAAYACAAAACEAWvQsW78AAAAVAQAACwAA&#10;AAAAAAAAAAAAAAAfAQAAX3JlbHMvLnJlbHNQSwECLQAUAAYACAAAACEAtNWBPsMAAADcAAAADwAA&#10;AAAAAAAAAAAAAAAHAgAAZHJzL2Rvd25yZXYueG1sUEsFBgAAAAADAAMAtwAAAPcCAAAAAA==&#10;" path="m15,30l,30,15,,30,15,15,30xe" fillcolor="#b49000" strokeweight=".09mm">
                    <v:path arrowok="t"/>
                  </v:shape>
                  <v:shape id="Forma Livre: Forma 262" o:spid="_x0000_s1428" style="position:absolute;left:14400;top:5112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Kc+xgAAANwAAAAPAAAAZHJzL2Rvd25yZXYueG1sRI/NasJA&#10;FIX3Qt9huAV3OmmQWKKjlGJrcVPULHR3m7lNQjN3YmZqkrd3CkKXh/PzcZbr3tTiSq2rLCt4mkYg&#10;iHOrKy4UZMe3yTMI55E11pZJwUAO1quH0RJTbTve0/XgCxFG2KWooPS+SaV0eUkG3dQ2xMH7tq1B&#10;H2RbSN1iF8ZNLeMoSqTBigOhxIZeS8p/Dr8mcN+3n9mu/xq2ZzOcLrN5kVSbTqnxY/+yAOGp9//h&#10;e/tDK4iTGP7OhCMgVzcAAAD//wMAUEsBAi0AFAAGAAgAAAAhANvh9svuAAAAhQEAABMAAAAAAAAA&#10;AAAAAAAAAAAAAFtDb250ZW50X1R5cGVzXS54bWxQSwECLQAUAAYACAAAACEAWvQsW78AAAAVAQAA&#10;CwAAAAAAAAAAAAAAAAAfAQAAX3JlbHMvLnJlbHNQSwECLQAUAAYACAAAACEArOCnPsYAAADcAAAA&#10;DwAAAAAAAAAAAAAAAAAHAgAAZHJzL2Rvd25yZXYueG1sUEsFBgAAAAADAAMAtwAAAPoCAAAAAA==&#10;" path="m15,60l,15,15,,30,30,15,60xe" fillcolor="#d4a900" strokeweight=".09mm">
                    <v:path arrowok="t"/>
                  </v:shape>
                  <v:shape id="Forma Livre: Forma 263" o:spid="_x0000_s1429" style="position:absolute;top:51120;width:17280;height:6840;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068wwAAANwAAAAPAAAAZHJzL2Rvd25yZXYueG1sRI/BasMw&#10;EETvhfyD2EAupZaTghucKCGkhBZ6spsPWKytbWKthKXGSr6+KhR6HGbmDbPdRzOIK42+t6xgmeUg&#10;iBure24VnD9PT2sQPiBrHCyTght52O9mD1sstZ24omsdWpEg7EtU0IXgSil905FBn1lHnLwvOxoM&#10;SY6t1CNOCW4GucrzQhrsOS106OjYUXOpv42CKd5Ra/tqlvHFvfnHj8o4jkot5vGwAREohv/wX/td&#10;K1gVz/B7Jh0BufsBAAD//wMAUEsBAi0AFAAGAAgAAAAhANvh9svuAAAAhQEAABMAAAAAAAAAAAAA&#10;AAAAAAAAAFtDb250ZW50X1R5cGVzXS54bWxQSwECLQAUAAYACAAAACEAWvQsW78AAAAVAQAACwAA&#10;AAAAAAAAAAAAAAAfAQAAX3JlbHMvLnJlbHNQSwECLQAUAAYACAAAACEA90NOvMMAAADcAAAADwAA&#10;AAAAAAAAAAAAAAAHAgAAZHJzL2Rvd25yZXYueG1sUEsFBgAAAAADAAMAtwAAAPcCAAAAAA==&#10;" path="m90,15l,45,15,15,105,,90,15xe" fillcolor="#a38300" strokeweight=".09mm">
                    <v:path arrowok="t"/>
                  </v:shape>
                  <v:shape id="Forma Livre: Forma 264" o:spid="_x0000_s1430" style="position:absolute;left:19440;top:3168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afxQAAANwAAAAPAAAAZHJzL2Rvd25yZXYueG1sRI9Ba8JA&#10;FITvBf/D8oTedKOkUqKriMHSQ6tURa+P7DMJZt8u2a3Gf98VhB6HmfmGmS0604grtb62rGA0TEAQ&#10;F1bXXCo47NeDdxA+IGtsLJOCO3lYzHsvM8y0vfEPXXehFBHCPkMFVQguk9IXFRn0Q+uIo3e2rcEQ&#10;ZVtK3eItwk0jx0kykQZrjgsVOlpVVFx2v0ZBsd18me/VPT+dD29H5zjN849Uqdd+t5yCCNSF//Cz&#10;/akVjCcpPM7EIyDnfwAAAP//AwBQSwECLQAUAAYACAAAACEA2+H2y+4AAACFAQAAEwAAAAAAAAAA&#10;AAAAAAAAAAAAW0NvbnRlbnRfVHlwZXNdLnhtbFBLAQItABQABgAIAAAAIQBa9CxbvwAAABUBAAAL&#10;AAAAAAAAAAAAAAAAAB8BAABfcmVscy8ucmVsc1BLAQItABQABgAIAAAAIQAkH9afxQAAANwAAAAP&#10;AAAAAAAAAAAAAAAAAAcCAABkcnMvZG93bnJldi54bWxQSwUGAAAAAAMAAwC3AAAA+QIAAAAA&#10;" path="m30,15l,45,15,15,45,,30,15xe" fillcolor="#bd9700" strokeweight=".09mm">
                    <v:path arrowok="t"/>
                  </v:shape>
                  <v:shape id="Forma Livre: Forma 265" o:spid="_x0000_s1431" style="position:absolute;left:14400;top:3168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P54xwAAANwAAAAPAAAAZHJzL2Rvd25yZXYueG1sRI/dasJA&#10;FITvhb7DcoTeiG4qVEp0E7RQ0LYg/oHeHbPHJDR7NuxuNb59t1Do5TAz3zCzvDONuJLztWUFT6ME&#10;BHFhdc2lgv3ubfgCwgdkjY1lUnAnD3n20Jthqu2NN3TdhlJECPsUFVQhtKmUvqjIoB/Zljh6F+sM&#10;hihdKbXDW4SbRo6TZCIN1hwXKmzptaLia/ttFCw3x9Xgvi8/1ocVLk5y4dr3z7NSj/1uPgURqAv/&#10;4b/2UisYT57h90w8AjL7AQAA//8DAFBLAQItABQABgAIAAAAIQDb4fbL7gAAAIUBAAATAAAAAAAA&#10;AAAAAAAAAAAAAABbQ29udGVudF9UeXBlc10ueG1sUEsBAi0AFAAGAAgAAAAhAFr0LFu/AAAAFQEA&#10;AAsAAAAAAAAAAAAAAAAAHwEAAF9yZWxzLy5yZWxzUEsBAi0AFAAGAAgAAAAhAJjY/njHAAAA3AAA&#10;AA8AAAAAAAAAAAAAAAAABwIAAGRycy9kb3ducmV2LnhtbFBLBQYAAAAAAwADALcAAAD7AgAAAAA=&#10;" path="m30,45l,30,15,,45,15,30,45xe" fillcolor="#b99400" strokeweight=".09mm">
                    <v:path arrowok="t"/>
                  </v:shape>
                  <v:shape id="Forma Livre: Forma 266" o:spid="_x0000_s1432" style="position:absolute;left:11880;top:24480;width:4320;height:1224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3IxAAAANwAAAAPAAAAZHJzL2Rvd25yZXYueG1sRI/BasMw&#10;EETvgf6D2EJviZwcnOJGCSE0kEMKtesPWKytZGqtXEtJ1L+vCoEeh5l5w2x2yQ3iSlPoPStYLgoQ&#10;xJ3XPRsF7cdx/gwiRGSNg2dS8EMBdtuH2QYr7W9c07WJRmQIhwoV2BjHSsrQWXIYFn4kzt6nnxzG&#10;LCcj9YS3DHeDXBVFKR32nBcsjnSw1H01F6fAlO8X09tzO2B9fmte1+nwnWqlnh7T/gVEpBT/w/f2&#10;SStYlSX8nclHQG5/AQAA//8DAFBLAQItABQABgAIAAAAIQDb4fbL7gAAAIUBAAATAAAAAAAAAAAA&#10;AAAAAAAAAABbQ29udGVudF9UeXBlc10ueG1sUEsBAi0AFAAGAAgAAAAhAFr0LFu/AAAAFQEAAAsA&#10;AAAAAAAAAAAAAAAAHwEAAF9yZWxzLy5yZWxzUEsBAi0AFAAGAAgAAAAhAFOOHcjEAAAA3AAAAA8A&#10;AAAAAAAAAAAAAAAABwIAAGRycy9kb3ducmV2LnhtbFBLBQYAAAAAAwADALcAAAD4AgAAAAA=&#10;" path="m15,75l,15,15,,30,45,15,75xe" fillcolor="#d6ab00" strokeweight=".09mm">
                    <v:path arrowok="t"/>
                  </v:shape>
                  <v:shape id="Forma Livre: Forma 267" o:spid="_x0000_s1433" style="position:absolute;left:11880;top:14400;width:4320;height:1224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rhTxAAAANwAAAAPAAAAZHJzL2Rvd25yZXYueG1sRI9BawIx&#10;FITvQv9DeIXeNFsPq2yNUqSFHhTc1R/w2LwmSzcv203U9N83guBxmJlvmNUmuV5caAydZwWvswIE&#10;cet1x0bB6fg5XYIIEVlj75kU/FGAzfppssJK+yvXdGmiERnCoUIFNsahkjK0lhyGmR+Is/ftR4cx&#10;y9FIPeI1w10v50VRSocd5wWLA20ttT/N2Skw5eFsOrs79Vjv9s3HIm1/U63Uy3N6fwMRKcVH+N7+&#10;0grm5QJuZ/IRkOt/AAAA//8DAFBLAQItABQABgAIAAAAIQDb4fbL7gAAAIUBAAATAAAAAAAAAAAA&#10;AAAAAAAAAABbQ29udGVudF9UeXBlc10ueG1sUEsBAi0AFAAGAAgAAAAhAFr0LFu/AAAAFQEAAAsA&#10;AAAAAAAAAAAAAAAAHwEAAF9yZWxzLy5yZWxzUEsBAi0AFAAGAAgAAAAhADzCuFPEAAAA3AAAAA8A&#10;AAAAAAAAAAAAAAAABwIAAGRycy9kb3ducmV2LnhtbFBLBQYAAAAAAwADALcAAAD4AgAAAAA=&#10;" path="m,75l15,30,30,,15,60,,75xe" fillcolor="#d6ab00" strokeweight=".09mm">
                    <v:path arrowok="t"/>
                  </v:shape>
                  <v:shape id="Forma Livre: Forma 268" o:spid="_x0000_s1434" style="position:absolute;left:37440;top:48600;width:4320;height:1476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AkBwQAAANwAAAAPAAAAZHJzL2Rvd25yZXYueG1sRE/Pa4Mw&#10;FL4P9j+EN+hl1DgLMmzTMgqD0YMw190f5qlpzYszmdr/vjkMdvz4fu8Oi+3FRKM3jhW8JCkI4tpp&#10;w62C89f7+hWED8gae8ek4EYeDvvHhx0W2s38SVMVWhFD2BeooAthKKT0dUcWfeIG4sg1brQYIhxb&#10;qUecY7jtZZamubRoODZ0ONCxo/pa/VoFG5ub5/5ycvMmK5us/K6O9GOUWj0tb1sQgZbwL/5zf2gF&#10;WR7XxjPxCMj9HQAA//8DAFBLAQItABQABgAIAAAAIQDb4fbL7gAAAIUBAAATAAAAAAAAAAAAAAAA&#10;AAAAAABbQ29udGVudF9UeXBlc10ueG1sUEsBAi0AFAAGAAgAAAAhAFr0LFu/AAAAFQEAAAsAAAAA&#10;AAAAAAAAAAAAHwEAAF9yZWxzLy5yZWxzUEsBAi0AFAAGAAgAAAAhAHswCQHBAAAA3AAAAA8AAAAA&#10;AAAAAAAAAAAABwIAAGRycy9kb3ducmV2LnhtbFBLBQYAAAAAAwADALcAAAD1AgAAAAA=&#10;" path="m,90l30,15,30,,15,75,,90xe" fillcolor="#d1a700" strokeweight=".09mm">
                    <v:path arrowok="t"/>
                  </v:shape>
                  <v:shape id="Forma Livre: Forma 269" o:spid="_x0000_s1435" style="position:absolute;left:42480;top:34200;width:1800;height:17280;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XNxAAAANwAAAAPAAAAZHJzL2Rvd25yZXYueG1sRI9Ba8JA&#10;FITvBf/D8gQvpdnoIdjUVUSpFHqq7aHHR/aZDWbfxt1tkvrr3ULB4zAz3zCrzWhb0ZMPjWMF8ywH&#10;QVw53XCt4Ovz9WkJIkRkja1jUvBLATbrycMKS+0G/qD+GGuRIBxKVGBi7EopQ2XIYshcR5y8k/MW&#10;Y5K+ltrjkOC2lYs8L6TFhtOCwY52hqrz8ccq2NO2w/B+mR/4enqU34S6MIVSs+m4fQERaYz38H/7&#10;TStYFM/wdyYdAbm+AQAA//8DAFBLAQItABQABgAIAAAAIQDb4fbL7gAAAIUBAAATAAAAAAAAAAAA&#10;AAAAAAAAAABbQ29udGVudF9UeXBlc10ueG1sUEsBAi0AFAAGAAgAAAAhAFr0LFu/AAAAFQEAAAsA&#10;AAAAAAAAAAAAAAAAHwEAAF9yZWxzLy5yZWxzUEsBAi0AFAAGAAgAAAAhADqf9c3EAAAA3AAAAA8A&#10;AAAAAAAAAAAAAAAABwIAAGRycy9kb3ducmV2LnhtbFBLBQYAAAAAAwADALcAAAD4AgAAAAA=&#10;" path="m,105l,15,15,,,90r,15xe" fillcolor="#d5ab00" strokeweight=".09mm">
                    <v:path arrowok="t"/>
                  </v:shape>
                  <v:shape id="Forma Livre: Forma 270" o:spid="_x0000_s1436" style="position:absolute;left:39960;top:14400;width:4320;height:21600;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X2xAAAANwAAAAPAAAAZHJzL2Rvd25yZXYueG1sRE/Pa8Iw&#10;FL4P/B/CE7yMmVrYHJ1RqiBs7KRW0dujeWuKzUtpstrtr18OA48f3+/FarCN6KnztWMFs2kCgrh0&#10;uuZKQXHYPr2C8AFZY+OYFPyQh9Vy9LDATLsb76jfh0rEEPYZKjAhtJmUvjRk0U9dSxy5L9dZDBF2&#10;ldQd3mK4bWSaJC/SYs2xwWBLG0Pldf9tFVQfp8ddcfk9G3NcU/J87D/zi1RqMh7yNxCBhnAX/7vf&#10;tYJ0HufHM/EIyOUfAAAA//8DAFBLAQItABQABgAIAAAAIQDb4fbL7gAAAIUBAAATAAAAAAAAAAAA&#10;AAAAAAAAAABbQ29udGVudF9UeXBlc10ueG1sUEsBAi0AFAAGAAgAAAAhAFr0LFu/AAAAFQEAAAsA&#10;AAAAAAAAAAAAAAAAHwEAAF9yZWxzLy5yZWxzUEsBAi0AFAAGAAgAAAAhAOc8BfbEAAAA3AAAAA8A&#10;AAAAAAAAAAAAAAAABwIAAGRycy9kb3ducmV2LnhtbFBLBQYAAAAAAwADALcAAAD4AgAAAAA=&#10;" path="m15,135l,15,15,,30,120,15,135xe" fillcolor="#d7ac00" strokeweight=".09mm">
                    <v:path arrowok="t"/>
                  </v:shape>
                  <v:shape id="Forma Livre: Forma 271" o:spid="_x0000_s1437" style="position:absolute;left:37440;top:684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OfxwgAAANwAAAAPAAAAZHJzL2Rvd25yZXYueG1sRI/NasMw&#10;EITvgb6D2EJvsWwfmuBGCWmhUHLLzwMs1lZyYq1cSbXdt68ChR6HmfmG2exm14uRQuw8K6iKEgRx&#10;63XHRsHl/L5cg4gJWWPvmRT8UITd9mGxwUb7iY80npIRGcKxQQU2paGRMraWHMbCD8TZ+/TBYcoy&#10;GKkDThnuelmX5bN02HFesDjQm6X2dvp2CsbVAQ1/Hcz+NUz1tfI6rK1W6ulx3r+ASDSn//Bf+0Mr&#10;qFcV3M/kIyC3vwAAAP//AwBQSwECLQAUAAYACAAAACEA2+H2y+4AAACFAQAAEwAAAAAAAAAAAAAA&#10;AAAAAAAAW0NvbnRlbnRfVHlwZXNdLnhtbFBLAQItABQABgAIAAAAIQBa9CxbvwAAABUBAAALAAAA&#10;AAAAAAAAAAAAAB8BAABfcmVscy8ucmVsc1BLAQItABQABgAIAAAAIQDa8OfxwgAAANwAAAAPAAAA&#10;AAAAAAAAAAAAAAcCAABkcnMvZG93bnJldi54bWxQSwUGAAAAAAMAAwC3AAAA9gIAAAAA&#10;" path="m15,60l,30,15,,30,45,15,60xe" fillcolor="#d7ac00" strokeweight=".09mm">
                    <v:path arrowok="t"/>
                  </v:shape>
                  <v:shape id="Forma Livre: Forma 272" o:spid="_x0000_s1438" style="position:absolute;left:32400;top:180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wExQAAANwAAAAPAAAAZHJzL2Rvd25yZXYueG1sRI9Ba8JA&#10;FITvQv/D8gq9md2mUDV1ldAg9lQwtgdvj+xrEsy+DdnVxH/fLRQ8DjPzDbPeTrYTVxp861jDc6JA&#10;EFfOtFxr+Dru5ksQPiAb7ByThht52G4eZmvMjBv5QNcy1CJC2GeooQmhz6T0VUMWfeJ64uj9uMFi&#10;iHKopRlwjHDbyVSpV2mx5bjQYE/vDVXn8mI1FHIlT6o4nL9NPu5fLjvC0X9q/fQ45W8gAk3hHv5v&#10;fxgN6SKFvzPxCMjNLwAAAP//AwBQSwECLQAUAAYACAAAACEA2+H2y+4AAACFAQAAEwAAAAAAAAAA&#10;AAAAAAAAAAAAW0NvbnRlbnRfVHlwZXNdLnhtbFBLAQItABQABgAIAAAAIQBa9CxbvwAAABUBAAAL&#10;AAAAAAAAAAAAAAAAAB8BAABfcmVscy8ucmVsc1BLAQItABQABgAIAAAAIQDjwiwExQAAANwAAAAP&#10;AAAAAAAAAAAAAAAAAAcCAABkcnMvZG93bnJldi54bWxQSwUGAAAAAAMAAwC3AAAA+QIAAAAA&#10;" path="m30,61l,31,15,,45,31,30,61xe" fillcolor="#cca300" strokeweight=".09mm">
                    <v:path arrowok="t"/>
                  </v:shape>
                  <v:shape id="Forma Livre: Forma 273" o:spid="_x0000_s1439" style="position:absolute;left:2700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cEKxwAAANwAAAAPAAAAZHJzL2Rvd25yZXYueG1sRI9Pa8JA&#10;FMTvhX6H5RV6q5uqWI2u0j8otpeiEcTbM/tMQrJvQ3aN8du7QqHHYWZ+w8wWnalES40rLCt47UUg&#10;iFOrC84U7JLlyxiE88gaK8uk4EoOFvPHhxnG2l54Q+3WZyJA2MWoIPe+jqV0aU4GXc/WxME72cag&#10;D7LJpG7wEuCmkv0oGkmDBYeFHGv6zCktt2ej4NfgYfWRtPthOSl/Vt+HZHB0X0o9P3XvUxCeOv8f&#10;/muvtYL+2wDuZ8IRkPMbAAAA//8DAFBLAQItABQABgAIAAAAIQDb4fbL7gAAAIUBAAATAAAAAAAA&#10;AAAAAAAAAAAAAABbQ29udGVudF9UeXBlc10ueG1sUEsBAi0AFAAGAAgAAAAhAFr0LFu/AAAAFQEA&#10;AAsAAAAAAAAAAAAAAAAAHwEAAF9yZWxzLy5yZWxzUEsBAi0AFAAGAAgAAAAhAJm9wQrHAAAA3AAA&#10;AA8AAAAAAAAAAAAAAAAABwIAAGRycy9kb3ducmV2LnhtbFBLBQYAAAAAAwADALcAAAD7AgAAAAA=&#10;" path="m30,46l,31,15,,45,15,30,46xe" fillcolor="#bd9700" strokeweight=".09mm">
                    <v:path arrowok="t"/>
                  </v:shape>
                  <v:shape id="Forma Livre: Forma 274" o:spid="_x0000_s1440" style="position:absolute;left:19440;width:9360;height:5040;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sxAAAANwAAAAPAAAAZHJzL2Rvd25yZXYueG1sRI9Pi8Iw&#10;FMTvwn6H8Ba8aboqKtUosiCI4ME/7Hp8NM+mbPNSmmxbv70RBI/DzPyGWa47W4qGal84VvA1TEAQ&#10;Z04XnCu4nLeDOQgfkDWWjknBnTysVx+9JabatXyk5hRyESHsU1RgQqhSKX1myKIfuoo4ejdXWwxR&#10;1rnUNbYRbks5SpKptFhwXDBY0beh7O/0bxX8XA8V/26u46PZdfvxtm2Q25tS/c9uswARqAvv8Ku9&#10;0wpGswk8z8QjIFcPAAAA//8DAFBLAQItABQABgAIAAAAIQDb4fbL7gAAAIUBAAATAAAAAAAAAAAA&#10;AAAAAAAAAABbQ29udGVudF9UeXBlc10ueG1sUEsBAi0AFAAGAAgAAAAhAFr0LFu/AAAAFQEAAAsA&#10;AAAAAAAAAAAAAAAAHwEAAF9yZWxzLy5yZWxzUEsBAi0AFAAGAAgAAAAhAJJ3D6zEAAAA3AAAAA8A&#10;AAAAAAAAAAAAAAAABwIAAGRycy9kb3ducmV2LnhtbFBLBQYAAAAAAwADALcAAAD4AgAAAAA=&#10;" path="m45,31l,31,15,,60,,45,31xe" fillcolor="#a98700" strokeweight=".09mm">
                    <v:path arrowok="t"/>
                  </v:shape>
                  <v:shape id="Forma Livre: Forma 275" o:spid="_x0000_s1441" style="position:absolute;left:936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bwgxgAAANwAAAAPAAAAZHJzL2Rvd25yZXYueG1sRI/RasJA&#10;FETfhf7Dcgu+iG6qWCW6SklbKChIox9wyd4mabN3Y3aN0a/vCoKPw8ycYZbrzlSipcaVlhW8jCIQ&#10;xJnVJecKDvvP4RyE88gaK8uk4EIO1qun3hJjbc/8TW3qcxEg7GJUUHhfx1K6rCCDbmRr4uD92Mag&#10;D7LJpW7wHOCmkuMoepUGSw4LBdaUFJT9pSejwE+me3N936WHTXv9SAbbY/JbH5XqP3dvCxCeOv8I&#10;39tfWsF4NoXbmXAE5OofAAD//wMAUEsBAi0AFAAGAAgAAAAhANvh9svuAAAAhQEAABMAAAAAAAAA&#10;AAAAAAAAAAAAAFtDb250ZW50X1R5cGVzXS54bWxQSwECLQAUAAYACAAAACEAWvQsW78AAAAVAQAA&#10;CwAAAAAAAAAAAAAAAAAfAQAAX3JlbHMvLnJlbHNQSwECLQAUAAYACAAAACEAA9m8IMYAAADcAAAA&#10;DwAAAAAAAAAAAAAAAAAHAgAAZHJzL2Rvd25yZXYueG1sUEsFBgAAAAADAAMAtwAAAPoCAAAAAA==&#10;" path="m60,31l,46,,31,75,,60,31xe" fillcolor="#a80" strokeweight=".09mm">
                    <v:path arrowok="t"/>
                  </v:shape>
                  <v:shape id="Forma Livre: Forma 276" o:spid="_x0000_s1442" style="position:absolute;left:1800;top:5040;width:6840;height:1224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fxQAAANwAAAAPAAAAZHJzL2Rvd25yZXYueG1sRI9Ba8JA&#10;FITvBf/D8oTe6kYLVqKraKvgoT0Yc/H2yD6zwezbkF1N9Nd3CwWPw8x8wyxWva3FjVpfOVYwHiUg&#10;iAunKy4V5Mfd2wyED8gaa8ek4E4eVsvBywJT7To+0C0LpYgQ9ikqMCE0qZS+MGTRj1xDHL2zay2G&#10;KNtS6ha7CLe1nCTJVFqsOC4YbOjTUHHJrlbBkR/5O28u2cngT/fl9PZx/86Veh326zmIQH14hv/b&#10;e61g8jGFvzPxCMjlLwAAAP//AwBQSwECLQAUAAYACAAAACEA2+H2y+4AAACFAQAAEwAAAAAAAAAA&#10;AAAAAAAAAAAAW0NvbnRlbnRfVHlwZXNdLnhtbFBLAQItABQABgAIAAAAIQBa9CxbvwAAABUBAAAL&#10;AAAAAAAAAAAAAAAAAB8BAABfcmVscy8ucmVsc1BLAQItABQABgAIAAAAIQDO+uofxQAAANwAAAAP&#10;AAAAAAAAAAAAAAAAAAcCAABkcnMvZG93bnJldi54bWxQSwUGAAAAAAMAAwC3AAAA+QIAAAAA&#10;" path="m45,15l,75,,45,45,r,15xe" fillcolor="#d1a700" strokeweight=".09mm">
                    <v:path arrowok="t"/>
                  </v:shape>
                  <v:shape id="Forma Livre: Forma 277" o:spid="_x0000_s1443" style="position:absolute;top:5040;width:42480;height:6876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BJnwwAAANwAAAAPAAAAZHJzL2Rvd25yZXYueG1sRI9LiwIx&#10;EITvwv6H0II3TRTUZTSKsyjszcfuYY/NpOeBk84wic7svzeC4LGoqq+o9ba3tbhT6yvHGqYTBYI4&#10;c6biQsPvz2H8CcIHZIO1Y9LwTx62m4/BGhPjOj7T/RIKESHsE9RQhtAkUvqsJIt+4hri6OWutRii&#10;bAtpWuwi3NZyptRCWqw4LpTY0FdJ2fVysxoyn9/S3eF0JFbzeaf2af4nU61Hw363AhGoD+/wq/1t&#10;NMyWS3ieiUdAbh4AAAD//wMAUEsBAi0AFAAGAAgAAAAhANvh9svuAAAAhQEAABMAAAAAAAAAAAAA&#10;AAAAAAAAAFtDb250ZW50X1R5cGVzXS54bWxQSwECLQAUAAYACAAAACEAWvQsW78AAAAVAQAACwAA&#10;AAAAAAAAAAAAAAAfAQAAX3JlbHMvLnJlbHNQSwECLQAUAAYACAAAACEAIUQSZ8MAAADcAAAADwAA&#10;AAAAAAAAAAAAAAAHAgAAZHJzL2Rvd25yZXYueG1sUEsFBgAAAAADAAMAtwAAAPcCAAAAAA==&#10;" path="m,330r30,45l60,405r60,15l180,405r45,-45l255,285r,-90l240,75,225,45,195,15,165,,120,,60,15,15,75,,150r,45l30,240r30,30l105,270r30,l165,225r-15,90l150,345r-30,l105,345,90,300,,330xm165,135r-15,45l120,210,90,195,75,135,90,90,120,60r30,30l165,135xe" fillcolor="#cfa500" strokeweight=".09mm">
                    <v:path arrowok="t"/>
                  </v:shape>
                </v:group>
                <v:group id="Agrupar 525460998" o:spid="_x0000_s1444" style="position:absolute;left:552960;top:219600;width:38160;height:73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Rn8yAAAAOIAAAAPAAAAZHJzL2Rvd25yZXYueG1sRE9Na8JA&#10;EL0L/odlCr3pJrYRTV1FRIsHKVSF0tuQHZNgdjZk1yT+e/cgeHy878WqN5VoqXGlZQXxOAJBnFld&#10;cq7gfNqNZiCcR9ZYWSYFd3KwWg4HC0y17fiX2qPPRQhhl6KCwvs6ldJlBRl0Y1sTB+5iG4M+wCaX&#10;usEuhJtKTqJoKg2WHBoKrGlTUHY93oyC7w679Ue8bQ/Xy+b+f0p+/g4xKfX+1q+/QHjq/Uv8dO+1&#10;gmSSfE6j+TxsDpfCHZDLBwAAAP//AwBQSwECLQAUAAYACAAAACEA2+H2y+4AAACFAQAAEwAAAAAA&#10;AAAAAAAAAAAAAAAAW0NvbnRlbnRfVHlwZXNdLnhtbFBLAQItABQABgAIAAAAIQBa9CxbvwAAABUB&#10;AAALAAAAAAAAAAAAAAAAAB8BAABfcmVscy8ucmVsc1BLAQItABQABgAIAAAAIQB74Rn8yAAAAOIA&#10;AAAPAAAAAAAAAAAAAAAAAAcCAABkcnMvZG93bnJldi54bWxQSwUGAAAAAAMAAwC3AAAA/AIAAAAA&#10;">
                  <v:shape id="Forma Livre: Forma 278" o:spid="_x0000_s1445" style="position:absolute;left:20160;width:17640;height:5040;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NAxAAAANwAAAAPAAAAZHJzL2Rvd25yZXYueG1sRE/NasJA&#10;EL4XfIdlBC+lbsxBbeoaRBpQaFGTPsCQHZNodjbNrpq+ffdQ6PHj+1+lg2nFnXrXWFYwm0YgiEur&#10;G64UfBXZyxKE88gaW8uk4IccpOvR0woTbR98onvuKxFC2CWooPa+S6R0ZU0G3dR2xIE7296gD7Cv&#10;pO7xEcJNK+MomkuDDYeGGjva1lRe85tR8B0d94uP59Pu8v7qD3v6zOZtkSk1GQ+bNxCeBv8v/nPv&#10;tIJ4EdaGM+EIyPUvAAAA//8DAFBLAQItABQABgAIAAAAIQDb4fbL7gAAAIUBAAATAAAAAAAAAAAA&#10;AAAAAAAAAABbQ29udGVudF9UeXBlc10ueG1sUEsBAi0AFAAGAAgAAAAhAFr0LFu/AAAAFQEAAAsA&#10;AAAAAAAAAAAAAAAAHwEAAF9yZWxzLy5yZWxzUEsBAi0AFAAGAAgAAAAhAKi8U0DEAAAA3AAAAA8A&#10;AAAAAAAAAAAAAAAABwIAAGRycy9kb3ducmV2LnhtbFBLBQYAAAAAAwADALcAAAD4AgAAAAA=&#10;" path="m91,15l,31,15,r91,l91,15xe" fillcolor="#977900" strokeweight=".09mm">
                    <v:path arrowok="t"/>
                  </v:shape>
                  <v:shape id="Forma Livre: Forma 279" o:spid="_x0000_s1446" style="position:absolute;left:12600;width:10080;height:14760;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HWxwAAANwAAAAPAAAAZHJzL2Rvd25yZXYueG1sRI/NasMw&#10;EITvhb6D2EJujdxQ8uNYDsWlEMgh1A0kuS3W1ja1VsZSbSdPHwUKPQ4z8w2TbEbTiJ46V1tW8DKN&#10;QBAXVtdcKjh8fTwvQTiPrLGxTAou5GCTPj4kGGs78Cf1uS9FgLCLUUHlfRtL6YqKDLqpbYmD9207&#10;gz7IrpS6wyHATSNnUTSXBmsOCxW2lFVU/OS/JlDkYnl9b4bj6bXfnff5KruYY6bU5Gl8W4PwNPr/&#10;8F97qxXMFiu4nwlHQKY3AAAA//8DAFBLAQItABQABgAIAAAAIQDb4fbL7gAAAIUBAAATAAAAAAAA&#10;AAAAAAAAAAAAAABbQ29udGVudF9UeXBlc10ueG1sUEsBAi0AFAAGAAgAAAAhAFr0LFu/AAAAFQEA&#10;AAsAAAAAAAAAAAAAAAAAHwEAAF9yZWxzLy5yZWxzUEsBAi0AFAAGAAgAAAAhACe/EdbHAAAA3AAA&#10;AA8AAAAAAAAAAAAAAAAABwIAAGRycy9kb3ducmV2LnhtbFBLBQYAAAAAAwADALcAAAD7AgAAAAA=&#10;" path="m45,31l,91,15,76,60,,45,31xe" fillcolor="#d4aa00" strokeweight=".09mm">
                    <v:path arrowok="t"/>
                  </v:shape>
                  <v:shape id="Forma Livre: Forma 280" o:spid="_x0000_s1447" style="position:absolute;top:12240;width:15120;height:12240;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dTwQAAANwAAAAPAAAAZHJzL2Rvd25yZXYueG1sRE/Pa8Iw&#10;FL4P9j+EN9htpnYg2hlFRMEdPGgF8fZo3ppi8xKaaLv/3hwEjx/f7/lysK24UxcaxwrGowwEceV0&#10;w7WCU7n9moIIEVlj65gU/FOA5eL9bY6Fdj0f6H6MtUghHApUYGL0hZShMmQxjJwnTtyf6yzGBLta&#10;6g77FG5bmWfZRFpsODUY9LQ2VF2PN6vguuP+0p7L3+9ZaYL39T7fxJlSnx/D6gdEpCG+xE/3TivI&#10;p2l+OpOOgFw8AAAA//8DAFBLAQItABQABgAIAAAAIQDb4fbL7gAAAIUBAAATAAAAAAAAAAAAAAAA&#10;AAAAAABbQ29udGVudF9UeXBlc10ueG1sUEsBAi0AFAAGAAgAAAAhAFr0LFu/AAAAFQEAAAsAAAAA&#10;AAAAAAAAAAAAHwEAAF9yZWxzLy5yZWxzUEsBAi0AFAAGAAgAAAAhAB5kN1PBAAAA3AAAAA8AAAAA&#10;AAAAAAAAAAAABwIAAGRycy9kb3ducmV2LnhtbFBLBQYAAAAAAwADALcAAAD1AgAAAAA=&#10;" path="m75,15l,75,,45,90,,75,15xe" fillcolor="#bc9600" strokeweight=".09mm">
                    <v:path arrowok="t"/>
                  </v:shape>
                  <v:shape id="Forma Livre: Forma 281" o:spid="_x0000_s1448" style="position:absolute;left:35640;width:2520;height:73800;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ZOxAAAANwAAAAPAAAAZHJzL2Rvd25yZXYueG1sRI/Ni8Iw&#10;FMTvC/4P4Qne1rQeRKpRxA9YkD1sFbw+mtcPbF5KEm3Xv36zIHgcZuY3zGozmFY8yPnGsoJ0moAg&#10;LqxuuFJwOR8/FyB8QNbYWiYFv+Rhsx59rDDTtucfeuShEhHCPkMFdQhdJqUvajLop7Yjjl5pncEQ&#10;paukdthHuGnlLEnm0mDDcaHGjnY1Fbf8bhTc8/J0febtPsWjS4f+++DL802pyXjYLkEEGsI7/Gp/&#10;aQWzRQr/Z+IRkOs/AAAA//8DAFBLAQItABQABgAIAAAAIQDb4fbL7gAAAIUBAAATAAAAAAAAAAAA&#10;AAAAAAAAAABbQ29udGVudF9UeXBlc10ueG1sUEsBAi0AFAAGAAgAAAAhAFr0LFu/AAAAFQEAAAsA&#10;AAAAAAAAAAAAAAAAHwEAAF9yZWxzLy5yZWxzUEsBAi0AFAAGAAgAAAAhAK+IJk7EAAAA3AAAAA8A&#10;AAAAAAAAAAAAAAAABwIAAGRycy9kb3ducmV2LnhtbFBLBQYAAAAAAwADALcAAAD4AgAAAAA=&#10;" path="m,451l,15,15,r,421l,451xe" fillcolor="#d7ac00" strokeweight=".09mm">
                    <v:path arrowok="t"/>
                  </v:shape>
                  <v:shape id="Forma Livre: Forma 282" o:spid="_x0000_s1449" style="position:absolute;top:2160;width:35640;height:71280;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5mxAAAANwAAAAPAAAAZHJzL2Rvd25yZXYueG1sRI9Bi8Iw&#10;FITvC/6H8IS9LJpaZJVqFHVZ0MMerPb+aJ5tsXmpTdTuvzeC4HGYmW+Y+bIztbhR6yrLCkbDCARx&#10;bnXFhYLj4XcwBeE8ssbaMin4JwfLRe9jjom2d97TLfWFCBB2CSoovW8SKV1ekkE3tA1x8E62NeiD&#10;bAupW7wHuKllHEXf0mDFYaHEhjYl5ef0ahRsL/LL/YxP2Xo8yXbrQ/43yVZeqc9+t5qB8NT5d/jV&#10;3moF8TSG55lwBOTiAQAA//8DAFBLAQItABQABgAIAAAAIQDb4fbL7gAAAIUBAAATAAAAAAAAAAAA&#10;AAAAAAAAAABbQ29udGVudF9UeXBlc10ueG1sUEsBAi0AFAAGAAgAAAAhAFr0LFu/AAAAFQEAAAsA&#10;AAAAAAAAAAAAAAAAHwEAAF9yZWxzLy5yZWxzUEsBAi0AFAAGAAgAAAAhAE4qTmbEAAAA3AAAAA8A&#10;AAAAAAAAAAAAAAAABwIAAGRycy9kb3ducmV2LnhtbFBLBQYAAAAAAwADALcAAAD4AgAAAAA=&#10;" path="m211,l120,16,75,76,,136r,90l60,196r45,-30l105,436r106,l211,xe" fillcolor="#cfa500" strokeweight=".09mm">
                    <v:path arrowok="t"/>
                  </v:shape>
                </v:group>
                <v:group id="Agrupar 1760308342" o:spid="_x0000_s1450" style="position:absolute;left:662040;top:1800;width:44280;height:70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49yQAAAOMAAAAPAAAAZHJzL2Rvd25yZXYueG1sRE9fa8Iw&#10;EH8f+B3CCXubSe3mpBpFZBt7EGEqiG9Hc7bF5lKarK3ffhkM9ni//7dcD7YWHbW+cqwhmSgQxLkz&#10;FRcaTsf3pzkIH5AN1o5Jw508rFejhyVmxvX8Rd0hFCKGsM9QQxlCk0np85Is+olriCN3da3FEM+2&#10;kKbFPobbWk6VmkmLFceGEhvalpTfDt9Ww0eP/SZN3rrd7bq9X44v+/MuIa0fx8NmASLQEP7Ff+5P&#10;E+e/zlSq5unzFH5/igDI1Q8AAAD//wMAUEsBAi0AFAAGAAgAAAAhANvh9svuAAAAhQEAABMAAAAA&#10;AAAAAAAAAAAAAAAAAFtDb250ZW50X1R5cGVzXS54bWxQSwECLQAUAAYACAAAACEAWvQsW78AAAAV&#10;AQAACwAAAAAAAAAAAAAAAAAfAQAAX3JlbHMvLnJlbHNQSwECLQAUAAYACAAAACEAdmZ+PckAAADj&#10;AAAADwAAAAAAAAAAAAAAAAAHAgAAZHJzL2Rvd25yZXYueG1sUEsFBgAAAAADAAMAtwAAAP0CAAAA&#10;AA==&#10;">
                  <v:shape id="Forma Livre: Forma 283" o:spid="_x0000_s1451" style="position:absolute;left:2232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kfkxAAAANwAAAAPAAAAZHJzL2Rvd25yZXYueG1sRI9Ba8JA&#10;FITvBf/D8gRvdaMpIURXEaHoRUpUPD+zzySYfRuyWxP99d1CocdhZr5hluvBNOJBnastK5hNIxDE&#10;hdU1lwrOp8/3FITzyBoby6TgSQ7Wq9HbEjNte87pcfSlCBB2GSqovG8zKV1RkUE3tS1x8G62M+iD&#10;7EqpO+wD3DRyHkWJNFhzWKiwpW1Fxf34bRR86KuOTZp/6fSQ7NrmdnmdrkapyXjYLEB4Gvx/+K+9&#10;1wrmaQy/Z8IRkKsfAAAA//8DAFBLAQItABQABgAIAAAAIQDb4fbL7gAAAIUBAAATAAAAAAAAAAAA&#10;AAAAAAAAAABbQ29udGVudF9UeXBlc10ueG1sUEsBAi0AFAAGAAgAAAAhAFr0LFu/AAAAFQEAAAsA&#10;AAAAAAAAAAAAAAAAHwEAAF9yZWxzLy5yZWxzUEsBAi0AFAAGAAgAAAAhAK7eR+TEAAAA3AAAAA8A&#10;AAAAAAAAAAAAAAAABwIAAGRycy9kb3ducmV2LnhtbFBLBQYAAAAAAwADALcAAAD4AgAAAAA=&#10;" path="m30,15l,45,15,15,45,,30,15xe" fillcolor="#be9800" strokeweight=".09mm">
                    <v:path arrowok="t"/>
                  </v:shape>
                  <v:shape id="Forma Livre: Forma 284" o:spid="_x0000_s1452" style="position:absolute;left:17280;top:5400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0ZxwAAANwAAAAPAAAAZHJzL2Rvd25yZXYueG1sRI/dasJA&#10;FITvC32H5Qi9KbqpSJHoJmihoLUg/oHeHbPHJDR7NuxuNb59t1Do5TAz3zDTvDONuJLztWUFL4ME&#10;BHFhdc2lgv3uvT8G4QOyxsYyKbiThzx7fJhiqu2NN3TdhlJECPsUFVQhtKmUvqjIoB/Yljh6F+sM&#10;hihdKbXDW4SbRg6T5FUarDkuVNjSW0XF1/bbKFhsjsvn+75crQ9LnJ/k3LUfn2elnnrdbAIiUBf+&#10;w3/thVYwHI/g90w8AjL7AQAA//8DAFBLAQItABQABgAIAAAAIQDb4fbL7gAAAIUBAAATAAAAAAAA&#10;AAAAAAAAAAAAAABbQ29udGVudF9UeXBlc10ueG1sUEsBAi0AFAAGAAgAAAAhAFr0LFu/AAAAFQEA&#10;AAsAAAAAAAAAAAAAAAAAHwEAAF9yZWxzLy5yZWxzUEsBAi0AFAAGAAgAAAAhAEeYvRnHAAAA3AAA&#10;AA8AAAAAAAAAAAAAAAAABwIAAGRycy9kb3ducmV2LnhtbFBLBQYAAAAAAwADALcAAAD7AgAAAAA=&#10;" path="m30,45l,15,15,,45,15,30,45xe" fillcolor="#b99400" strokeweight=".09mm">
                    <v:path arrowok="t"/>
                  </v:shape>
                  <v:shape id="Forma Livre: Forma 285" o:spid="_x0000_s1453" style="position:absolute;left:14760;top:4644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jUXwQAAANwAAAAPAAAAZHJzL2Rvd25yZXYueG1sRI9Pi8Iw&#10;FMTvC36H8ARva6qgW6pRRBS8LXZ374/k9Y82L6WJbf32ZmFhj8PM/IbZ7kfbiJ46XztWsJgnIIi1&#10;MzWXCr6/zu8pCB+QDTaOScGTPOx3k7ctZsYNfKU+D6WIEPYZKqhCaDMpva7Iop+7ljh6hesshii7&#10;UpoOhwi3jVwmyVparDkuVNjSsSJ9zx9WQZ+fCtK3T/7h0qTFIh/SD31QajYdDxsQgcbwH/5rX4yC&#10;ZbqC3zPxCMjdCwAA//8DAFBLAQItABQABgAIAAAAIQDb4fbL7gAAAIUBAAATAAAAAAAAAAAAAAAA&#10;AAAAAABbQ29udGVudF9UeXBlc10ueG1sUEsBAi0AFAAGAAgAAAAhAFr0LFu/AAAAFQEAAAsAAAAA&#10;AAAAAAAAAAAAHwEAAF9yZWxzLy5yZWxzUEsBAi0AFAAGAAgAAAAhADC6NRfBAAAA3AAAAA8AAAAA&#10;AAAAAAAAAAAABwIAAGRycy9kb3ducmV2LnhtbFBLBQYAAAAAAwADALcAAAD1AgAAAAA=&#10;" path="m15,60l,15,15,,30,45,15,60xe" fillcolor="#d5ab00" strokeweight=".09mm">
                    <v:path arrowok="t"/>
                  </v:shape>
                  <v:shape id="Forma Livre: Forma 286" o:spid="_x0000_s1454" style="position:absolute;left:14760;top:37080;width:4320;height:1224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DIxgAAANwAAAAPAAAAZHJzL2Rvd25yZXYueG1sRI9PawIx&#10;FMTvhX6H8ApeSs26FJHVKK0gWnqof6p4fGxeN6Gbl2UT1+23bwoFj8PM/IaZLXpXi47aYD0rGA0z&#10;EMSl15YrBZ+H1dMERIjIGmvPpOCHAizm93czLLS/8o66faxEgnAoUIGJsSmkDKUhh2HoG+LkffnW&#10;YUyyraRu8ZrgrpZ5lo2lQ8tpwWBDS0Pl9/7iFPS2Wtu346PJuw9+DtvXsz29b5QaPPQvUxCR+ngL&#10;/7c3WkE+GcPfmXQE5PwXAAD//wMAUEsBAi0AFAAGAAgAAAAhANvh9svuAAAAhQEAABMAAAAAAAAA&#10;AAAAAAAAAAAAAFtDb250ZW50X1R5cGVzXS54bWxQSwECLQAUAAYACAAAACEAWvQsW78AAAAVAQAA&#10;CwAAAAAAAAAAAAAAAAAfAQAAX3JlbHMvLnJlbHNQSwECLQAUAAYACAAAACEAjokgyMYAAADcAAAA&#10;DwAAAAAAAAAAAAAAAAAHAgAAZHJzL2Rvd25yZXYueG1sUEsFBgAAAAADAAMAtwAAAPoCAAAAAA==&#10;" path="m,75l15,30,30,,15,60,,75xe" fillcolor="#d5ab00" strokeweight=".09mm">
                    <v:path arrowok="t"/>
                  </v:shape>
                  <v:shape id="Forma Livre: Forma 287" o:spid="_x0000_s1455" style="position:absolute;left:39960;top:44640;width:4320;height:1476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z0xAAAANwAAAAPAAAAZHJzL2Rvd25yZXYueG1sRI/RasJA&#10;FETfC/7DcgXfdFMpGlNXUduC9EFQ+wGX7G02mr0bs2uMf+8WhD4OM3OGmS87W4mWGl86VvA6SkAQ&#10;506XXCj4OX4NUxA+IGusHJOCO3lYLnovc8y0u/Ge2kMoRISwz1CBCaHOpPS5IYt+5Gri6P26xmKI&#10;simkbvAW4baS4ySZSIslxwWDNW0M5efD1SpI1+36zX6eN0buTnoWppeT+/hWatDvVu8gAnXhP/xs&#10;b7WCcTqFvzPxCMjFAwAA//8DAFBLAQItABQABgAIAAAAIQDb4fbL7gAAAIUBAAATAAAAAAAAAAAA&#10;AAAAAAAAAABbQ29udGVudF9UeXBlc10ueG1sUEsBAi0AFAAGAAgAAAAhAFr0LFu/AAAAFQEAAAsA&#10;AAAAAAAAAAAAAAAAHwEAAF9yZWxzLy5yZWxzUEsBAi0AFAAGAAgAAAAhANFX/PTEAAAA3AAAAA8A&#10;AAAAAAAAAAAAAAAABwIAAGRycy9kb3ducmV2LnhtbFBLBQYAAAAAAwADALcAAAD4AgAAAAA=&#10;" path="m,90l15,15,30,,15,75,,90xe" fillcolor="#d6ab00" strokeweight=".09mm">
                    <v:path arrowok="t"/>
                  </v:shape>
                  <v:shape id="Forma Livre: Forma 288" o:spid="_x0000_s1456" style="position:absolute;left:42840;top:34560;width:1800;height:1224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OP8wwAAANwAAAAPAAAAZHJzL2Rvd25yZXYueG1sRE/LasJA&#10;FN0X/IfhCm6KTgzSSnQUkVTtrj427i6ZaxKSuRMy0yT26zuLQpeH815vB1OLjlpXWlYwn0UgiDOr&#10;S84V3K4f0yUI55E11pZJwZMcbDejlzUm2vZ8pu7icxFC2CWooPC+SaR0WUEG3cw2xIF72NagD7DN&#10;pW6xD+GmlnEUvUmDJYeGAhvaF5RVl2+jgLk6Pl/f7/fF+fRz+KxcmtuvVKnJeNitQHga/L/4z33S&#10;CuJlWBvOhCMgN78AAAD//wMAUEsBAi0AFAAGAAgAAAAhANvh9svuAAAAhQEAABMAAAAAAAAAAAAA&#10;AAAAAAAAAFtDb250ZW50X1R5cGVzXS54bWxQSwECLQAUAAYACAAAACEAWvQsW78AAAAVAQAACwAA&#10;AAAAAAAAAAAAAAAfAQAAX3JlbHMvLnJlbHNQSwECLQAUAAYACAAAACEA7mjj/MMAAADcAAAADwAA&#10;AAAAAAAAAAAAAAAHAgAAZHJzL2Rvd25yZXYueG1sUEsFBgAAAAADAAMAtwAAAPcCAAAAAA==&#10;" path="m,75l,30,15,r,60l,75xe" fillcolor="#d6ab00" strokeweight=".09mm">
                    <v:path arrowok="t"/>
                  </v:shape>
                  <v:shape id="Forma Livre: Forma 289" o:spid="_x0000_s1457" style="position:absolute;left:37440;top:26640;width:6840;height:1224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5VwwAAANwAAAAPAAAAZHJzL2Rvd25yZXYueG1sRI9Ba8JA&#10;FITvQv/D8gq96UYPNk1dpShSoSe1PfT2yL4modm3cfep8d+7guBxmJlvmNmid606UYiNZwPjUQaK&#10;uPS24crA9349zEFFQbbYeiYDF4qwmD8NZlhYf+YtnXZSqQThWKCBWqQrtI5lTQ7jyHfEyfvzwaEk&#10;GSptA54T3LV6kmVT7bDhtFBjR8uayv/d0RnAPF99fdpp+JXXw/qCPzKurBjz8tx/vIMS6uURvrc3&#10;1sAkf4PbmXQE9PwKAAD//wMAUEsBAi0AFAAGAAgAAAAhANvh9svuAAAAhQEAABMAAAAAAAAAAAAA&#10;AAAAAAAAAFtDb250ZW50X1R5cGVzXS54bWxQSwECLQAUAAYACAAAACEAWvQsW78AAAAVAQAACwAA&#10;AAAAAAAAAAAAAAAfAQAAX3JlbHMvLnJlbHNQSwECLQAUAAYACAAAACEAlTceVcMAAADcAAAADwAA&#10;AAAAAAAAAAAAAAAHAgAAZHJzL2Rvd25yZXYueG1sUEsFBgAAAAADAAMAtwAAAPcCAAAAAA==&#10;" path="m30,75l,30,15,,45,45,30,75xe" fillcolor="#d4aa00" strokeweight=".09mm">
                    <v:path arrowok="t"/>
                  </v:shape>
                  <v:shape id="Forma Livre: Forma 290" o:spid="_x0000_s1458" style="position:absolute;left:32400;top:24840;width:6840;height:6840;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q1iwgAAANwAAAAPAAAAZHJzL2Rvd25yZXYueG1sRE/Pa8Iw&#10;FL4P/B/CE3ab6QrTtRpFNgoOPbhuen42b2mxeSlNpvW/N4fBjh/f78VqsK24UO8bxwqeJwkI4srp&#10;ho2C76/i6RWED8gaW8ek4EYeVsvRwwJz7a78SZcyGBFD2OeooA6hy6X0VU0W/cR1xJH7cb3FEGFv&#10;pO7xGsNtK9MkmUqLDceGGjt6q6k6l79Wwbbav2xKYz7ed8dbkfHhRG46U+pxPKznIAIN4V/8595o&#10;BWkW58cz8QjI5R0AAP//AwBQSwECLQAUAAYACAAAACEA2+H2y+4AAACFAQAAEwAAAAAAAAAAAAAA&#10;AAAAAAAAW0NvbnRlbnRfVHlwZXNdLnhtbFBLAQItABQABgAIAAAAIQBa9CxbvwAAABUBAAALAAAA&#10;AAAAAAAAAAAAAB8BAABfcmVscy8ucmVsc1BLAQItABQABgAIAAAAIQAIAq1iwgAAANwAAAAPAAAA&#10;AAAAAAAAAAAAAAcCAABkcnMvZG93bnJldi54bWxQSwUGAAAAAAMAAwC3AAAA9gIAAAAA&#10;" path="m30,45l,15,15,,45,15,30,45xe" fillcolor="#cba200" strokeweight=".09mm">
                    <v:path arrowok="t"/>
                  </v:shape>
                  <v:shape id="Forma Livre: Forma 291" o:spid="_x0000_s1459" style="position:absolute;left:27360;top:2232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CXVxQAAANwAAAAPAAAAZHJzL2Rvd25yZXYueG1sRI9Pa8JA&#10;FMTvBb/D8gQvRTfJodToKiItsUf/ocdH9pkEs29jdk3Sb98tFHocZuY3zHI9mFp01LrKsoJ4FoEg&#10;zq2uuFBwOn5O30E4j6yxtkwKvsnBejV6WWKqbc976g6+EAHCLkUFpfdNKqXLSzLoZrYhDt7NtgZ9&#10;kG0hdYt9gJtaJlH0Jg1WHBZKbGhbUn4/PI2C8/7r9no5y48szq6PqOuTHWeJUpPxsFmA8DT4//Bf&#10;e6cVJPMYfs+EIyBXPwAAAP//AwBQSwECLQAUAAYACAAAACEA2+H2y+4AAACFAQAAEwAAAAAAAAAA&#10;AAAAAAAAAAAAW0NvbnRlbnRfVHlwZXNdLnhtbFBLAQItABQABgAIAAAAIQBa9CxbvwAAABUBAAAL&#10;AAAAAAAAAAAAAAAAAB8BAABfcmVscy8ucmVsc1BLAQItABQABgAIAAAAIQBS2CXVxQAAANwAAAAP&#10;AAAAAAAAAAAAAAAAAAcCAABkcnMvZG93bnJldi54bWxQSwUGAAAAAAMAAwC3AAAA+QIAAAAA&#10;" path="m30,30l,30,,,45,15,30,30xe" fillcolor="#b69100" strokeweight=".09mm">
                    <v:path arrowok="t"/>
                  </v:shape>
                  <v:shape id="Forma Livre: Forma 292" o:spid="_x0000_s1460" style="position:absolute;left:19800;top:22320;width:6840;height:432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nOmxQAAANwAAAAPAAAAZHJzL2Rvd25yZXYueG1sRI9BawIx&#10;FITvgv8hPKE3TbqI2K1RiiB6kVpt6fWxed1d3LyETdTd/vpGKHgcZuYbZrHqbCOu1IbasYbniQJB&#10;XDhTc6nh87QZz0GEiGywcUwaegqwWg4HC8yNu/EHXY+xFAnCIUcNVYw+lzIUFVkME+eJk/fjWosx&#10;ybaUpsVbgttGZkrNpMWa00KFntYVFefjxWoI212v9r/+/et7f+D5dKP8rD9r/TTq3l5BROriI/zf&#10;3hkN2UsG9zPpCMjlHwAAAP//AwBQSwECLQAUAAYACAAAACEA2+H2y+4AAACFAQAAEwAAAAAAAAAA&#10;AAAAAAAAAAAAW0NvbnRlbnRfVHlwZXNdLnhtbFBLAQItABQABgAIAAAAIQBa9CxbvwAAABUBAAAL&#10;AAAAAAAAAAAAAAAAAB8BAABfcmVscy8ucmVsc1BLAQItABQABgAIAAAAIQB40nOmxQAAANwAAAAP&#10;AAAAAAAAAAAAAAAAAAcCAABkcnMvZG93bnJldi54bWxQSwUGAAAAAAMAAwC3AAAA+QIAAAAA&#10;" path="m45,30l,30,15,15,45,r,30xe" fillcolor="#a80" strokeweight=".09mm">
                    <v:path arrowok="t"/>
                  </v:shape>
                  <v:shape id="Forma Livre: Forma 293" o:spid="_x0000_s1461" style="position:absolute;left:14760;top:2484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UDAxAAAANwAAAAPAAAAZHJzL2Rvd25yZXYueG1sRI9fa8JA&#10;EMTfC36HY4W+FN3UgGj0FCkUpC/FPyi+Lbk1Ceb20typ6bf3CgUfh5n5DTNfdrZWN2595UTD+zAB&#10;xZI7U0mhYb/7HExA+UBiqHbCGn7Zw3LRe5lTZtxdNnzbhkJFiPiMNJQhNBmiz0u25IeuYYne2bWW&#10;QpRtgaale4TbGkdJMkZLlcSFkhr+KDm/bK82UsZfuD8d5XDG9O07pPhz7Hak9Wu/W81ABe7CM/zf&#10;XhsNo2kKf2fiEcDFAwAA//8DAFBLAQItABQABgAIAAAAIQDb4fbL7gAAAIUBAAATAAAAAAAAAAAA&#10;AAAAAAAAAABbQ29udGVudF9UeXBlc10ueG1sUEsBAi0AFAAGAAgAAAAhAFr0LFu/AAAAFQEAAAsA&#10;AAAAAAAAAAAAAAAAHwEAAF9yZWxzLy5yZWxzUEsBAi0AFAAGAAgAAAAhABntQMDEAAAA3AAAAA8A&#10;AAAAAAAAAAAAAAAABwIAAGRycy9kb3ducmV2LnhtbFBLBQYAAAAAAwADALcAAAD4AgAAAAA=&#10;" path="m30,15l,60,,30,45,,30,15xe" fillcolor="#cba200" strokeweight=".09mm">
                    <v:path arrowok="t"/>
                  </v:shape>
                  <v:shape id="Forma Livre: Forma 294" o:spid="_x0000_s1462" style="position:absolute;left:14760;top:14760;width:1800;height:1980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owwAAANwAAAAPAAAAZHJzL2Rvd25yZXYueG1sRI9Ra8JA&#10;EITfC/6HYwXf6kUJpUZPEWnRPrVGf8CSW5Nobi/kVo3/3isU+jjMzDfMYtW7Rt2oC7VnA5NxAoq4&#10;8Lbm0sDx8Pn6DioIssXGMxl4UIDVcvCywMz6O+/plkupIoRDhgYqkTbTOhQVOQxj3xJH7+Q7hxJl&#10;V2rb4T3CXaOnSfKmHdYcFypsaVNRccmvzsBPKte8/s6/ZtuyTT+Ed+f+mBozGvbrOSihXv7Df+2d&#10;NTCdpfB7Jh4BvXwCAAD//wMAUEsBAi0AFAAGAAgAAAAhANvh9svuAAAAhQEAABMAAAAAAAAAAAAA&#10;AAAAAAAAAFtDb250ZW50X1R5cGVzXS54bWxQSwECLQAUAAYACAAAACEAWvQsW78AAAAVAQAACwAA&#10;AAAAAAAAAAAAAAAfAQAAX3JlbHMvLnJlbHNQSwECLQAUAAYACAAAACEAqfoPKMMAAADcAAAADwAA&#10;AAAAAAAAAAAAAAAHAgAAZHJzL2Rvd25yZXYueG1sUEsFBgAAAAADAAMAtwAAAPcCAAAAAA==&#10;" path="m,120l15,30,15,,,90r,30xe" fillcolor="#d6ab00" strokeweight=".09mm">
                    <v:path arrowok="t"/>
                  </v:shape>
                  <v:shape id="Forma Livre: Forma 295" o:spid="_x0000_s1463" style="position:absolute;left:37440;top:5040;width:6840;height:12240;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GKxgAAANwAAAAPAAAAZHJzL2Rvd25yZXYueG1sRI9Ba8JA&#10;FITvQv/D8gredNOAxUZXkRTRQxFMKujtkX0m0ezbkF01/ffdQsHjMDPfMPNlbxpxp87VlhW8jSMQ&#10;xIXVNZcKvvP1aArCeWSNjWVS8EMOlouXwRwTbR+8p3vmSxEg7BJUUHnfJlK6oiKDbmxb4uCdbWfQ&#10;B9mVUnf4CHDTyDiK3qXBmsNChS2lFRXX7GYU+Eu2232mp+M+PnxtpnlvU7veKjV87VczEJ56/wz/&#10;t7daQfwxgb8z4QjIxS8AAAD//wMAUEsBAi0AFAAGAAgAAAAhANvh9svuAAAAhQEAABMAAAAAAAAA&#10;AAAAAAAAAAAAAFtDb250ZW50X1R5cGVzXS54bWxQSwECLQAUAAYACAAAACEAWvQsW78AAAAVAQAA&#10;CwAAAAAAAAAAAAAAAAAfAQAAX3JlbHMvLnJlbHNQSwECLQAUAAYACAAAACEAyAKxisYAAADcAAAA&#10;DwAAAAAAAAAAAAAAAAAHAgAAZHJzL2Rvd25yZXYueG1sUEsFBgAAAAADAAMAtwAAAPoCAAAAAA==&#10;" path="m30,75l,30,15,,45,60,30,75xe" fillcolor="#d3a800" strokeweight=".09mm">
                    <v:path arrowok="t"/>
                  </v:shape>
                  <v:shape id="Forma Livre: Forma 296" o:spid="_x0000_s1464" style="position:absolute;left:3240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1OExgAAANwAAAAPAAAAZHJzL2Rvd25yZXYueG1sRI/NasJA&#10;FIX3gu8wXMFdnehCTOpEWmlBiFaadtHuLpnbJHTmTsiMGt/eKRRcHs7Px1lvBmvEmXrfOlYwnyUg&#10;iCunW64VfH68PqxA+ICs0TgmBVfysMnHozVm2l34nc5lqEUcYZ+hgiaELpPSVw1Z9DPXEUfvx/UW&#10;Q5R9LXWPlzhujVwkyVJabDkSGuxo21D1W55s5D6/vZh0X1wPZrdKv7/2+jgUQanpZHh6BBFoCPfw&#10;f3unFSzSJfydiUdA5jcAAAD//wMAUEsBAi0AFAAGAAgAAAAhANvh9svuAAAAhQEAABMAAAAAAAAA&#10;AAAAAAAAAAAAAFtDb250ZW50X1R5cGVzXS54bWxQSwECLQAUAAYACAAAACEAWvQsW78AAAAVAQAA&#10;CwAAAAAAAAAAAAAAAAAfAQAAX3JlbHMvLnJlbHNQSwECLQAUAAYACAAAACEAOZdThMYAAADcAAAA&#10;DwAAAAAAAAAAAAAAAAAHAgAAZHJzL2Rvd25yZXYueG1sUEsFBgAAAAADAAMAtwAAAPoCAAAAAA==&#10;" path="m30,61l,31,15,,45,31,30,61xe" fillcolor="#c39c00" strokeweight=".09mm">
                    <v:path arrowok="t"/>
                  </v:shape>
                  <v:shape id="Forma Livre: Forma 297" o:spid="_x0000_s1465" style="position:absolute;left:22320;width:12240;height:5040;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tGxAAAANwAAAAPAAAAZHJzL2Rvd25yZXYueG1sRI/RagIx&#10;FETfC/2HcAu+1awi1m6NIoVKxZeq/YDL5nazbXKzJNFN/74pCD4OM3OGWa6zs+JCIXaeFUzGFQji&#10;xuuOWwWfp7fHBYiYkDVaz6TglyKsV/d3S6y1H/hAl2NqRYFwrFGBSamvpYyNIYdx7Hvi4n354DAV&#10;GVqpAw4F7qycVtVcOuy4LBjs6dVQ83M8OwW7/Xcwk80ubw9t/tiHwc5n1io1esibFxCJcrqFr+13&#10;rWD6/AT/Z8oRkKs/AAAA//8DAFBLAQItABQABgAIAAAAIQDb4fbL7gAAAIUBAAATAAAAAAAAAAAA&#10;AAAAAAAAAABbQ29udGVudF9UeXBlc10ueG1sUEsBAi0AFAAGAAgAAAAhAFr0LFu/AAAAFQEAAAsA&#10;AAAAAAAAAAAAAAAAHwEAAF9yZWxzLy5yZWxzUEsBAi0AFAAGAAgAAAAhAKs+O0bEAAAA3AAAAA8A&#10;AAAAAAAAAAAAAAAABwIAAGRycy9kb3ducmV2LnhtbFBLBQYAAAAAAwADALcAAAD4AgAAAAA=&#10;" path="m60,31l,15,15,,75,,60,31xe" fillcolor="#a38300" strokeweight=".09mm">
                    <v:path arrowok="t"/>
                  </v:shape>
                  <v:shape id="Forma Livre: Forma 298" o:spid="_x0000_s1466" style="position:absolute;left:12240;width:12240;height:5040;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80wAAAANwAAAAPAAAAZHJzL2Rvd25yZXYueG1sRE/LagIx&#10;FN0X+g/hFtzVjCKiU6NIoaK48dEPuEyuk7HJzZCkTvr3zaLQ5eG8V5vsrHhQiJ1nBZNxBYK48brj&#10;VsHn9eN1ASImZI3WMyn4oQib9fPTCmvtBz7T45JaUUI41qjApNTXUsbGkMM49j1x4W4+OEwFhlbq&#10;gEMJd1ZOq2ouHXZcGgz29G6o+bp8OwWH4z2YyfaQd+c2n45hsPOZtUqNXvL2DUSinP7Ff+69VjBd&#10;lrXlTDkCcv0LAAD//wMAUEsBAi0AFAAGAAgAAAAhANvh9svuAAAAhQEAABMAAAAAAAAAAAAAAAAA&#10;AAAAAFtDb250ZW50X1R5cGVzXS54bWxQSwECLQAUAAYACAAAACEAWvQsW78AAAAVAQAACwAAAAAA&#10;AAAAAAAAAAAfAQAAX3JlbHMvLnJlbHNQSwECLQAUAAYACAAAACEA2qGvNMAAAADcAAAADwAAAAAA&#10;AAAAAAAAAAAHAgAAZHJzL2Rvd25yZXYueG1sUEsFBgAAAAADAAMAtwAAAPQCAAAAAA==&#10;" path="m60,15l,31,15,15,75,,60,15xe" fillcolor="#a38300" strokeweight=".09mm">
                    <v:path arrowok="t"/>
                  </v:shape>
                  <v:shape id="Forma Livre: Forma 299" o:spid="_x0000_s1467" style="position:absolute;left:17280;width:6840;height:5040;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0pWxQAAANwAAAAPAAAAZHJzL2Rvd25yZXYueG1sRI/RasJA&#10;FETfC/7DcoW+FLOphaIxq0i10L4UjH7AJXvNRrN3Y3bV5O+7hYKPw8ycYfJVbxtxo87XjhW8JikI&#10;4tLpmisFh/3nZAbCB2SNjWNSMJCH1XL0lGOm3Z13dCtCJSKEfYYKTAhtJqUvDVn0iWuJo3d0ncUQ&#10;ZVdJ3eE9wm0jp2n6Li3WHBcMtvRhqDwXV6vgcjDlUG2+tz8tb2d0qouXt92g1PO4Xy9ABOrDI/zf&#10;/tIKpvM5/J2JR0AufwEAAP//AwBQSwECLQAUAAYACAAAACEA2+H2y+4AAACFAQAAEwAAAAAAAAAA&#10;AAAAAAAAAAAAW0NvbnRlbnRfVHlwZXNdLnhtbFBLAQItABQABgAIAAAAIQBa9CxbvwAAABUBAAAL&#10;AAAAAAAAAAAAAAAAAB8BAABfcmVscy8ucmVsc1BLAQItABQABgAIAAAAIQB3I0pWxQAAANwAAAAP&#10;AAAAAAAAAAAAAAAAAAcCAABkcnMvZG93bnJldi54bWxQSwUGAAAAAAMAAwC3AAAA+QIAAAAA&#10;" path="m30,15l,31,15,,45,,30,15xe" fillcolor="#a38300" strokeweight=".09mm">
                    <v:path arrowok="t"/>
                  </v:shape>
                  <v:shape id="Forma Livre: Forma 300" o:spid="_x0000_s1468" style="position:absolute;left:12240;width:6840;height:5040;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FuwgAAANwAAAAPAAAAZHJzL2Rvd25yZXYueG1sRE/Pa8Iw&#10;FL4P9j+EN9hN03Ug2hnFKYKCHqx62O2teWuKzUtpYq3/vTkIO358v6fz3taio9ZXjhV8DBMQxIXT&#10;FZcKTsf1YAzCB2SNtWNScCcP89nryxQz7W58oC4PpYgh7DNUYEJoMil9YciiH7qGOHJ/rrUYImxL&#10;qVu8xXBbyzRJRtJixbHBYENLQ8Ulv1oF6W96Xn8jb38mZt+5VbM/70xQ6v2tX3yBCNSHf/HTvdEK&#10;PpM4P56JR0DOHgAAAP//AwBQSwECLQAUAAYACAAAACEA2+H2y+4AAACFAQAAEwAAAAAAAAAAAAAA&#10;AAAAAAAAW0NvbnRlbnRfVHlwZXNdLnhtbFBLAQItABQABgAIAAAAIQBa9CxbvwAAABUBAAALAAAA&#10;AAAAAAAAAAAAAB8BAABfcmVscy8ucmVsc1BLAQItABQABgAIAAAAIQAHQIFuwgAAANwAAAAPAAAA&#10;AAAAAAAAAAAAAAcCAABkcnMvZG93bnJldi54bWxQSwUGAAAAAAMAAwC3AAAA9gIAAAAA&#10;" path="m30,31l,31,15,15,45,,30,31xe" fillcolor="#ae8c00" strokeweight=".09mm">
                    <v:path arrowok="t"/>
                  </v:shape>
                  <v:shape id="Forma Livre: Forma 301" o:spid="_x0000_s1469" style="position:absolute;left:4680;top:2160;width:9360;height:9360;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XPxAAAANwAAAAPAAAAZHJzL2Rvd25yZXYueG1sRI9BawIx&#10;FITvhf6H8AreatZapWyNUoqClApqxfPr5rlZmrwsSVa3/74pCB6HmfmGmS16Z8WZQmw8KxgNCxDE&#10;ldcN1woOX6vHFxAxIWu0nknBL0VYzO/vZlhqf+EdnfepFhnCsUQFJqW2lDJWhhzGoW+Js3fywWHK&#10;MtRSB7xkuLPyqSim0mHDecFgS++Gqp995xR8TE9xO1luzefzcfcdNmvbYWeVGjz0b68gEvXpFr62&#10;11rBuBjB/5l8BOT8DwAA//8DAFBLAQItABQABgAIAAAAIQDb4fbL7gAAAIUBAAATAAAAAAAAAAAA&#10;AAAAAAAAAABbQ29udGVudF9UeXBlc10ueG1sUEsBAi0AFAAGAAgAAAAhAFr0LFu/AAAAFQEAAAsA&#10;AAAAAAAAAAAAAAAAHwEAAF9yZWxzLy5yZWxzUEsBAi0AFAAGAAgAAAAhAEY2Jc/EAAAA3AAAAA8A&#10;AAAAAAAAAAAAAAAABwIAAGRycy9kb3ducmV2LnhtbFBLBQYAAAAAAwADALcAAAD4AgAAAAA=&#10;" path="m45,16l,61,15,46,60,,45,16xe" fillcolor="#ba9500" strokeweight=".09mm">
                    <v:path arrowok="t"/>
                  </v:shape>
                  <v:shape id="Forma Livre: Forma 302" o:spid="_x0000_s1470" style="position:absolute;top:2160;width:42480;height:68760;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aCxQAAANwAAAAPAAAAZHJzL2Rvd25yZXYueG1sRI9BawIx&#10;FITvgv8hPKE3TWqhtatRRBAsrQe14PWxeZtdu3lZNlHX/vpGKHgcZuYbZrboXC0u1IbKs4bnkQJB&#10;nHtTsdXwfVgPJyBCRDZYeyYNNwqwmPd7M8yMv/KOLvtoRYJwyFBDGWOTSRnykhyGkW+Ik1f41mFM&#10;srXStHhNcFfLsVKv0mHFaaHEhlYl5T/7s9Ow+yrCpnhTt87az4/T9nB6j8dfrZ8G3XIKIlIXH+H/&#10;9sZoeFFjuJ9JR0DO/wAAAP//AwBQSwECLQAUAAYACAAAACEA2+H2y+4AAACFAQAAEwAAAAAAAAAA&#10;AAAAAAAAAAAAW0NvbnRlbnRfVHlwZXNdLnhtbFBLAQItABQABgAIAAAAIQBa9CxbvwAAABUBAAAL&#10;AAAAAAAAAAAAAAAAAB8BAABfcmVscy8ucmVsc1BLAQItABQABgAIAAAAIQAbAUaCxQAAANwAAAAP&#10;AAAAAAAAAAAAAAAAAAcCAABkcnMvZG93bnJldi54bWxQSwUGAAAAAAMAAwC3AAAA+QIAAAAA&#10;" path="m255,91l225,46,195,16,135,,75,16,30,61,,121,,226r,60l15,346r15,30l60,406r30,15l135,421r75,-15l240,346r15,-75l255,226,225,181,195,151r-30,l120,151,90,196r15,-90l120,76r15,l150,76r15,45l255,91xm90,286r15,-45l135,211r30,15l180,286r-15,45l135,361,105,331,90,286xe" fillcolor="#cfa500" strokeweight=".09mm">
                    <v:path arrowok="t"/>
                  </v:shape>
                </v:group>
                <v:group id="Agrupar 377239585" o:spid="_x0000_s1471" style="position:absolute;left:203040;top:271080;width:303480;height:864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eBywAAAOIAAAAPAAAAZHJzL2Rvd25yZXYueG1sRI9Ba8JA&#10;FITvhf6H5RV6q5sYojZ1FZEqHqRQLZTeHtlnEsy+Ddk1if/eFYQeh5n5hpkvB1OLjlpXWVYQjyIQ&#10;xLnVFRcKfo6btxkI55E11pZJwZUcLBfPT3PMtO35m7qDL0SAsMtQQel9k0np8pIMupFtiIN3sq1B&#10;H2RbSN1iH+CmluMomkiDFYeFEhtal5SfDxejYNtjv0riz25/Pq2vf8f063cfk1KvL8PqA4Snwf+H&#10;H+2dVpBMp+PkPZ2lcL8U7oBc3AAAAP//AwBQSwECLQAUAAYACAAAACEA2+H2y+4AAACFAQAAEwAA&#10;AAAAAAAAAAAAAAAAAAAAW0NvbnRlbnRfVHlwZXNdLnhtbFBLAQItABQABgAIAAAAIQBa9CxbvwAA&#10;ABUBAAALAAAAAAAAAAAAAAAAAB8BAABfcmVscy8ucmVsc1BLAQItABQABgAIAAAAIQCgrreBywAA&#10;AOIAAAAPAAAAAAAAAAAAAAAAAAcCAABkcnMvZG93bnJldi54bWxQSwUGAAAAAAMAAwC3AAAA/wIA&#10;AAAA&#10;">
                  <v:shape id="Forma Livre: Forma 303" o:spid="_x0000_s1472" style="position:absolute;left:32400;top:14760;width:6840;height:12240;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MTxAAAANwAAAAPAAAAZHJzL2Rvd25yZXYueG1sRI9Bi8Iw&#10;FITvgv8hPMGbplpxpWsUUQQFD6td2D0+mmdbbF5KE7X6682CsMdhZr5h5svWVOJGjSstKxgNIxDE&#10;mdUl5wq+0+1gBsJ5ZI2VZVLwIAfLRbczx0TbOx/pdvK5CBB2CSoovK8TKV1WkEE3tDVx8M62MeiD&#10;bHKpG7wHuKnkOIqm0mDJYaHAmtYFZZfT1Sj4+Ep5kh6eP/Hzsfn1NDvud2mrVL/Xrj5BeGr9f/jd&#10;3mkFcRTD35lwBOTiBQAA//8DAFBLAQItABQABgAIAAAAIQDb4fbL7gAAAIUBAAATAAAAAAAAAAAA&#10;AAAAAAAAAABbQ29udGVudF9UeXBlc10ueG1sUEsBAi0AFAAGAAgAAAAhAFr0LFu/AAAAFQEAAAsA&#10;AAAAAAAAAAAAAAAAHwEAAF9yZWxzLy5yZWxzUEsBAi0AFAAGAAgAAAAhAER0ExPEAAAA3AAAAA8A&#10;AAAAAAAAAAAAAAAABwIAAGRycy9kb3ducmV2LnhtbFBLBQYAAAAAAwADALcAAAD4AgAAAAA=&#10;" path="m30,30l,76,15,60,45,,30,30xe" fillcolor="#d6ab00" strokeweight=".09mm">
                    <v:path arrowok="t"/>
                  </v:shape>
                  <v:shape id="Forma Livre: Forma 304" o:spid="_x0000_s1473" style="position:absolute;left:27360;top:29880;width:17280;height:31680;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AwwAAANwAAAAPAAAAZHJzL2Rvd25yZXYueG1sRI9PawIx&#10;FMTvBb9DeIK3mqilyNYoRVhQkAX/Hbw9Nq+7SzcvSxJ1/faNIPQ4zMxvmMWqt624kQ+NYw2TsQJB&#10;XDrTcKXhdMzf5yBCRDbYOiYNDwqwWg7eFpgZd+c93Q6xEgnCIUMNdYxdJmUoa7IYxq4jTt6P8xZj&#10;kr6SxuM9wW0rp0p9SosNp4UaO1rXVP4erlaDKi7S59O4d0U7Oe/stsh7U2g9GvbfXyAi9fE//Gpv&#10;jIaZ+oDnmXQE5PIPAAD//wMAUEsBAi0AFAAGAAgAAAAhANvh9svuAAAAhQEAABMAAAAAAAAAAAAA&#10;AAAAAAAAAFtDb250ZW50X1R5cGVzXS54bWxQSwECLQAUAAYACAAAACEAWvQsW78AAAAVAQAACwAA&#10;AAAAAAAAAAAAAAAfAQAAX3JlbHMvLnJlbHNQSwECLQAUAAYACAAAACEAo7fngMMAAADcAAAADwAA&#10;AAAAAAAAAAAAAAAHAgAAZHJzL2Rvd25yZXYueG1sUEsFBgAAAAADAAMAtwAAAPcCAAAAAA==&#10;" path="m105,30l,195,,165,105,r,30xe" fillcolor="#d6ab00" strokeweight=".09mm">
                    <v:path arrowok="t"/>
                  </v:shape>
                  <v:shape id="Forma Livre: Forma 305" o:spid="_x0000_s1474" style="position:absolute;left:37440;top:14760;width:37440;height:22320;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40wwAAANwAAAAPAAAAZHJzL2Rvd25yZXYueG1sRI9Ba8JA&#10;FITvBf/D8oTemo0GpaSuUgSxeGsUz6/Z1yQ0+zbsbnTz791CocdhZr5hNrtoenEj5zvLChZZDoK4&#10;trrjRsHlfHh5BeEDssbeMimYyMNuO3vaYKntnT/pVoVGJAj7EhW0IQyllL5uyaDP7ECcvG/rDIYk&#10;XSO1w3uCm14u83wtDXacFlocaN9S/VONRsH1S1fuxNelW9VjsT9OcWGGqNTzPL6/gQgUw3/4r/2h&#10;FRT5Cn7PpCMgtw8AAAD//wMAUEsBAi0AFAAGAAgAAAAhANvh9svuAAAAhQEAABMAAAAAAAAAAAAA&#10;AAAAAAAAAFtDb250ZW50X1R5cGVzXS54bWxQSwECLQAUAAYACAAAACEAWvQsW78AAAAVAQAACwAA&#10;AAAAAAAAAAAAAAAfAQAAX3JlbHMvLnJlbHNQSwECLQAUAAYACAAAACEAlQnuNMMAAADcAAAADwAA&#10;AAAAAAAAAAAAAAAHAgAAZHJzL2Rvd25yZXYueG1sUEsFBgAAAAADAAMAtwAAAPcCAAAAAA==&#10;" path="m210,136l,30,15,,225,121r-15,15xe" fillcolor="#b99400" strokeweight=".09mm">
                    <v:path arrowok="t"/>
                  </v:shape>
                  <v:shape id="Forma Livre: Forma 306" o:spid="_x0000_s1475" style="position:absolute;left:27360;top:19800;width:45000;height:47160;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g9xQAAANwAAAAPAAAAZHJzL2Rvd25yZXYueG1sRI/dagIx&#10;FITvhb5DOIXeSM22wmJXo0ixVBAUfx7gsDlmFzcna5K669s3hYKXw8x8w8wWvW3EjXyoHSt4G2Ug&#10;iEunazYKTsev1wmIEJE1No5JwZ0CLOZPgxkW2nW8p9shGpEgHApUUMXYFlKGsiKLYeRa4uSdnbcY&#10;k/RGao9dgttGvmdZLi3WnBYqbOmzovJy+LEKrvvh9mO32axW9279nYexMb7ulHp57pdTEJH6+Aj/&#10;t9dawTjL4e9MOgJy/gsAAP//AwBQSwECLQAUAAYACAAAACEA2+H2y+4AAACFAQAAEwAAAAAAAAAA&#10;AAAAAAAAAAAAW0NvbnRlbnRfVHlwZXNdLnhtbFBLAQItABQABgAIAAAAIQBa9CxbvwAAABUBAAAL&#10;AAAAAAAAAAAAAAAAAB8BAABfcmVscy8ucmVsc1BLAQItABQABgAIAAAAIQBzPXg9xQAAANwAAAAP&#10;AAAAAAAAAAAAAAAAAAcCAABkcnMvZG93bnJldi54bWxQSwUGAAAAAAMAAwC3AAAA+QIAAAAA&#10;" path="m60,l30,46r75,45l,256r60,30l165,121r75,45l270,106,60,xe" fillcolor="#cfa500" strokeweight=".09mm">
                    <v:path arrowok="t"/>
                  </v:shape>
                  <v:shape id="Forma Livre: Forma 307" o:spid="_x0000_s1476" style="position:absolute;top:7200;width:32400;height:31680;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ZdxAAAANwAAAAPAAAAZHJzL2Rvd25yZXYueG1sRI/dagIx&#10;FITvC75DOIJ3NamCla1R6h8IvemqD3DYnO4ubk7WTdyftzeFQi+HmfmGWW16W4mWGl861vA2VSCI&#10;M2dKzjVcL8fXJQgfkA1WjknDQB4269HLChPjOk6pPYdcRAj7BDUUIdSJlD4ryKKfupo4ej+usRii&#10;bHJpGuwi3FZyptRCWiw5LhRY066g7HZ+WA3fig6LObWXfd+lX/62He7yNGg9GfefHyAC9eE//Nc+&#10;GQ1z9Q6/Z+IRkOsnAAAA//8DAFBLAQItABQABgAIAAAAIQDb4fbL7gAAAIUBAAATAAAAAAAAAAAA&#10;AAAAAAAAAABbQ29udGVudF9UeXBlc10ueG1sUEsBAi0AFAAGAAgAAAAhAFr0LFu/AAAAFQEAAAsA&#10;AAAAAAAAAAAAAAAAHwEAAF9yZWxzLy5yZWxzUEsBAi0AFAAGAAgAAAAhAN2Itl3EAAAA3AAAAA8A&#10;AAAAAAAAAAAAAAAABwIAAGRycy9kb3ducmV2LnhtbFBLBQYAAAAAAwADALcAAAD4AgAAAAA=&#10;" path="m180,15l,196,15,181,195,,180,15xe" fillcolor="#cba300" strokeweight=".09mm">
                    <v:path arrowok="t"/>
                  </v:shape>
                  <v:shape id="Forma Livre: Forma 308" o:spid="_x0000_s1477" style="position:absolute;left:29880;top:7200;width:9360;height:93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PuvgAAANwAAAAPAAAAZHJzL2Rvd25yZXYueG1sRE/NisIw&#10;EL4L+w5hBG/bVMUi1SgiLqwn2e4+wNCMSbGZlCZr69ubg+Dx4/vf7kfXijv1ofGsYJ7lIIhrrxs2&#10;Cv5+vz7XIEJE1th6JgUPCrDffUy2WGo/8A/dq2hECuFQogIbY1dKGWpLDkPmO+LEXX3vMCbYG6l7&#10;HFK4a+UizwvpsOHUYLGjo6X6Vv07BQczx6HqDJ8vp6PFx7o486pQajYdDxsQkcb4Fr/c31rBMk9r&#10;05l0BOTuCQAA//8DAFBLAQItABQABgAIAAAAIQDb4fbL7gAAAIUBAAATAAAAAAAAAAAAAAAAAAAA&#10;AABbQ29udGVudF9UeXBlc10ueG1sUEsBAi0AFAAGAAgAAAAhAFr0LFu/AAAAFQEAAAsAAAAAAAAA&#10;AAAAAAAAHwEAAF9yZWxzLy5yZWxzUEsBAi0AFAAGAAgAAAAhAOXPs+6+AAAA3AAAAA8AAAAAAAAA&#10;AAAAAAAABwIAAGRycy9kb3ducmV2LnhtbFBLBQYAAAAAAwADALcAAADyAgAAAAA=&#10;" path="m60,60l,15,15,,60,45r,15xe" fillcolor="#c59d00" strokeweight=".09mm">
                    <v:path arrowok="t"/>
                  </v:shape>
                  <v:shape id="Forma Livre: Forma 309" o:spid="_x0000_s1478" style="position:absolute;top:9720;width:39960;height:39240;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4ExgAAANwAAAAPAAAAZHJzL2Rvd25yZXYueG1sRI9PawIx&#10;FMTvhX6H8ArealKFtq6blSKI9uCh/jl4e2yeu9tuXtYk6vrtTaHQ4zAzv2HyWW9bcSEfGscaXoYK&#10;BHHpTMOVht128fwOIkRkg61j0nCjALPi8SHHzLgrf9FlEyuRIBwy1FDH2GVShrImi2HoOuLkHZ23&#10;GJP0lTQerwluWzlS6lVabDgt1NjRvKbyZ3O2GvbqLdy2p4XvPtfN9zKc7cGtrNaDp/5jCiJSH//D&#10;f+2V0TBWE/g9k46ALO4AAAD//wMAUEsBAi0AFAAGAAgAAAAhANvh9svuAAAAhQEAABMAAAAAAAAA&#10;AAAAAAAAAAAAAFtDb250ZW50X1R5cGVzXS54bWxQSwECLQAUAAYACAAAACEAWvQsW78AAAAVAQAA&#10;CwAAAAAAAAAAAAAAAAAfAQAAX3JlbHMvLnJlbHNQSwECLQAUAAYACAAAACEADYHuBMYAAADcAAAA&#10;DwAAAAAAAAAAAAAAAAAHAgAAZHJzL2Rvd25yZXYueG1sUEsFBgAAAAADAAMAtwAAAPoCAAAAAA==&#10;" path="m180,l,181r60,60l240,45,180,xe" fillcolor="#cfa500" strokeweight=".09mm">
                    <v:path arrowok="t"/>
                  </v:shape>
                  <v:shape id="Forma Livre: Forma 310" o:spid="_x0000_s1479" style="position:absolute;left:73080;top:59040;width:9360;height:6840;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6jqwQAAANwAAAAPAAAAZHJzL2Rvd25yZXYueG1sRE/Pa8Iw&#10;FL4L+x/CG3jTVIWhXVPZxpSxk63z/kiebbF5CU3Ubn/9chjs+PH9Lraj7cWNhtA5VrCYZyCItTMd&#10;Nwq+jrvZGkSIyAZ7x6TgmwJsy4dJgblxd67oVsdGpBAOOSpoY/S5lEG3ZDHMnSdO3NkNFmOCQyPN&#10;gPcUbnu5zLInabHj1NCip7eW9KW+WgVGV0tfn/QhvI+nzevnz142fq/U9HF8eQYRaYz/4j/3h1Gw&#10;WqT56Uw6ArL8BQAA//8DAFBLAQItABQABgAIAAAAIQDb4fbL7gAAAIUBAAATAAAAAAAAAAAAAAAA&#10;AAAAAABbQ29udGVudF9UeXBlc10ueG1sUEsBAi0AFAAGAAgAAAAhAFr0LFu/AAAAFQEAAAsAAAAA&#10;AAAAAAAAAAAAHwEAAF9yZWxzLy5yZWxzUEsBAi0AFAAGAAgAAAAhAAyXqOrBAAAA3AAAAA8AAAAA&#10;AAAAAAAAAAAABwIAAGRycy9kb3ducmV2LnhtbFBLBQYAAAAAAwADALcAAAD1AgAAAAA=&#10;" path="m60,45l,30,15,,60,15r,30xe" fillcolor="#ac8a00" strokeweight=".09mm">
                    <v:path arrowok="t"/>
                  </v:shape>
                  <v:shape id="Forma Livre: Forma 311" o:spid="_x0000_s1480" style="position:absolute;left:93240;top:39600;width:1800;height:47160;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G1xQAAANwAAAAPAAAAZHJzL2Rvd25yZXYueG1sRI9BawIx&#10;FITvBf9DeEJvml2Li2yNUkRBSsFqe+jxsXndbLt5WZOo6783BaHHYWa+YebL3rbiTD40jhXk4wwE&#10;ceV0w7WCz4/NaAYiRGSNrWNScKUAy8XgYY6ldhfe0/kQa5EgHEpUYGLsSilDZchiGLuOOHnfzluM&#10;Sfpaao+XBLetnGRZIS02nBYMdrQyVP0eTlbBj5sWxfHrfbd+262m21fpT7nxSj0O+5dnEJH6+B++&#10;t7dawVOew9+ZdATk4gYAAP//AwBQSwECLQAUAAYACAAAACEA2+H2y+4AAACFAQAAEwAAAAAAAAAA&#10;AAAAAAAAAAAAW0NvbnRlbnRfVHlwZXNdLnhtbFBLAQItABQABgAIAAAAIQBa9CxbvwAAABUBAAAL&#10;AAAAAAAAAAAAAAAAAB8BAABfcmVscy8ucmVsc1BLAQItABQABgAIAAAAIQBlsuG1xQAAANwAAAAP&#10;AAAAAAAAAAAAAAAAAAcCAABkcnMvZG93bnJldi54bWxQSwUGAAAAAAMAAwC3AAAA+QIAAAAA&#10;" path="m,285l,15,15,r,255l,285xe" fillcolor="#d7ac00" strokeweight=".09mm">
                    <v:path arrowok="t"/>
                  </v:shape>
                  <v:shape id="Forma Livre: Forma 312" o:spid="_x0000_s1481" style="position:absolute;left:80640;top:34200;width:14760;height:6840;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AzxAAAANwAAAAPAAAAZHJzL2Rvd25yZXYueG1sRI9Ba8JA&#10;FITvhf6H5RW81U0U2xJdpRYCIlIwrffH7jMJZt/G7Krx37uC4HGYmW+Y2aK3jThT52vHCtJhAoJY&#10;O1NzqeD/L3//AuEDssHGMSm4kofF/PVlhplxF97SuQiliBD2GSqoQmgzKb2uyKIfupY4envXWQxR&#10;dqU0HV4i3DZylCQf0mLNcaHCln4q0ofiZBXofFP+7iZLjZ/L8fa4dml6lLlSg7f+ewoiUB+e4Ud7&#10;ZRSM0xHcz8QjIOc3AAAA//8DAFBLAQItABQABgAIAAAAIQDb4fbL7gAAAIUBAAATAAAAAAAAAAAA&#10;AAAAAAAAAABbQ29udGVudF9UeXBlc10ueG1sUEsBAi0AFAAGAAgAAAAhAFr0LFu/AAAAFQEAAAsA&#10;AAAAAAAAAAAAAAAAHwEAAF9yZWxzLy5yZWxzUEsBAi0AFAAGAAgAAAAhAHxbsDPEAAAA3AAAAA8A&#10;AAAAAAAAAAAAAAAABwIAAGRycy9kb3ducmV2LnhtbFBLBQYAAAAAAwADALcAAAD4AgAAAAA=&#10;" path="m75,45l,30,,,90,30,75,45xe" fillcolor="#ac8a00" strokeweight=".09mm">
                    <v:path arrowok="t"/>
                  </v:shape>
                  <v:shape id="Forma Livre: Forma 313" o:spid="_x0000_s1482" style="position:absolute;left:50040;top:34200;width:29880;height:39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tnwwAAANwAAAAPAAAAZHJzL2Rvd25yZXYueG1sRI9Bi8Iw&#10;FITvgv8hPMGbpiqIdI2ihYVlvazVwx6fzbMpNi+lydb67zeC4HGYmW+Y9ba3teio9ZVjBbNpAoK4&#10;cLriUsH59DlZgfABWWPtmBQ8yMN2MxysMdXuzkfq8lCKCGGfogITQpNK6QtDFv3UNcTRu7rWYoiy&#10;LaVu8R7htpbzJFlKixXHBYMNZYaKW/5nFdzM7pL95N/ZHLXZV9fit3scnFLjUb/7ABGoD+/wq/2l&#10;FSxmC3ieiUdAbv4BAAD//wMAUEsBAi0AFAAGAAgAAAAhANvh9svuAAAAhQEAABMAAAAAAAAAAAAA&#10;AAAAAAAAAFtDb250ZW50X1R5cGVzXS54bWxQSwECLQAUAAYACAAAACEAWvQsW78AAAAVAQAACwAA&#10;AAAAAAAAAAAAAAAfAQAAX3JlbHMvLnJlbHNQSwECLQAUAAYACAAAACEALqy7Z8MAAADcAAAADwAA&#10;AAAAAAAAAAAAAAAHAgAAZHJzL2Rvd25yZXYueG1sUEsFBgAAAAADAAMAtwAAAPcCAAAAAA==&#10;" path="m180,30l,240,15,210,180,r,30xe" fillcolor="#d0a600" strokeweight=".09mm">
                    <v:path arrowok="t"/>
                  </v:shape>
                  <v:shape id="Forma Livre: Forma 314" o:spid="_x0000_s1483" style="position:absolute;left:50040;top:39600;width:42480;height:47160;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lMwQAAANwAAAAPAAAAZHJzL2Rvd25yZXYueG1sRI9Ba8JA&#10;FITvBf/D8oTe6kYrRaKriCC0t9bo/ZF9JtHs2yX7jPHfu4VCj8PMfMOsNoNrVU9dbDwbmE4yUMSl&#10;tw1XBo7F/m0BKgqyxdYzGXhQhM169LLC3Po7/1B/kEolCMccDdQiIdc6ljU5jBMfiJN39p1DSbKr&#10;tO3wnuCu1bMs+9AOG04LNQba1VReDzdnQL6+416oKvC0C3wpYh8Wc23M63jYLkEJDfIf/mt/WgPv&#10;0zn8nklHQK+fAAAA//8DAFBLAQItABQABgAIAAAAIQDb4fbL7gAAAIUBAAATAAAAAAAAAAAAAAAA&#10;AAAAAABbQ29udGVudF9UeXBlc10ueG1sUEsBAi0AFAAGAAgAAAAhAFr0LFu/AAAAFQEAAAsAAAAA&#10;AAAAAAAAAAAAHwEAAF9yZWxzLy5yZWxzUEsBAi0AFAAGAAgAAAAhANtICUzBAAAA3AAAAA8AAAAA&#10;AAAAAAAAAAAABwIAAGRycy9kb3ducmV2LnhtbFBLBQYAAAAAAwADALcAAAD1AgAAAAA=&#10;" path="m180,210r,45l255,285r,-270l180,,,210r75,15l105,195r75,15xm195,165l135,150,195,60r,105xe" fillcolor="#cfa500" strokeweight=".09mm">
                    <v:path arrowok="t"/>
                  </v:shape>
                  <v:shape id="Forma Livre: Forma 315" o:spid="_x0000_s1484" style="position:absolute;left:121320;top:54720;width:4320;height:31680;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d5xAAAANwAAAAPAAAAZHJzL2Rvd25yZXYueG1sRI9Pi8Iw&#10;FMTvwn6H8Ba8aariItUoy4Iooof1//HRPNtq81KaqNVPvxEWPA7zmxlmNKlNIW5Uudyygk47AkGc&#10;WJ1zqmC7mbYGIJxH1lhYJgUPcjAZfzRGGGt751+6rX0qQgm7GBVk3pexlC7JyKBr25I4eCdbGfRB&#10;VqnUFd5DuSlkN4q+pMGcw0KGJf1klFzWV6PguHvOHsvB9dxL7f6yOhheBEyp5mf9PQThqfZv+D89&#10;1wp6nT68zoQjIMd/AAAA//8DAFBLAQItABQABgAIAAAAIQDb4fbL7gAAAIUBAAATAAAAAAAAAAAA&#10;AAAAAAAAAABbQ29udGVudF9UeXBlc10ueG1sUEsBAi0AFAAGAAgAAAAhAFr0LFu/AAAAFQEAAAsA&#10;AAAAAAAAAAAAAAAAHwEAAF9yZWxzLy5yZWxzUEsBAi0AFAAGAAgAAAAhAL7tp3nEAAAA3AAAAA8A&#10;AAAAAAAAAAAAAAAABwIAAGRycy9kb3ducmV2LnhtbFBLBQYAAAAAAwADALcAAAD4AgAAAAA=&#10;" path="m,195l30,15,30,,15,180,,195xe" fillcolor="#d6ab00" strokeweight=".09mm">
                    <v:path arrowok="t"/>
                  </v:shape>
                  <v:shape id="Forma Livre: Forma 316" o:spid="_x0000_s1485" style="position:absolute;left:138960;top:44640;width:1800;height:12240;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gPxQAAANwAAAAPAAAAZHJzL2Rvd25yZXYueG1sRI9Pi8Iw&#10;FMTvgt8hPMGLrKm66FKNIuK/vam7F2+P5tmWNi+liVr99EZY2OMwM79hZovGlOJGtcstKxj0IxDE&#10;idU5pwp+fzYfXyCcR9ZYWiYFD3KwmLdbM4y1vfORbiefigBhF6OCzPsqltIlGRl0fVsRB+9ia4M+&#10;yDqVusZ7gJtSDqNoLA3mHBYyrGiVUVKcrkYBc7F79Cbn8+dx/9x+F26d2sNaqW6nWU5BeGr8f/iv&#10;vdcKRoMxvM+EIyDnLwAAAP//AwBQSwECLQAUAAYACAAAACEA2+H2y+4AAACFAQAAEwAAAAAAAAAA&#10;AAAAAAAAAAAAW0NvbnRlbnRfVHlwZXNdLnhtbFBLAQItABQABgAIAAAAIQBa9CxbvwAAABUBAAAL&#10;AAAAAAAAAAAAAAAAAB8BAABfcmVscy8ucmVsc1BLAQItABQABgAIAAAAIQBuUEgPxQAAANwAAAAP&#10;AAAAAAAAAAAAAAAAAAcCAABkcnMvZG93bnJldi54bWxQSwUGAAAAAAMAAwC3AAAA+QIAAAAA&#10;" path="m,75l15,15,15,r,60l,75xe" fillcolor="#d6ab00" strokeweight=".09mm">
                    <v:path arrowok="t"/>
                  </v:shape>
                  <v:shape id="Forma Livre: Forma 317" o:spid="_x0000_s1486" style="position:absolute;left:101160;top:42120;width:39960;height:432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IGxgAAANwAAAAPAAAAZHJzL2Rvd25yZXYueG1sRI9Pa8JA&#10;FMTvQr/D8gredGMFK6mrhIKgBA/1T4u3R/Y1CWbfxt1V47d3CwWPw8z8hpktOtOIKzlfW1YwGiYg&#10;iAuray4V7HfLwRSED8gaG8uk4E4eFvOX3gxTbW/8RddtKEWEsE9RQRVCm0rpi4oM+qFtiaP3a53B&#10;EKUrpXZ4i3DTyLckmUiDNceFClv6rKg4bS9GwTnbuEP+fdkd1z+TJR2neXnKcqX6r132ASJQF57h&#10;//ZKKxiP3uHvTDwCcv4AAAD//wMAUEsBAi0AFAAGAAgAAAAhANvh9svuAAAAhQEAABMAAAAAAAAA&#10;AAAAAAAAAAAAAFtDb250ZW50X1R5cGVzXS54bWxQSwECLQAUAAYACAAAACEAWvQsW78AAAAVAQAA&#10;CwAAAAAAAAAAAAAAAAAfAQAAX3JlbHMvLnJlbHNQSwECLQAUAAYACAAAACEA4EECBsYAAADcAAAA&#10;DwAAAAAAAAAAAAAAAAAHAgAAZHJzL2Rvd25yZXYueG1sUEsFBgAAAAADAAMAtwAAAPoCAAAAAA==&#10;" path="m240,30l,15,,,240,15r,15xe" fillcolor="#a08000" strokeweight=".09mm">
                    <v:path arrowok="t"/>
                  </v:shape>
                  <v:shape id="Forma Livre: Forma 318" o:spid="_x0000_s1487" style="position:absolute;left:98280;top:44640;width:42480;height:41760;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lwQAAANwAAAAPAAAAZHJzL2Rvd25yZXYueG1sRE/NisIw&#10;EL4LvkMYwZumKizSNcquIiioRd0HGJqxLTaTkkRbffrNYWGPH9//YtWZWjzJ+cqygsk4AUGcW11x&#10;oeDnuh3NQfiArLG2TApe5GG17PcWmGrb8pmel1CIGMI+RQVlCE0qpc9LMujHtiGO3M06gyFCV0jt&#10;sI3hppbTJPmQBiuODSU2tC4pv18eRsEh27Tv+z47Jfx93FK7P96cD0oNB93XJ4hAXfgX/7l3WsFs&#10;EtfGM/EIyOUvAAAA//8DAFBLAQItABQABgAIAAAAIQDb4fbL7gAAAIUBAAATAAAAAAAAAAAAAAAA&#10;AAAAAABbQ29udGVudF9UeXBlc10ueG1sUEsBAi0AFAAGAAgAAAAhAFr0LFu/AAAAFQEAAAsAAAAA&#10;AAAAAAAAAAAAHwEAAF9yZWxzLy5yZWxzUEsBAi0AFAAGAAgAAAAhAAFX4CXBAAAA3AAAAA8AAAAA&#10;AAAAAAAAAAAABwIAAGRycy9kb3ducmV2LnhtbFBLBQYAAAAAAwADALcAAAD1AgAAAAA=&#10;" path="m15,l,60,75,75,60,255r75,l165,75r75,l255,15,15,xe" fillcolor="#cfa500" strokeweight=".09mm">
                    <v:path arrowok="t"/>
                  </v:shape>
                  <v:shape id="Forma Livre: Forma 319" o:spid="_x0000_s1488" style="position:absolute;left:156960;top:42120;width:1800;height:4428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8sMxgAAANwAAAAPAAAAZHJzL2Rvd25yZXYueG1sRI9Ba8JA&#10;FITvBf/D8oTe6m4qWI2uobQUCnpoVdTjI/tMotm3aXbV+O/dQqHHYWa+YWZZZ2txodZXjjUkAwWC&#10;OHem4kLDZv3xNAbhA7LB2jFpuJGHbN57mGFq3JW/6bIKhYgQ9ilqKENoUil9XpJFP3ANcfQOrrUY&#10;omwLaVq8Rrit5bNSI2mx4rhQYkNvJeWn1dlq2KrFaDupjl/L990PDdXRv9j9UuvHfvc6BRGoC//h&#10;v/an0TBMJvB7Jh4BOb8DAAD//wMAUEsBAi0AFAAGAAgAAAAhANvh9svuAAAAhQEAABMAAAAAAAAA&#10;AAAAAAAAAAAAAFtDb250ZW50X1R5cGVzXS54bWxQSwECLQAUAAYACAAAACEAWvQsW78AAAAVAQAA&#10;CwAAAAAAAAAAAAAAAAAfAQAAX3JlbHMvLnJlbHNQSwECLQAUAAYACAAAACEAxdPLDMYAAADcAAAA&#10;DwAAAAAAAAAAAAAAAAAHAgAAZHJzL2Rvd25yZXYueG1sUEsFBgAAAAADAAMAtwAAAPoCAAAAAA==&#10;" path="m,270l,30,,,15,255,,270xe" fillcolor="#d7ac00" strokeweight=".09mm">
                    <v:path arrowok="t"/>
                  </v:shape>
                  <v:shape id="Forma Livre: Forma 320" o:spid="_x0000_s1489" style="position:absolute;left:141480;top:42120;width:14760;height:432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6ebwgAAANwAAAAPAAAAZHJzL2Rvd25yZXYueG1sRE9Ni8Iw&#10;EL0v+B/CCF5EU5VdpRrFCoLgZVfF89iMbbWZlCa23X+/OQh7fLzv1aYzpWiodoVlBZNxBII4tbrg&#10;TMHlvB8tQDiPrLG0TAp+ycFm3ftYYaxtyz/UnHwmQgi7GBXk3lexlC7NyaAb24o4cHdbG/QB1pnU&#10;NbYh3JRyGkVf0mDBoSHHinY5pc/Tyyh4fM+fs+Gw6oomubVHSpPd9TNRatDvtksQnjr/L367D1rB&#10;bBrmhzPhCMj1HwAAAP//AwBQSwECLQAUAAYACAAAACEA2+H2y+4AAACFAQAAEwAAAAAAAAAAAAAA&#10;AAAAAAAAW0NvbnRlbnRfVHlwZXNdLnhtbFBLAQItABQABgAIAAAAIQBa9CxbvwAAABUBAAALAAAA&#10;AAAAAAAAAAAAAB8BAABfcmVscy8ucmVsc1BLAQItABQABgAIAAAAIQDAi6ebwgAAANwAAAAPAAAA&#10;AAAAAAAAAAAAAAcCAABkcnMvZG93bnJldi54bWxQSwUGAAAAAAMAAwC3AAAA9gIAAAAA&#10;" path="m90,30l,30,15,15,90,r,30xe" fillcolor="#987900" strokeweight=".09mm">
                    <v:path arrowok="t"/>
                  </v:shape>
                  <v:shape id="Forma Livre: Forma 321" o:spid="_x0000_s1490" style="position:absolute;left:141480;top:47160;width:14760;height:39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6xhxgAAANwAAAAPAAAAZHJzL2Rvd25yZXYueG1sRI9Ba8JA&#10;FITvhf6H5RV6KbpJLCKpq4ja4qEgUUG8PbLPJDT7dsluNf57t1DwOMzMN8x03ptWXKjzjWUF6TAB&#10;QVxa3XCl4LD/HExA+ICssbVMCm7kYT57fppiru2VC7rsQiUihH2OCuoQXC6lL2sy6IfWEUfvbDuD&#10;IcqukrrDa4SbVmZJMpYGG44LNTpa1lT+7H6NArdNx+fs3X2vDys+Fl/F255PpNTrS7/4ABGoD4/w&#10;f3ujFYyyFP7OxCMgZ3cAAAD//wMAUEsBAi0AFAAGAAgAAAAhANvh9svuAAAAhQEAABMAAAAAAAAA&#10;AAAAAAAAAAAAAFtDb250ZW50X1R5cGVzXS54bWxQSwECLQAUAAYACAAAACEAWvQsW78AAAAVAQAA&#10;CwAAAAAAAAAAAAAAAAAfAQAAX3JlbHMvLnJlbHNQSwECLQAUAAYACAAAACEAFuusYcYAAADcAAAA&#10;DwAAAAAAAAAAAAAAAAAHAgAAZHJzL2Rvd25yZXYueG1sUEsFBgAAAAADAAMAtwAAAPoCAAAAAA==&#10;" path="m,l15,240r75,l90,,,xe" fillcolor="#cfa500" strokeweight=".09mm">
                    <v:path arrowok="t"/>
                  </v:shape>
                  <v:shape id="Forma Livre: Forma 322" o:spid="_x0000_s1491" style="position:absolute;left:177120;top:59040;width:4320;height:2412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1zExgAAANwAAAAPAAAAZHJzL2Rvd25yZXYueG1sRI9Pa8JA&#10;FMTvQr/D8gq96aZpERvdiBWkhR60afH8yL78wezbmN3G6KfvCoLHYWZ+wyyWg2lET52rLSt4nkQg&#10;iHOray4V/P5sxjMQziNrbCyTgjM5WKYPowUm2p74m/rMlyJA2CWooPK+TaR0eUUG3cS2xMErbGfQ&#10;B9mVUnd4CnDTyDiKptJgzWGhwpbWFeWH7M8o2M725w9+7+3l0NPX5bhZFa9vO6WeHofVHISnwd/D&#10;t/anVvASx3A9E46ATP8BAAD//wMAUEsBAi0AFAAGAAgAAAAhANvh9svuAAAAhQEAABMAAAAAAAAA&#10;AAAAAAAAAAAAAFtDb250ZW50X1R5cGVzXS54bWxQSwECLQAUAAYACAAAACEAWvQsW78AAAAVAQAA&#10;CwAAAAAAAAAAAAAAAAAfAQAAX3JlbHMvLnJlbHNQSwECLQAUAAYACAAAACEAgMNcxMYAAADcAAAA&#10;DwAAAAAAAAAAAAAAAAAHAgAAZHJzL2Rvd25yZXYueG1sUEsFBgAAAAADAAMAtwAAAPoCAAAAAA==&#10;" path="m15,150l,15,15,,30,120,15,150xe" fillcolor="#d6ab00" strokeweight=".09mm">
                    <v:path arrowok="t"/>
                  </v:shape>
                  <v:shape id="Forma Livre: Forma 323" o:spid="_x0000_s1492" style="position:absolute;left:172080;top:39600;width:22320;height:22320;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3EvxAAAANwAAAAPAAAAZHJzL2Rvd25yZXYueG1sRI/NasMw&#10;EITvhbyD2EBujRy7NMGNEkKgUMjBNH/nrbW1TK2VsRTbefuoUOhxmJlvmPV2tI3oqfO1YwWLeQKC&#10;uHS65krB+fT+vALhA7LGxjEpuJOH7WbytMZcu4E/qT+GSkQI+xwVmBDaXEpfGrLo564ljt636yyG&#10;KLtK6g6HCLeNTJPkVVqsOS4YbGlvqPw53qwC69xtmVzrMxf7S/pS2i8zFgelZtNx9wYi0Bj+w3/t&#10;D60gSzP4PROPgNw8AAAA//8DAFBLAQItABQABgAIAAAAIQDb4fbL7gAAAIUBAAATAAAAAAAAAAAA&#10;AAAAAAAAAABbQ29udGVudF9UeXBlc10ueG1sUEsBAi0AFAAGAAgAAAAhAFr0LFu/AAAAFQEAAAsA&#10;AAAAAAAAAAAAAAAAHwEAAF9yZWxzLy5yZWxzUEsBAi0AFAAGAAgAAAAhAIhvcS/EAAAA3AAAAA8A&#10;AAAAAAAAAAAAAAAABwIAAGRycy9kb3ducmV2LnhtbFBLBQYAAAAAAwADALcAAAD4AgAAAAA=&#10;" path="m120,135l,30,15,,135,120r-15,15xe" fillcolor="#c59e00" strokeweight=".09mm">
                    <v:path arrowok="t"/>
                  </v:shape>
                  <v:shape id="Forma Livre: Forma 324" o:spid="_x0000_s1493" style="position:absolute;left:162000;top:39600;width:12240;height:6840;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oLexgAAANwAAAAPAAAAZHJzL2Rvd25yZXYueG1sRI9Ba8JA&#10;FITvgv9heUJvutEUqdFNqEKLtFBaWxBvj+wzG8y+Ddmtpv++Kwgeh5n5hlkVvW3EmTpfO1YwnSQg&#10;iEuna64U/Hy/jJ9A+ICssXFMCv7IQ5EPByvMtLvwF513oRIRwj5DBSaENpPSl4Ys+olriaN3dJ3F&#10;EGVXSd3hJcJtI2dJMpcWa44LBlvaGCpPu1+rYP0qneH3df2xfftcbOxhny5sqtTDqH9eggjUh3v4&#10;1t5qBensEa5n4hGQ+T8AAAD//wMAUEsBAi0AFAAGAAgAAAAhANvh9svuAAAAhQEAABMAAAAAAAAA&#10;AAAAAAAAAAAAAFtDb250ZW50X1R5cGVzXS54bWxQSwECLQAUAAYACAAAACEAWvQsW78AAAAVAQAA&#10;CwAAAAAAAAAAAAAAAAAfAQAAX3JlbHMvLnJlbHNQSwECLQAUAAYACAAAACEAM4aC3sYAAADcAAAA&#10;DwAAAAAAAAAAAAAAAAAHAgAAZHJzL2Rvd25yZXYueG1sUEsFBgAAAAADAAMAtwAAAPoCAAAAAA==&#10;" path="m60,30l,45,,15,75,,60,30xe" fillcolor="#a48300" strokeweight=".09mm">
                    <v:path arrowok="t"/>
                  </v:shape>
                  <v:shape id="Forma Livre: Forma 325" o:spid="_x0000_s1494" style="position:absolute;left:202680;top:34200;width:6840;height:41760;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9BxAAAANwAAAAPAAAAZHJzL2Rvd25yZXYueG1sRI9Ba8JA&#10;FITvBf/D8oTe6sZYpaRugmhbe22Unh/Z12w0+zZkVxP/fVco9DjMzDfMuhhtK67U+8axgvksAUFc&#10;Od1wreB4eH96AeEDssbWMSm4kYcinzysMdNu4C+6lqEWEcI+QwUmhC6T0leGLPqZ64ij9+N6iyHK&#10;vpa6xyHCbSvTJFlJiw3HBYMdbQ1V5/JiFXwc0tVmNzwv9C2t98tvc3T69KbU43TcvIIINIb/8F/7&#10;UytYpEu4n4lHQOa/AAAA//8DAFBLAQItABQABgAIAAAAIQDb4fbL7gAAAIUBAAATAAAAAAAAAAAA&#10;AAAAAAAAAABbQ29udGVudF9UeXBlc10ueG1sUEsBAi0AFAAGAAgAAAAhAFr0LFu/AAAAFQEAAAsA&#10;AAAAAAAAAAAAAAAAHwEAAF9yZWxzLy5yZWxzUEsBAi0AFAAGAAgAAAAhAGLRn0HEAAAA3AAAAA8A&#10;AAAAAAAAAAAAAAAABwIAAGRycy9kb3ducmV2LnhtbFBLBQYAAAAAAwADALcAAAD4AgAAAAA=&#10;" path="m45,255l,15,,,45,240r,15xe" fillcolor="#d6ab00" strokeweight=".09mm">
                    <v:path arrowok="t"/>
                  </v:shape>
                  <v:shape id="Forma Livre: Forma 326" o:spid="_x0000_s1495" style="position:absolute;left:189720;top:34200;width:12240;height:432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TGxAAAANwAAAAPAAAAZHJzL2Rvd25yZXYueG1sRI/BasMw&#10;EETvhfyD2EBvjRw3JMW1HEppIPRS6picF2tjmVgrY6mx/fdVoNDjMDNvmHw/2U7caPCtYwXrVQKC&#10;uHa65UZBdTo8vYDwAVlj55gUzORhXywecsy0G/mbbmVoRISwz1CBCaHPpPS1IYt+5Xri6F3cYDFE&#10;OTRSDzhGuO1kmiRbabHluGCwp3dD9bX8sQraY/Kxu4xzdfjikjf6MzVzd1bqcTm9vYIINIX/8F/7&#10;qBU8p1u4n4lHQBa/AAAA//8DAFBLAQItABQABgAIAAAAIQDb4fbL7gAAAIUBAAATAAAAAAAAAAAA&#10;AAAAAAAAAABbQ29udGVudF9UeXBlc10ueG1sUEsBAi0AFAAGAAgAAAAhAFr0LFu/AAAAFQEAAAsA&#10;AAAAAAAAAAAAAAAAHwEAAF9yZWxzLy5yZWxzUEsBAi0AFAAGAAgAAAAhAIQKNMbEAAAA3AAAAA8A&#10;AAAAAAAAAAAAAAAABwIAAGRycy9kb3ducmV2LnhtbFBLBQYAAAAAAwADALcAAAD4AgAAAAA=&#10;" path="m75,15l,30,15,15,75,r,15xe" fillcolor="#a48300" strokeweight=".09mm">
                    <v:path arrowok="t"/>
                  </v:shape>
                  <v:shape id="Forma Livre: Forma 327" o:spid="_x0000_s1496" style="position:absolute;left:162000;top:36720;width:47520;height:4896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xtRwwAAANwAAAAPAAAAZHJzL2Rvd25yZXYueG1sRI9Ba8JA&#10;FITvgv9heUJvZmMqTYlZpRQUb7a2hx6f2dckNfs27G40/vtuoeBxmJlvmHIzmk5cyPnWsoJFkoIg&#10;rqxuuVbw+bGdP4PwAVljZ5kU3MjDZj2dlFhoe+V3uhxDLSKEfYEKmhD6QkpfNWTQJ7Ynjt63dQZD&#10;lK6W2uE1wk0nszR9kgZbjgsN9vTaUHU+DkbB7m0Yvwh/nFtK54M/5e7AuVIPs/FlBSLQGO7h//Ze&#10;K3jMcvg7E4+AXP8CAAD//wMAUEsBAi0AFAAGAAgAAAAhANvh9svuAAAAhQEAABMAAAAAAAAAAAAA&#10;AAAAAAAAAFtDb250ZW50X1R5cGVzXS54bWxQSwECLQAUAAYACAAAACEAWvQsW78AAAAVAQAACwAA&#10;AAAAAAAAAAAAAAAfAQAAX3JlbHMvLnJlbHNQSwECLQAUAAYACAAAACEA+DMbUcMAAADcAAAADwAA&#10;AAAAAAAAAAAAAAAHAgAAZHJzL2Rvd25yZXYueG1sUEsFBgAAAAADAAMAtwAAAPcCAAAAAA==&#10;" path="m,60l30,300r75,-15l90,150,210,255r75,-15l240,,165,15r15,135l60,45,,60xe" fillcolor="#cfa500" strokeweight=".09mm">
                    <v:path arrowok="t"/>
                  </v:shape>
                  <v:shape id="Forma Livre: Forma 328" o:spid="_x0000_s1497" style="position:absolute;left:240840;top:47160;width:4320;height:6840;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dTwAAAANwAAAAPAAAAZHJzL2Rvd25yZXYueG1sRE/Pa8Iw&#10;FL4P/B/CE7wMTXUiUo0iE2HX1c3zo3lNq81LSTJb//vlIHj8+H5v94NtxZ18aBwrmM8yEMSl0w0b&#10;BT/n03QNIkRkja1jUvCgAPvd6G2LuXY9f9O9iEakEA45Kqhj7HIpQ1mTxTBzHXHiKuctxgS9kdpj&#10;n8JtKxdZtpIWG04NNXb0WVN5K/6sgur6/ntcV0v/kP3FXIu5OXauV2oyHg4bEJGG+BI/3V9awcci&#10;rU1n0hGQu38AAAD//wMAUEsBAi0AFAAGAAgAAAAhANvh9svuAAAAhQEAABMAAAAAAAAAAAAAAAAA&#10;AAAAAFtDb250ZW50X1R5cGVzXS54bWxQSwECLQAUAAYACAAAACEAWvQsW78AAAAVAQAACwAAAAAA&#10;AAAAAAAAAAAfAQAAX3JlbHMvLnJlbHNQSwECLQAUAAYACAAAACEAESs3U8AAAADcAAAADwAAAAAA&#10;AAAAAAAAAAAHAgAAZHJzL2Rvd25yZXYueG1sUEsFBgAAAAADAAMAtwAAAPQCAAAAAA==&#10;" path="m15,30l,45,15,30,30,,15,30xe" fillcolor="#cfa500" strokeweight=".09mm">
                    <v:path arrowok="t"/>
                  </v:shape>
                  <v:shape id="Forma Livre: Forma 329" o:spid="_x0000_s1498" style="position:absolute;left:238320;top:52200;width:4320;height:432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nRxgAAANwAAAAPAAAAZHJzL2Rvd25yZXYueG1sRI9Pa8JA&#10;FMTvhX6H5RV6040WjEZXKUWp0ov/QLw9ss8kmH0bdrcmfnu3IPQ4zMxvmNmiM7W4kfOVZQWDfgKC&#10;OLe64kLB8bDqjUH4gKyxtkwK7uRhMX99mWGmbcs7uu1DISKEfYYKyhCaTEqfl2TQ921DHL2LdQZD&#10;lK6Q2mEb4aaWwyQZSYMVx4USG/oqKb/uf42CfLQ5uPN2k17sap221++f03KZKvX+1n1OQQTqwn/4&#10;2V5rBR/DCfydiUdAzh8AAAD//wMAUEsBAi0AFAAGAAgAAAAhANvh9svuAAAAhQEAABMAAAAAAAAA&#10;AAAAAAAAAAAAAFtDb250ZW50X1R5cGVzXS54bWxQSwECLQAUAAYACAAAACEAWvQsW78AAAAVAQAA&#10;CwAAAAAAAAAAAAAAAAAfAQAAX3JlbHMvLnJlbHNQSwECLQAUAAYACAAAACEAbDAJ0cYAAADcAAAA&#10;DwAAAAAAAAAAAAAAAAAHAgAAZHJzL2Rvd25yZXYueG1sUEsFBgAAAAADAAMAtwAAAPoCAAAAAA==&#10;" path="m15,15l,30,,15,30,,15,15xe" fillcolor="#bf9800" strokeweight=".09mm">
                    <v:path arrowok="t"/>
                  </v:shape>
                  <v:rect id="Retângulo 330" o:spid="_x0000_s1499" style="position:absolute;left:230400;top:54720;width:68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twvwAAANwAAAAPAAAAZHJzL2Rvd25yZXYueG1sRE/NagIx&#10;EL4XfIcwgreatdIiq1FEUDzYQtUHGDbj7uJmEjbT/Xn75lDo8eP73+wG16iO2lh7NrCYZ6CIC29r&#10;Lg3cb8fXFagoyBYbz2RgpAi77eRlg7n1PX9Td5VSpRCOORqoREKudSwqchjnPhAn7uFbh5JgW2rb&#10;Yp/CXaPfsuxDO6w5NVQY6FBR8bz+OAPPd6pHOX2NFwmX0H/G7hy1NmY2HfZrUEKD/Iv/3GdrYLlM&#10;89OZdAT09hcAAP//AwBQSwECLQAUAAYACAAAACEA2+H2y+4AAACFAQAAEwAAAAAAAAAAAAAAAAAA&#10;AAAAW0NvbnRlbnRfVHlwZXNdLnhtbFBLAQItABQABgAIAAAAIQBa9CxbvwAAABUBAAALAAAAAAAA&#10;AAAAAAAAAB8BAABfcmVscy8ucmVsc1BLAQItABQABgAIAAAAIQDwxUtwvwAAANwAAAAPAAAAAAAA&#10;AAAAAAAAAAcCAABkcnMvZG93bnJldi54bWxQSwUGAAAAAAMAAwC3AAAA8wIAAAAA&#10;" fillcolor="#997a00" strokeweight=".09mm"/>
                  <v:shape id="Forma Livre: Forma 331" o:spid="_x0000_s1500" style="position:absolute;left:222840;top:47160;width:6840;height:93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zrBxgAAANwAAAAPAAAAZHJzL2Rvd25yZXYueG1sRI9Ba8JA&#10;FITvBf/D8gq91U1qLRJdJQglQnvRFr0+ss8kNvs27G5j9Ne7BaHHYWa+YRarwbSiJ+cbywrScQKC&#10;uLS64UrB99f78wyED8gaW8uk4EIeVsvRwwIzbc+8pX4XKhEh7DNUUIfQZVL6siaDfmw74ugdrTMY&#10;onSV1A7PEW5a+ZIkb9Jgw3Ghxo7WNZU/u1+j4Jp2x0PR59X+43N6KlzOr8X0oNTT45DPQQQawn/4&#10;3t5oBZNJCn9n4hGQyxsAAAD//wMAUEsBAi0AFAAGAAgAAAAhANvh9svuAAAAhQEAABMAAAAAAAAA&#10;AAAAAAAAAAAAAFtDb250ZW50X1R5cGVzXS54bWxQSwECLQAUAAYACAAAACEAWvQsW78AAAAVAQAA&#10;CwAAAAAAAAAAAAAAAAAfAQAAX3JlbHMvLnJlbHNQSwECLQAUAAYACAAAACEAJrs6wcYAAADcAAAA&#10;DwAAAAAAAAAAAAAAAAAHAgAAZHJzL2Rvd25yZXYueG1sUEsFBgAAAAADAAMAtwAAAPoCAAAAAA==&#10;" path="m45,60l,15,15,,45,45r,15xe" fillcolor="#c9a100" strokeweight=".09mm">
                    <v:path arrowok="t"/>
                  </v:shape>
                  <v:shape id="Forma Livre: Forma 332" o:spid="_x0000_s1501" style="position:absolute;left:220320;top:36720;width:4320;height:12240;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ztLxAAAANwAAAAPAAAAZHJzL2Rvd25yZXYueG1sRI/RagIx&#10;FETfC/5DuIW+1WwVbFmNIqLQB4Xu1g+4bK7J4uZm3URN/74RCn0cZuYMs1gl14kbDaH1rOBtXIAg&#10;brxu2Sg4fu9eP0CEiKyx80wKfijAajl6WmCp/Z0rutXRiAzhUKICG2NfShkaSw7D2PfE2Tv5wWHM&#10;cjBSD3jPcNfJSVHMpMOW84LFnjaWmnN9dQrM7OtqWrs/dljtD/X2PW0uqVLq5Tmt5yAipfgf/mt/&#10;agXT6QQeZ/IRkMtfAAAA//8DAFBLAQItABQABgAIAAAAIQDb4fbL7gAAAIUBAAATAAAAAAAAAAAA&#10;AAAAAAAAAABbQ29udGVudF9UeXBlc10ueG1sUEsBAi0AFAAGAAgAAAAhAFr0LFu/AAAAFQEAAAsA&#10;AAAAAAAAAAAAAAAAHwEAAF9yZWxzLy5yZWxzUEsBAi0AFAAGAAgAAAAhAEnnO0vEAAAA3AAAAA8A&#10;AAAAAAAAAAAAAAAABwIAAGRycy9kb3ducmV2LnhtbFBLBQYAAAAAAwADALcAAAD4AgAAAAA=&#10;" path="m15,75l,30,15,,30,60,15,75xe" fillcolor="#d6ab00" strokeweight=".09mm">
                    <v:path arrowok="t"/>
                  </v:shape>
                  <v:shape id="Forma Livre: Forma 333" o:spid="_x0000_s1502" style="position:absolute;left:250920;top:31680;width:6840;height:17280;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NZxgAAANwAAAAPAAAAZHJzL2Rvd25yZXYueG1sRI9Pa8JA&#10;FMTvgt9heYKXUDcaEJu6ioiKl1L8Q6G31+xrNjX7NmRXTb99t1DwOMzMb5j5srO1uFHrK8cKxqMU&#10;BHHhdMWlgvNp+zQD4QOyxtoxKfghD8tFvzfHXLs7H+h2DKWIEPY5KjAhNLmUvjBk0Y9cQxy9L9da&#10;DFG2pdQt3iPc1nKSplNpseK4YLChtaHicrxaBRuTVN9u/Xb5eP887VbJs8Hk1Sg1HHSrFxCBuvAI&#10;/7f3WkGWZfB3Jh4BufgFAAD//wMAUEsBAi0AFAAGAAgAAAAhANvh9svuAAAAhQEAABMAAAAAAAAA&#10;AAAAAAAAAAAAAFtDb250ZW50X1R5cGVzXS54bWxQSwECLQAUAAYACAAAACEAWvQsW78AAAAVAQAA&#10;CwAAAAAAAAAAAAAAAAAfAQAAX3JlbHMvLnJlbHNQSwECLQAUAAYACAAAACEAfskzWcYAAADcAAAA&#10;DwAAAAAAAAAAAAAAAAAHAgAAZHJzL2Rvd25yZXYueG1sUEsFBgAAAAADAAMAtwAAAPoCAAAAAA==&#10;" path="m45,105l,15,,,45,90r,15xe" fillcolor="#d2a800" strokeweight=".09mm">
                    <v:path arrowok="t"/>
                  </v:shape>
                  <v:shape id="Forma Livre: Forma 334" o:spid="_x0000_s1503" style="position:absolute;left:230400;top:31680;width:19800;height:12240;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LmeyAAAANwAAAAPAAAAZHJzL2Rvd25yZXYueG1sRI9Pa8JA&#10;FMTvQr/D8gq9SN20kf6JrtJWFCke2igFb4/sMxvMvk2zq6bf3hWEHoeZ+Q0znna2FkdqfeVYwcMg&#10;AUFcOF1xqWCznt+/gPABWWPtmBT8kYfp5KY3xky7E3/TMQ+liBD2GSowITSZlL4wZNEPXEMcvZ1r&#10;LYYo21LqFk8Rbmv5mCRP0mLFccFgQx+Gin1+sAqc+f1afa5n+9f37XOa91eLjdn+KHV3272NQATq&#10;wn/42l5qBWk6hMuZeATk5AwAAP//AwBQSwECLQAUAAYACAAAACEA2+H2y+4AAACFAQAAEwAAAAAA&#10;AAAAAAAAAAAAAAAAW0NvbnRlbnRfVHlwZXNdLnhtbFBLAQItABQABgAIAAAAIQBa9CxbvwAAABUB&#10;AAALAAAAAAAAAAAAAAAAAB8BAABfcmVscy8ucmVsc1BLAQItABQABgAIAAAAIQBu9LmeyAAAANwA&#10;AAAPAAAAAAAAAAAAAAAAAAcCAABkcnMvZG93bnJldi54bWxQSwUGAAAAAAMAAwC3AAAA/AIAAAAA&#10;" path="m120,15l,75,15,45,120,r,15xe" fillcolor="#b59000" strokeweight=".09mm">
                    <v:path arrowok="t"/>
                  </v:shape>
                  <v:shape id="Forma Livre: Forma 335" o:spid="_x0000_s1504" style="position:absolute;left:240840;top:22320;width:6840;height:6840;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RXxgAAANwAAAAPAAAAZHJzL2Rvd25yZXYueG1sRI9BawIx&#10;FITvBf9DeIVeRLPWKrIaRaSlvYm24vW5ed1d3bxsk6yu/94UBI/DzHzDzBatqcSZnC8tKxj0ExDE&#10;mdUl5wp+vj96ExA+IGusLJOCK3lYzDtPM0y1vfCGztuQiwhhn6KCIoQ6ldJnBRn0fVsTR+/XOoMh&#10;SpdL7fAS4aaSr0kylgZLjgsF1rQqKDttG6Pg2KybpntYvo325u9Tr4+u+747KPXy3C6nIAK14RG+&#10;t7+0guFwBP9n4hGQ8xsAAAD//wMAUEsBAi0AFAAGAAgAAAAhANvh9svuAAAAhQEAABMAAAAAAAAA&#10;AAAAAAAAAAAAAFtDb250ZW50X1R5cGVzXS54bWxQSwECLQAUAAYACAAAACEAWvQsW78AAAAVAQAA&#10;CwAAAAAAAAAAAAAAAAAfAQAAX3JlbHMvLnJlbHNQSwECLQAUAAYACAAAACEAm0IkV8YAAADcAAAA&#10;DwAAAAAAAAAAAAAAAAAHAgAAZHJzL2Rvd25yZXYueG1sUEsFBgAAAAADAAMAtwAAAPoCAAAAAA==&#10;" path="m30,46l,15,15,,45,15,30,46xe" fillcolor="#c09a00" strokeweight=".09mm">
                    <v:path arrowok="t"/>
                  </v:shape>
                  <v:shape id="Forma Livre: Forma 336" o:spid="_x0000_s1505" style="position:absolute;left:232920;top:19800;width:9360;height:432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ejnxAAAANwAAAAPAAAAZHJzL2Rvd25yZXYueG1sRI9Li8JA&#10;EITvC/6HoQUvi07WQNDoKBJYUDytD/DYZDoPzPTEzKjx3zsLC3ssquorarnuTSMe1LnasoKvSQSC&#10;OLe65lLB6fg9noFwHlljY5kUvMjBejX4WGKq7ZN/6HHwpQgQdikqqLxvUyldXpFBN7EtcfAK2xn0&#10;QXal1B0+A9w0chpFiTRYc1iosKWsovx6uBsF1H82+1uyuxXt9FxvL/Ms9kWm1GjYbxYgPPX+P/zX&#10;3moFcZzA75lwBOTqDQAA//8DAFBLAQItABQABgAIAAAAIQDb4fbL7gAAAIUBAAATAAAAAAAAAAAA&#10;AAAAAAAAAABbQ29udGVudF9UeXBlc10ueG1sUEsBAi0AFAAGAAgAAAAhAFr0LFu/AAAAFQEAAAsA&#10;AAAAAAAAAAAAAAAAHwEAAF9yZWxzLy5yZWxzUEsBAi0AFAAGAAgAAAAhAJXF6OfEAAAA3AAAAA8A&#10;AAAAAAAAAAAAAAAABwIAAGRycy9kb3ducmV2LnhtbFBLBQYAAAAAAwADALcAAAD4AgAAAAA=&#10;" path="m45,30l,30,15,,60,15,45,30xe" fillcolor="#a38200" strokeweight=".09mm">
                    <v:path arrowok="t"/>
                  </v:shape>
                  <v:shape id="Forma Livre: Forma 337" o:spid="_x0000_s1506" style="position:absolute;left:222840;top:19800;width:12240;height:6840;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IwgAAANwAAAAPAAAAZHJzL2Rvd25yZXYueG1sRI/RisIw&#10;FETfBf8hXME3TbuKStcoyy4LPgm2fsClubZlm5uSZLX1640g+DjMzBlmu+9NK67kfGNZQTpPQBCX&#10;VjdcKTgXv7MNCB+QNbaWScFAHva78WiLmbY3PtE1D5WIEPYZKqhD6DIpfVmTQT+3HXH0LtYZDFG6&#10;SmqHtwg3rfxIkpU02HBcqLGj75rKv/zfKKDhZ5MXZXU8LH3q03s3pBc3KDWd9F+fIAL14R1+tQ9a&#10;wWKxhueZeATk7gEAAP//AwBQSwECLQAUAAYACAAAACEA2+H2y+4AAACFAQAAEwAAAAAAAAAAAAAA&#10;AAAAAAAAW0NvbnRlbnRfVHlwZXNdLnhtbFBLAQItABQABgAIAAAAIQBa9CxbvwAAABUBAAALAAAA&#10;AAAAAAAAAAAAAB8BAABfcmVscy8ucmVsc1BLAQItABQABgAIAAAAIQDhD+RIwgAAANwAAAAPAAAA&#10;AAAAAAAAAAAAAAcCAABkcnMvZG93bnJldi54bWxQSwUGAAAAAAMAAwC3AAAA9gIAAAAA&#10;" path="m60,30l,46,15,30,75,,60,30xe" fillcolor="#ac8a00" strokeweight=".09mm">
                    <v:path arrowok="t"/>
                  </v:shape>
                  <v:shape id="Forma Livre: Forma 338" o:spid="_x0000_s1507" style="position:absolute;left:212760;top:24120;width:12240;height:9360;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NHvAAAANwAAAAPAAAAZHJzL2Rvd25yZXYueG1sRE/JCsIw&#10;EL0L/kMYwZumKi5U0yIFl6vLBwzN2BabSW2i1r83B8Hj4+2btDO1eFHrKssKJuMIBHFudcWFgutl&#10;N1qBcB5ZY22ZFHzIQZr0exuMtX3ziV5nX4gQwi5GBaX3TSyly0sy6Ma2IQ7czbYGfYBtIXWL7xBu&#10;ajmNooU0WHFoKLGhrKT8fn4aBQf9KfbHpaZmulpmi2iO2faBSg0H3XYNwlPn/+Kf+6gVzGZhbTgT&#10;joBMvgAAAP//AwBQSwECLQAUAAYACAAAACEA2+H2y+4AAACFAQAAEwAAAAAAAAAAAAAAAAAAAAAA&#10;W0NvbnRlbnRfVHlwZXNdLnhtbFBLAQItABQABgAIAAAAIQBa9CxbvwAAABUBAAALAAAAAAAAAAAA&#10;AAAAAB8BAABfcmVscy8ucmVsc1BLAQItABQABgAIAAAAIQBGq/NHvAAAANwAAAAPAAAAAAAAAAAA&#10;AAAAAAcCAABkcnMvZG93bnJldi54bWxQSwUGAAAAAAMAAwC3AAAA8AIAAAAA&#10;" path="m60,16l,61,15,31,75,,60,16xe" fillcolor="#c09a00" strokeweight=".09mm">
                    <v:path arrowok="t"/>
                  </v:shape>
                  <v:shape id="Forma Livre: Forma 339" o:spid="_x0000_s1508" style="position:absolute;left:210240;top:298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NVyAAAANwAAAAPAAAAZHJzL2Rvd25yZXYueG1sRI9bawIx&#10;FITfC/6HcIS+1axuqbo1irT0gkLBG+jb6ea4u7g5iZtUt/++KRT6OMzMN8xk1ppaXKjxlWUF/V4C&#10;gji3uuJCwXbzcjcC4QOyxtoyKfgmD7Np52aCmbZXXtFlHQoRIewzVFCG4DIpfV6SQd+zjjh6R9sY&#10;DFE2hdQNXiPc1HKQJA/SYMVxoURHTyXlp/WXUXBY4LPD3fltuN+7+4/X9HMzPy+Vuu2280cQgdrw&#10;H/5rv2sFaTqG3zPxCMjpDwAAAP//AwBQSwECLQAUAAYACAAAACEA2+H2y+4AAACFAQAAEwAAAAAA&#10;AAAAAAAAAAAAAAAAW0NvbnRlbnRfVHlwZXNdLnhtbFBLAQItABQABgAIAAAAIQBa9CxbvwAAABUB&#10;AAALAAAAAAAAAAAAAAAAAB8BAABfcmVscy8ucmVsc1BLAQItABQABgAIAAAAIQBMykNVyAAAANwA&#10;AAAPAAAAAAAAAAAAAAAAAAcCAABkcnMvZG93bnJldi54bWxQSwUGAAAAAAMAAwC3AAAA/AIAAAAA&#10;" path="m15,30l,60,15,30,30,,15,30xe" fillcolor="#c09a00" strokeweight=".09mm">
                    <v:path arrowok="t"/>
                  </v:shape>
                  <v:shape id="Forma Livre: Forma 340" o:spid="_x0000_s1509" style="position:absolute;left:207720;top:24120;width:50040;height:44280;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u5wwAAANwAAAAPAAAAZHJzL2Rvd25yZXYueG1sRE/LasJA&#10;FN0X/IfhCt01E2OJJTqKFBq6qFCjFJeXzG0SmrkTMmMef99ZFLo8nPfuMJlWDNS7xrKCVRSDIC6t&#10;brhScL28Pb2AcB5ZY2uZFMzk4LBfPOww03bkMw2Fr0QIYZehgtr7LpPSlTUZdJHtiAP3bXuDPsC+&#10;krrHMYSbViZxnEqDDYeGGjt6ran8Ke5GwcdpyKf0tvlM6PR1HUeaU85npR6X03ELwtPk/8V/7net&#10;YP0c5ocz4QjI/S8AAAD//wMAUEsBAi0AFAAGAAgAAAAhANvh9svuAAAAhQEAABMAAAAAAAAAAAAA&#10;AAAAAAAAAFtDb250ZW50X1R5cGVzXS54bWxQSwECLQAUAAYACAAAACEAWvQsW78AAAAVAQAACwAA&#10;AAAAAAAAAAAAAAAfAQAAX3JlbHMvLnJlbHNQSwECLQAUAAYACAAAACEAhSeLucMAAADcAAAADwAA&#10;AAAAAAAAAAAAAAAHAgAAZHJzL2Rvd25yZXYueG1sUEsFBgAAAAADAAMAtwAAAPcCAAAAAA==&#10;" path="m165,166r45,-30l210,166r-15,15l180,196r-45,l90,151,75,106,105,61r30,l165,76,225,31,195,,150,,90,16,30,61,15,91,,121r15,75l60,241r60,30l195,241r60,-30l300,151,255,61,135,121r30,45xe" fillcolor="#cfa500" strokeweight=".09mm">
                    <v:path arrowok="t"/>
                  </v:shape>
                  <v:shape id="Forma Livre: Forma 341" o:spid="_x0000_s1510" style="position:absolute;left:273600;top:31680;width:4320;height:93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2wxgAAANwAAAAPAAAAZHJzL2Rvd25yZXYueG1sRI9Ba8JA&#10;FITvBf/D8gre6ia1FIluRLSC4KWNvfT2yD6zsdm3Ibua2F/fFQSPw8x8wyyWg23EhTpfO1aQThIQ&#10;xKXTNVcKvg/blxkIH5A1No5JwZU8LPPR0wIz7Xr+oksRKhEh7DNUYEJoMyl9aciin7iWOHpH11kM&#10;UXaV1B32EW4b+Zok79JizXHBYEtrQ+VvcbYKyqLe7/uPZDPd/BzNcPpbtZ+7Sqnx87Cagwg0hEf4&#10;3t5pBdO3FG5n4hGQ+T8AAAD//wMAUEsBAi0AFAAGAAgAAAAhANvh9svuAAAAhQEAABMAAAAAAAAA&#10;AAAAAAAAAAAAAFtDb250ZW50X1R5cGVzXS54bWxQSwECLQAUAAYACAAAACEAWvQsW78AAAAVAQAA&#10;CwAAAAAAAAAAAAAAAAAfAQAAX3JlbHMvLnJlbHNQSwECLQAUAAYACAAAACEA2FDdsMYAAADcAAAA&#10;DwAAAAAAAAAAAAAAAAAHAgAAZHJzL2Rvd25yZXYueG1sUEsFBgAAAAADAAMAtwAAAPoCAAAAAA==&#10;" path="m15,60l,30,15,,30,45,15,60xe" fillcolor="#d2a800" strokeweight=".09mm">
                    <v:path arrowok="t"/>
                  </v:shape>
                  <v:shape id="Forma Livre: Forma 342" o:spid="_x0000_s1511" style="position:absolute;left:271080;top:19800;width:6840;height:9360;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KExgAAANwAAAAPAAAAZHJzL2Rvd25yZXYueG1sRI9Ba8JA&#10;FITvhf6H5RW81U2sSptmFZEK0ks1VfD4mn1Ngtm3MbvG+O+7BcHjMDPfMOm8N7XoqHWVZQXxMAJB&#10;nFtdcaFg9716fgXhPLLG2jIpuJKD+ezxIcVE2wtvqct8IQKEXYIKSu+bREqXl2TQDW1DHLxf2xr0&#10;QbaF1C1eAtzUchRFU2mw4rBQYkPLkvJjdjYKPrpVtOevtw0tP4/ycD1MJz/xSanBU794B+Gp9/fw&#10;rb3WCl7GI/g/E46AnP0BAAD//wMAUEsBAi0AFAAGAAgAAAAhANvh9svuAAAAhQEAABMAAAAAAAAA&#10;AAAAAAAAAAAAAFtDb250ZW50X1R5cGVzXS54bWxQSwECLQAUAAYACAAAACEAWvQsW78AAAAVAQAA&#10;CwAAAAAAAAAAAAAAAAAfAQAAX3JlbHMvLnJlbHNQSwECLQAUAAYACAAAACEAfT+ShMYAAADcAAAA&#10;DwAAAAAAAAAAAAAAAAAHAgAAZHJzL2Rvd25yZXYueG1sUEsFBgAAAAADAAMAtwAAAPoCAAAAAA==&#10;" path="m30,15l,61,,30,45,,30,15xe" fillcolor="#c79f00" strokeweight=".09mm">
                    <v:path arrowok="t"/>
                  </v:shape>
                  <v:shape id="Forma Livre: Forma 343" o:spid="_x0000_s1512" style="position:absolute;left:263520;top:12240;width:6840;height:17280;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GxQAAANwAAAAPAAAAZHJzL2Rvd25yZXYueG1sRI9Ra8JA&#10;EITfC/6HYwVfil7UIjX1FCmIYn3R+gOW3DaJ5vZCbhtTf31PKPRxmJlvmMWqc5VqqQmlZwPjUQKK&#10;OPO25NzA+XMzfAUVBNli5ZkM/FCA1bL3tMDU+hsfqT1JriKEQ4oGCpE61TpkBTkMI18TR+/LNw4l&#10;yibXtsFbhLtKT5Jkph2WHBcKrOm9oOx6+nYG6v19cphv2g+daZk/txcv2/vOmEG/W7+BEurkP/zX&#10;3lkD05cpPM7EI6CXvwAAAP//AwBQSwECLQAUAAYACAAAACEA2+H2y+4AAACFAQAAEwAAAAAAAAAA&#10;AAAAAAAAAAAAW0NvbnRlbnRfVHlwZXNdLnhtbFBLAQItABQABgAIAAAAIQBa9CxbvwAAABUBAAAL&#10;AAAAAAAAAAAAAAAAAB8BAABfcmVscy8ucmVsc1BLAQItABQABgAIAAAAIQDE+CSGxQAAANwAAAAP&#10;AAAAAAAAAAAAAAAAAAcCAABkcnMvZG93bnJldi54bWxQSwUGAAAAAAMAAwC3AAAA+QIAAAAA&#10;" path="m45,106l,15,15,,45,75r,31xe" fillcolor="#d2a800" strokeweight=".09mm">
                    <v:path arrowok="t"/>
                  </v:shape>
                  <v:shape id="Forma Livre: Forma 344" o:spid="_x0000_s1513" style="position:absolute;left:261000;width:42480;height:22320;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n2xgAAANwAAAAPAAAAZHJzL2Rvd25yZXYueG1sRI9La8Mw&#10;EITvgfwHsYHeErlt0hTHciileUByyYOS49ra2qbWyliq4/77KhDocZiZb5hk2ZtadNS6yrKCx0kE&#10;gji3uuJCwfm0Gr+CcB5ZY22ZFPySg2U6HCQYa3vlA3VHX4gAYRejgtL7JpbS5SUZdBPbEAfvy7YG&#10;fZBtIXWL1wA3tXyKohdpsOKwUGJD7yXl38cfowA3GXbzvZ65zK2ynd1/flzkWqmHUf+2AOGp9//h&#10;e3urFTxPp3A7E46ATP8AAAD//wMAUEsBAi0AFAAGAAgAAAAhANvh9svuAAAAhQEAABMAAAAAAAAA&#10;AAAAAAAAAAAAAFtDb250ZW50X1R5cGVzXS54bWxQSwECLQAUAAYACAAAACEAWvQsW78AAAAVAQAA&#10;CwAAAAAAAAAAAAAAAAAfAQAAX3JlbHMvLnJlbHNQSwECLQAUAAYACAAAACEA46r59sYAAADcAAAA&#10;DwAAAAAAAAAAAAAAAAAHAgAAZHJzL2Rvd25yZXYueG1sUEsFBgAAAAADAAMAtwAAAPoCAAAAAA==&#10;" path="m240,135l,15,15,,255,105r-15,30xe" fillcolor="#b69200" strokeweight=".09mm">
                    <v:path arrowok="t"/>
                  </v:shape>
                  <v:shape id="Forma Livre: Forma 345" o:spid="_x0000_s1514" style="position:absolute;left:250920;width:12240;height:12240;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1vvxQAAANwAAAAPAAAAZHJzL2Rvd25yZXYueG1sRI9Ba8JA&#10;FITvhf6H5RW81U1rGkrqJohU0eKltr0/ss9sSPZtyK4a/70rCD0OM/MNMy9H24kTDb5xrOBlmoAg&#10;rpxuuFbw+7N6fgfhA7LGzjEpuJCHsnh8mGOu3Zm/6bQPtYgQ9jkqMCH0uZS+MmTRT11PHL2DGyyG&#10;KIda6gHPEW47+ZokmbTYcFww2NPSUNXuj1ZBetx96d1nN27bdP23rg5JtjWtUpOncfEBItAY/sP3&#10;9kYrmKVvcDsTj4AsrgAAAP//AwBQSwECLQAUAAYACAAAACEA2+H2y+4AAACFAQAAEwAAAAAAAAAA&#10;AAAAAAAAAAAAW0NvbnRlbnRfVHlwZXNdLnhtbFBLAQItABQABgAIAAAAIQBa9CxbvwAAABUBAAAL&#10;AAAAAAAAAAAAAAAAAB8BAABfcmVscy8ucmVsc1BLAQItABQABgAIAAAAIQD8j1vvxQAAANwAAAAP&#10;AAAAAAAAAAAAAAAAAAcCAABkcnMvZG93bnJldi54bWxQSwUGAAAAAAMAAwC3AAAA+QIAAAAA&#10;" path="m60,15l,75,15,45,75,,60,15xe" fillcolor="#c79f00" strokeweight=".09mm">
                    <v:path arrowok="t"/>
                  </v:shape>
                  <v:shape id="Forma Livre: Forma 346" o:spid="_x0000_s1515" style="position:absolute;left:250920;top:1800;width:50040;height:49680;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FxxAAAANwAAAAPAAAAZHJzL2Rvd25yZXYueG1sRI9Pi8Iw&#10;FMTvgt8hvAUvoql/KNI1igqih92DVvD6aN42ZZuX0kSt394IC3scZuY3zHLd2VrcqfWVYwWTcQKC&#10;uHC64lLBJd+PFiB8QNZYOyYFT/KwXvV7S8y0e/CJ7udQighhn6ECE0KTSekLQxb92DXE0ftxrcUQ&#10;ZVtK3eIjwm0tp0mSSosVxwWDDe0MFb/nm1WwCd32ar7S+SnPZ9+HoTSLqt4qNfjoNp8gAnXhP/zX&#10;PmoFs3kK7zPxCMjVCwAA//8DAFBLAQItABQABgAIAAAAIQDb4fbL7gAAAIUBAAATAAAAAAAAAAAA&#10;AAAAAAAAAABbQ29udGVudF9UeXBlc10ueG1sUEsBAi0AFAAGAAgAAAAhAFr0LFu/AAAAFQEAAAsA&#10;AAAAAAAAAAAAAAAAHwEAAF9yZWxzLy5yZWxzUEsBAi0AFAAGAAgAAAAhAOmpsXHEAAAA3AAAAA8A&#10;AAAAAAAAAAAAAAAABwIAAGRycy9kb3ducmV2LnhtbFBLBQYAAAAAAwADALcAAAD4AgAAAAA=&#10;" path="m210,151r30,15l300,120,60,,,60,90,301r60,-60l135,211r75,-60xm150,120r-30,46l75,75r75,45xe" fillcolor="#cfa500" strokeweight=".09mm">
                    <v:path arrowok="t"/>
                  </v:shape>
                </v:group>
              </v:group>
            </v:group>
          </w:pict>
        </mc:Fallback>
      </mc:AlternateContent>
    </w:r>
    <w:r>
      <w:rPr>
        <w:b/>
        <w:bCs/>
        <w:iCs/>
        <w:spacing w:val="24"/>
        <w:sz w:val="36"/>
        <w:szCs w:val="36"/>
        <w:u w:val="single"/>
      </w:rPr>
      <w:t>PREFEITURA MUNICIPAL DE ITATINGA</w:t>
    </w:r>
  </w:p>
  <w:p w14:paraId="30AC0C9A" w14:textId="77777777" w:rsidR="00293FC2" w:rsidRDefault="00293FC2">
    <w:pPr>
      <w:pStyle w:val="Cabealho"/>
      <w:spacing w:line="312" w:lineRule="auto"/>
      <w:ind w:left="1134"/>
      <w:jc w:val="center"/>
      <w:rPr>
        <w:spacing w:val="24"/>
        <w:sz w:val="18"/>
        <w:szCs w:val="18"/>
      </w:rPr>
    </w:pPr>
    <w:r>
      <w:rPr>
        <w:spacing w:val="24"/>
        <w:sz w:val="18"/>
        <w:szCs w:val="18"/>
      </w:rPr>
      <w:t>– ESTADO DE SÃO PAULO –</w:t>
    </w:r>
  </w:p>
  <w:p w14:paraId="536C3939" w14:textId="77777777" w:rsidR="00293FC2" w:rsidRDefault="00293FC2">
    <w:pPr>
      <w:pStyle w:val="Cabealho"/>
      <w:spacing w:line="312" w:lineRule="auto"/>
      <w:ind w:left="1134"/>
      <w:jc w:val="center"/>
    </w:pPr>
    <w:r>
      <w:rPr>
        <w:spacing w:val="24"/>
        <w:sz w:val="18"/>
        <w:szCs w:val="18"/>
      </w:rPr>
      <w:t>CNPJ (MF) 46.634.127/0001-63</w:t>
    </w:r>
  </w:p>
  <w:p w14:paraId="79DC3245" w14:textId="60B475F8" w:rsidR="00293FC2" w:rsidRDefault="00293FC2">
    <w:pPr>
      <w:pStyle w:val="Cabealho"/>
      <w:spacing w:line="312" w:lineRule="auto"/>
      <w:ind w:left="1134"/>
      <w:jc w:val="center"/>
      <w:rPr>
        <w:spacing w:val="24"/>
        <w:sz w:val="18"/>
        <w:szCs w:val="18"/>
      </w:rPr>
    </w:pPr>
    <w:r>
      <w:rPr>
        <w:spacing w:val="24"/>
        <w:sz w:val="18"/>
        <w:szCs w:val="18"/>
      </w:rPr>
      <w:t>Rua Nove de Julho, 304 – Centro – CEP. 18690-023</w:t>
    </w:r>
  </w:p>
  <w:p w14:paraId="0F8176DB" w14:textId="77777777" w:rsidR="00293FC2" w:rsidRDefault="00293FC2">
    <w:pPr>
      <w:pStyle w:val="Cabealho"/>
      <w:spacing w:line="312" w:lineRule="auto"/>
      <w:ind w:left="1134"/>
      <w:jc w:val="center"/>
      <w:rPr>
        <w:spacing w:val="24"/>
        <w:sz w:val="18"/>
        <w:szCs w:val="18"/>
      </w:rPr>
    </w:pPr>
    <w:r>
      <w:rPr>
        <w:spacing w:val="24"/>
        <w:sz w:val="18"/>
        <w:szCs w:val="18"/>
      </w:rPr>
      <w:t xml:space="preserve">Fone/Fax: (14) 3848-9800, e-mail: </w:t>
    </w:r>
    <w:hyperlink r:id="rId2">
      <w:r>
        <w:rPr>
          <w:rStyle w:val="Hyperlink"/>
          <w:spacing w:val="24"/>
          <w:sz w:val="18"/>
          <w:szCs w:val="18"/>
        </w:rPr>
        <w:t>licitacao@itatinga.sp.gov.br</w:t>
      </w:r>
    </w:hyperlink>
    <w:r>
      <w:rPr>
        <w:spacing w:val="24"/>
        <w:sz w:val="18"/>
        <w:szCs w:val="18"/>
      </w:rPr>
      <w:t xml:space="preserve"> </w:t>
    </w:r>
  </w:p>
  <w:p w14:paraId="74B977B6" w14:textId="77777777" w:rsidR="00293FC2" w:rsidRDefault="00293FC2">
    <w:pPr>
      <w:pStyle w:val="Cabealho"/>
      <w:rPr>
        <w:spacing w:val="24"/>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4B"/>
    <w:multiLevelType w:val="multilevel"/>
    <w:tmpl w:val="FD3A4884"/>
    <w:lvl w:ilvl="0">
      <w:start w:val="9"/>
      <w:numFmt w:val="decimal"/>
      <w:lvlText w:val="%1."/>
      <w:lvlJc w:val="left"/>
      <w:pPr>
        <w:tabs>
          <w:tab w:val="num" w:pos="0"/>
        </w:tabs>
        <w:ind w:left="435" w:hanging="435"/>
      </w:pPr>
      <w:rPr>
        <w:b w:val="0"/>
      </w:rPr>
    </w:lvl>
    <w:lvl w:ilvl="1">
      <w:start w:val="5"/>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1" w15:restartNumberingAfterBreak="0">
    <w:nsid w:val="08F71080"/>
    <w:multiLevelType w:val="hybridMultilevel"/>
    <w:tmpl w:val="52F021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197B78"/>
    <w:multiLevelType w:val="multilevel"/>
    <w:tmpl w:val="1AEE9FDE"/>
    <w:lvl w:ilvl="0">
      <w:start w:val="4"/>
      <w:numFmt w:val="decimal"/>
      <w:lvlText w:val="%1"/>
      <w:lvlJc w:val="left"/>
      <w:pPr>
        <w:tabs>
          <w:tab w:val="num" w:pos="0"/>
        </w:tabs>
        <w:ind w:left="100" w:hanging="476"/>
      </w:pPr>
      <w:rPr>
        <w:lang w:val="pt-PT" w:bidi="ar-SA"/>
      </w:rPr>
    </w:lvl>
    <w:lvl w:ilvl="1">
      <w:start w:val="1"/>
      <w:numFmt w:val="decimal"/>
      <w:lvlText w:val="%1.%2."/>
      <w:lvlJc w:val="left"/>
      <w:pPr>
        <w:tabs>
          <w:tab w:val="num" w:pos="709"/>
        </w:tabs>
        <w:ind w:left="100" w:hanging="476"/>
      </w:pPr>
      <w:rPr>
        <w:rFonts w:ascii="Arial MT;Arial" w:eastAsia="Arial MT;Arial" w:hAnsi="Arial MT;Arial" w:cs="Arial MT;Arial"/>
        <w:spacing w:val="-2"/>
        <w:w w:val="99"/>
        <w:sz w:val="24"/>
        <w:szCs w:val="24"/>
        <w:lang w:val="pt-PT" w:bidi="ar-SA"/>
      </w:rPr>
    </w:lvl>
    <w:lvl w:ilvl="2">
      <w:numFmt w:val="bullet"/>
      <w:lvlText w:val="•"/>
      <w:lvlJc w:val="left"/>
      <w:pPr>
        <w:tabs>
          <w:tab w:val="num" w:pos="0"/>
        </w:tabs>
        <w:ind w:left="1825" w:hanging="476"/>
      </w:pPr>
      <w:rPr>
        <w:rFonts w:ascii="Calibri" w:hAnsi="Calibri" w:cs="Calibri" w:hint="default"/>
        <w:lang w:val="pt-PT" w:bidi="ar-SA"/>
      </w:rPr>
    </w:lvl>
    <w:lvl w:ilvl="3">
      <w:numFmt w:val="bullet"/>
      <w:lvlText w:val="•"/>
      <w:lvlJc w:val="left"/>
      <w:pPr>
        <w:tabs>
          <w:tab w:val="num" w:pos="0"/>
        </w:tabs>
        <w:ind w:left="2688" w:hanging="476"/>
      </w:pPr>
      <w:rPr>
        <w:rFonts w:ascii="Calibri" w:hAnsi="Calibri" w:cs="Calibri" w:hint="default"/>
        <w:lang w:val="pt-PT" w:bidi="ar-SA"/>
      </w:rPr>
    </w:lvl>
    <w:lvl w:ilvl="4">
      <w:numFmt w:val="bullet"/>
      <w:lvlText w:val="•"/>
      <w:lvlJc w:val="left"/>
      <w:pPr>
        <w:tabs>
          <w:tab w:val="num" w:pos="0"/>
        </w:tabs>
        <w:ind w:left="3551" w:hanging="476"/>
      </w:pPr>
      <w:rPr>
        <w:rFonts w:ascii="Calibri" w:hAnsi="Calibri" w:cs="Calibri" w:hint="default"/>
        <w:lang w:val="pt-PT" w:bidi="ar-SA"/>
      </w:rPr>
    </w:lvl>
    <w:lvl w:ilvl="5">
      <w:numFmt w:val="bullet"/>
      <w:lvlText w:val="•"/>
      <w:lvlJc w:val="left"/>
      <w:pPr>
        <w:tabs>
          <w:tab w:val="num" w:pos="0"/>
        </w:tabs>
        <w:ind w:left="4414" w:hanging="476"/>
      </w:pPr>
      <w:rPr>
        <w:rFonts w:ascii="Calibri" w:hAnsi="Calibri" w:cs="Calibri" w:hint="default"/>
        <w:lang w:val="pt-PT" w:bidi="ar-SA"/>
      </w:rPr>
    </w:lvl>
    <w:lvl w:ilvl="6">
      <w:numFmt w:val="bullet"/>
      <w:lvlText w:val="•"/>
      <w:lvlJc w:val="left"/>
      <w:pPr>
        <w:tabs>
          <w:tab w:val="num" w:pos="0"/>
        </w:tabs>
        <w:ind w:left="5276" w:hanging="476"/>
      </w:pPr>
      <w:rPr>
        <w:rFonts w:ascii="Calibri" w:hAnsi="Calibri" w:cs="Calibri" w:hint="default"/>
        <w:lang w:val="pt-PT" w:bidi="ar-SA"/>
      </w:rPr>
    </w:lvl>
    <w:lvl w:ilvl="7">
      <w:numFmt w:val="bullet"/>
      <w:lvlText w:val="•"/>
      <w:lvlJc w:val="left"/>
      <w:pPr>
        <w:tabs>
          <w:tab w:val="num" w:pos="0"/>
        </w:tabs>
        <w:ind w:left="6139" w:hanging="476"/>
      </w:pPr>
      <w:rPr>
        <w:rFonts w:ascii="Calibri" w:hAnsi="Calibri" w:cs="Calibri" w:hint="default"/>
        <w:lang w:val="pt-PT" w:bidi="ar-SA"/>
      </w:rPr>
    </w:lvl>
    <w:lvl w:ilvl="8">
      <w:numFmt w:val="bullet"/>
      <w:lvlText w:val="•"/>
      <w:lvlJc w:val="left"/>
      <w:pPr>
        <w:tabs>
          <w:tab w:val="num" w:pos="0"/>
        </w:tabs>
        <w:ind w:left="7002" w:hanging="476"/>
      </w:pPr>
      <w:rPr>
        <w:rFonts w:ascii="Calibri" w:hAnsi="Calibri" w:cs="Calibri" w:hint="default"/>
        <w:lang w:val="pt-PT" w:bidi="ar-SA"/>
      </w:rPr>
    </w:lvl>
  </w:abstractNum>
  <w:abstractNum w:abstractNumId="3" w15:restartNumberingAfterBreak="0">
    <w:nsid w:val="0C1D777E"/>
    <w:multiLevelType w:val="multilevel"/>
    <w:tmpl w:val="C3FADFC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0" w:firstLine="0"/>
      </w:pPr>
      <w:rPr>
        <w:b w:val="0"/>
        <w:i w:val="0"/>
        <w:iCs/>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2556D57"/>
    <w:multiLevelType w:val="multilevel"/>
    <w:tmpl w:val="D2024238"/>
    <w:lvl w:ilvl="0">
      <w:start w:val="12"/>
      <w:numFmt w:val="decimal"/>
      <w:lvlText w:val="%1"/>
      <w:lvlJc w:val="left"/>
      <w:pPr>
        <w:tabs>
          <w:tab w:val="num" w:pos="0"/>
        </w:tabs>
        <w:ind w:left="600" w:hanging="600"/>
      </w:pPr>
      <w:rPr>
        <w:color w:val="000000"/>
      </w:rPr>
    </w:lvl>
    <w:lvl w:ilvl="1">
      <w:start w:val="2"/>
      <w:numFmt w:val="decimal"/>
      <w:lvlText w:val="%1.%2"/>
      <w:lvlJc w:val="left"/>
      <w:pPr>
        <w:tabs>
          <w:tab w:val="num" w:pos="0"/>
        </w:tabs>
        <w:ind w:left="888" w:hanging="600"/>
      </w:pPr>
      <w:rPr>
        <w:color w:val="000000"/>
      </w:rPr>
    </w:lvl>
    <w:lvl w:ilvl="2">
      <w:start w:val="1"/>
      <w:numFmt w:val="decimal"/>
      <w:lvlText w:val="%1.%2.%3"/>
      <w:lvlJc w:val="left"/>
      <w:pPr>
        <w:tabs>
          <w:tab w:val="num" w:pos="0"/>
        </w:tabs>
        <w:ind w:left="1296" w:hanging="720"/>
      </w:pPr>
      <w:rPr>
        <w:color w:val="000000"/>
      </w:rPr>
    </w:lvl>
    <w:lvl w:ilvl="3">
      <w:start w:val="1"/>
      <w:numFmt w:val="decimal"/>
      <w:lvlText w:val="%1.%2.%3.%4"/>
      <w:lvlJc w:val="left"/>
      <w:pPr>
        <w:tabs>
          <w:tab w:val="num" w:pos="0"/>
        </w:tabs>
        <w:ind w:left="1584" w:hanging="720"/>
      </w:pPr>
      <w:rPr>
        <w:color w:val="000000"/>
      </w:rPr>
    </w:lvl>
    <w:lvl w:ilvl="4">
      <w:start w:val="1"/>
      <w:numFmt w:val="decimal"/>
      <w:lvlText w:val="%1.%2.%3.%4.%5"/>
      <w:lvlJc w:val="left"/>
      <w:pPr>
        <w:tabs>
          <w:tab w:val="num" w:pos="0"/>
        </w:tabs>
        <w:ind w:left="2232" w:hanging="1080"/>
      </w:pPr>
      <w:rPr>
        <w:color w:val="000000"/>
      </w:rPr>
    </w:lvl>
    <w:lvl w:ilvl="5">
      <w:start w:val="1"/>
      <w:numFmt w:val="decimal"/>
      <w:lvlText w:val="%1.%2.%3.%4.%5.%6"/>
      <w:lvlJc w:val="left"/>
      <w:pPr>
        <w:tabs>
          <w:tab w:val="num" w:pos="0"/>
        </w:tabs>
        <w:ind w:left="2520" w:hanging="1080"/>
      </w:pPr>
      <w:rPr>
        <w:color w:val="000000"/>
      </w:rPr>
    </w:lvl>
    <w:lvl w:ilvl="6">
      <w:start w:val="1"/>
      <w:numFmt w:val="decimal"/>
      <w:lvlText w:val="%1.%2.%3.%4.%5.%6.%7"/>
      <w:lvlJc w:val="left"/>
      <w:pPr>
        <w:tabs>
          <w:tab w:val="num" w:pos="0"/>
        </w:tabs>
        <w:ind w:left="3168" w:hanging="1440"/>
      </w:pPr>
      <w:rPr>
        <w:color w:val="000000"/>
      </w:rPr>
    </w:lvl>
    <w:lvl w:ilvl="7">
      <w:start w:val="1"/>
      <w:numFmt w:val="decimal"/>
      <w:lvlText w:val="%1.%2.%3.%4.%5.%6.%7.%8"/>
      <w:lvlJc w:val="left"/>
      <w:pPr>
        <w:tabs>
          <w:tab w:val="num" w:pos="0"/>
        </w:tabs>
        <w:ind w:left="3456" w:hanging="1440"/>
      </w:pPr>
      <w:rPr>
        <w:color w:val="000000"/>
      </w:rPr>
    </w:lvl>
    <w:lvl w:ilvl="8">
      <w:start w:val="1"/>
      <w:numFmt w:val="decimal"/>
      <w:lvlText w:val="%1.%2.%3.%4.%5.%6.%7.%8.%9"/>
      <w:lvlJc w:val="left"/>
      <w:pPr>
        <w:tabs>
          <w:tab w:val="num" w:pos="0"/>
        </w:tabs>
        <w:ind w:left="4104" w:hanging="1800"/>
      </w:pPr>
      <w:rPr>
        <w:color w:val="000000"/>
      </w:rPr>
    </w:lvl>
  </w:abstractNum>
  <w:abstractNum w:abstractNumId="5" w15:restartNumberingAfterBreak="0">
    <w:nsid w:val="15BD1597"/>
    <w:multiLevelType w:val="multilevel"/>
    <w:tmpl w:val="0AEAEDC2"/>
    <w:lvl w:ilvl="0">
      <w:start w:val="1"/>
      <w:numFmt w:val="bullet"/>
      <w:pStyle w:val="Commarcadores"/>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34351"/>
    <w:multiLevelType w:val="multilevel"/>
    <w:tmpl w:val="6540CA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69B5C58"/>
    <w:multiLevelType w:val="multilevel"/>
    <w:tmpl w:val="EAD207F8"/>
    <w:lvl w:ilvl="0">
      <w:start w:val="2"/>
      <w:numFmt w:val="decimalZero"/>
      <w:lvlText w:val="%1"/>
      <w:lvlJc w:val="left"/>
      <w:pPr>
        <w:tabs>
          <w:tab w:val="num" w:pos="0"/>
        </w:tabs>
        <w:ind w:left="1034" w:hanging="934"/>
      </w:pPr>
      <w:rPr>
        <w:lang w:val="pt-PT" w:bidi="ar-SA"/>
      </w:rPr>
    </w:lvl>
    <w:lvl w:ilvl="1">
      <w:start w:val="4"/>
      <w:numFmt w:val="decimalZero"/>
      <w:lvlText w:val="%1.%2"/>
      <w:lvlJc w:val="left"/>
      <w:pPr>
        <w:tabs>
          <w:tab w:val="num" w:pos="0"/>
        </w:tabs>
        <w:ind w:left="1034" w:hanging="934"/>
      </w:pPr>
      <w:rPr>
        <w:lang w:val="pt-PT" w:bidi="ar-SA"/>
      </w:rPr>
    </w:lvl>
    <w:lvl w:ilvl="2">
      <w:numFmt w:val="decimalZero"/>
      <w:lvlText w:val="%1.%2.%3"/>
      <w:lvlJc w:val="left"/>
      <w:pPr>
        <w:tabs>
          <w:tab w:val="num" w:pos="709"/>
        </w:tabs>
        <w:ind w:left="1034" w:hanging="934"/>
      </w:pPr>
      <w:rPr>
        <w:rFonts w:ascii="Arial MT;Arial" w:eastAsia="Arial MT;Arial" w:hAnsi="Arial MT;Arial" w:cs="Arial MT;Arial"/>
        <w:spacing w:val="-2"/>
        <w:w w:val="99"/>
        <w:sz w:val="22"/>
        <w:szCs w:val="22"/>
        <w:lang w:val="pt-PT" w:bidi="ar-SA"/>
      </w:rPr>
    </w:lvl>
    <w:lvl w:ilvl="3">
      <w:numFmt w:val="bullet"/>
      <w:lvlText w:val="•"/>
      <w:lvlJc w:val="left"/>
      <w:pPr>
        <w:tabs>
          <w:tab w:val="num" w:pos="0"/>
        </w:tabs>
        <w:ind w:left="3346" w:hanging="934"/>
      </w:pPr>
      <w:rPr>
        <w:rFonts w:ascii="Calibri" w:hAnsi="Calibri" w:cs="Calibri" w:hint="default"/>
        <w:lang w:val="pt-PT" w:bidi="ar-SA"/>
      </w:rPr>
    </w:lvl>
    <w:lvl w:ilvl="4">
      <w:numFmt w:val="bullet"/>
      <w:lvlText w:val="•"/>
      <w:lvlJc w:val="left"/>
      <w:pPr>
        <w:tabs>
          <w:tab w:val="num" w:pos="0"/>
        </w:tabs>
        <w:ind w:left="4115" w:hanging="934"/>
      </w:pPr>
      <w:rPr>
        <w:rFonts w:ascii="Calibri" w:hAnsi="Calibri" w:cs="Calibri" w:hint="default"/>
        <w:lang w:val="pt-PT" w:bidi="ar-SA"/>
      </w:rPr>
    </w:lvl>
    <w:lvl w:ilvl="5">
      <w:numFmt w:val="bullet"/>
      <w:lvlText w:val="•"/>
      <w:lvlJc w:val="left"/>
      <w:pPr>
        <w:tabs>
          <w:tab w:val="num" w:pos="0"/>
        </w:tabs>
        <w:ind w:left="4884" w:hanging="934"/>
      </w:pPr>
      <w:rPr>
        <w:rFonts w:ascii="Calibri" w:hAnsi="Calibri" w:cs="Calibri" w:hint="default"/>
        <w:lang w:val="pt-PT" w:bidi="ar-SA"/>
      </w:rPr>
    </w:lvl>
    <w:lvl w:ilvl="6">
      <w:numFmt w:val="bullet"/>
      <w:lvlText w:val="•"/>
      <w:lvlJc w:val="left"/>
      <w:pPr>
        <w:tabs>
          <w:tab w:val="num" w:pos="0"/>
        </w:tabs>
        <w:ind w:left="5652" w:hanging="934"/>
      </w:pPr>
      <w:rPr>
        <w:rFonts w:ascii="Calibri" w:hAnsi="Calibri" w:cs="Calibri" w:hint="default"/>
        <w:lang w:val="pt-PT" w:bidi="ar-SA"/>
      </w:rPr>
    </w:lvl>
    <w:lvl w:ilvl="7">
      <w:numFmt w:val="bullet"/>
      <w:lvlText w:val="•"/>
      <w:lvlJc w:val="left"/>
      <w:pPr>
        <w:tabs>
          <w:tab w:val="num" w:pos="0"/>
        </w:tabs>
        <w:ind w:left="6421" w:hanging="934"/>
      </w:pPr>
      <w:rPr>
        <w:rFonts w:ascii="Calibri" w:hAnsi="Calibri" w:cs="Calibri" w:hint="default"/>
        <w:lang w:val="pt-PT" w:bidi="ar-SA"/>
      </w:rPr>
    </w:lvl>
    <w:lvl w:ilvl="8">
      <w:numFmt w:val="bullet"/>
      <w:lvlText w:val="•"/>
      <w:lvlJc w:val="left"/>
      <w:pPr>
        <w:tabs>
          <w:tab w:val="num" w:pos="0"/>
        </w:tabs>
        <w:ind w:left="7190" w:hanging="934"/>
      </w:pPr>
      <w:rPr>
        <w:rFonts w:ascii="Calibri" w:hAnsi="Calibri" w:cs="Calibri" w:hint="default"/>
        <w:lang w:val="pt-PT" w:bidi="ar-SA"/>
      </w:rPr>
    </w:lvl>
  </w:abstractNum>
  <w:abstractNum w:abstractNumId="8" w15:restartNumberingAfterBreak="0">
    <w:nsid w:val="1B4E4552"/>
    <w:multiLevelType w:val="multilevel"/>
    <w:tmpl w:val="5D4A50DE"/>
    <w:lvl w:ilvl="0">
      <w:start w:val="1"/>
      <w:numFmt w:val="lowerLetter"/>
      <w:lvlText w:val="%1)"/>
      <w:lvlJc w:val="left"/>
      <w:pPr>
        <w:tabs>
          <w:tab w:val="num" w:pos="0"/>
        </w:tabs>
        <w:ind w:left="128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5286C"/>
    <w:multiLevelType w:val="multilevel"/>
    <w:tmpl w:val="FFFA9DAC"/>
    <w:lvl w:ilvl="0">
      <w:start w:val="1"/>
      <w:numFmt w:val="decimal"/>
      <w:lvlText w:val="%1"/>
      <w:lvlJc w:val="left"/>
      <w:pPr>
        <w:tabs>
          <w:tab w:val="num" w:pos="0"/>
        </w:tabs>
        <w:ind w:left="100" w:hanging="512"/>
      </w:pPr>
      <w:rPr>
        <w:lang w:val="pt-PT" w:bidi="ar-SA"/>
      </w:rPr>
    </w:lvl>
    <w:lvl w:ilvl="1">
      <w:start w:val="2"/>
      <w:numFmt w:val="decimal"/>
      <w:lvlText w:val="%1.%2."/>
      <w:lvlJc w:val="left"/>
      <w:pPr>
        <w:tabs>
          <w:tab w:val="num" w:pos="709"/>
        </w:tabs>
        <w:ind w:left="100" w:hanging="512"/>
      </w:pPr>
      <w:rPr>
        <w:rFonts w:ascii="Arial MT;Arial" w:eastAsia="Arial MT;Arial" w:hAnsi="Arial MT;Arial" w:cs="Arial MT;Arial"/>
        <w:spacing w:val="-2"/>
        <w:w w:val="99"/>
        <w:sz w:val="24"/>
        <w:szCs w:val="24"/>
        <w:lang w:val="pt-PT" w:bidi="ar-SA"/>
      </w:rPr>
    </w:lvl>
    <w:lvl w:ilvl="2">
      <w:numFmt w:val="bullet"/>
      <w:lvlText w:val="•"/>
      <w:lvlJc w:val="left"/>
      <w:pPr>
        <w:tabs>
          <w:tab w:val="num" w:pos="0"/>
        </w:tabs>
        <w:ind w:left="1825" w:hanging="512"/>
      </w:pPr>
      <w:rPr>
        <w:rFonts w:ascii="Calibri" w:hAnsi="Calibri" w:cs="Calibri" w:hint="default"/>
        <w:lang w:val="pt-PT" w:bidi="ar-SA"/>
      </w:rPr>
    </w:lvl>
    <w:lvl w:ilvl="3">
      <w:numFmt w:val="bullet"/>
      <w:lvlText w:val="•"/>
      <w:lvlJc w:val="left"/>
      <w:pPr>
        <w:tabs>
          <w:tab w:val="num" w:pos="0"/>
        </w:tabs>
        <w:ind w:left="2688" w:hanging="512"/>
      </w:pPr>
      <w:rPr>
        <w:rFonts w:ascii="Calibri" w:hAnsi="Calibri" w:cs="Calibri" w:hint="default"/>
        <w:lang w:val="pt-PT" w:bidi="ar-SA"/>
      </w:rPr>
    </w:lvl>
    <w:lvl w:ilvl="4">
      <w:numFmt w:val="bullet"/>
      <w:lvlText w:val="•"/>
      <w:lvlJc w:val="left"/>
      <w:pPr>
        <w:tabs>
          <w:tab w:val="num" w:pos="0"/>
        </w:tabs>
        <w:ind w:left="3551" w:hanging="512"/>
      </w:pPr>
      <w:rPr>
        <w:rFonts w:ascii="Calibri" w:hAnsi="Calibri" w:cs="Calibri" w:hint="default"/>
        <w:lang w:val="pt-PT" w:bidi="ar-SA"/>
      </w:rPr>
    </w:lvl>
    <w:lvl w:ilvl="5">
      <w:numFmt w:val="bullet"/>
      <w:lvlText w:val="•"/>
      <w:lvlJc w:val="left"/>
      <w:pPr>
        <w:tabs>
          <w:tab w:val="num" w:pos="0"/>
        </w:tabs>
        <w:ind w:left="4414" w:hanging="512"/>
      </w:pPr>
      <w:rPr>
        <w:rFonts w:ascii="Calibri" w:hAnsi="Calibri" w:cs="Calibri" w:hint="default"/>
        <w:lang w:val="pt-PT" w:bidi="ar-SA"/>
      </w:rPr>
    </w:lvl>
    <w:lvl w:ilvl="6">
      <w:numFmt w:val="bullet"/>
      <w:lvlText w:val="•"/>
      <w:lvlJc w:val="left"/>
      <w:pPr>
        <w:tabs>
          <w:tab w:val="num" w:pos="0"/>
        </w:tabs>
        <w:ind w:left="5276" w:hanging="512"/>
      </w:pPr>
      <w:rPr>
        <w:rFonts w:ascii="Calibri" w:hAnsi="Calibri" w:cs="Calibri" w:hint="default"/>
        <w:lang w:val="pt-PT" w:bidi="ar-SA"/>
      </w:rPr>
    </w:lvl>
    <w:lvl w:ilvl="7">
      <w:numFmt w:val="bullet"/>
      <w:lvlText w:val="•"/>
      <w:lvlJc w:val="left"/>
      <w:pPr>
        <w:tabs>
          <w:tab w:val="num" w:pos="0"/>
        </w:tabs>
        <w:ind w:left="6139" w:hanging="512"/>
      </w:pPr>
      <w:rPr>
        <w:rFonts w:ascii="Calibri" w:hAnsi="Calibri" w:cs="Calibri" w:hint="default"/>
        <w:lang w:val="pt-PT" w:bidi="ar-SA"/>
      </w:rPr>
    </w:lvl>
    <w:lvl w:ilvl="8">
      <w:numFmt w:val="bullet"/>
      <w:lvlText w:val="•"/>
      <w:lvlJc w:val="left"/>
      <w:pPr>
        <w:tabs>
          <w:tab w:val="num" w:pos="0"/>
        </w:tabs>
        <w:ind w:left="7002" w:hanging="512"/>
      </w:pPr>
      <w:rPr>
        <w:rFonts w:ascii="Calibri" w:hAnsi="Calibri" w:cs="Calibri" w:hint="default"/>
        <w:lang w:val="pt-PT" w:bidi="ar-SA"/>
      </w:rPr>
    </w:lvl>
  </w:abstractNum>
  <w:abstractNum w:abstractNumId="10" w15:restartNumberingAfterBreak="0">
    <w:nsid w:val="20E1111D"/>
    <w:multiLevelType w:val="multilevel"/>
    <w:tmpl w:val="69AEBEDA"/>
    <w:lvl w:ilvl="0">
      <w:numFmt w:val="bullet"/>
      <w:lvlText w:val=""/>
      <w:lvlJc w:val="left"/>
      <w:pPr>
        <w:tabs>
          <w:tab w:val="num" w:pos="709"/>
        </w:tabs>
        <w:ind w:left="100" w:hanging="709"/>
      </w:pPr>
      <w:rPr>
        <w:rFonts w:ascii="Symbol" w:hAnsi="Symbol" w:cs="Symbol" w:hint="default"/>
        <w:w w:val="100"/>
        <w:sz w:val="24"/>
        <w:szCs w:val="24"/>
        <w:lang w:val="pt-PT"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B36B34"/>
    <w:multiLevelType w:val="multilevel"/>
    <w:tmpl w:val="0A3884D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2" w15:restartNumberingAfterBreak="0">
    <w:nsid w:val="2F2B383C"/>
    <w:multiLevelType w:val="multilevel"/>
    <w:tmpl w:val="03F406AE"/>
    <w:lvl w:ilvl="0">
      <w:start w:val="1"/>
      <w:numFmt w:val="decimal"/>
      <w:lvlText w:val="%1."/>
      <w:lvlJc w:val="left"/>
      <w:pPr>
        <w:tabs>
          <w:tab w:val="num" w:pos="709"/>
        </w:tabs>
        <w:ind w:left="368" w:hanging="268"/>
      </w:pPr>
      <w:rPr>
        <w:rFonts w:ascii="Times New Roman" w:eastAsia="Arial" w:hAnsi="Times New Roman" w:cs="Times New Roman"/>
        <w:b/>
        <w:bCs/>
        <w:spacing w:val="-2"/>
        <w:w w:val="99"/>
        <w:sz w:val="24"/>
        <w:szCs w:val="24"/>
        <w:lang w:val="pt-PT" w:bidi="ar-SA"/>
      </w:rPr>
    </w:lvl>
    <w:lvl w:ilvl="1">
      <w:start w:val="1"/>
      <w:numFmt w:val="decimal"/>
      <w:lvlText w:val="%1.%2"/>
      <w:lvlJc w:val="left"/>
      <w:pPr>
        <w:tabs>
          <w:tab w:val="num" w:pos="709"/>
        </w:tabs>
        <w:ind w:left="500" w:hanging="400"/>
      </w:pPr>
      <w:rPr>
        <w:rFonts w:ascii="Times New Roman" w:hAnsi="Times New Roman" w:cs="Times New Roman"/>
        <w:b/>
        <w:bCs/>
        <w:spacing w:val="-2"/>
        <w:w w:val="99"/>
        <w:lang w:val="pt-PT" w:bidi="ar-SA"/>
      </w:rPr>
    </w:lvl>
    <w:lvl w:ilvl="2">
      <w:start w:val="1"/>
      <w:numFmt w:val="decimal"/>
      <w:lvlText w:val="%1.%2.%3."/>
      <w:lvlJc w:val="left"/>
      <w:pPr>
        <w:tabs>
          <w:tab w:val="num" w:pos="709"/>
        </w:tabs>
        <w:ind w:left="100" w:hanging="767"/>
      </w:pPr>
      <w:rPr>
        <w:rFonts w:ascii="Arial MT;Arial" w:eastAsia="Arial MT;Arial" w:hAnsi="Arial MT;Arial" w:cs="Arial MT;Arial"/>
        <w:spacing w:val="-2"/>
        <w:w w:val="99"/>
        <w:sz w:val="24"/>
        <w:szCs w:val="24"/>
        <w:lang w:val="pt-PT" w:bidi="ar-SA"/>
      </w:rPr>
    </w:lvl>
    <w:lvl w:ilvl="3">
      <w:numFmt w:val="bullet"/>
      <w:lvlText w:val="•"/>
      <w:lvlJc w:val="left"/>
      <w:pPr>
        <w:tabs>
          <w:tab w:val="num" w:pos="0"/>
        </w:tabs>
        <w:ind w:left="1528" w:hanging="767"/>
      </w:pPr>
      <w:rPr>
        <w:rFonts w:ascii="Calibri" w:hAnsi="Calibri" w:cs="Calibri" w:hint="default"/>
        <w:lang w:val="pt-PT" w:bidi="ar-SA"/>
      </w:rPr>
    </w:lvl>
    <w:lvl w:ilvl="4">
      <w:numFmt w:val="bullet"/>
      <w:lvlText w:val="•"/>
      <w:lvlJc w:val="left"/>
      <w:pPr>
        <w:tabs>
          <w:tab w:val="num" w:pos="0"/>
        </w:tabs>
        <w:ind w:left="2557" w:hanging="767"/>
      </w:pPr>
      <w:rPr>
        <w:rFonts w:ascii="Calibri" w:hAnsi="Calibri" w:cs="Calibri" w:hint="default"/>
        <w:lang w:val="pt-PT" w:bidi="ar-SA"/>
      </w:rPr>
    </w:lvl>
    <w:lvl w:ilvl="5">
      <w:numFmt w:val="bullet"/>
      <w:lvlText w:val="•"/>
      <w:lvlJc w:val="left"/>
      <w:pPr>
        <w:tabs>
          <w:tab w:val="num" w:pos="0"/>
        </w:tabs>
        <w:ind w:left="3585" w:hanging="767"/>
      </w:pPr>
      <w:rPr>
        <w:rFonts w:ascii="Calibri" w:hAnsi="Calibri" w:cs="Calibri" w:hint="default"/>
        <w:lang w:val="pt-PT" w:bidi="ar-SA"/>
      </w:rPr>
    </w:lvl>
    <w:lvl w:ilvl="6">
      <w:numFmt w:val="bullet"/>
      <w:lvlText w:val="•"/>
      <w:lvlJc w:val="left"/>
      <w:pPr>
        <w:tabs>
          <w:tab w:val="num" w:pos="0"/>
        </w:tabs>
        <w:ind w:left="4614" w:hanging="767"/>
      </w:pPr>
      <w:rPr>
        <w:rFonts w:ascii="Calibri" w:hAnsi="Calibri" w:cs="Calibri" w:hint="default"/>
        <w:lang w:val="pt-PT" w:bidi="ar-SA"/>
      </w:rPr>
    </w:lvl>
    <w:lvl w:ilvl="7">
      <w:numFmt w:val="bullet"/>
      <w:lvlText w:val="•"/>
      <w:lvlJc w:val="left"/>
      <w:pPr>
        <w:tabs>
          <w:tab w:val="num" w:pos="0"/>
        </w:tabs>
        <w:ind w:left="5642" w:hanging="767"/>
      </w:pPr>
      <w:rPr>
        <w:rFonts w:ascii="Calibri" w:hAnsi="Calibri" w:cs="Calibri" w:hint="default"/>
        <w:lang w:val="pt-PT" w:bidi="ar-SA"/>
      </w:rPr>
    </w:lvl>
    <w:lvl w:ilvl="8">
      <w:numFmt w:val="bullet"/>
      <w:lvlText w:val="•"/>
      <w:lvlJc w:val="left"/>
      <w:pPr>
        <w:tabs>
          <w:tab w:val="num" w:pos="0"/>
        </w:tabs>
        <w:ind w:left="6671" w:hanging="767"/>
      </w:pPr>
      <w:rPr>
        <w:rFonts w:ascii="Calibri" w:hAnsi="Calibri" w:cs="Calibri" w:hint="default"/>
        <w:lang w:val="pt-PT" w:bidi="ar-SA"/>
      </w:rPr>
    </w:lvl>
  </w:abstractNum>
  <w:abstractNum w:abstractNumId="13" w15:restartNumberingAfterBreak="0">
    <w:nsid w:val="2F57663D"/>
    <w:multiLevelType w:val="multilevel"/>
    <w:tmpl w:val="E30CF4F6"/>
    <w:lvl w:ilvl="0">
      <w:start w:val="2"/>
      <w:numFmt w:val="decimal"/>
      <w:pStyle w:val="Titulo1texto"/>
      <w:lvlText w:val="%1"/>
      <w:lvlJc w:val="left"/>
      <w:pPr>
        <w:tabs>
          <w:tab w:val="num" w:pos="432"/>
        </w:tabs>
        <w:ind w:left="432" w:hanging="432"/>
      </w:pPr>
    </w:lvl>
    <w:lvl w:ilvl="1">
      <w:start w:val="1"/>
      <w:numFmt w:val="decimal"/>
      <w:lvlText w:val="1.%2"/>
      <w:lvlJc w:val="left"/>
      <w:pPr>
        <w:tabs>
          <w:tab w:val="num" w:pos="1406"/>
        </w:tabs>
        <w:ind w:left="1406" w:hanging="686"/>
      </w:pPr>
      <w:rPr>
        <w:rFonts w:ascii="Arial" w:hAnsi="Arial" w:cs="Times New Roman"/>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096A0D"/>
    <w:multiLevelType w:val="multilevel"/>
    <w:tmpl w:val="971EF822"/>
    <w:lvl w:ilvl="0">
      <w:start w:val="1"/>
      <w:numFmt w:val="bullet"/>
      <w:pStyle w:val="Commarcadores5"/>
      <w:lvlText w:val=""/>
      <w:lvlJc w:val="left"/>
      <w:pPr>
        <w:tabs>
          <w:tab w:val="num" w:pos="1492"/>
        </w:tabs>
        <w:ind w:left="14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7B6020"/>
    <w:multiLevelType w:val="multilevel"/>
    <w:tmpl w:val="ECDC4B28"/>
    <w:lvl w:ilvl="0">
      <w:start w:val="1"/>
      <w:numFmt w:val="lowerLetter"/>
      <w:lvlText w:val="%1)"/>
      <w:lvlJc w:val="left"/>
      <w:pPr>
        <w:tabs>
          <w:tab w:val="num" w:pos="0"/>
        </w:tabs>
        <w:ind w:left="128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806BE4"/>
    <w:multiLevelType w:val="multilevel"/>
    <w:tmpl w:val="A4F6F9EC"/>
    <w:lvl w:ilvl="0">
      <w:start w:val="1"/>
      <w:numFmt w:val="decimal"/>
      <w:pStyle w:val="Nivel2"/>
      <w:lvlText w:val="%1."/>
      <w:lvlJc w:val="left"/>
      <w:pPr>
        <w:tabs>
          <w:tab w:val="num" w:pos="0"/>
        </w:tabs>
        <w:ind w:left="360" w:hanging="360"/>
      </w:pPr>
      <w:rPr>
        <w:b/>
      </w:rPr>
    </w:lvl>
    <w:lvl w:ilvl="1">
      <w:start w:val="1"/>
      <w:numFmt w:val="decimal"/>
      <w:lvlText w:val="%1.%2."/>
      <w:lvlJc w:val="left"/>
      <w:pPr>
        <w:tabs>
          <w:tab w:val="num" w:pos="0"/>
        </w:tabs>
        <w:ind w:left="999" w:hanging="432"/>
      </w:pPr>
      <w:rPr>
        <w:b w:val="0"/>
        <w:i w:val="0"/>
        <w:strike w:val="0"/>
        <w:dstrike w:val="0"/>
        <w:color w:val="000000"/>
        <w:sz w:val="20"/>
        <w:szCs w:val="20"/>
        <w:u w:val="none"/>
      </w:rPr>
    </w:lvl>
    <w:lvl w:ilvl="2">
      <w:start w:val="1"/>
      <w:numFmt w:val="decimal"/>
      <w:lvlText w:val="%1.%2.%3."/>
      <w:lvlJc w:val="left"/>
      <w:pPr>
        <w:tabs>
          <w:tab w:val="num" w:pos="0"/>
        </w:tabs>
        <w:ind w:left="1638"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48E5459B"/>
    <w:multiLevelType w:val="multilevel"/>
    <w:tmpl w:val="FF481BE6"/>
    <w:lvl w:ilvl="0">
      <w:start w:val="1"/>
      <w:numFmt w:val="lowerLetter"/>
      <w:lvlText w:val="%1)"/>
      <w:lvlJc w:val="left"/>
      <w:pPr>
        <w:tabs>
          <w:tab w:val="num" w:pos="709"/>
        </w:tabs>
        <w:ind w:left="380" w:hanging="280"/>
      </w:pPr>
      <w:rPr>
        <w:rFonts w:ascii="Arial MT;Arial" w:eastAsia="Arial MT;Arial" w:hAnsi="Arial MT;Arial" w:cs="Arial MT;Arial"/>
        <w:spacing w:val="-2"/>
        <w:w w:val="99"/>
        <w:sz w:val="24"/>
        <w:szCs w:val="24"/>
        <w:lang w:val="pt-PT"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C022F0"/>
    <w:multiLevelType w:val="multilevel"/>
    <w:tmpl w:val="FD9E1966"/>
    <w:lvl w:ilvl="0">
      <w:start w:val="1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5C1C6B1A"/>
    <w:multiLevelType w:val="multilevel"/>
    <w:tmpl w:val="187000C4"/>
    <w:lvl w:ilvl="0">
      <w:start w:val="12"/>
      <w:numFmt w:val="decimal"/>
      <w:lvlText w:val="%1"/>
      <w:lvlJc w:val="left"/>
      <w:pPr>
        <w:tabs>
          <w:tab w:val="num" w:pos="0"/>
        </w:tabs>
        <w:ind w:left="420" w:hanging="420"/>
      </w:pPr>
    </w:lvl>
    <w:lvl w:ilvl="1">
      <w:start w:val="5"/>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5D6F3441"/>
    <w:multiLevelType w:val="multilevel"/>
    <w:tmpl w:val="E34EC9E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1" w15:restartNumberingAfterBreak="0">
    <w:nsid w:val="66C97B8A"/>
    <w:multiLevelType w:val="multilevel"/>
    <w:tmpl w:val="4FF28CCA"/>
    <w:lvl w:ilvl="0">
      <w:start w:val="1"/>
      <w:numFmt w:val="lowerLetter"/>
      <w:lvlText w:val="%1)"/>
      <w:lvlJc w:val="left"/>
      <w:pPr>
        <w:tabs>
          <w:tab w:val="num" w:pos="0"/>
        </w:tabs>
        <w:ind w:left="159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4D785F"/>
    <w:multiLevelType w:val="hybridMultilevel"/>
    <w:tmpl w:val="8E20CE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FAB3859"/>
    <w:multiLevelType w:val="multilevel"/>
    <w:tmpl w:val="DA30E144"/>
    <w:lvl w:ilvl="0">
      <w:start w:val="2"/>
      <w:numFmt w:val="decimalZero"/>
      <w:lvlText w:val="%1"/>
      <w:lvlJc w:val="left"/>
      <w:pPr>
        <w:tabs>
          <w:tab w:val="num" w:pos="0"/>
        </w:tabs>
        <w:ind w:left="1034" w:hanging="934"/>
      </w:pPr>
      <w:rPr>
        <w:lang w:val="pt-PT" w:bidi="ar-SA"/>
      </w:rPr>
    </w:lvl>
    <w:lvl w:ilvl="1">
      <w:start w:val="4"/>
      <w:numFmt w:val="decimalZero"/>
      <w:lvlText w:val="%1.%2"/>
      <w:lvlJc w:val="left"/>
      <w:pPr>
        <w:tabs>
          <w:tab w:val="num" w:pos="0"/>
        </w:tabs>
        <w:ind w:left="1034" w:hanging="934"/>
      </w:pPr>
      <w:rPr>
        <w:lang w:val="pt-PT" w:bidi="ar-SA"/>
      </w:rPr>
    </w:lvl>
    <w:lvl w:ilvl="2">
      <w:numFmt w:val="decimalZero"/>
      <w:lvlText w:val="%1.%2.%3"/>
      <w:lvlJc w:val="left"/>
      <w:pPr>
        <w:tabs>
          <w:tab w:val="num" w:pos="709"/>
        </w:tabs>
        <w:ind w:left="1034" w:hanging="934"/>
      </w:pPr>
      <w:rPr>
        <w:rFonts w:ascii="Arial MT;Arial" w:eastAsia="Arial MT;Arial" w:hAnsi="Arial MT;Arial" w:cs="Arial MT;Arial"/>
        <w:spacing w:val="-2"/>
        <w:w w:val="99"/>
        <w:sz w:val="22"/>
        <w:szCs w:val="22"/>
        <w:lang w:val="pt-PT" w:bidi="ar-SA"/>
      </w:rPr>
    </w:lvl>
    <w:lvl w:ilvl="3">
      <w:numFmt w:val="bullet"/>
      <w:lvlText w:val="•"/>
      <w:lvlJc w:val="left"/>
      <w:pPr>
        <w:tabs>
          <w:tab w:val="num" w:pos="0"/>
        </w:tabs>
        <w:ind w:left="3346" w:hanging="934"/>
      </w:pPr>
      <w:rPr>
        <w:rFonts w:ascii="Calibri" w:hAnsi="Calibri" w:cs="Calibri" w:hint="default"/>
        <w:lang w:val="pt-PT" w:bidi="ar-SA"/>
      </w:rPr>
    </w:lvl>
    <w:lvl w:ilvl="4">
      <w:numFmt w:val="bullet"/>
      <w:lvlText w:val="•"/>
      <w:lvlJc w:val="left"/>
      <w:pPr>
        <w:tabs>
          <w:tab w:val="num" w:pos="0"/>
        </w:tabs>
        <w:ind w:left="4115" w:hanging="934"/>
      </w:pPr>
      <w:rPr>
        <w:rFonts w:ascii="Calibri" w:hAnsi="Calibri" w:cs="Calibri" w:hint="default"/>
        <w:lang w:val="pt-PT" w:bidi="ar-SA"/>
      </w:rPr>
    </w:lvl>
    <w:lvl w:ilvl="5">
      <w:numFmt w:val="bullet"/>
      <w:lvlText w:val="•"/>
      <w:lvlJc w:val="left"/>
      <w:pPr>
        <w:tabs>
          <w:tab w:val="num" w:pos="0"/>
        </w:tabs>
        <w:ind w:left="4884" w:hanging="934"/>
      </w:pPr>
      <w:rPr>
        <w:rFonts w:ascii="Calibri" w:hAnsi="Calibri" w:cs="Calibri" w:hint="default"/>
        <w:lang w:val="pt-PT" w:bidi="ar-SA"/>
      </w:rPr>
    </w:lvl>
    <w:lvl w:ilvl="6">
      <w:numFmt w:val="bullet"/>
      <w:lvlText w:val="•"/>
      <w:lvlJc w:val="left"/>
      <w:pPr>
        <w:tabs>
          <w:tab w:val="num" w:pos="0"/>
        </w:tabs>
        <w:ind w:left="5652" w:hanging="934"/>
      </w:pPr>
      <w:rPr>
        <w:rFonts w:ascii="Calibri" w:hAnsi="Calibri" w:cs="Calibri" w:hint="default"/>
        <w:lang w:val="pt-PT" w:bidi="ar-SA"/>
      </w:rPr>
    </w:lvl>
    <w:lvl w:ilvl="7">
      <w:numFmt w:val="bullet"/>
      <w:lvlText w:val="•"/>
      <w:lvlJc w:val="left"/>
      <w:pPr>
        <w:tabs>
          <w:tab w:val="num" w:pos="0"/>
        </w:tabs>
        <w:ind w:left="6421" w:hanging="934"/>
      </w:pPr>
      <w:rPr>
        <w:rFonts w:ascii="Calibri" w:hAnsi="Calibri" w:cs="Calibri" w:hint="default"/>
        <w:lang w:val="pt-PT" w:bidi="ar-SA"/>
      </w:rPr>
    </w:lvl>
    <w:lvl w:ilvl="8">
      <w:numFmt w:val="bullet"/>
      <w:lvlText w:val="•"/>
      <w:lvlJc w:val="left"/>
      <w:pPr>
        <w:tabs>
          <w:tab w:val="num" w:pos="0"/>
        </w:tabs>
        <w:ind w:left="7190" w:hanging="934"/>
      </w:pPr>
      <w:rPr>
        <w:rFonts w:ascii="Calibri" w:hAnsi="Calibri" w:cs="Calibri" w:hint="default"/>
        <w:lang w:val="pt-PT" w:bidi="ar-SA"/>
      </w:rPr>
    </w:lvl>
  </w:abstractNum>
  <w:abstractNum w:abstractNumId="24" w15:restartNumberingAfterBreak="0">
    <w:nsid w:val="70A40E72"/>
    <w:multiLevelType w:val="multilevel"/>
    <w:tmpl w:val="C7F484F6"/>
    <w:lvl w:ilvl="0">
      <w:start w:val="1"/>
      <w:numFmt w:val="decimal"/>
      <w:lvlText w:val="%1-"/>
      <w:lvlJc w:val="left"/>
      <w:pPr>
        <w:tabs>
          <w:tab w:val="num" w:pos="0"/>
        </w:tabs>
        <w:ind w:left="720" w:hanging="360"/>
      </w:pPr>
      <w:rPr>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D614A4"/>
    <w:multiLevelType w:val="multilevel"/>
    <w:tmpl w:val="2AA8D4DC"/>
    <w:lvl w:ilvl="0">
      <w:start w:val="3"/>
      <w:numFmt w:val="decimal"/>
      <w:lvlText w:val="%1"/>
      <w:lvlJc w:val="left"/>
      <w:pPr>
        <w:tabs>
          <w:tab w:val="num" w:pos="0"/>
        </w:tabs>
        <w:ind w:left="568" w:hanging="469"/>
      </w:pPr>
      <w:rPr>
        <w:lang w:val="pt-PT" w:bidi="ar-SA"/>
      </w:rPr>
    </w:lvl>
    <w:lvl w:ilvl="1">
      <w:start w:val="2"/>
      <w:numFmt w:val="decimal"/>
      <w:lvlText w:val="%1.%2."/>
      <w:lvlJc w:val="left"/>
      <w:pPr>
        <w:tabs>
          <w:tab w:val="num" w:pos="0"/>
        </w:tabs>
        <w:ind w:left="568" w:hanging="469"/>
      </w:pPr>
      <w:rPr>
        <w:rFonts w:ascii="Arial" w:eastAsia="Arial" w:hAnsi="Arial" w:cs="Arial"/>
        <w:b/>
        <w:bCs/>
        <w:spacing w:val="-2"/>
        <w:w w:val="99"/>
        <w:sz w:val="24"/>
        <w:szCs w:val="24"/>
        <w:lang w:val="pt-PT" w:bidi="ar-SA"/>
      </w:rPr>
    </w:lvl>
    <w:lvl w:ilvl="2">
      <w:start w:val="1"/>
      <w:numFmt w:val="decimal"/>
      <w:lvlText w:val="%1.%2.%3."/>
      <w:lvlJc w:val="left"/>
      <w:pPr>
        <w:tabs>
          <w:tab w:val="num" w:pos="709"/>
        </w:tabs>
        <w:ind w:left="100" w:hanging="727"/>
      </w:pPr>
      <w:rPr>
        <w:rFonts w:ascii="Arial MT;Arial" w:eastAsia="Arial MT;Arial" w:hAnsi="Arial MT;Arial" w:cs="Arial MT;Arial"/>
        <w:spacing w:val="-2"/>
        <w:w w:val="99"/>
        <w:sz w:val="24"/>
        <w:szCs w:val="24"/>
        <w:lang w:val="pt-PT" w:bidi="ar-SA"/>
      </w:rPr>
    </w:lvl>
    <w:lvl w:ilvl="3">
      <w:numFmt w:val="bullet"/>
      <w:lvlText w:val="•"/>
      <w:lvlJc w:val="left"/>
      <w:pPr>
        <w:tabs>
          <w:tab w:val="num" w:pos="0"/>
        </w:tabs>
        <w:ind w:left="2375" w:hanging="727"/>
      </w:pPr>
      <w:rPr>
        <w:rFonts w:ascii="Calibri" w:hAnsi="Calibri" w:cs="Calibri" w:hint="default"/>
        <w:lang w:val="pt-PT" w:bidi="ar-SA"/>
      </w:rPr>
    </w:lvl>
    <w:lvl w:ilvl="4">
      <w:numFmt w:val="bullet"/>
      <w:lvlText w:val="•"/>
      <w:lvlJc w:val="left"/>
      <w:pPr>
        <w:tabs>
          <w:tab w:val="num" w:pos="0"/>
        </w:tabs>
        <w:ind w:left="3282" w:hanging="727"/>
      </w:pPr>
      <w:rPr>
        <w:rFonts w:ascii="Calibri" w:hAnsi="Calibri" w:cs="Calibri" w:hint="default"/>
        <w:lang w:val="pt-PT" w:bidi="ar-SA"/>
      </w:rPr>
    </w:lvl>
    <w:lvl w:ilvl="5">
      <w:numFmt w:val="bullet"/>
      <w:lvlText w:val="•"/>
      <w:lvlJc w:val="left"/>
      <w:pPr>
        <w:tabs>
          <w:tab w:val="num" w:pos="0"/>
        </w:tabs>
        <w:ind w:left="4190" w:hanging="727"/>
      </w:pPr>
      <w:rPr>
        <w:rFonts w:ascii="Calibri" w:hAnsi="Calibri" w:cs="Calibri" w:hint="default"/>
        <w:lang w:val="pt-PT" w:bidi="ar-SA"/>
      </w:rPr>
    </w:lvl>
    <w:lvl w:ilvl="6">
      <w:numFmt w:val="bullet"/>
      <w:lvlText w:val="•"/>
      <w:lvlJc w:val="left"/>
      <w:pPr>
        <w:tabs>
          <w:tab w:val="num" w:pos="0"/>
        </w:tabs>
        <w:ind w:left="5097" w:hanging="727"/>
      </w:pPr>
      <w:rPr>
        <w:rFonts w:ascii="Calibri" w:hAnsi="Calibri" w:cs="Calibri" w:hint="default"/>
        <w:lang w:val="pt-PT" w:bidi="ar-SA"/>
      </w:rPr>
    </w:lvl>
    <w:lvl w:ilvl="7">
      <w:numFmt w:val="bullet"/>
      <w:lvlText w:val="•"/>
      <w:lvlJc w:val="left"/>
      <w:pPr>
        <w:tabs>
          <w:tab w:val="num" w:pos="0"/>
        </w:tabs>
        <w:ind w:left="6005" w:hanging="727"/>
      </w:pPr>
      <w:rPr>
        <w:rFonts w:ascii="Calibri" w:hAnsi="Calibri" w:cs="Calibri" w:hint="default"/>
        <w:lang w:val="pt-PT" w:bidi="ar-SA"/>
      </w:rPr>
    </w:lvl>
    <w:lvl w:ilvl="8">
      <w:numFmt w:val="bullet"/>
      <w:lvlText w:val="•"/>
      <w:lvlJc w:val="left"/>
      <w:pPr>
        <w:tabs>
          <w:tab w:val="num" w:pos="0"/>
        </w:tabs>
        <w:ind w:left="6912" w:hanging="727"/>
      </w:pPr>
      <w:rPr>
        <w:rFonts w:ascii="Calibri" w:hAnsi="Calibri" w:cs="Calibri" w:hint="default"/>
        <w:lang w:val="pt-PT" w:bidi="ar-SA"/>
      </w:rPr>
    </w:lvl>
  </w:abstractNum>
  <w:abstractNum w:abstractNumId="26" w15:restartNumberingAfterBreak="0">
    <w:nsid w:val="75092E03"/>
    <w:multiLevelType w:val="multilevel"/>
    <w:tmpl w:val="B21669AC"/>
    <w:lvl w:ilvl="0">
      <w:start w:val="6"/>
      <w:numFmt w:val="decimal"/>
      <w:lvlText w:val="%1"/>
      <w:lvlJc w:val="left"/>
      <w:pPr>
        <w:tabs>
          <w:tab w:val="num" w:pos="0"/>
        </w:tabs>
        <w:ind w:left="100" w:hanging="537"/>
      </w:pPr>
      <w:rPr>
        <w:lang w:val="pt-PT" w:bidi="ar-SA"/>
      </w:rPr>
    </w:lvl>
    <w:lvl w:ilvl="1">
      <w:start w:val="1"/>
      <w:numFmt w:val="decimal"/>
      <w:lvlText w:val="%1.%2."/>
      <w:lvlJc w:val="left"/>
      <w:pPr>
        <w:tabs>
          <w:tab w:val="num" w:pos="709"/>
        </w:tabs>
        <w:ind w:left="100" w:hanging="537"/>
      </w:pPr>
      <w:rPr>
        <w:rFonts w:ascii="Times New Roman" w:eastAsia="Arial MT;Arial" w:hAnsi="Times New Roman" w:cs="Times New Roman"/>
        <w:spacing w:val="-2"/>
        <w:w w:val="99"/>
        <w:sz w:val="24"/>
        <w:szCs w:val="24"/>
        <w:lang w:val="pt-PT" w:bidi="ar-SA"/>
      </w:rPr>
    </w:lvl>
    <w:lvl w:ilvl="2">
      <w:numFmt w:val="bullet"/>
      <w:lvlText w:val="•"/>
      <w:lvlJc w:val="left"/>
      <w:pPr>
        <w:tabs>
          <w:tab w:val="num" w:pos="0"/>
        </w:tabs>
        <w:ind w:left="1825" w:hanging="537"/>
      </w:pPr>
      <w:rPr>
        <w:rFonts w:ascii="Calibri" w:hAnsi="Calibri" w:cs="Calibri" w:hint="default"/>
        <w:lang w:val="pt-PT" w:bidi="ar-SA"/>
      </w:rPr>
    </w:lvl>
    <w:lvl w:ilvl="3">
      <w:numFmt w:val="bullet"/>
      <w:lvlText w:val="•"/>
      <w:lvlJc w:val="left"/>
      <w:pPr>
        <w:tabs>
          <w:tab w:val="num" w:pos="0"/>
        </w:tabs>
        <w:ind w:left="2688" w:hanging="537"/>
      </w:pPr>
      <w:rPr>
        <w:rFonts w:ascii="Calibri" w:hAnsi="Calibri" w:cs="Calibri" w:hint="default"/>
        <w:lang w:val="pt-PT" w:bidi="ar-SA"/>
      </w:rPr>
    </w:lvl>
    <w:lvl w:ilvl="4">
      <w:numFmt w:val="bullet"/>
      <w:lvlText w:val="•"/>
      <w:lvlJc w:val="left"/>
      <w:pPr>
        <w:tabs>
          <w:tab w:val="num" w:pos="0"/>
        </w:tabs>
        <w:ind w:left="3551" w:hanging="537"/>
      </w:pPr>
      <w:rPr>
        <w:rFonts w:ascii="Calibri" w:hAnsi="Calibri" w:cs="Calibri" w:hint="default"/>
        <w:lang w:val="pt-PT" w:bidi="ar-SA"/>
      </w:rPr>
    </w:lvl>
    <w:lvl w:ilvl="5">
      <w:numFmt w:val="bullet"/>
      <w:lvlText w:val="•"/>
      <w:lvlJc w:val="left"/>
      <w:pPr>
        <w:tabs>
          <w:tab w:val="num" w:pos="0"/>
        </w:tabs>
        <w:ind w:left="4414" w:hanging="537"/>
      </w:pPr>
      <w:rPr>
        <w:rFonts w:ascii="Calibri" w:hAnsi="Calibri" w:cs="Calibri" w:hint="default"/>
        <w:lang w:val="pt-PT" w:bidi="ar-SA"/>
      </w:rPr>
    </w:lvl>
    <w:lvl w:ilvl="6">
      <w:numFmt w:val="bullet"/>
      <w:lvlText w:val="•"/>
      <w:lvlJc w:val="left"/>
      <w:pPr>
        <w:tabs>
          <w:tab w:val="num" w:pos="0"/>
        </w:tabs>
        <w:ind w:left="5276" w:hanging="537"/>
      </w:pPr>
      <w:rPr>
        <w:rFonts w:ascii="Calibri" w:hAnsi="Calibri" w:cs="Calibri" w:hint="default"/>
        <w:lang w:val="pt-PT" w:bidi="ar-SA"/>
      </w:rPr>
    </w:lvl>
    <w:lvl w:ilvl="7">
      <w:numFmt w:val="bullet"/>
      <w:lvlText w:val="•"/>
      <w:lvlJc w:val="left"/>
      <w:pPr>
        <w:tabs>
          <w:tab w:val="num" w:pos="0"/>
        </w:tabs>
        <w:ind w:left="6139" w:hanging="537"/>
      </w:pPr>
      <w:rPr>
        <w:rFonts w:ascii="Calibri" w:hAnsi="Calibri" w:cs="Calibri" w:hint="default"/>
        <w:lang w:val="pt-PT" w:bidi="ar-SA"/>
      </w:rPr>
    </w:lvl>
    <w:lvl w:ilvl="8">
      <w:numFmt w:val="bullet"/>
      <w:lvlText w:val="•"/>
      <w:lvlJc w:val="left"/>
      <w:pPr>
        <w:tabs>
          <w:tab w:val="num" w:pos="0"/>
        </w:tabs>
        <w:ind w:left="7002" w:hanging="537"/>
      </w:pPr>
      <w:rPr>
        <w:rFonts w:ascii="Calibri" w:hAnsi="Calibri" w:cs="Calibri" w:hint="default"/>
        <w:lang w:val="pt-PT" w:bidi="ar-SA"/>
      </w:rPr>
    </w:lvl>
  </w:abstractNum>
  <w:abstractNum w:abstractNumId="27" w15:restartNumberingAfterBreak="0">
    <w:nsid w:val="75C976BE"/>
    <w:multiLevelType w:val="multilevel"/>
    <w:tmpl w:val="5E5ECD1E"/>
    <w:lvl w:ilvl="0">
      <w:start w:val="2"/>
      <w:numFmt w:val="decimal"/>
      <w:pStyle w:val="Nivel01"/>
      <w:lvlText w:val="%1"/>
      <w:lvlJc w:val="left"/>
      <w:pPr>
        <w:tabs>
          <w:tab w:val="num" w:pos="0"/>
        </w:tabs>
        <w:ind w:left="435" w:hanging="435"/>
      </w:pPr>
    </w:lvl>
    <w:lvl w:ilvl="1">
      <w:start w:val="1"/>
      <w:numFmt w:val="decimal"/>
      <w:lvlText w:val="%1.%2"/>
      <w:lvlJc w:val="left"/>
      <w:pPr>
        <w:tabs>
          <w:tab w:val="num" w:pos="0"/>
        </w:tabs>
        <w:ind w:left="577" w:hanging="435"/>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8" w15:restartNumberingAfterBreak="0">
    <w:nsid w:val="769E6258"/>
    <w:multiLevelType w:val="multilevel"/>
    <w:tmpl w:val="4AFE6D7A"/>
    <w:lvl w:ilvl="0">
      <w:start w:val="1"/>
      <w:numFmt w:val="lowerLetter"/>
      <w:lvlText w:val="%1)"/>
      <w:lvlJc w:val="left"/>
      <w:pPr>
        <w:tabs>
          <w:tab w:val="num" w:pos="0"/>
        </w:tabs>
        <w:ind w:left="128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05332A"/>
    <w:multiLevelType w:val="multilevel"/>
    <w:tmpl w:val="D8BC4610"/>
    <w:lvl w:ilvl="0">
      <w:start w:val="9"/>
      <w:numFmt w:val="decimal"/>
      <w:lvlText w:val="%1."/>
      <w:lvlJc w:val="left"/>
      <w:pPr>
        <w:tabs>
          <w:tab w:val="num" w:pos="0"/>
        </w:tabs>
        <w:ind w:left="645" w:hanging="645"/>
      </w:pPr>
    </w:lvl>
    <w:lvl w:ilvl="1">
      <w:start w:val="5"/>
      <w:numFmt w:val="decimal"/>
      <w:lvlText w:val="%1.%2."/>
      <w:lvlJc w:val="left"/>
      <w:pPr>
        <w:tabs>
          <w:tab w:val="num" w:pos="0"/>
        </w:tabs>
        <w:ind w:left="862" w:hanging="720"/>
      </w:pPr>
      <w:rPr>
        <w:b/>
        <w:i w:val="0"/>
        <w:iCs w:val="0"/>
      </w:rPr>
    </w:lvl>
    <w:lvl w:ilvl="2">
      <w:start w:val="1"/>
      <w:numFmt w:val="decimal"/>
      <w:lvlText w:val="%1.%2.%3)"/>
      <w:lvlJc w:val="left"/>
      <w:pPr>
        <w:tabs>
          <w:tab w:val="num" w:pos="0"/>
        </w:tabs>
        <w:ind w:left="1004" w:hanging="720"/>
      </w:pPr>
      <w:rPr>
        <w:b/>
      </w:rPr>
    </w:lvl>
    <w:lvl w:ilvl="3">
      <w:start w:val="1"/>
      <w:numFmt w:val="decimal"/>
      <w:lvlText w:val="%1.%2.%3)%4."/>
      <w:lvlJc w:val="left"/>
      <w:pPr>
        <w:tabs>
          <w:tab w:val="num" w:pos="0"/>
        </w:tabs>
        <w:ind w:left="1506" w:hanging="1080"/>
      </w:pPr>
      <w:rPr>
        <w:b/>
      </w:r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3296" w:hanging="2160"/>
      </w:pPr>
    </w:lvl>
  </w:abstractNum>
  <w:abstractNum w:abstractNumId="30" w15:restartNumberingAfterBreak="0">
    <w:nsid w:val="79E63197"/>
    <w:multiLevelType w:val="multilevel"/>
    <w:tmpl w:val="69C064EA"/>
    <w:lvl w:ilvl="0">
      <w:start w:val="5"/>
      <w:numFmt w:val="decimal"/>
      <w:lvlText w:val="%1"/>
      <w:lvlJc w:val="left"/>
      <w:pPr>
        <w:tabs>
          <w:tab w:val="num" w:pos="0"/>
        </w:tabs>
        <w:ind w:left="100" w:hanging="476"/>
      </w:pPr>
      <w:rPr>
        <w:lang w:val="pt-PT" w:bidi="ar-SA"/>
      </w:rPr>
    </w:lvl>
    <w:lvl w:ilvl="1">
      <w:start w:val="1"/>
      <w:numFmt w:val="decimal"/>
      <w:lvlText w:val="%1.%2."/>
      <w:lvlJc w:val="left"/>
      <w:pPr>
        <w:tabs>
          <w:tab w:val="num" w:pos="709"/>
        </w:tabs>
        <w:ind w:left="100" w:hanging="476"/>
      </w:pPr>
      <w:rPr>
        <w:rFonts w:ascii="Arial MT;Arial" w:eastAsia="Arial MT;Arial" w:hAnsi="Arial MT;Arial" w:cs="Arial MT;Arial"/>
        <w:spacing w:val="-2"/>
        <w:w w:val="99"/>
        <w:sz w:val="24"/>
        <w:szCs w:val="24"/>
        <w:lang w:val="pt-PT" w:bidi="ar-SA"/>
      </w:rPr>
    </w:lvl>
    <w:lvl w:ilvl="2">
      <w:numFmt w:val="bullet"/>
      <w:lvlText w:val="•"/>
      <w:lvlJc w:val="left"/>
      <w:pPr>
        <w:tabs>
          <w:tab w:val="num" w:pos="0"/>
        </w:tabs>
        <w:ind w:left="1825" w:hanging="476"/>
      </w:pPr>
      <w:rPr>
        <w:rFonts w:ascii="Calibri" w:hAnsi="Calibri" w:cs="Calibri" w:hint="default"/>
        <w:lang w:val="pt-PT" w:bidi="ar-SA"/>
      </w:rPr>
    </w:lvl>
    <w:lvl w:ilvl="3">
      <w:numFmt w:val="bullet"/>
      <w:lvlText w:val="•"/>
      <w:lvlJc w:val="left"/>
      <w:pPr>
        <w:tabs>
          <w:tab w:val="num" w:pos="0"/>
        </w:tabs>
        <w:ind w:left="2688" w:hanging="476"/>
      </w:pPr>
      <w:rPr>
        <w:rFonts w:ascii="Calibri" w:hAnsi="Calibri" w:cs="Calibri" w:hint="default"/>
        <w:lang w:val="pt-PT" w:bidi="ar-SA"/>
      </w:rPr>
    </w:lvl>
    <w:lvl w:ilvl="4">
      <w:numFmt w:val="bullet"/>
      <w:lvlText w:val="•"/>
      <w:lvlJc w:val="left"/>
      <w:pPr>
        <w:tabs>
          <w:tab w:val="num" w:pos="0"/>
        </w:tabs>
        <w:ind w:left="3551" w:hanging="476"/>
      </w:pPr>
      <w:rPr>
        <w:rFonts w:ascii="Calibri" w:hAnsi="Calibri" w:cs="Calibri" w:hint="default"/>
        <w:lang w:val="pt-PT" w:bidi="ar-SA"/>
      </w:rPr>
    </w:lvl>
    <w:lvl w:ilvl="5">
      <w:numFmt w:val="bullet"/>
      <w:lvlText w:val="•"/>
      <w:lvlJc w:val="left"/>
      <w:pPr>
        <w:tabs>
          <w:tab w:val="num" w:pos="0"/>
        </w:tabs>
        <w:ind w:left="4414" w:hanging="476"/>
      </w:pPr>
      <w:rPr>
        <w:rFonts w:ascii="Calibri" w:hAnsi="Calibri" w:cs="Calibri" w:hint="default"/>
        <w:lang w:val="pt-PT" w:bidi="ar-SA"/>
      </w:rPr>
    </w:lvl>
    <w:lvl w:ilvl="6">
      <w:numFmt w:val="bullet"/>
      <w:lvlText w:val="•"/>
      <w:lvlJc w:val="left"/>
      <w:pPr>
        <w:tabs>
          <w:tab w:val="num" w:pos="0"/>
        </w:tabs>
        <w:ind w:left="5276" w:hanging="476"/>
      </w:pPr>
      <w:rPr>
        <w:rFonts w:ascii="Calibri" w:hAnsi="Calibri" w:cs="Calibri" w:hint="default"/>
        <w:lang w:val="pt-PT" w:bidi="ar-SA"/>
      </w:rPr>
    </w:lvl>
    <w:lvl w:ilvl="7">
      <w:numFmt w:val="bullet"/>
      <w:lvlText w:val="•"/>
      <w:lvlJc w:val="left"/>
      <w:pPr>
        <w:tabs>
          <w:tab w:val="num" w:pos="0"/>
        </w:tabs>
        <w:ind w:left="6139" w:hanging="476"/>
      </w:pPr>
      <w:rPr>
        <w:rFonts w:ascii="Calibri" w:hAnsi="Calibri" w:cs="Calibri" w:hint="default"/>
        <w:lang w:val="pt-PT" w:bidi="ar-SA"/>
      </w:rPr>
    </w:lvl>
    <w:lvl w:ilvl="8">
      <w:numFmt w:val="bullet"/>
      <w:lvlText w:val="•"/>
      <w:lvlJc w:val="left"/>
      <w:pPr>
        <w:tabs>
          <w:tab w:val="num" w:pos="0"/>
        </w:tabs>
        <w:ind w:left="7002" w:hanging="476"/>
      </w:pPr>
      <w:rPr>
        <w:rFonts w:ascii="Calibri" w:hAnsi="Calibri" w:cs="Calibri" w:hint="default"/>
        <w:lang w:val="pt-PT" w:bidi="ar-SA"/>
      </w:rPr>
    </w:lvl>
  </w:abstractNum>
  <w:abstractNum w:abstractNumId="31" w15:restartNumberingAfterBreak="0">
    <w:nsid w:val="7C9C4FA8"/>
    <w:multiLevelType w:val="multilevel"/>
    <w:tmpl w:val="3EF24E6C"/>
    <w:lvl w:ilvl="0">
      <w:start w:val="1"/>
      <w:numFmt w:val="decimal"/>
      <w:lvlText w:val="%1."/>
      <w:lvlJc w:val="left"/>
      <w:pPr>
        <w:tabs>
          <w:tab w:val="num" w:pos="0"/>
        </w:tabs>
        <w:ind w:left="360" w:hanging="360"/>
      </w:pPr>
    </w:lvl>
    <w:lvl w:ilvl="1">
      <w:start w:val="1"/>
      <w:numFmt w:val="decimal"/>
      <w:lvlText w:val="%1.%2)"/>
      <w:lvlJc w:val="left"/>
      <w:pPr>
        <w:tabs>
          <w:tab w:val="num" w:pos="0"/>
        </w:tabs>
        <w:ind w:left="0" w:firstLine="0"/>
      </w:pPr>
      <w:rPr>
        <w:b w:val="0"/>
        <w:bCs w:val="0"/>
        <w:i w:val="0"/>
        <w:iCs w:val="0"/>
        <w:color w:val="000000"/>
      </w:rPr>
    </w:lvl>
    <w:lvl w:ilvl="2">
      <w:start w:val="1"/>
      <w:numFmt w:val="decimal"/>
      <w:lvlText w:val="%1.%2)%3."/>
      <w:lvlJc w:val="left"/>
      <w:pPr>
        <w:tabs>
          <w:tab w:val="num" w:pos="0"/>
        </w:tabs>
        <w:ind w:left="1854" w:hanging="720"/>
      </w:pPr>
      <w:rPr>
        <w:b w:val="0"/>
        <w:bCs w:val="0"/>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2" w15:restartNumberingAfterBreak="0">
    <w:nsid w:val="7D7076CC"/>
    <w:multiLevelType w:val="multilevel"/>
    <w:tmpl w:val="69FC49FA"/>
    <w:lvl w:ilvl="0">
      <w:start w:val="1"/>
      <w:numFmt w:val="lowerLetter"/>
      <w:lvlText w:val="%1)"/>
      <w:lvlJc w:val="left"/>
      <w:pPr>
        <w:tabs>
          <w:tab w:val="num" w:pos="709"/>
        </w:tabs>
        <w:ind w:left="380" w:hanging="280"/>
      </w:pPr>
      <w:rPr>
        <w:rFonts w:ascii="Arial MT;Arial" w:eastAsia="Arial MT;Arial" w:hAnsi="Arial MT;Arial" w:cs="Arial MT;Arial"/>
        <w:spacing w:val="-2"/>
        <w:w w:val="99"/>
        <w:sz w:val="24"/>
        <w:szCs w:val="24"/>
        <w:lang w:val="pt-PT"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5"/>
  </w:num>
  <w:num w:numId="4">
    <w:abstractNumId w:val="23"/>
  </w:num>
  <w:num w:numId="5">
    <w:abstractNumId w:val="12"/>
  </w:num>
  <w:num w:numId="6">
    <w:abstractNumId w:val="25"/>
  </w:num>
  <w:num w:numId="7">
    <w:abstractNumId w:val="6"/>
  </w:num>
  <w:num w:numId="8">
    <w:abstractNumId w:val="18"/>
  </w:num>
  <w:num w:numId="9">
    <w:abstractNumId w:val="8"/>
  </w:num>
  <w:num w:numId="10">
    <w:abstractNumId w:val="16"/>
  </w:num>
  <w:num w:numId="11">
    <w:abstractNumId w:val="10"/>
  </w:num>
  <w:num w:numId="12">
    <w:abstractNumId w:val="0"/>
  </w:num>
  <w:num w:numId="13">
    <w:abstractNumId w:val="7"/>
  </w:num>
  <w:num w:numId="14">
    <w:abstractNumId w:val="19"/>
  </w:num>
  <w:num w:numId="15">
    <w:abstractNumId w:val="20"/>
  </w:num>
  <w:num w:numId="16">
    <w:abstractNumId w:val="27"/>
  </w:num>
  <w:num w:numId="17">
    <w:abstractNumId w:val="4"/>
  </w:num>
  <w:num w:numId="18">
    <w:abstractNumId w:val="17"/>
  </w:num>
  <w:num w:numId="19">
    <w:abstractNumId w:val="2"/>
  </w:num>
  <w:num w:numId="20">
    <w:abstractNumId w:val="31"/>
  </w:num>
  <w:num w:numId="21">
    <w:abstractNumId w:val="28"/>
  </w:num>
  <w:num w:numId="22">
    <w:abstractNumId w:val="13"/>
  </w:num>
  <w:num w:numId="23">
    <w:abstractNumId w:val="3"/>
  </w:num>
  <w:num w:numId="24">
    <w:abstractNumId w:val="30"/>
  </w:num>
  <w:num w:numId="25">
    <w:abstractNumId w:val="32"/>
  </w:num>
  <w:num w:numId="26">
    <w:abstractNumId w:val="21"/>
  </w:num>
  <w:num w:numId="27">
    <w:abstractNumId w:val="26"/>
  </w:num>
  <w:num w:numId="28">
    <w:abstractNumId w:val="24"/>
  </w:num>
  <w:num w:numId="29">
    <w:abstractNumId w:val="15"/>
  </w:num>
  <w:num w:numId="30">
    <w:abstractNumId w:val="9"/>
  </w:num>
  <w:num w:numId="31">
    <w:abstractNumId w:val="29"/>
  </w:num>
  <w:num w:numId="32">
    <w:abstractNumId w:val="2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F1"/>
    <w:rsid w:val="000133CB"/>
    <w:rsid w:val="000270B0"/>
    <w:rsid w:val="00055713"/>
    <w:rsid w:val="00124A72"/>
    <w:rsid w:val="00173CDB"/>
    <w:rsid w:val="00280AE7"/>
    <w:rsid w:val="00293FC2"/>
    <w:rsid w:val="003278ED"/>
    <w:rsid w:val="003D0CF8"/>
    <w:rsid w:val="003F7E5C"/>
    <w:rsid w:val="004B7575"/>
    <w:rsid w:val="004D3CF1"/>
    <w:rsid w:val="005E46E1"/>
    <w:rsid w:val="00632B69"/>
    <w:rsid w:val="006520FF"/>
    <w:rsid w:val="0065547C"/>
    <w:rsid w:val="006A26AF"/>
    <w:rsid w:val="006C2FCC"/>
    <w:rsid w:val="007A3147"/>
    <w:rsid w:val="008112BE"/>
    <w:rsid w:val="00871554"/>
    <w:rsid w:val="008F40BA"/>
    <w:rsid w:val="00924400"/>
    <w:rsid w:val="00A632EB"/>
    <w:rsid w:val="00A74AED"/>
    <w:rsid w:val="00A93821"/>
    <w:rsid w:val="00AE20D0"/>
    <w:rsid w:val="00B443E8"/>
    <w:rsid w:val="00BA15F9"/>
    <w:rsid w:val="00BB2945"/>
    <w:rsid w:val="00C32391"/>
    <w:rsid w:val="00CB645E"/>
    <w:rsid w:val="00CF7D20"/>
    <w:rsid w:val="00D44789"/>
    <w:rsid w:val="00DB3B25"/>
    <w:rsid w:val="00DF2F4F"/>
    <w:rsid w:val="00E7389C"/>
    <w:rsid w:val="00E9799E"/>
    <w:rsid w:val="00F11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7D16"/>
  <w15:docId w15:val="{95F6E803-4FCC-44F1-9466-A1DA6F66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oto Serif SC" w:hAnsi="Calibri" w:cs="Noto Sans"/>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AED"/>
    <w:rPr>
      <w:rFonts w:ascii="Times New Roman" w:eastAsia="Times New Roman" w:hAnsi="Times New Roman" w:cs="Times New Roman"/>
      <w:lang w:bidi="ar-SA"/>
    </w:rPr>
  </w:style>
  <w:style w:type="paragraph" w:styleId="Ttulo1">
    <w:name w:val="heading 1"/>
    <w:basedOn w:val="Normal"/>
    <w:next w:val="Normal"/>
    <w:uiPriority w:val="9"/>
    <w:qFormat/>
    <w:pPr>
      <w:keepNext/>
      <w:numPr>
        <w:numId w:val="1"/>
      </w:numPr>
      <w:jc w:val="center"/>
      <w:outlineLvl w:val="0"/>
    </w:pPr>
    <w:rPr>
      <w:rFonts w:ascii="Carleton;Courier New" w:hAnsi="Carleton;Courier New" w:cs="Carleton;Courier New"/>
      <w:b/>
    </w:rPr>
  </w:style>
  <w:style w:type="paragraph" w:styleId="Ttulo2">
    <w:name w:val="heading 2"/>
    <w:basedOn w:val="Normal"/>
    <w:next w:val="Normal"/>
    <w:uiPriority w:val="9"/>
    <w:semiHidden/>
    <w:unhideWhenUsed/>
    <w:qFormat/>
    <w:pPr>
      <w:keepNext/>
      <w:numPr>
        <w:ilvl w:val="1"/>
        <w:numId w:val="1"/>
      </w:numPr>
      <w:outlineLvl w:val="1"/>
    </w:pPr>
    <w:rPr>
      <w:rFonts w:ascii="Carleton;Courier New" w:hAnsi="Carleton;Courier New" w:cs="Carleton;Courier New"/>
      <w:b/>
      <w:sz w:val="32"/>
    </w:rPr>
  </w:style>
  <w:style w:type="paragraph" w:styleId="Ttulo3">
    <w:name w:val="heading 3"/>
    <w:basedOn w:val="Normal"/>
    <w:next w:val="Normal"/>
    <w:uiPriority w:val="9"/>
    <w:semiHidden/>
    <w:unhideWhenUsed/>
    <w:qFormat/>
    <w:pPr>
      <w:keepNext/>
      <w:numPr>
        <w:ilvl w:val="2"/>
        <w:numId w:val="1"/>
      </w:numPr>
      <w:spacing w:before="240"/>
      <w:jc w:val="center"/>
      <w:outlineLvl w:val="2"/>
    </w:pPr>
    <w:rPr>
      <w:rFonts w:ascii="Arial" w:hAnsi="Arial" w:cs="Arial"/>
      <w:b/>
    </w:rPr>
  </w:style>
  <w:style w:type="paragraph" w:styleId="Ttulo4">
    <w:name w:val="heading 4"/>
    <w:basedOn w:val="Normal"/>
    <w:next w:val="Normal"/>
    <w:uiPriority w:val="9"/>
    <w:semiHidden/>
    <w:unhideWhenUsed/>
    <w:qFormat/>
    <w:pPr>
      <w:keepNext/>
      <w:numPr>
        <w:ilvl w:val="3"/>
        <w:numId w:val="1"/>
      </w:numPr>
      <w:jc w:val="both"/>
      <w:outlineLvl w:val="3"/>
    </w:pPr>
    <w:rPr>
      <w:b/>
      <w:sz w:val="26"/>
    </w:rPr>
  </w:style>
  <w:style w:type="paragraph" w:styleId="Ttulo5">
    <w:name w:val="heading 5"/>
    <w:basedOn w:val="Normal"/>
    <w:next w:val="Normal"/>
    <w:uiPriority w:val="9"/>
    <w:semiHidden/>
    <w:unhideWhenUsed/>
    <w:qFormat/>
    <w:pPr>
      <w:keepNext/>
      <w:numPr>
        <w:ilvl w:val="4"/>
        <w:numId w:val="1"/>
      </w:numPr>
      <w:jc w:val="both"/>
      <w:outlineLvl w:val="4"/>
    </w:pPr>
    <w:rPr>
      <w:sz w:val="26"/>
    </w:rPr>
  </w:style>
  <w:style w:type="paragraph" w:styleId="Ttulo6">
    <w:name w:val="heading 6"/>
    <w:basedOn w:val="Normal"/>
    <w:next w:val="Normal"/>
    <w:uiPriority w:val="9"/>
    <w:semiHidden/>
    <w:unhideWhenUsed/>
    <w:qFormat/>
    <w:pPr>
      <w:keepNext/>
      <w:numPr>
        <w:ilvl w:val="5"/>
        <w:numId w:val="1"/>
      </w:numPr>
      <w:jc w:val="center"/>
      <w:outlineLvl w:val="5"/>
    </w:pPr>
    <w:rPr>
      <w:b/>
      <w:sz w:val="26"/>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keepNext/>
      <w:numPr>
        <w:ilvl w:val="7"/>
        <w:numId w:val="1"/>
      </w:numPr>
      <w:spacing w:line="360" w:lineRule="auto"/>
      <w:jc w:val="both"/>
      <w:outlineLvl w:val="7"/>
    </w:pPr>
    <w:rPr>
      <w:b/>
      <w:sz w:val="30"/>
    </w:rPr>
  </w:style>
  <w:style w:type="paragraph" w:styleId="Ttulo9">
    <w:name w:val="heading 9"/>
    <w:basedOn w:val="Normal"/>
    <w:next w:val="Normal"/>
    <w:qFormat/>
    <w:pPr>
      <w:keepNext/>
      <w:numPr>
        <w:ilvl w:val="8"/>
        <w:numId w:val="1"/>
      </w:numPr>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lang w:val="pt-PT" w:bidi="ar-SA"/>
    </w:rPr>
  </w:style>
  <w:style w:type="character" w:customStyle="1" w:styleId="WW8Num3z2">
    <w:name w:val="WW8Num3z2"/>
    <w:qFormat/>
    <w:rPr>
      <w:rFonts w:ascii="Arial MT;Arial" w:eastAsia="Arial MT;Arial" w:hAnsi="Arial MT;Arial" w:cs="Arial MT;Arial"/>
      <w:spacing w:val="-2"/>
      <w:w w:val="99"/>
      <w:sz w:val="22"/>
      <w:szCs w:val="22"/>
      <w:lang w:val="pt-PT" w:bidi="ar-SA"/>
    </w:rPr>
  </w:style>
  <w:style w:type="character" w:customStyle="1" w:styleId="WW8Num4z0">
    <w:name w:val="WW8Num4z0"/>
    <w:qFormat/>
    <w:rPr>
      <w:rFonts w:ascii="Times New Roman" w:eastAsia="Arial" w:hAnsi="Times New Roman" w:cs="Times New Roman"/>
      <w:b/>
      <w:bCs/>
      <w:spacing w:val="-2"/>
      <w:w w:val="99"/>
      <w:sz w:val="24"/>
      <w:szCs w:val="24"/>
      <w:lang w:val="pt-PT" w:bidi="ar-SA"/>
    </w:rPr>
  </w:style>
  <w:style w:type="character" w:customStyle="1" w:styleId="WW8Num4z1">
    <w:name w:val="WW8Num4z1"/>
    <w:qFormat/>
    <w:rPr>
      <w:rFonts w:ascii="Times New Roman" w:hAnsi="Times New Roman" w:cs="Times New Roman"/>
      <w:b/>
      <w:bCs/>
      <w:spacing w:val="-2"/>
      <w:w w:val="99"/>
      <w:lang w:val="pt-PT" w:bidi="ar-SA"/>
    </w:rPr>
  </w:style>
  <w:style w:type="character" w:customStyle="1" w:styleId="WW8Num4z2">
    <w:name w:val="WW8Num4z2"/>
    <w:qFormat/>
    <w:rPr>
      <w:rFonts w:ascii="Arial MT;Arial" w:eastAsia="Arial MT;Arial" w:hAnsi="Arial MT;Arial" w:cs="Arial MT;Arial"/>
      <w:spacing w:val="-2"/>
      <w:w w:val="99"/>
      <w:sz w:val="24"/>
      <w:szCs w:val="24"/>
      <w:lang w:val="pt-PT" w:bidi="ar-SA"/>
    </w:rPr>
  </w:style>
  <w:style w:type="character" w:customStyle="1" w:styleId="WW8Num4z3">
    <w:name w:val="WW8Num4z3"/>
    <w:qFormat/>
    <w:rPr>
      <w:lang w:val="pt-PT" w:bidi="ar-SA"/>
    </w:rPr>
  </w:style>
  <w:style w:type="character" w:customStyle="1" w:styleId="WW8Num5z0">
    <w:name w:val="WW8Num5z0"/>
    <w:qFormat/>
    <w:rPr>
      <w:lang w:val="pt-PT" w:bidi="ar-SA"/>
    </w:rPr>
  </w:style>
  <w:style w:type="character" w:customStyle="1" w:styleId="WW8Num5z1">
    <w:name w:val="WW8Num5z1"/>
    <w:qFormat/>
    <w:rPr>
      <w:rFonts w:ascii="Arial" w:eastAsia="Arial" w:hAnsi="Arial" w:cs="Arial"/>
      <w:b/>
      <w:bCs/>
      <w:spacing w:val="-2"/>
      <w:w w:val="99"/>
      <w:sz w:val="24"/>
      <w:szCs w:val="24"/>
      <w:lang w:val="pt-PT" w:bidi="ar-SA"/>
    </w:rPr>
  </w:style>
  <w:style w:type="character" w:customStyle="1" w:styleId="WW8Num5z2">
    <w:name w:val="WW8Num5z2"/>
    <w:qFormat/>
    <w:rPr>
      <w:rFonts w:ascii="Arial MT;Arial" w:eastAsia="Arial MT;Arial" w:hAnsi="Arial MT;Arial" w:cs="Arial MT;Arial"/>
      <w:spacing w:val="-2"/>
      <w:w w:val="99"/>
      <w:sz w:val="24"/>
      <w:szCs w:val="24"/>
      <w:lang w:val="pt-PT" w:bidi="ar-SA"/>
    </w:rPr>
  </w:style>
  <w:style w:type="character" w:customStyle="1" w:styleId="WW8Num7z0">
    <w:name w:val="WW8Num7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9z3">
    <w:name w:val="WW8Num9z3"/>
    <w:qFormat/>
  </w:style>
  <w:style w:type="character" w:customStyle="1" w:styleId="WW8Num10z0">
    <w:name w:val="WW8Num10z0"/>
    <w:qFormat/>
    <w:rPr>
      <w:rFonts w:ascii="Symbol" w:eastAsia="Symbol" w:hAnsi="Symbol" w:cs="Symbol"/>
      <w:w w:val="100"/>
      <w:sz w:val="24"/>
      <w:szCs w:val="24"/>
      <w:lang w:val="pt-PT" w:bidi="ar-SA"/>
    </w:rPr>
  </w:style>
  <w:style w:type="character" w:customStyle="1" w:styleId="WW8Num10z1">
    <w:name w:val="WW8Num10z1"/>
    <w:qFormat/>
    <w:rPr>
      <w:lang w:val="pt-PT" w:bidi="ar-SA"/>
    </w:rPr>
  </w:style>
  <w:style w:type="character" w:customStyle="1" w:styleId="WW8Num11z0">
    <w:name w:val="WW8Num11z0"/>
    <w:qFormat/>
    <w:rPr>
      <w:b/>
      <w:i w:val="0"/>
    </w:rPr>
  </w:style>
  <w:style w:type="character" w:customStyle="1" w:styleId="WW8Num11z2">
    <w:name w:val="WW8Num11z2"/>
    <w:qFormat/>
    <w:rPr>
      <w:b w:val="0"/>
      <w:i w:val="0"/>
    </w:rPr>
  </w:style>
  <w:style w:type="character" w:customStyle="1" w:styleId="WW8Num12z0">
    <w:name w:val="WW8Num12z0"/>
    <w:qFormat/>
    <w:rPr>
      <w:b w:val="0"/>
    </w:rPr>
  </w:style>
  <w:style w:type="character" w:customStyle="1" w:styleId="WW8Num12z1">
    <w:name w:val="WW8Num12z1"/>
    <w:qFormat/>
    <w:rPr>
      <w:b/>
    </w:rPr>
  </w:style>
  <w:style w:type="character" w:customStyle="1" w:styleId="WW8Num13z0">
    <w:name w:val="WW8Num13z0"/>
    <w:qFormat/>
    <w:rPr>
      <w:rFonts w:ascii="1;Cambria" w:hAnsi="1;Cambria" w:cs="1;Cambria"/>
    </w:rPr>
  </w:style>
  <w:style w:type="character" w:customStyle="1" w:styleId="WW8Num14z0">
    <w:name w:val="WW8Num14z0"/>
    <w:qFormat/>
    <w:rPr>
      <w:lang w:val="pt-PT" w:bidi="ar-SA"/>
    </w:rPr>
  </w:style>
  <w:style w:type="character" w:customStyle="1" w:styleId="WW8Num14z2">
    <w:name w:val="WW8Num14z2"/>
    <w:qFormat/>
    <w:rPr>
      <w:rFonts w:ascii="Arial MT;Arial" w:eastAsia="Arial MT;Arial" w:hAnsi="Arial MT;Arial" w:cs="Arial MT;Arial"/>
      <w:spacing w:val="-2"/>
      <w:w w:val="99"/>
      <w:sz w:val="22"/>
      <w:szCs w:val="22"/>
      <w:lang w:val="pt-PT" w:bidi="ar-SA"/>
    </w:rPr>
  </w:style>
  <w:style w:type="character" w:customStyle="1" w:styleId="WW8Num15z0">
    <w:name w:val="WW8Num15z0"/>
    <w:qFormat/>
  </w:style>
  <w:style w:type="character" w:customStyle="1" w:styleId="WW8Num16z0">
    <w:name w:val="WW8Num16z0"/>
    <w:qFormat/>
  </w:style>
  <w:style w:type="character" w:customStyle="1" w:styleId="WW8Num16z1">
    <w:name w:val="WW8Num16z1"/>
    <w:qFormat/>
    <w:rPr>
      <w:b/>
    </w:rPr>
  </w:style>
  <w:style w:type="character" w:customStyle="1" w:styleId="WW8Num17z0">
    <w:name w:val="WW8Num17z0"/>
    <w:qFormat/>
  </w:style>
  <w:style w:type="character" w:customStyle="1" w:styleId="WW8Num18z0">
    <w:name w:val="WW8Num18z0"/>
    <w:qFormat/>
  </w:style>
  <w:style w:type="character" w:customStyle="1" w:styleId="WW8Num19z0">
    <w:name w:val="WW8Num19z0"/>
    <w:qFormat/>
    <w:rPr>
      <w:color w:val="000000"/>
    </w:rPr>
  </w:style>
  <w:style w:type="character" w:customStyle="1" w:styleId="WW8Num20z0">
    <w:name w:val="WW8Num20z0"/>
    <w:qFormat/>
    <w:rPr>
      <w:color w:val="000000"/>
    </w:rPr>
  </w:style>
  <w:style w:type="character" w:customStyle="1" w:styleId="WW8Num21z0">
    <w:name w:val="WW8Num21z0"/>
    <w:qFormat/>
    <w:rPr>
      <w:rFonts w:ascii="Arial MT;Arial" w:eastAsia="Arial MT;Arial" w:hAnsi="Arial MT;Arial" w:cs="Arial MT;Arial"/>
      <w:spacing w:val="-2"/>
      <w:w w:val="99"/>
      <w:sz w:val="24"/>
      <w:szCs w:val="24"/>
      <w:lang w:val="pt-PT" w:bidi="ar-SA"/>
    </w:rPr>
  </w:style>
  <w:style w:type="character" w:customStyle="1" w:styleId="WW8Num21z1">
    <w:name w:val="WW8Num21z1"/>
    <w:qFormat/>
    <w:rPr>
      <w:lang w:val="pt-PT" w:bidi="ar-SA"/>
    </w:rPr>
  </w:style>
  <w:style w:type="character" w:customStyle="1" w:styleId="WW8Num22z0">
    <w:name w:val="WW8Num22z0"/>
    <w:qFormat/>
    <w:rPr>
      <w:lang w:val="pt-PT" w:bidi="ar-SA"/>
    </w:rPr>
  </w:style>
  <w:style w:type="character" w:customStyle="1" w:styleId="WW8Num22z1">
    <w:name w:val="WW8Num22z1"/>
    <w:qFormat/>
    <w:rPr>
      <w:rFonts w:ascii="Arial MT;Arial" w:eastAsia="Arial MT;Arial" w:hAnsi="Arial MT;Arial" w:cs="Arial MT;Arial"/>
      <w:spacing w:val="-2"/>
      <w:w w:val="99"/>
      <w:sz w:val="24"/>
      <w:szCs w:val="24"/>
      <w:lang w:val="pt-PT" w:bidi="ar-SA"/>
    </w:rPr>
  </w:style>
  <w:style w:type="character" w:customStyle="1" w:styleId="WW8Num23z0">
    <w:name w:val="WW8Num23z0"/>
    <w:qFormat/>
  </w:style>
  <w:style w:type="character" w:customStyle="1" w:styleId="WW8Num23z1">
    <w:name w:val="WW8Num23z1"/>
    <w:qFormat/>
    <w:rPr>
      <w:b w:val="0"/>
      <w:bCs w:val="0"/>
      <w:i w:val="0"/>
      <w:iCs w:val="0"/>
      <w:color w:val="000000"/>
    </w:rPr>
  </w:style>
  <w:style w:type="character" w:customStyle="1" w:styleId="WW8Num23z2">
    <w:name w:val="WW8Num23z2"/>
    <w:qFormat/>
    <w:rPr>
      <w:b w:val="0"/>
      <w:bCs w:val="0"/>
    </w:rPr>
  </w:style>
  <w:style w:type="character" w:customStyle="1" w:styleId="WW8Num24z0">
    <w:name w:val="WW8Num24z0"/>
    <w:qFormat/>
  </w:style>
  <w:style w:type="character" w:customStyle="1" w:styleId="WW8Num26z0">
    <w:name w:val="WW8Num26z0"/>
    <w:qFormat/>
    <w:rPr>
      <w:rFonts w:ascii="3;Cambria" w:hAnsi="3;Cambria" w:cs="3;Cambria"/>
      <w:b w:val="0"/>
    </w:rPr>
  </w:style>
  <w:style w:type="character" w:customStyle="1" w:styleId="WW8Num26z1">
    <w:name w:val="WW8Num26z1"/>
    <w:qFormat/>
  </w:style>
  <w:style w:type="character" w:customStyle="1" w:styleId="WW8Num27z1">
    <w:name w:val="WW8Num27z1"/>
    <w:qFormat/>
    <w:rPr>
      <w:rFonts w:ascii="Arial" w:hAnsi="Arial" w:cs="Times New Roman"/>
      <w:b/>
      <w:i w:val="0"/>
    </w:rPr>
  </w:style>
  <w:style w:type="character" w:customStyle="1" w:styleId="WW8Num28z0">
    <w:name w:val="WW8Num28z0"/>
    <w:qFormat/>
    <w:rPr>
      <w:b/>
    </w:rPr>
  </w:style>
  <w:style w:type="character" w:customStyle="1" w:styleId="WW8Num28z1">
    <w:name w:val="WW8Num28z1"/>
    <w:qFormat/>
    <w:rPr>
      <w:b w:val="0"/>
      <w:i w:val="0"/>
      <w:iCs/>
      <w:strike w:val="0"/>
      <w:dstrike w:val="0"/>
      <w:color w:val="000000"/>
      <w:sz w:val="20"/>
      <w:szCs w:val="20"/>
      <w:u w:val="none"/>
    </w:rPr>
  </w:style>
  <w:style w:type="character" w:customStyle="1" w:styleId="WW8Num28z2">
    <w:name w:val="WW8Num28z2"/>
    <w:qFormat/>
    <w:rPr>
      <w:rFonts w:ascii="Arial" w:hAnsi="Arial" w:cs="Arial"/>
      <w:b w:val="0"/>
      <w:i w:val="0"/>
      <w:strike w:val="0"/>
      <w:dstrike w:val="0"/>
      <w:color w:val="000000"/>
      <w:sz w:val="20"/>
      <w:szCs w:val="20"/>
    </w:rPr>
  </w:style>
  <w:style w:type="character" w:customStyle="1" w:styleId="WW8Num29z0">
    <w:name w:val="WW8Num29z0"/>
    <w:qFormat/>
    <w:rPr>
      <w:lang w:val="pt-PT" w:bidi="ar-SA"/>
    </w:rPr>
  </w:style>
  <w:style w:type="character" w:customStyle="1" w:styleId="WW8Num29z1">
    <w:name w:val="WW8Num29z1"/>
    <w:qFormat/>
    <w:rPr>
      <w:rFonts w:ascii="Arial MT;Arial" w:eastAsia="Arial MT;Arial" w:hAnsi="Arial MT;Arial" w:cs="Arial MT;Arial"/>
      <w:spacing w:val="-2"/>
      <w:w w:val="99"/>
      <w:sz w:val="24"/>
      <w:szCs w:val="24"/>
      <w:lang w:val="pt-PT" w:bidi="ar-SA"/>
    </w:rPr>
  </w:style>
  <w:style w:type="character" w:customStyle="1" w:styleId="WW8Num30z0">
    <w:name w:val="WW8Num30z0"/>
    <w:qFormat/>
    <w:rPr>
      <w:rFonts w:ascii="Arial MT;Arial" w:eastAsia="Arial MT;Arial" w:hAnsi="Arial MT;Arial" w:cs="Arial MT;Arial"/>
      <w:spacing w:val="-2"/>
      <w:w w:val="99"/>
      <w:sz w:val="24"/>
      <w:szCs w:val="24"/>
      <w:lang w:val="pt-PT" w:bidi="ar-SA"/>
    </w:rPr>
  </w:style>
  <w:style w:type="character" w:customStyle="1" w:styleId="WW8Num30z1">
    <w:name w:val="WW8Num30z1"/>
    <w:qFormat/>
    <w:rPr>
      <w:lang w:val="pt-PT" w:bidi="ar-SA"/>
    </w:rPr>
  </w:style>
  <w:style w:type="character" w:customStyle="1" w:styleId="WW8Num33z0">
    <w:name w:val="WW8Num33z0"/>
    <w:qFormat/>
    <w:rPr>
      <w:lang w:val="pt-PT" w:bidi="ar-SA"/>
    </w:rPr>
  </w:style>
  <w:style w:type="character" w:customStyle="1" w:styleId="WW8Num33z1">
    <w:name w:val="WW8Num33z1"/>
    <w:qFormat/>
    <w:rPr>
      <w:rFonts w:ascii="Times New Roman" w:eastAsia="Arial MT;Arial" w:hAnsi="Times New Roman" w:cs="Times New Roman"/>
      <w:spacing w:val="-2"/>
      <w:w w:val="99"/>
      <w:sz w:val="24"/>
      <w:szCs w:val="24"/>
      <w:lang w:val="pt-PT" w:bidi="ar-SA"/>
    </w:rPr>
  </w:style>
  <w:style w:type="character" w:customStyle="1" w:styleId="WW8Num34z0">
    <w:name w:val="WW8Num34z0"/>
    <w:qFormat/>
    <w:rPr>
      <w:b w:val="0"/>
      <w:color w:val="000000"/>
    </w:rPr>
  </w:style>
  <w:style w:type="character" w:customStyle="1" w:styleId="WW8Num36z0">
    <w:name w:val="WW8Num36z0"/>
    <w:qFormat/>
    <w:rPr>
      <w:lang w:val="pt-PT" w:bidi="ar-SA"/>
    </w:rPr>
  </w:style>
  <w:style w:type="character" w:customStyle="1" w:styleId="WW8Num36z1">
    <w:name w:val="WW8Num36z1"/>
    <w:qFormat/>
    <w:rPr>
      <w:rFonts w:ascii="Arial MT;Arial" w:eastAsia="Arial MT;Arial" w:hAnsi="Arial MT;Arial" w:cs="Arial MT;Arial"/>
      <w:spacing w:val="-2"/>
      <w:w w:val="99"/>
      <w:sz w:val="24"/>
      <w:szCs w:val="24"/>
      <w:lang w:val="pt-PT" w:bidi="ar-SA"/>
    </w:rPr>
  </w:style>
  <w:style w:type="character" w:customStyle="1" w:styleId="WW8Num37z0">
    <w:name w:val="WW8Num37z0"/>
    <w:qFormat/>
  </w:style>
  <w:style w:type="character" w:customStyle="1" w:styleId="WW8Num38z0">
    <w:name w:val="WW8Num38z0"/>
    <w:qFormat/>
  </w:style>
  <w:style w:type="character" w:customStyle="1" w:styleId="WW8Num38z2">
    <w:name w:val="WW8Num38z2"/>
    <w:qFormat/>
    <w:rPr>
      <w:i w:val="0"/>
      <w:iCs w:val="0"/>
    </w:rPr>
  </w:style>
  <w:style w:type="character" w:customStyle="1" w:styleId="WW8Num39z0">
    <w:name w:val="WW8Num39z0"/>
    <w:qFormat/>
    <w:rPr>
      <w:rFonts w:ascii="1;Cambria" w:hAnsi="1;Cambria" w:cs="1;Cambria"/>
    </w:rPr>
  </w:style>
  <w:style w:type="character" w:customStyle="1" w:styleId="WW8Num40z0">
    <w:name w:val="WW8Num40z0"/>
    <w:qFormat/>
  </w:style>
  <w:style w:type="character" w:customStyle="1" w:styleId="WW8Num40z1">
    <w:name w:val="WW8Num40z1"/>
    <w:qFormat/>
    <w:rPr>
      <w:b/>
    </w:rPr>
  </w:style>
  <w:style w:type="character" w:styleId="Nmerodepgina">
    <w:name w:val="page number"/>
    <w:basedOn w:val="Fontepargpadro"/>
  </w:style>
  <w:style w:type="character" w:styleId="Hyperlink">
    <w:name w:val="Hyperlink"/>
    <w:uiPriority w:val="99"/>
    <w:rPr>
      <w:color w:val="0000FF"/>
      <w:u w:val="single"/>
    </w:rPr>
  </w:style>
  <w:style w:type="character" w:styleId="HiperlinkVisitado">
    <w:name w:val="FollowedHyperlink"/>
    <w:rPr>
      <w:color w:val="800080"/>
      <w:u w:val="single"/>
    </w:rPr>
  </w:style>
  <w:style w:type="character" w:styleId="Forte">
    <w:name w:val="Strong"/>
    <w:qFormat/>
    <w:rPr>
      <w:b/>
      <w:bCs/>
    </w:rPr>
  </w:style>
  <w:style w:type="character" w:customStyle="1" w:styleId="Marcadores">
    <w:name w:val="Marcadores"/>
    <w:qFormat/>
    <w:rPr>
      <w:rFonts w:ascii="StarSymbol;Arial Unicode MS" w:eastAsia="StarSymbol;Arial Unicode MS" w:hAnsi="StarSymbol;Arial Unicode MS" w:cs="Tahoma"/>
      <w:sz w:val="18"/>
      <w:szCs w:val="18"/>
    </w:rPr>
  </w:style>
  <w:style w:type="character" w:customStyle="1" w:styleId="WW8Num1z1">
    <w:name w:val="WW8Num1z1"/>
    <w:qFormat/>
    <w:rPr>
      <w:rFonts w:ascii="Courier New" w:hAnsi="Courier New" w:cs="Courier New"/>
    </w:rPr>
  </w:style>
  <w:style w:type="character" w:customStyle="1" w:styleId="CabealhoChar">
    <w:name w:val="Cabeçalho Char"/>
    <w:basedOn w:val="Fontepargpadro"/>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basedOn w:val="Fontepargpadro"/>
    <w:qFormat/>
  </w:style>
  <w:style w:type="character" w:customStyle="1" w:styleId="Ttulo3Char">
    <w:name w:val="Título 3 Char"/>
    <w:qFormat/>
    <w:rPr>
      <w:rFonts w:ascii="Arial" w:hAnsi="Arial" w:cs="Arial"/>
      <w:b/>
      <w:sz w:val="24"/>
    </w:rPr>
  </w:style>
  <w:style w:type="character" w:customStyle="1" w:styleId="Ttulo4Char">
    <w:name w:val="Título 4 Char"/>
    <w:qFormat/>
    <w:rPr>
      <w:b/>
      <w:sz w:val="26"/>
    </w:rPr>
  </w:style>
  <w:style w:type="character" w:customStyle="1" w:styleId="centerverde21">
    <w:name w:val="centerverde21"/>
    <w:qFormat/>
    <w:rPr>
      <w:rFonts w:ascii="Verdana" w:hAnsi="Verdana" w:cs="Verdana"/>
      <w:color w:val="006805"/>
      <w:sz w:val="15"/>
      <w:szCs w:val="15"/>
    </w:rPr>
  </w:style>
  <w:style w:type="character" w:customStyle="1" w:styleId="centerazul1">
    <w:name w:val="centerazul1"/>
    <w:qFormat/>
    <w:rPr>
      <w:rFonts w:ascii="Verdana" w:hAnsi="Verdana" w:cs="Verdana"/>
      <w:color w:val="373461"/>
      <w:sz w:val="15"/>
      <w:szCs w:val="15"/>
    </w:rPr>
  </w:style>
  <w:style w:type="character" w:customStyle="1" w:styleId="TtuloChar">
    <w:name w:val="Título Char"/>
    <w:qFormat/>
    <w:rPr>
      <w:b/>
      <w:sz w:val="24"/>
      <w:u w:val="single"/>
      <w:lang w:val="pt-BR" w:bidi="ar-SA"/>
    </w:rPr>
  </w:style>
  <w:style w:type="character" w:customStyle="1" w:styleId="apple-converted-space">
    <w:name w:val="apple-converted-space"/>
    <w:qFormat/>
  </w:style>
  <w:style w:type="character" w:customStyle="1" w:styleId="LivroChar">
    <w:name w:val="Livro Char"/>
    <w:qFormat/>
    <w:rPr>
      <w:rFonts w:ascii="Arial" w:hAnsi="Arial" w:cs="Arial"/>
      <w:b/>
      <w:caps/>
      <w:sz w:val="24"/>
      <w:szCs w:val="24"/>
      <w:lang w:val="pt-BR" w:bidi="ar-SA"/>
    </w:rPr>
  </w:style>
  <w:style w:type="character" w:customStyle="1" w:styleId="WW-Fontepargpadro">
    <w:name w:val="WW-Fonte parág. padrão"/>
    <w:qFormat/>
  </w:style>
  <w:style w:type="character" w:styleId="nfase">
    <w:name w:val="Emphasis"/>
    <w:qFormat/>
    <w:rPr>
      <w:i/>
      <w:iCs/>
    </w:rPr>
  </w:style>
  <w:style w:type="character" w:customStyle="1" w:styleId="UnresolvedMention">
    <w:name w:val="Unresolved Mention"/>
    <w:qFormat/>
    <w:rPr>
      <w:color w:val="605E5C"/>
      <w:shd w:val="clear" w:color="auto" w:fill="E1DFDD"/>
    </w:rPr>
  </w:style>
  <w:style w:type="character" w:customStyle="1" w:styleId="TtuloChar1">
    <w:name w:val="Título Char1"/>
    <w:qFormat/>
    <w:rPr>
      <w:rFonts w:ascii="Calibri Light" w:eastAsia="Times New Roman" w:hAnsi="Calibri Light" w:cs="Times New Roman"/>
      <w:spacing w:val="-10"/>
      <w:kern w:val="2"/>
      <w:sz w:val="56"/>
      <w:szCs w:val="56"/>
    </w:rPr>
  </w:style>
  <w:style w:type="character" w:customStyle="1" w:styleId="TextodebaloChar1">
    <w:name w:val="Texto de balão Char1"/>
    <w:qFormat/>
    <w:rPr>
      <w:rFonts w:ascii="Segoe UI" w:eastAsia="Times New Roman" w:hAnsi="Segoe UI" w:cs="Segoe UI"/>
      <w:sz w:val="18"/>
      <w:szCs w:val="18"/>
    </w:rPr>
  </w:style>
  <w:style w:type="character" w:customStyle="1" w:styleId="Ttulo1Char">
    <w:name w:val="Título 1 Char"/>
    <w:qFormat/>
    <w:rPr>
      <w:rFonts w:ascii="Carleton;Courier New" w:hAnsi="Carleton;Courier New" w:cs="Carleton;Courier New"/>
      <w:b/>
      <w:sz w:val="24"/>
      <w:szCs w:val="24"/>
    </w:rPr>
  </w:style>
  <w:style w:type="character" w:customStyle="1" w:styleId="CorpodetextoChar">
    <w:name w:val="Corpo de texto Char"/>
    <w:qFormat/>
    <w:rPr>
      <w:sz w:val="24"/>
      <w:szCs w:val="24"/>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vel2-RedChar">
    <w:name w:val="Nível 2 -Red Char"/>
    <w:qFormat/>
    <w:rPr>
      <w:rFonts w:ascii="Arial" w:eastAsia="MS Mincho;ＭＳ 明朝" w:hAnsi="Arial" w:cs="Arial"/>
      <w:i/>
      <w:iCs/>
      <w:color w:val="FF0000"/>
    </w:rPr>
  </w:style>
  <w:style w:type="character" w:customStyle="1" w:styleId="Nivel2Char">
    <w:name w:val="Nivel 2 Char"/>
    <w:qFormat/>
    <w:rPr>
      <w:rFonts w:ascii="Arial" w:eastAsia="MS Mincho;ＭＳ 明朝" w:hAnsi="Arial" w:cs="Arial"/>
      <w:color w:val="000000"/>
    </w:rPr>
  </w:style>
  <w:style w:type="character" w:customStyle="1" w:styleId="Nivel01Char">
    <w:name w:val="Nivel 01 Char"/>
    <w:qFormat/>
    <w:rPr>
      <w:b/>
      <w:color w:val="000000"/>
      <w:sz w:val="27"/>
      <w:szCs w:val="27"/>
    </w:rPr>
  </w:style>
  <w:style w:type="character" w:customStyle="1" w:styleId="Nivel4Char">
    <w:name w:val="Nivel 4 Char"/>
    <w:qFormat/>
    <w:rPr>
      <w:rFonts w:ascii="Arial" w:eastAsia="MS Mincho;ＭＳ 明朝" w:hAnsi="Arial" w:cs="Arial"/>
    </w:rPr>
  </w:style>
  <w:style w:type="character" w:customStyle="1" w:styleId="Nivel3Char">
    <w:name w:val="Nivel 3 Char"/>
    <w:qFormat/>
    <w:rPr>
      <w:rFonts w:ascii="Arial" w:eastAsia="MS Mincho;ＭＳ 明朝" w:hAnsi="Arial" w:cs="Arial"/>
      <w:color w:val="000000"/>
    </w:rPr>
  </w:style>
  <w:style w:type="character" w:customStyle="1" w:styleId="AssuntodocomentrioChar">
    <w:name w:val="Assunto do comentário Char"/>
    <w:qFormat/>
    <w:rPr>
      <w:rFonts w:ascii="Ecofont_Spranq_eco_Sans;Calibri" w:eastAsia="MS Mincho;ＭＳ 明朝" w:hAnsi="Ecofont_Spranq_eco_Sans;Calibri" w:cs="Tahoma"/>
      <w:b/>
      <w:bCs/>
    </w:rPr>
  </w:style>
  <w:style w:type="character" w:customStyle="1" w:styleId="PargrafodaListaChar">
    <w:name w:val="Parágrafo da Lista Char"/>
    <w:qFormat/>
    <w:rPr>
      <w:sz w:val="24"/>
      <w:szCs w:val="24"/>
    </w:rPr>
  </w:style>
  <w:style w:type="character" w:customStyle="1" w:styleId="ouChar">
    <w:name w:val="ou Char"/>
    <w:qFormat/>
    <w:rPr>
      <w:rFonts w:ascii="Arial" w:eastAsia="Cambria" w:hAnsi="Arial" w:cs="Arial"/>
      <w:b/>
      <w:bCs/>
      <w:i/>
      <w:iCs/>
      <w:color w:val="FF0000"/>
      <w:sz w:val="24"/>
      <w:szCs w:val="24"/>
      <w:u w:val="single"/>
    </w:rPr>
  </w:style>
  <w:style w:type="character" w:customStyle="1" w:styleId="Nvel3-RChar">
    <w:name w:val="Nível 3-R Char"/>
    <w:qFormat/>
    <w:rPr>
      <w:rFonts w:ascii="Arial" w:eastAsia="MS Mincho;ＭＳ 明朝"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PrembuloChar">
    <w:name w:val="Preâmbulo Char"/>
    <w:qFormat/>
    <w:rPr>
      <w:rFonts w:ascii="Arial" w:eastAsia="Arial" w:hAnsi="Arial" w:cs="Arial"/>
      <w:bCs/>
    </w:rPr>
  </w:style>
  <w:style w:type="character" w:customStyle="1" w:styleId="normaltextrun">
    <w:name w:val="normaltextrun"/>
    <w:qFormat/>
  </w:style>
  <w:style w:type="character" w:customStyle="1" w:styleId="GradeColorida-nfase1Char">
    <w:name w:val="Grade Colorida - Ênfase 1 Char"/>
    <w:qFormat/>
    <w:rPr>
      <w:rFonts w:ascii="Ecofont_Spranq_eco_Sans;Calibri" w:eastAsia="Calibri" w:hAnsi="Ecofont_Spranq_eco_Sans;Calibri" w:cs="Tahoma"/>
      <w:i/>
      <w:iCs/>
      <w:color w:val="000000"/>
      <w:szCs w:val="24"/>
      <w:shd w:val="clear" w:color="auto" w:fill="FFFFCC"/>
    </w:rPr>
  </w:style>
  <w:style w:type="character" w:customStyle="1" w:styleId="Nvel3Char">
    <w:name w:val="Nível 3 Char"/>
    <w:qFormat/>
    <w:rPr>
      <w:rFonts w:ascii="Arial" w:hAnsi="Arial" w:cs="Arial"/>
    </w:rPr>
  </w:style>
  <w:style w:type="character" w:customStyle="1" w:styleId="Nvel4Char">
    <w:name w:val="Nível 4 Char"/>
    <w:qFormat/>
    <w:rPr>
      <w:rFonts w:ascii="Arial" w:hAnsi="Arial" w:cs="Arial"/>
    </w:rPr>
  </w:style>
  <w:style w:type="character" w:customStyle="1" w:styleId="SubTitNNChar">
    <w:name w:val="SubTitNN Char"/>
    <w:qFormat/>
    <w:rPr>
      <w:rFonts w:ascii="Arial" w:hAnsi="Arial" w:cs="Arial"/>
      <w:b/>
      <w:bCs/>
      <w:iCs/>
    </w:rPr>
  </w:style>
  <w:style w:type="character" w:customStyle="1" w:styleId="Ttulo2Char">
    <w:name w:val="Título 2 Char"/>
    <w:qFormat/>
    <w:rPr>
      <w:rFonts w:ascii="Carleton;Courier New" w:hAnsi="Carleton;Courier New" w:cs="Carleton;Courier New"/>
      <w:b/>
      <w:sz w:val="32"/>
      <w:szCs w:val="24"/>
    </w:rPr>
  </w:style>
  <w:style w:type="character" w:customStyle="1" w:styleId="normalchar1">
    <w:name w:val="normal__char1"/>
    <w:qFormat/>
    <w:rPr>
      <w:rFonts w:ascii="Arial" w:hAnsi="Arial" w:cs="Arial"/>
      <w:strike w:val="0"/>
      <w:dstrike w:val="0"/>
      <w:sz w:val="24"/>
      <w:szCs w:val="24"/>
      <w:u w:val="none"/>
    </w:rPr>
  </w:style>
  <w:style w:type="character" w:customStyle="1" w:styleId="apple-style-span">
    <w:name w:val="apple-style-span"/>
    <w:qFormat/>
  </w:style>
  <w:style w:type="character" w:customStyle="1" w:styleId="CitaoChar">
    <w:name w:val="Citação Char"/>
    <w:qFormat/>
    <w:rPr>
      <w:rFonts w:ascii="Arial" w:eastAsia="Calibri" w:hAnsi="Arial" w:cs="Tahoma"/>
      <w:i/>
      <w:iCs/>
      <w:color w:val="000000"/>
      <w:szCs w:val="24"/>
      <w:shd w:val="clear" w:color="auto" w:fill="FFFFCC"/>
    </w:rPr>
  </w:style>
  <w:style w:type="character" w:customStyle="1" w:styleId="NotaexplicativaChar">
    <w:name w:val="Nota explicativa Char"/>
    <w:qFormat/>
    <w:rPr>
      <w:rFonts w:ascii="Arial" w:eastAsia="Calibri" w:hAnsi="Arial" w:cs="Tahoma"/>
      <w:i/>
      <w:iCs/>
      <w:color w:val="000000"/>
      <w:shd w:val="clear" w:color="auto" w:fill="FFFFCC"/>
    </w:rPr>
  </w:style>
  <w:style w:type="character" w:customStyle="1" w:styleId="Nivel01TituloChar">
    <w:name w:val="Nivel_01_Titulo Char"/>
    <w:qFormat/>
    <w:rPr>
      <w:rFonts w:ascii="Arial" w:eastAsia="MS Gothic;ＭＳ ゴシック" w:hAnsi="Arial" w:cs="Arial"/>
      <w:b/>
      <w:bCs/>
      <w:color w:val="000000"/>
      <w:spacing w:val="5"/>
      <w:kern w:val="2"/>
      <w:sz w:val="52"/>
      <w:szCs w:val="52"/>
    </w:rPr>
  </w:style>
  <w:style w:type="character" w:customStyle="1" w:styleId="QuoteChar">
    <w:name w:val="Quote Char"/>
    <w:qFormat/>
    <w:rPr>
      <w:rFonts w:ascii="Ecofont_Spranq_eco_Sans;Calibri" w:eastAsia="Calibri" w:hAnsi="Ecofont_Spranq_eco_Sans;Calibri" w:cs="Tahoma"/>
      <w:i/>
      <w:iCs/>
      <w:color w:val="000000"/>
      <w:shd w:val="clear" w:color="auto" w:fill="FFFFCC"/>
    </w:rPr>
  </w:style>
  <w:style w:type="character" w:customStyle="1" w:styleId="eop">
    <w:name w:val="eop"/>
    <w:qFormat/>
  </w:style>
  <w:style w:type="character" w:customStyle="1" w:styleId="spellingerror">
    <w:name w:val="spellingerror"/>
    <w:qFormat/>
  </w:style>
  <w:style w:type="character" w:customStyle="1" w:styleId="Nivel1Char">
    <w:name w:val="Nivel1 Char"/>
    <w:qFormat/>
    <w:rPr>
      <w:rFonts w:ascii="Arial" w:eastAsia="MS Gothic;ＭＳ ゴシック" w:hAnsi="Arial" w:cs="Arial"/>
      <w:b/>
      <w:color w:val="000000"/>
      <w:sz w:val="28"/>
      <w:szCs w:val="28"/>
    </w:rPr>
  </w:style>
  <w:style w:type="character" w:customStyle="1" w:styleId="cp0020corpodespachochar1">
    <w:name w:val="cp_0020corpodespacho__char1"/>
    <w:qFormat/>
    <w:rPr>
      <w:rFonts w:ascii="Times New Roman" w:hAnsi="Times New Roman" w:cs="Times New Roman"/>
      <w:strike w:val="0"/>
      <w:dstrike w:val="0"/>
      <w:sz w:val="26"/>
      <w:szCs w:val="26"/>
      <w:u w:val="none"/>
    </w:rPr>
  </w:style>
  <w:style w:type="character" w:customStyle="1" w:styleId="em0020ementachar1">
    <w:name w:val="em_0020ementa__char1"/>
    <w:qFormat/>
    <w:rPr>
      <w:rFonts w:ascii="Times New Roman" w:hAnsi="Times New Roman" w:cs="Times New Roman"/>
      <w:strike w:val="0"/>
      <w:dstrike w:val="0"/>
      <w:sz w:val="28"/>
      <w:szCs w:val="28"/>
      <w:u w:val="none"/>
    </w:rPr>
  </w:style>
  <w:style w:type="character" w:customStyle="1" w:styleId="Manoel">
    <w:name w:val="Manoel"/>
    <w:qFormat/>
    <w:rPr>
      <w:rFonts w:ascii="Arial" w:hAnsi="Arial" w:cs="Arial"/>
      <w:color w:val="7030A0"/>
      <w:sz w:val="20"/>
    </w:rPr>
  </w:style>
  <w:style w:type="character" w:customStyle="1" w:styleId="highlight">
    <w:name w:val="highlight"/>
    <w:qFormat/>
  </w:style>
  <w:style w:type="character" w:customStyle="1" w:styleId="MenoPendente1">
    <w:name w:val="Menção Pendente1"/>
    <w:qFormat/>
    <w:rPr>
      <w:color w:val="605E5C"/>
      <w:shd w:val="clear" w:color="auto" w:fill="E1DFDD"/>
    </w:rPr>
  </w:style>
  <w:style w:type="character" w:customStyle="1" w:styleId="MenoPendente2">
    <w:name w:val="Menção Pendente2"/>
    <w:qFormat/>
    <w:rPr>
      <w:color w:val="605E5C"/>
      <w:shd w:val="clear" w:color="auto" w:fill="E1DFDD"/>
    </w:rPr>
  </w:style>
  <w:style w:type="character" w:customStyle="1" w:styleId="Nvel2OpcionalChar">
    <w:name w:val="Nível 2 Opcional Char"/>
    <w:qFormat/>
    <w:rPr>
      <w:rFonts w:ascii="Arial" w:hAnsi="Arial" w:cs="Arial"/>
      <w:i/>
      <w:color w:val="FF0000"/>
      <w:lang w:val="pt-BR" w:eastAsia="pt-BR"/>
    </w:rPr>
  </w:style>
  <w:style w:type="character" w:customStyle="1" w:styleId="Nvel3OpcionalChar">
    <w:name w:val="Nível 3 Opcional Char"/>
    <w:qFormat/>
    <w:rPr>
      <w:rFonts w:ascii="Arial" w:hAnsi="Arial" w:cs="Arial"/>
      <w:i/>
      <w:iCs/>
      <w:color w:val="FF0000"/>
      <w:lang w:val="pt-BR" w:eastAsia="pt-BR"/>
    </w:rPr>
  </w:style>
  <w:style w:type="character" w:styleId="TextodoEspaoReservado">
    <w:name w:val="Placeholder Text"/>
    <w:qFormat/>
    <w:rPr>
      <w:color w:val="808080"/>
    </w:rPr>
  </w:style>
  <w:style w:type="character" w:customStyle="1" w:styleId="Ttulo6Char">
    <w:name w:val="Título 6 Char"/>
    <w:qFormat/>
    <w:rPr>
      <w:b/>
      <w:sz w:val="26"/>
      <w:szCs w:val="24"/>
    </w:rPr>
  </w:style>
  <w:style w:type="character" w:customStyle="1" w:styleId="markedcontent">
    <w:name w:val="markedcontent"/>
    <w:qFormat/>
  </w:style>
  <w:style w:type="character" w:customStyle="1" w:styleId="MenoPendente3">
    <w:name w:val="Menção Pendente3"/>
    <w:qFormat/>
    <w:rPr>
      <w:color w:val="605E5C"/>
      <w:shd w:val="clear" w:color="auto" w:fill="E1DFDD"/>
    </w:rPr>
  </w:style>
  <w:style w:type="character" w:customStyle="1" w:styleId="MenoPendente4">
    <w:name w:val="Menção Pendente4"/>
    <w:qFormat/>
    <w:rPr>
      <w:color w:val="605E5C"/>
      <w:shd w:val="clear" w:color="auto" w:fill="E1DFDD"/>
    </w:rPr>
  </w:style>
  <w:style w:type="character" w:customStyle="1" w:styleId="WW-LinkdaInternet">
    <w:name w:val="WW-Link da Internet"/>
    <w:qFormat/>
    <w:rPr>
      <w:color w:val="0000FF"/>
      <w:u w:val="single"/>
    </w:rPr>
  </w:style>
  <w:style w:type="character" w:customStyle="1" w:styleId="Nvel1-SemNumChar">
    <w:name w:val="Nível 1-Sem Num Char"/>
    <w:qFormat/>
    <w:rPr>
      <w:rFonts w:ascii="Arial" w:eastAsia="MS Gothic;ＭＳ ゴシック" w:hAnsi="Arial" w:cs="Arial"/>
      <w:b/>
      <w:bCs/>
      <w:color w:val="FF0000"/>
    </w:rPr>
  </w:style>
  <w:style w:type="character" w:customStyle="1" w:styleId="MenoPendente5">
    <w:name w:val="Menção Pendente5"/>
    <w:qFormat/>
    <w:rPr>
      <w:color w:val="605E5C"/>
      <w:shd w:val="clear" w:color="auto" w:fill="E1DFDD"/>
    </w:rPr>
  </w:style>
  <w:style w:type="paragraph" w:styleId="Ttulo">
    <w:name w:val="Title"/>
    <w:basedOn w:val="Normal"/>
    <w:next w:val="Corpodetexto"/>
    <w:uiPriority w:val="10"/>
    <w:qFormat/>
    <w:pPr>
      <w:jc w:val="center"/>
    </w:pPr>
    <w:rPr>
      <w:b/>
      <w:szCs w:val="20"/>
      <w:u w:val="single"/>
    </w:rPr>
  </w:style>
  <w:style w:type="paragraph" w:styleId="Corpodetexto">
    <w:name w:val="Body Text"/>
    <w:basedOn w:val="Normal"/>
    <w:pPr>
      <w:jc w:val="both"/>
    </w:pPr>
  </w:style>
  <w:style w:type="paragraph" w:styleId="Lista">
    <w:name w:val="List"/>
    <w:basedOn w:val="Corpodetexto"/>
    <w:rPr>
      <w:rFonts w:cs="Tahoma"/>
      <w:szCs w:val="20"/>
    </w:rPr>
  </w:style>
  <w:style w:type="paragraph" w:styleId="Legenda">
    <w:name w:val="caption"/>
    <w:basedOn w:val="Normal"/>
    <w:next w:val="Normal"/>
    <w:qFormat/>
    <w:pPr>
      <w:jc w:val="center"/>
    </w:pPr>
    <w:rPr>
      <w:rFonts w:ascii="Arial" w:hAnsi="Arial" w:cs="Arial"/>
      <w:b/>
    </w:rPr>
  </w:style>
  <w:style w:type="paragraph" w:customStyle="1" w:styleId="ndice">
    <w:name w:val="Índice"/>
    <w:basedOn w:val="Normal"/>
    <w:qFormat/>
    <w:pPr>
      <w:widowControl w:val="0"/>
      <w:suppressLineNumbers/>
    </w:pPr>
    <w:rPr>
      <w:rFonts w:eastAsia="Arial Unicode MS" w:cs="Tahoma"/>
    </w:rPr>
  </w:style>
  <w:style w:type="paragraph" w:customStyle="1" w:styleId="HeaderandFooter">
    <w:name w:val="Header and Footer"/>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TextosemFormatao">
    <w:name w:val="Plain Text"/>
    <w:basedOn w:val="Normal"/>
    <w:qFormat/>
    <w:rPr>
      <w:rFonts w:ascii="Courier New" w:hAnsi="Courier New" w:cs="Courier New"/>
    </w:rPr>
  </w:style>
  <w:style w:type="paragraph" w:styleId="Recuodecorpodetexto">
    <w:name w:val="Body Text Indent"/>
    <w:basedOn w:val="Normal"/>
    <w:pPr>
      <w:ind w:firstLine="142"/>
    </w:pPr>
  </w:style>
  <w:style w:type="paragraph" w:styleId="Corpodetexto2">
    <w:name w:val="Body Text 2"/>
    <w:basedOn w:val="Normal"/>
    <w:qFormat/>
  </w:style>
  <w:style w:type="paragraph" w:styleId="Corpodetexto3">
    <w:name w:val="Body Text 3"/>
    <w:basedOn w:val="Normal"/>
    <w:qFormat/>
    <w:pPr>
      <w:jc w:val="both"/>
    </w:pPr>
  </w:style>
  <w:style w:type="paragraph" w:styleId="Recuodecorpodetexto2">
    <w:name w:val="Body Text Indent 2"/>
    <w:basedOn w:val="Normal"/>
    <w:qFormat/>
    <w:pPr>
      <w:ind w:left="567"/>
    </w:pPr>
    <w:rPr>
      <w:rFonts w:ascii="Arial" w:hAnsi="Arial" w:cs="Arial"/>
    </w:rPr>
  </w:style>
  <w:style w:type="paragraph" w:styleId="Textoembloco">
    <w:name w:val="Block Text"/>
    <w:basedOn w:val="Normal"/>
    <w:qFormat/>
    <w:pPr>
      <w:widowControl w:val="0"/>
      <w:ind w:left="709" w:right="448" w:hanging="709"/>
      <w:jc w:val="both"/>
    </w:pPr>
  </w:style>
  <w:style w:type="paragraph" w:customStyle="1" w:styleId="BodyText21">
    <w:name w:val="Body Text 21"/>
    <w:basedOn w:val="Normal"/>
    <w:qFormat/>
    <w:pPr>
      <w:widowControl w:val="0"/>
      <w:spacing w:after="120"/>
      <w:jc w:val="both"/>
    </w:pPr>
    <w:rPr>
      <w:rFonts w:ascii="Arial" w:hAnsi="Arial" w:cs="Arial"/>
    </w:rPr>
  </w:style>
  <w:style w:type="paragraph" w:styleId="Recuodecorpodetexto3">
    <w:name w:val="Body Text Indent 3"/>
    <w:basedOn w:val="Normal"/>
    <w:qFormat/>
    <w:pPr>
      <w:ind w:left="851"/>
      <w:jc w:val="both"/>
    </w:pPr>
    <w:rPr>
      <w:rFonts w:ascii="Arial" w:hAnsi="Arial" w:cs="Arial"/>
    </w:rPr>
  </w:style>
  <w:style w:type="paragraph" w:styleId="Subttulo">
    <w:name w:val="Subtitle"/>
    <w:basedOn w:val="Normal"/>
    <w:next w:val="Corpodetexto"/>
    <w:uiPriority w:val="11"/>
    <w:qFormat/>
    <w:pPr>
      <w:ind w:right="566"/>
      <w:jc w:val="center"/>
    </w:pPr>
    <w:rPr>
      <w:rFonts w:ascii="Arial" w:hAnsi="Arial" w:cs="Arial"/>
      <w:b/>
      <w:sz w:val="28"/>
    </w:rPr>
  </w:style>
  <w:style w:type="paragraph" w:customStyle="1" w:styleId="titi">
    <w:name w:val="titi"/>
    <w:basedOn w:val="Normal"/>
    <w:qFormat/>
    <w:pPr>
      <w:spacing w:before="280" w:after="280"/>
    </w:pPr>
    <w:rPr>
      <w:rFonts w:ascii="Verdana" w:hAnsi="Verdana" w:cs="Verdana"/>
      <w:i/>
      <w:iCs/>
      <w:color w:val="FFFFFF"/>
    </w:rPr>
  </w:style>
  <w:style w:type="paragraph" w:styleId="Remetente">
    <w:name w:val="envelope return"/>
    <w:basedOn w:val="Normal"/>
    <w:rPr>
      <w:rFonts w:ascii="Chaucer" w:hAnsi="Chaucer" w:cs="Chaucer"/>
    </w:rPr>
  </w:style>
  <w:style w:type="paragraph" w:customStyle="1" w:styleId="TITULOPRINCIPAL">
    <w:name w:val="TITULO PRINCIPAL"/>
    <w:basedOn w:val="Normal"/>
    <w:qFormat/>
    <w:pPr>
      <w:jc w:val="both"/>
    </w:pPr>
    <w:rPr>
      <w:rFonts w:ascii="Arial" w:hAnsi="Arial" w:cs="Arial"/>
    </w:rPr>
  </w:style>
  <w:style w:type="paragraph" w:customStyle="1" w:styleId="Corpodetexto31">
    <w:name w:val="Corpo de texto 31"/>
    <w:basedOn w:val="Normal"/>
    <w:qFormat/>
    <w:pPr>
      <w:jc w:val="center"/>
    </w:pPr>
    <w:rPr>
      <w:rFonts w:ascii="Courier New" w:hAnsi="Courier New" w:cs="Courier New"/>
      <w:spacing w:val="-3"/>
    </w:rPr>
  </w:style>
  <w:style w:type="paragraph" w:customStyle="1" w:styleId="TtulodaTabela">
    <w:name w:val="Título da Tabela"/>
    <w:basedOn w:val="Normal"/>
    <w:qFormat/>
    <w:pPr>
      <w:suppressLineNumbers/>
      <w:spacing w:after="120"/>
      <w:jc w:val="center"/>
    </w:pPr>
    <w:rPr>
      <w:b/>
      <w:bCs/>
      <w:i/>
      <w:iCs/>
    </w:rPr>
  </w:style>
  <w:style w:type="paragraph" w:customStyle="1" w:styleId="Contedodatabela">
    <w:name w:val="Conteúdo da tabela"/>
    <w:basedOn w:val="Corpodetexto"/>
    <w:qFormat/>
    <w:pPr>
      <w:suppressLineNumbers/>
      <w:jc w:val="left"/>
    </w:pPr>
    <w:rPr>
      <w:sz w:val="28"/>
    </w:rPr>
  </w:style>
  <w:style w:type="paragraph" w:customStyle="1" w:styleId="NormalArial">
    <w:name w:val="Normal +Arial"/>
    <w:basedOn w:val="Corpodetexto"/>
    <w:qFormat/>
    <w:pPr>
      <w:ind w:right="-1"/>
    </w:pPr>
    <w:rPr>
      <w:rFonts w:ascii="Arial" w:hAnsi="Arial" w:cs="Arial"/>
    </w:rPr>
  </w:style>
  <w:style w:type="paragraph" w:customStyle="1" w:styleId="WW-Corpodetexto2">
    <w:name w:val="WW-Corpo de texto 2"/>
    <w:basedOn w:val="Normal"/>
    <w:qFormat/>
    <w:pPr>
      <w:jc w:val="both"/>
    </w:pPr>
    <w:rPr>
      <w:rFonts w:ascii="Bookman Old Style" w:hAnsi="Bookman Old Style" w:cs="Bookman Old Style"/>
      <w:spacing w:val="18"/>
      <w:lang w:val="pt-PT"/>
    </w:rPr>
  </w:style>
  <w:style w:type="paragraph" w:customStyle="1" w:styleId="WW-Recuodecorpodetexto2">
    <w:name w:val="WW-Recuo de corpo de texto 2"/>
    <w:basedOn w:val="Normal"/>
    <w:qFormat/>
    <w:pPr>
      <w:ind w:left="567" w:hanging="567"/>
      <w:jc w:val="both"/>
    </w:pPr>
    <w:rPr>
      <w:rFonts w:ascii="Bookman Old Style" w:hAnsi="Bookman Old Style" w:cs="Bookman Old Style"/>
    </w:rPr>
  </w:style>
  <w:style w:type="paragraph" w:customStyle="1" w:styleId="WW-Corpodetexto3">
    <w:name w:val="WW-Corpo de texto 3"/>
    <w:basedOn w:val="Normal"/>
    <w:qFormat/>
    <w:pPr>
      <w:jc w:val="both"/>
    </w:pPr>
    <w:rPr>
      <w:rFonts w:ascii="Bookman Old Style" w:hAnsi="Bookman Old Style" w:cs="Bookman Old Style"/>
      <w:b/>
      <w:u w:val="single"/>
    </w:rPr>
  </w:style>
  <w:style w:type="paragraph" w:customStyle="1" w:styleId="Corpodotexto">
    <w:name w:val="Corpo do texto"/>
    <w:basedOn w:val="Normal"/>
    <w:qFormat/>
    <w:pPr>
      <w:widowControl w:val="0"/>
      <w:jc w:val="both"/>
    </w:pPr>
  </w:style>
  <w:style w:type="paragraph" w:styleId="Textodenotaderodap">
    <w:name w:val="footnote text"/>
    <w:basedOn w:val="Normal"/>
  </w:style>
  <w:style w:type="paragraph" w:customStyle="1" w:styleId="Titulo1texto">
    <w:name w:val="Titulo 1 texto"/>
    <w:basedOn w:val="Normal"/>
    <w:qFormat/>
    <w:pPr>
      <w:numPr>
        <w:numId w:val="22"/>
      </w:numPr>
    </w:pPr>
    <w:rPr>
      <w:rFonts w:ascii="Arial" w:hAnsi="Arial" w:cs="Arial"/>
    </w:rPr>
  </w:style>
  <w:style w:type="paragraph" w:customStyle="1" w:styleId="Iniciaisdereferncia">
    <w:name w:val="Iniciais de referência"/>
    <w:basedOn w:val="Corpodetexto"/>
    <w:next w:val="Normal"/>
    <w:qFormat/>
    <w:pPr>
      <w:keepNext/>
      <w:keepLines/>
      <w:spacing w:before="220" w:line="220" w:lineRule="atLeast"/>
    </w:pPr>
    <w:rPr>
      <w:rFonts w:ascii="Arial" w:hAnsi="Arial" w:cs="Arial"/>
      <w:spacing w:val="-5"/>
    </w:rPr>
  </w:style>
  <w:style w:type="paragraph" w:styleId="Textodebalo">
    <w:name w:val="Balloon Text"/>
    <w:basedOn w:val="Normal"/>
    <w:qFormat/>
    <w:rPr>
      <w:rFonts w:ascii="Tahoma" w:hAnsi="Tahoma" w:cs="Tahoma"/>
      <w:sz w:val="16"/>
      <w:szCs w:val="16"/>
    </w:rPr>
  </w:style>
  <w:style w:type="paragraph" w:styleId="PargrafodaLista">
    <w:name w:val="List Paragraph"/>
    <w:basedOn w:val="Normal"/>
    <w:qFormat/>
    <w:pPr>
      <w:ind w:left="720"/>
      <w:contextualSpacing/>
    </w:pPr>
  </w:style>
  <w:style w:type="paragraph" w:customStyle="1" w:styleId="Default">
    <w:name w:val="Default"/>
    <w:qFormat/>
    <w:pPr>
      <w:autoSpaceDE w:val="0"/>
    </w:pPr>
    <w:rPr>
      <w:rFonts w:ascii="Times New Roman" w:eastAsia="Calibri" w:hAnsi="Times New Roman" w:cs="Times New Roman"/>
      <w:color w:val="000000"/>
      <w:lang w:bidi="ar-SA"/>
    </w:rPr>
  </w:style>
  <w:style w:type="paragraph" w:customStyle="1" w:styleId="m-5175805294295403793gmail-msonormal">
    <w:name w:val="m_-5175805294295403793gmail-msonormal"/>
    <w:basedOn w:val="Normal"/>
    <w:qFormat/>
    <w:pPr>
      <w:spacing w:before="280" w:after="280"/>
    </w:pPr>
  </w:style>
  <w:style w:type="paragraph" w:customStyle="1" w:styleId="Textopadro">
    <w:name w:val="Texto padrão"/>
    <w:basedOn w:val="Normal"/>
    <w:qFormat/>
    <w:pPr>
      <w:overflowPunct w:val="0"/>
      <w:autoSpaceDE w:val="0"/>
      <w:textAlignment w:val="baseline"/>
    </w:pPr>
    <w:rPr>
      <w:color w:val="000000"/>
      <w:sz w:val="20"/>
      <w:szCs w:val="20"/>
      <w:lang w:val="en-US"/>
    </w:rPr>
  </w:style>
  <w:style w:type="paragraph" w:styleId="SemEspaamento">
    <w:name w:val="No Spacing"/>
    <w:qFormat/>
    <w:pPr>
      <w:autoSpaceDE w:val="0"/>
    </w:pPr>
    <w:rPr>
      <w:rFonts w:ascii="Times New Roman" w:eastAsia="Times New Roman" w:hAnsi="Times New Roman" w:cs="Times New Roman"/>
      <w:sz w:val="20"/>
      <w:szCs w:val="20"/>
      <w:lang w:bidi="ar-SA"/>
    </w:rPr>
  </w:style>
  <w:style w:type="paragraph" w:customStyle="1" w:styleId="Livro">
    <w:name w:val="Livro"/>
    <w:basedOn w:val="Normal"/>
    <w:qFormat/>
    <w:pPr>
      <w:spacing w:before="120" w:after="120"/>
      <w:jc w:val="center"/>
      <w:outlineLvl w:val="0"/>
    </w:pPr>
    <w:rPr>
      <w:rFonts w:ascii="Arial" w:hAnsi="Arial" w:cs="Arial"/>
      <w:b/>
      <w:caps/>
    </w:rPr>
  </w:style>
  <w:style w:type="paragraph" w:customStyle="1" w:styleId="DivisodeTabelas">
    <w:name w:val="Divisão de Tabelas"/>
    <w:basedOn w:val="Normal"/>
    <w:qFormat/>
    <w:pPr>
      <w:overflowPunct w:val="0"/>
      <w:autoSpaceDE w:val="0"/>
      <w:spacing w:line="20" w:lineRule="exact"/>
      <w:textAlignment w:val="baseline"/>
    </w:pPr>
    <w:rPr>
      <w:sz w:val="20"/>
      <w:szCs w:val="20"/>
    </w:rPr>
  </w:style>
  <w:style w:type="paragraph" w:styleId="NormalWeb">
    <w:name w:val="Normal (Web)"/>
    <w:basedOn w:val="Normal"/>
    <w:qFormat/>
    <w:pPr>
      <w:spacing w:before="280" w:after="280"/>
    </w:pPr>
    <w:rPr>
      <w:rFonts w:ascii="Arial Unicode MS" w:eastAsia="Arial Unicode MS" w:hAnsi="Arial Unicode MS" w:cs="Arial Unicode MS"/>
    </w:rPr>
  </w:style>
  <w:style w:type="paragraph" w:customStyle="1" w:styleId="Corpodetex">
    <w:name w:val="Corpo de tex"/>
    <w:basedOn w:val="Normal"/>
    <w:qFormat/>
    <w:pPr>
      <w:widowControl w:val="0"/>
      <w:autoSpaceDE w:val="0"/>
      <w:jc w:val="both"/>
    </w:pPr>
    <w:rPr>
      <w:lang w:val="en-US"/>
    </w:rPr>
  </w:style>
  <w:style w:type="paragraph" w:customStyle="1" w:styleId="font5">
    <w:name w:val="font5"/>
    <w:basedOn w:val="Normal"/>
    <w:qFormat/>
    <w:pPr>
      <w:spacing w:before="280" w:after="280"/>
    </w:pPr>
    <w:rPr>
      <w:sz w:val="20"/>
      <w:szCs w:val="20"/>
    </w:rPr>
  </w:style>
  <w:style w:type="paragraph" w:customStyle="1" w:styleId="font6">
    <w:name w:val="font6"/>
    <w:basedOn w:val="Normal"/>
    <w:qFormat/>
    <w:pPr>
      <w:spacing w:before="280" w:after="280"/>
    </w:pPr>
    <w:rPr>
      <w:b/>
      <w:bCs/>
      <w:sz w:val="20"/>
      <w:szCs w:val="20"/>
    </w:rPr>
  </w:style>
  <w:style w:type="paragraph" w:customStyle="1" w:styleId="xl24">
    <w:name w:val="xl24"/>
    <w:basedOn w:val="Normal"/>
    <w:qFormat/>
    <w:pPr>
      <w:pBdr>
        <w:top w:val="single" w:sz="8" w:space="0" w:color="000000"/>
        <w:left w:val="single" w:sz="8" w:space="0" w:color="000000"/>
        <w:bottom w:val="single" w:sz="8" w:space="0" w:color="000000"/>
        <w:right w:val="single" w:sz="8" w:space="0" w:color="000000"/>
      </w:pBdr>
      <w:spacing w:before="280" w:after="280"/>
      <w:jc w:val="center"/>
    </w:pPr>
    <w:rPr>
      <w:color w:val="000000"/>
    </w:rPr>
  </w:style>
  <w:style w:type="paragraph" w:customStyle="1" w:styleId="xl25">
    <w:name w:val="xl25"/>
    <w:basedOn w:val="Normal"/>
    <w:qFormat/>
    <w:pPr>
      <w:pBdr>
        <w:top w:val="single" w:sz="8" w:space="0" w:color="000000"/>
        <w:bottom w:val="single" w:sz="8" w:space="0" w:color="000000"/>
        <w:right w:val="single" w:sz="8" w:space="0" w:color="000000"/>
      </w:pBdr>
      <w:shd w:val="clear" w:color="auto" w:fill="FFFFFF"/>
      <w:spacing w:before="280" w:after="280"/>
      <w:jc w:val="center"/>
    </w:pPr>
    <w:rPr>
      <w:color w:val="000000"/>
    </w:rPr>
  </w:style>
  <w:style w:type="paragraph" w:customStyle="1" w:styleId="xl26">
    <w:name w:val="xl26"/>
    <w:basedOn w:val="Normal"/>
    <w:qFormat/>
    <w:pPr>
      <w:pBdr>
        <w:top w:val="single" w:sz="8" w:space="0" w:color="000000"/>
        <w:bottom w:val="single" w:sz="8" w:space="0" w:color="000000"/>
        <w:right w:val="single" w:sz="8" w:space="0" w:color="000000"/>
      </w:pBdr>
      <w:spacing w:before="280" w:after="280"/>
      <w:jc w:val="center"/>
    </w:pPr>
    <w:rPr>
      <w:color w:val="000000"/>
    </w:rPr>
  </w:style>
  <w:style w:type="paragraph" w:customStyle="1" w:styleId="xl27">
    <w:name w:val="xl27"/>
    <w:basedOn w:val="Normal"/>
    <w:qFormat/>
    <w:pPr>
      <w:pBdr>
        <w:left w:val="single" w:sz="8" w:space="0" w:color="000000"/>
        <w:bottom w:val="single" w:sz="8" w:space="0" w:color="000000"/>
        <w:right w:val="single" w:sz="8" w:space="0" w:color="000000"/>
      </w:pBdr>
      <w:spacing w:before="280" w:after="280"/>
      <w:jc w:val="center"/>
    </w:pPr>
    <w:rPr>
      <w:color w:val="000000"/>
    </w:rPr>
  </w:style>
  <w:style w:type="paragraph" w:customStyle="1" w:styleId="xl28">
    <w:name w:val="xl28"/>
    <w:basedOn w:val="Normal"/>
    <w:qFormat/>
    <w:pPr>
      <w:pBdr>
        <w:bottom w:val="single" w:sz="8" w:space="0" w:color="000000"/>
        <w:right w:val="single" w:sz="8" w:space="0" w:color="000000"/>
      </w:pBdr>
      <w:shd w:val="clear" w:color="auto" w:fill="FFFFFF"/>
      <w:spacing w:before="280" w:after="280"/>
      <w:jc w:val="center"/>
    </w:pPr>
  </w:style>
  <w:style w:type="paragraph" w:customStyle="1" w:styleId="xl29">
    <w:name w:val="xl29"/>
    <w:basedOn w:val="Normal"/>
    <w:qFormat/>
    <w:pPr>
      <w:pBdr>
        <w:bottom w:val="single" w:sz="8" w:space="0" w:color="000000"/>
        <w:right w:val="single" w:sz="8" w:space="0" w:color="000000"/>
      </w:pBdr>
      <w:spacing w:before="280" w:after="280"/>
      <w:jc w:val="center"/>
    </w:pPr>
  </w:style>
  <w:style w:type="paragraph" w:customStyle="1" w:styleId="xl30">
    <w:name w:val="xl30"/>
    <w:basedOn w:val="Normal"/>
    <w:qFormat/>
    <w:pPr>
      <w:pBdr>
        <w:bottom w:val="single" w:sz="8" w:space="0" w:color="000000"/>
        <w:right w:val="single" w:sz="8" w:space="0" w:color="000000"/>
      </w:pBdr>
      <w:spacing w:before="280" w:after="280"/>
      <w:textAlignment w:val="top"/>
    </w:pPr>
  </w:style>
  <w:style w:type="paragraph" w:customStyle="1" w:styleId="xl31">
    <w:name w:val="xl31"/>
    <w:basedOn w:val="Normal"/>
    <w:qFormat/>
    <w:pPr>
      <w:pBdr>
        <w:bottom w:val="single" w:sz="8" w:space="0" w:color="000000"/>
        <w:right w:val="single" w:sz="8" w:space="0" w:color="000000"/>
      </w:pBdr>
      <w:spacing w:before="280" w:after="280"/>
      <w:textAlignment w:val="top"/>
    </w:pPr>
    <w:rPr>
      <w:color w:val="000000"/>
    </w:rPr>
  </w:style>
  <w:style w:type="paragraph" w:customStyle="1" w:styleId="xl32">
    <w:name w:val="xl32"/>
    <w:basedOn w:val="Normal"/>
    <w:qFormat/>
    <w:pPr>
      <w:pBdr>
        <w:right w:val="single" w:sz="8" w:space="0" w:color="000000"/>
      </w:pBdr>
      <w:spacing w:before="280" w:after="280"/>
      <w:textAlignment w:val="top"/>
    </w:pPr>
  </w:style>
  <w:style w:type="paragraph" w:customStyle="1" w:styleId="xl33">
    <w:name w:val="xl33"/>
    <w:basedOn w:val="Normal"/>
    <w:qFormat/>
    <w:pPr>
      <w:pBdr>
        <w:bottom w:val="single" w:sz="8" w:space="0" w:color="000000"/>
        <w:right w:val="single" w:sz="8" w:space="0" w:color="000000"/>
      </w:pBdr>
      <w:spacing w:before="280" w:after="280"/>
    </w:pPr>
  </w:style>
  <w:style w:type="paragraph" w:customStyle="1" w:styleId="xl34">
    <w:name w:val="xl34"/>
    <w:basedOn w:val="Normal"/>
    <w:qFormat/>
    <w:pPr>
      <w:pBdr>
        <w:left w:val="single" w:sz="8" w:space="0" w:color="000000"/>
        <w:right w:val="single" w:sz="8" w:space="0" w:color="000000"/>
      </w:pBdr>
      <w:spacing w:before="280" w:after="280"/>
      <w:jc w:val="center"/>
    </w:pPr>
    <w:rPr>
      <w:color w:val="000000"/>
    </w:rPr>
  </w:style>
  <w:style w:type="paragraph" w:customStyle="1" w:styleId="xl35">
    <w:name w:val="xl35"/>
    <w:basedOn w:val="Normal"/>
    <w:qFormat/>
    <w:pPr>
      <w:pBdr>
        <w:top w:val="single" w:sz="8" w:space="0" w:color="000000"/>
        <w:left w:val="single" w:sz="8" w:space="0" w:color="000000"/>
        <w:right w:val="single" w:sz="8" w:space="0" w:color="000000"/>
      </w:pBdr>
      <w:spacing w:before="280" w:after="280"/>
      <w:jc w:val="center"/>
    </w:pPr>
    <w:rPr>
      <w:color w:val="000000"/>
    </w:rPr>
  </w:style>
  <w:style w:type="paragraph" w:customStyle="1" w:styleId="xl36">
    <w:name w:val="xl36"/>
    <w:basedOn w:val="Normal"/>
    <w:qFormat/>
    <w:pPr>
      <w:pBdr>
        <w:top w:val="single" w:sz="8" w:space="0" w:color="000000"/>
        <w:left w:val="single" w:sz="8" w:space="0" w:color="000000"/>
        <w:right w:val="single" w:sz="8" w:space="0" w:color="000000"/>
      </w:pBdr>
      <w:shd w:val="clear" w:color="auto" w:fill="FFFFFF"/>
      <w:spacing w:before="280" w:after="280"/>
      <w:jc w:val="center"/>
    </w:pPr>
  </w:style>
  <w:style w:type="paragraph" w:customStyle="1" w:styleId="xl37">
    <w:name w:val="xl37"/>
    <w:basedOn w:val="Normal"/>
    <w:qFormat/>
    <w:pPr>
      <w:pBdr>
        <w:left w:val="single" w:sz="8" w:space="0" w:color="000000"/>
        <w:right w:val="single" w:sz="8" w:space="0" w:color="000000"/>
      </w:pBdr>
      <w:shd w:val="clear" w:color="auto" w:fill="FFFFFF"/>
      <w:spacing w:before="280" w:after="280"/>
      <w:jc w:val="center"/>
    </w:pPr>
  </w:style>
  <w:style w:type="paragraph" w:customStyle="1" w:styleId="xl38">
    <w:name w:val="xl38"/>
    <w:basedOn w:val="Normal"/>
    <w:qFormat/>
    <w:pPr>
      <w:pBdr>
        <w:left w:val="single" w:sz="8" w:space="0" w:color="000000"/>
        <w:bottom w:val="single" w:sz="8" w:space="0" w:color="000000"/>
        <w:right w:val="single" w:sz="8" w:space="0" w:color="000000"/>
      </w:pBdr>
      <w:shd w:val="clear" w:color="auto" w:fill="FFFFFF"/>
      <w:spacing w:before="280" w:after="280"/>
      <w:jc w:val="center"/>
    </w:pPr>
  </w:style>
  <w:style w:type="paragraph" w:customStyle="1" w:styleId="xl39">
    <w:name w:val="xl39"/>
    <w:basedOn w:val="Normal"/>
    <w:qFormat/>
    <w:pPr>
      <w:pBdr>
        <w:top w:val="single" w:sz="8" w:space="0" w:color="000000"/>
        <w:left w:val="single" w:sz="8" w:space="0" w:color="000000"/>
        <w:right w:val="single" w:sz="8" w:space="0" w:color="000000"/>
      </w:pBdr>
      <w:spacing w:before="280" w:after="280"/>
      <w:jc w:val="center"/>
    </w:pPr>
  </w:style>
  <w:style w:type="paragraph" w:customStyle="1" w:styleId="xl40">
    <w:name w:val="xl40"/>
    <w:basedOn w:val="Normal"/>
    <w:qFormat/>
    <w:pPr>
      <w:pBdr>
        <w:left w:val="single" w:sz="8" w:space="0" w:color="000000"/>
        <w:right w:val="single" w:sz="8" w:space="0" w:color="000000"/>
      </w:pBdr>
      <w:spacing w:before="280" w:after="280"/>
      <w:jc w:val="center"/>
    </w:pPr>
  </w:style>
  <w:style w:type="paragraph" w:customStyle="1" w:styleId="xl41">
    <w:name w:val="xl41"/>
    <w:basedOn w:val="Normal"/>
    <w:qFormat/>
    <w:pPr>
      <w:pBdr>
        <w:left w:val="single" w:sz="8" w:space="0" w:color="000000"/>
        <w:bottom w:val="single" w:sz="8" w:space="0" w:color="000000"/>
        <w:right w:val="single" w:sz="8" w:space="0" w:color="000000"/>
      </w:pBdr>
      <w:spacing w:before="280" w:after="280"/>
      <w:jc w:val="center"/>
    </w:pPr>
  </w:style>
  <w:style w:type="paragraph" w:customStyle="1" w:styleId="xl42">
    <w:name w:val="xl42"/>
    <w:basedOn w:val="Normal"/>
    <w:qFormat/>
    <w:pPr>
      <w:pBdr>
        <w:bottom w:val="single" w:sz="8" w:space="0" w:color="000000"/>
        <w:right w:val="single" w:sz="8" w:space="0" w:color="000000"/>
      </w:pBdr>
      <w:spacing w:before="280" w:after="280"/>
    </w:pPr>
    <w:rPr>
      <w:color w:val="000000"/>
    </w:rPr>
  </w:style>
  <w:style w:type="paragraph" w:customStyle="1" w:styleId="xl43">
    <w:name w:val="xl43"/>
    <w:basedOn w:val="Normal"/>
    <w:qFormat/>
    <w:pPr>
      <w:pBdr>
        <w:bottom w:val="single" w:sz="8" w:space="0" w:color="000000"/>
        <w:right w:val="single" w:sz="8" w:space="0" w:color="000000"/>
      </w:pBdr>
      <w:spacing w:before="280" w:after="280"/>
      <w:jc w:val="center"/>
    </w:pPr>
    <w:rPr>
      <w:color w:val="000000"/>
    </w:rPr>
  </w:style>
  <w:style w:type="paragraph" w:customStyle="1" w:styleId="xl44">
    <w:name w:val="xl44"/>
    <w:basedOn w:val="Normal"/>
    <w:qFormat/>
    <w:pPr>
      <w:pBdr>
        <w:bottom w:val="single" w:sz="8" w:space="0" w:color="000000"/>
        <w:right w:val="single" w:sz="8" w:space="0" w:color="000000"/>
      </w:pBdr>
      <w:spacing w:before="280" w:after="280"/>
      <w:jc w:val="center"/>
    </w:pPr>
    <w:rPr>
      <w:color w:val="000000"/>
    </w:rPr>
  </w:style>
  <w:style w:type="paragraph" w:customStyle="1" w:styleId="xl45">
    <w:name w:val="xl45"/>
    <w:basedOn w:val="Normal"/>
    <w:qFormat/>
    <w:pPr>
      <w:pBdr>
        <w:bottom w:val="single" w:sz="8" w:space="0" w:color="000000"/>
        <w:right w:val="single" w:sz="8" w:space="0" w:color="000000"/>
      </w:pBdr>
      <w:spacing w:before="280" w:after="280"/>
    </w:pPr>
    <w:rPr>
      <w:color w:val="000000"/>
    </w:rPr>
  </w:style>
  <w:style w:type="paragraph" w:customStyle="1" w:styleId="xl46">
    <w:name w:val="xl46"/>
    <w:basedOn w:val="Normal"/>
    <w:qFormat/>
    <w:pPr>
      <w:pBdr>
        <w:top w:val="single" w:sz="8" w:space="0" w:color="000000"/>
        <w:left w:val="single" w:sz="8" w:space="0" w:color="000000"/>
        <w:right w:val="single" w:sz="8" w:space="0" w:color="000000"/>
      </w:pBdr>
      <w:spacing w:before="280" w:after="280"/>
    </w:pPr>
    <w:rPr>
      <w:color w:val="000000"/>
    </w:rPr>
  </w:style>
  <w:style w:type="paragraph" w:customStyle="1" w:styleId="xl47">
    <w:name w:val="xl47"/>
    <w:basedOn w:val="Normal"/>
    <w:qFormat/>
    <w:pPr>
      <w:pBdr>
        <w:left w:val="single" w:sz="8" w:space="0" w:color="000000"/>
        <w:right w:val="single" w:sz="8" w:space="0" w:color="000000"/>
      </w:pBdr>
      <w:spacing w:before="280" w:after="280"/>
    </w:pPr>
    <w:rPr>
      <w:color w:val="000000"/>
    </w:rPr>
  </w:style>
  <w:style w:type="paragraph" w:customStyle="1" w:styleId="xl48">
    <w:name w:val="xl48"/>
    <w:basedOn w:val="Normal"/>
    <w:qFormat/>
    <w:pPr>
      <w:pBdr>
        <w:left w:val="single" w:sz="8" w:space="0" w:color="000000"/>
        <w:bottom w:val="single" w:sz="8" w:space="0" w:color="000000"/>
        <w:right w:val="single" w:sz="8" w:space="0" w:color="000000"/>
      </w:pBdr>
      <w:spacing w:before="280" w:after="280"/>
    </w:pPr>
    <w:rPr>
      <w:color w:val="000000"/>
    </w:rPr>
  </w:style>
  <w:style w:type="paragraph" w:customStyle="1" w:styleId="xl49">
    <w:name w:val="xl49"/>
    <w:basedOn w:val="Normal"/>
    <w:qFormat/>
    <w:pPr>
      <w:pBdr>
        <w:top w:val="single" w:sz="8" w:space="0" w:color="000000"/>
        <w:left w:val="single" w:sz="8" w:space="0" w:color="000000"/>
        <w:right w:val="single" w:sz="8" w:space="0" w:color="000000"/>
      </w:pBdr>
      <w:spacing w:before="280" w:after="280"/>
      <w:jc w:val="center"/>
    </w:pPr>
    <w:rPr>
      <w:color w:val="000000"/>
    </w:rPr>
  </w:style>
  <w:style w:type="paragraph" w:customStyle="1" w:styleId="xl50">
    <w:name w:val="xl50"/>
    <w:basedOn w:val="Normal"/>
    <w:qFormat/>
    <w:pPr>
      <w:pBdr>
        <w:left w:val="single" w:sz="8" w:space="0" w:color="000000"/>
        <w:right w:val="single" w:sz="8" w:space="0" w:color="000000"/>
      </w:pBdr>
      <w:spacing w:before="280" w:after="280"/>
      <w:jc w:val="center"/>
    </w:pPr>
    <w:rPr>
      <w:color w:val="000000"/>
    </w:rPr>
  </w:style>
  <w:style w:type="paragraph" w:customStyle="1" w:styleId="xl51">
    <w:name w:val="xl51"/>
    <w:basedOn w:val="Normal"/>
    <w:qFormat/>
    <w:pPr>
      <w:pBdr>
        <w:left w:val="single" w:sz="8" w:space="0" w:color="000000"/>
        <w:bottom w:val="single" w:sz="8" w:space="0" w:color="000000"/>
        <w:right w:val="single" w:sz="8" w:space="0" w:color="000000"/>
      </w:pBdr>
      <w:spacing w:before="280" w:after="280"/>
      <w:jc w:val="center"/>
    </w:pPr>
    <w:rPr>
      <w:color w:val="000000"/>
    </w:rPr>
  </w:style>
  <w:style w:type="paragraph" w:customStyle="1" w:styleId="xl52">
    <w:name w:val="xl52"/>
    <w:basedOn w:val="Normal"/>
    <w:qFormat/>
    <w:pPr>
      <w:pBdr>
        <w:top w:val="single" w:sz="8" w:space="0" w:color="000000"/>
        <w:left w:val="single" w:sz="8" w:space="0" w:color="000000"/>
        <w:right w:val="single" w:sz="8" w:space="0" w:color="000000"/>
      </w:pBdr>
      <w:spacing w:before="280" w:after="280"/>
      <w:textAlignment w:val="top"/>
    </w:pPr>
  </w:style>
  <w:style w:type="paragraph" w:customStyle="1" w:styleId="xl53">
    <w:name w:val="xl53"/>
    <w:basedOn w:val="Normal"/>
    <w:qFormat/>
    <w:pPr>
      <w:pBdr>
        <w:left w:val="single" w:sz="8" w:space="0" w:color="000000"/>
        <w:right w:val="single" w:sz="8" w:space="0" w:color="000000"/>
      </w:pBdr>
      <w:spacing w:before="280" w:after="280"/>
      <w:textAlignment w:val="top"/>
    </w:pPr>
  </w:style>
  <w:style w:type="paragraph" w:customStyle="1" w:styleId="xl54">
    <w:name w:val="xl54"/>
    <w:basedOn w:val="Normal"/>
    <w:qFormat/>
    <w:pPr>
      <w:pBdr>
        <w:left w:val="single" w:sz="8" w:space="0" w:color="000000"/>
        <w:bottom w:val="single" w:sz="8" w:space="0" w:color="000000"/>
        <w:right w:val="single" w:sz="8" w:space="0" w:color="000000"/>
      </w:pBdr>
      <w:spacing w:before="280" w:after="280"/>
      <w:textAlignment w:val="top"/>
    </w:pPr>
  </w:style>
  <w:style w:type="paragraph" w:customStyle="1" w:styleId="xl55">
    <w:name w:val="xl55"/>
    <w:basedOn w:val="Normal"/>
    <w:qFormat/>
    <w:pPr>
      <w:pBdr>
        <w:top w:val="single" w:sz="8" w:space="0" w:color="000000"/>
        <w:left w:val="single" w:sz="8" w:space="0" w:color="000000"/>
        <w:right w:val="single" w:sz="8" w:space="0" w:color="000000"/>
      </w:pBdr>
      <w:spacing w:before="280" w:after="280"/>
    </w:pPr>
    <w:rPr>
      <w:color w:val="000000"/>
    </w:rPr>
  </w:style>
  <w:style w:type="paragraph" w:customStyle="1" w:styleId="xl56">
    <w:name w:val="xl56"/>
    <w:basedOn w:val="Normal"/>
    <w:qFormat/>
    <w:pPr>
      <w:pBdr>
        <w:left w:val="single" w:sz="8" w:space="0" w:color="000000"/>
        <w:right w:val="single" w:sz="8" w:space="0" w:color="000000"/>
      </w:pBdr>
      <w:spacing w:before="280" w:after="280"/>
    </w:pPr>
    <w:rPr>
      <w:color w:val="000000"/>
    </w:rPr>
  </w:style>
  <w:style w:type="paragraph" w:customStyle="1" w:styleId="xl57">
    <w:name w:val="xl57"/>
    <w:basedOn w:val="Normal"/>
    <w:qFormat/>
    <w:pPr>
      <w:pBdr>
        <w:left w:val="single" w:sz="8" w:space="0" w:color="000000"/>
        <w:bottom w:val="single" w:sz="8" w:space="0" w:color="000000"/>
        <w:right w:val="single" w:sz="8" w:space="0" w:color="000000"/>
      </w:pBdr>
      <w:spacing w:before="280" w:after="280"/>
    </w:pPr>
    <w:rPr>
      <w:color w:val="000000"/>
    </w:rPr>
  </w:style>
  <w:style w:type="paragraph" w:customStyle="1" w:styleId="xl58">
    <w:name w:val="xl58"/>
    <w:basedOn w:val="Normal"/>
    <w:qFormat/>
    <w:pPr>
      <w:pBdr>
        <w:bottom w:val="single" w:sz="8" w:space="0" w:color="000000"/>
        <w:right w:val="single" w:sz="8" w:space="0" w:color="000000"/>
      </w:pBdr>
      <w:shd w:val="clear" w:color="auto" w:fill="FFFFFF"/>
      <w:spacing w:before="280" w:after="280"/>
      <w:jc w:val="center"/>
    </w:pPr>
    <w:rPr>
      <w:color w:val="FF0000"/>
    </w:rPr>
  </w:style>
  <w:style w:type="paragraph" w:customStyle="1" w:styleId="xl59">
    <w:name w:val="xl59"/>
    <w:basedOn w:val="Normal"/>
    <w:qFormat/>
    <w:pPr>
      <w:pBdr>
        <w:left w:val="single" w:sz="8" w:space="0" w:color="000000"/>
        <w:bottom w:val="single" w:sz="8" w:space="0" w:color="000000"/>
        <w:right w:val="single" w:sz="8" w:space="0" w:color="000000"/>
      </w:pBdr>
      <w:spacing w:before="280" w:after="280"/>
      <w:jc w:val="center"/>
    </w:pPr>
    <w:rPr>
      <w:color w:val="FF0000"/>
    </w:rPr>
  </w:style>
  <w:style w:type="paragraph" w:customStyle="1" w:styleId="xl60">
    <w:name w:val="xl60"/>
    <w:basedOn w:val="Normal"/>
    <w:qFormat/>
    <w:pPr>
      <w:pBdr>
        <w:bottom w:val="single" w:sz="8" w:space="0" w:color="000000"/>
        <w:right w:val="single" w:sz="8" w:space="0" w:color="000000"/>
      </w:pBdr>
      <w:spacing w:before="280" w:after="280"/>
    </w:pPr>
    <w:rPr>
      <w:color w:val="FF0000"/>
    </w:rPr>
  </w:style>
  <w:style w:type="paragraph" w:customStyle="1" w:styleId="xl61">
    <w:name w:val="xl61"/>
    <w:basedOn w:val="Normal"/>
    <w:qFormat/>
    <w:pPr>
      <w:pBdr>
        <w:bottom w:val="single" w:sz="8" w:space="0" w:color="000000"/>
        <w:right w:val="single" w:sz="8" w:space="0" w:color="000000"/>
      </w:pBdr>
      <w:spacing w:before="280" w:after="280"/>
      <w:textAlignment w:val="top"/>
    </w:pPr>
    <w:rPr>
      <w:color w:val="FF0000"/>
    </w:rPr>
  </w:style>
  <w:style w:type="paragraph" w:customStyle="1" w:styleId="xl62">
    <w:name w:val="xl62"/>
    <w:basedOn w:val="Normal"/>
    <w:qFormat/>
    <w:pPr>
      <w:pBdr>
        <w:bottom w:val="single" w:sz="8" w:space="0" w:color="000000"/>
        <w:right w:val="single" w:sz="8" w:space="0" w:color="000000"/>
      </w:pBdr>
      <w:spacing w:before="280" w:after="280"/>
      <w:jc w:val="center"/>
    </w:pPr>
    <w:rPr>
      <w:color w:val="FF0000"/>
    </w:rPr>
  </w:style>
  <w:style w:type="paragraph" w:customStyle="1" w:styleId="WW-Recuodecorpodetexto3">
    <w:name w:val="WW-Recuo de corpo de texto 3"/>
    <w:basedOn w:val="Normal"/>
    <w:qFormat/>
    <w:pPr>
      <w:ind w:left="709" w:hanging="709"/>
      <w:jc w:val="both"/>
    </w:pPr>
    <w:rPr>
      <w:szCs w:val="20"/>
    </w:rPr>
  </w:style>
  <w:style w:type="paragraph" w:styleId="Commarcadores3">
    <w:name w:val="List Bullet 3"/>
    <w:basedOn w:val="Normal"/>
    <w:pPr>
      <w:ind w:left="849" w:hanging="283"/>
    </w:pPr>
  </w:style>
  <w:style w:type="paragraph" w:customStyle="1" w:styleId="corpo">
    <w:name w:val="corpo"/>
    <w:basedOn w:val="Normal"/>
    <w:qFormat/>
    <w:pPr>
      <w:widowControl w:val="0"/>
      <w:ind w:firstLine="567"/>
      <w:jc w:val="both"/>
    </w:pPr>
    <w:rPr>
      <w:sz w:val="22"/>
      <w:szCs w:val="20"/>
    </w:rPr>
  </w:style>
  <w:style w:type="paragraph" w:customStyle="1" w:styleId="textbody">
    <w:name w:val="textbody"/>
    <w:basedOn w:val="Normal"/>
    <w:qFormat/>
    <w:pPr>
      <w:spacing w:before="280" w:after="280"/>
    </w:pPr>
  </w:style>
  <w:style w:type="paragraph" w:styleId="Commarcadores">
    <w:name w:val="List Bullet"/>
    <w:basedOn w:val="Normal"/>
    <w:qFormat/>
    <w:pPr>
      <w:numPr>
        <w:numId w:val="3"/>
      </w:numPr>
      <w:contextualSpacing/>
    </w:pPr>
  </w:style>
  <w:style w:type="paragraph" w:customStyle="1" w:styleId="msonormal0">
    <w:name w:val="msonormal"/>
    <w:basedOn w:val="Normal"/>
    <w:qFormat/>
    <w:pPr>
      <w:spacing w:before="280" w:after="280"/>
    </w:pPr>
  </w:style>
  <w:style w:type="paragraph" w:customStyle="1" w:styleId="texto1">
    <w:name w:val="texto1"/>
    <w:basedOn w:val="Normal"/>
    <w:qFormat/>
    <w:pPr>
      <w:spacing w:before="100" w:after="100" w:line="185" w:lineRule="atLeast"/>
      <w:jc w:val="both"/>
    </w:pPr>
    <w:rPr>
      <w:rFonts w:ascii="Arial" w:hAnsi="Arial" w:cs="Arial"/>
      <w:sz w:val="15"/>
      <w:szCs w:val="20"/>
    </w:rPr>
  </w:style>
  <w:style w:type="paragraph" w:customStyle="1" w:styleId="TableParagraph">
    <w:name w:val="Table Paragraph"/>
    <w:basedOn w:val="Normal"/>
    <w:qFormat/>
    <w:pPr>
      <w:widowControl w:val="0"/>
      <w:autoSpaceDE w:val="0"/>
    </w:pPr>
    <w:rPr>
      <w:rFonts w:ascii="Arial MT;Arial" w:eastAsia="Arial MT;Arial" w:hAnsi="Arial MT;Arial" w:cs="Arial MT;Arial"/>
      <w:sz w:val="22"/>
      <w:szCs w:val="22"/>
      <w:lang w:val="pt-PT"/>
    </w:rPr>
  </w:style>
  <w:style w:type="paragraph" w:customStyle="1" w:styleId="xl63">
    <w:name w:val="xl63"/>
    <w:basedOn w:val="Normal"/>
    <w:qFormat/>
    <w:pPr>
      <w:pBdr>
        <w:top w:val="single" w:sz="4" w:space="0" w:color="000000"/>
        <w:right w:val="single" w:sz="4" w:space="0" w:color="000000"/>
      </w:pBdr>
      <w:spacing w:before="280" w:after="280"/>
      <w:textAlignment w:val="center"/>
    </w:pPr>
  </w:style>
  <w:style w:type="paragraph" w:customStyle="1" w:styleId="xl64">
    <w:name w:val="xl64"/>
    <w:basedOn w:val="Normal"/>
    <w:qFormat/>
    <w:pPr>
      <w:spacing w:before="280" w:after="280"/>
    </w:pPr>
  </w:style>
  <w:style w:type="paragraph" w:customStyle="1" w:styleId="xl65">
    <w:name w:val="xl6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292934"/>
    </w:rPr>
  </w:style>
  <w:style w:type="paragraph" w:customStyle="1" w:styleId="xl66">
    <w:name w:val="xl6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67">
    <w:name w:val="xl67"/>
    <w:basedOn w:val="Normal"/>
    <w:qFormat/>
    <w:pPr>
      <w:spacing w:before="280" w:after="280"/>
      <w:textAlignment w:val="center"/>
    </w:pPr>
  </w:style>
  <w:style w:type="paragraph" w:customStyle="1" w:styleId="xl68">
    <w:name w:val="xl68"/>
    <w:basedOn w:val="Normal"/>
    <w:qFormat/>
    <w:pPr>
      <w:spacing w:before="280" w:after="280"/>
      <w:textAlignment w:val="center"/>
    </w:pPr>
  </w:style>
  <w:style w:type="paragraph" w:customStyle="1" w:styleId="xl69">
    <w:name w:val="xl6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rPr>
  </w:style>
  <w:style w:type="paragraph" w:customStyle="1" w:styleId="xl71">
    <w:name w:val="xl7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2">
    <w:name w:val="xl7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292934"/>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74">
    <w:name w:val="xl7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75">
    <w:name w:val="xl75"/>
    <w:basedOn w:val="Normal"/>
    <w:qFormat/>
    <w:pPr>
      <w:pBdr>
        <w:top w:val="single" w:sz="4" w:space="0" w:color="000000"/>
        <w:left w:val="single" w:sz="4" w:space="0" w:color="000000"/>
        <w:bottom w:val="single" w:sz="4" w:space="0" w:color="000000"/>
        <w:right w:val="single" w:sz="4" w:space="0" w:color="000000"/>
      </w:pBdr>
      <w:spacing w:before="280" w:after="280"/>
    </w:pPr>
    <w:rPr>
      <w:color w:val="292934"/>
      <w:sz w:val="22"/>
      <w:szCs w:val="22"/>
    </w:rPr>
  </w:style>
  <w:style w:type="paragraph" w:customStyle="1" w:styleId="xl76">
    <w:name w:val="xl76"/>
    <w:basedOn w:val="Normal"/>
    <w:qFormat/>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7">
    <w:name w:val="xl77"/>
    <w:basedOn w:val="Normal"/>
    <w:qFormat/>
    <w:pPr>
      <w:pBdr>
        <w:top w:val="single" w:sz="4" w:space="0" w:color="000000"/>
        <w:left w:val="single" w:sz="4" w:space="0" w:color="000000"/>
        <w:bottom w:val="single" w:sz="4" w:space="0" w:color="000000"/>
        <w:right w:val="single" w:sz="4" w:space="0" w:color="000000"/>
      </w:pBdr>
      <w:spacing w:before="280" w:after="280"/>
    </w:pPr>
    <w:rPr>
      <w:color w:val="292934"/>
    </w:rPr>
  </w:style>
  <w:style w:type="paragraph" w:customStyle="1" w:styleId="xl78">
    <w:name w:val="xl78"/>
    <w:basedOn w:val="Normal"/>
    <w:qFormat/>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9">
    <w:name w:val="xl79"/>
    <w:basedOn w:val="Normal"/>
    <w:qFormat/>
    <w:pPr>
      <w:pBdr>
        <w:top w:val="single" w:sz="4" w:space="0" w:color="000000"/>
        <w:left w:val="single" w:sz="4" w:space="0" w:color="000000"/>
        <w:bottom w:val="single" w:sz="4" w:space="0" w:color="000000"/>
        <w:right w:val="single" w:sz="4" w:space="0" w:color="000000"/>
      </w:pBdr>
      <w:spacing w:before="280" w:after="280"/>
      <w:jc w:val="both"/>
    </w:pPr>
  </w:style>
  <w:style w:type="paragraph" w:customStyle="1" w:styleId="xl80">
    <w:name w:val="xl80"/>
    <w:basedOn w:val="Normal"/>
    <w:qFormat/>
    <w:pPr>
      <w:pBdr>
        <w:top w:val="single" w:sz="4" w:space="0" w:color="000000"/>
        <w:left w:val="single" w:sz="4" w:space="0" w:color="000000"/>
        <w:right w:val="single" w:sz="4" w:space="0" w:color="000000"/>
      </w:pBdr>
      <w:spacing w:before="280" w:after="280"/>
    </w:pPr>
  </w:style>
  <w:style w:type="paragraph" w:customStyle="1" w:styleId="xl81">
    <w:name w:val="xl81"/>
    <w:basedOn w:val="Normal"/>
    <w:qFormat/>
    <w:pPr>
      <w:pBdr>
        <w:top w:val="single" w:sz="4" w:space="0" w:color="000000"/>
        <w:left w:val="single" w:sz="4" w:space="0" w:color="000000"/>
        <w:right w:val="single" w:sz="4" w:space="0" w:color="000000"/>
      </w:pBdr>
      <w:spacing w:before="280" w:after="280"/>
      <w:textAlignment w:val="center"/>
    </w:pPr>
  </w:style>
  <w:style w:type="paragraph" w:customStyle="1" w:styleId="xl82">
    <w:name w:val="xl8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83">
    <w:name w:val="xl83"/>
    <w:basedOn w:val="Normal"/>
    <w:qFormat/>
    <w:pPr>
      <w:spacing w:before="280" w:after="280"/>
    </w:pPr>
    <w:rPr>
      <w:color w:val="292934"/>
    </w:rPr>
  </w:style>
  <w:style w:type="paragraph" w:customStyle="1" w:styleId="xl84">
    <w:name w:val="xl84"/>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85">
    <w:name w:val="xl8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86">
    <w:name w:val="xl86"/>
    <w:basedOn w:val="Normal"/>
    <w:qFormat/>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87">
    <w:name w:val="xl8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88">
    <w:name w:val="xl88"/>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89">
    <w:name w:val="xl89"/>
    <w:basedOn w:val="Normal"/>
    <w:qFormat/>
    <w:pPr>
      <w:pBdr>
        <w:top w:val="single" w:sz="8" w:space="0" w:color="BBBFBF"/>
        <w:bottom w:val="single" w:sz="8" w:space="0" w:color="BBBFBF"/>
      </w:pBdr>
      <w:shd w:val="clear" w:color="auto" w:fill="FFFFFF"/>
      <w:spacing w:before="280" w:after="280"/>
      <w:ind w:firstLine="100"/>
      <w:textAlignment w:val="top"/>
    </w:pPr>
    <w:rPr>
      <w:rFonts w:ascii="Arial" w:hAnsi="Arial" w:cs="Arial"/>
      <w:color w:val="333333"/>
      <w:sz w:val="22"/>
      <w:szCs w:val="22"/>
    </w:rPr>
  </w:style>
  <w:style w:type="paragraph" w:customStyle="1" w:styleId="xl90">
    <w:name w:val="xl90"/>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91">
    <w:name w:val="xl9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92">
    <w:name w:val="xl9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292934"/>
    </w:rPr>
  </w:style>
  <w:style w:type="paragraph" w:customStyle="1" w:styleId="xl93">
    <w:name w:val="xl93"/>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94">
    <w:name w:val="xl94"/>
    <w:basedOn w:val="Normal"/>
    <w:qFormat/>
    <w:pPr>
      <w:spacing w:before="280" w:after="280"/>
      <w:jc w:val="center"/>
      <w:textAlignment w:val="center"/>
    </w:pPr>
  </w:style>
  <w:style w:type="paragraph" w:customStyle="1" w:styleId="xl95">
    <w:name w:val="xl95"/>
    <w:basedOn w:val="Normal"/>
    <w:qFormat/>
    <w:pPr>
      <w:pBdr>
        <w:top w:val="single" w:sz="4" w:space="0" w:color="000000"/>
        <w:right w:val="single" w:sz="4" w:space="0" w:color="000000"/>
      </w:pBdr>
      <w:spacing w:before="280" w:after="280"/>
      <w:textAlignment w:val="center"/>
    </w:pPr>
  </w:style>
  <w:style w:type="paragraph" w:customStyle="1" w:styleId="xl96">
    <w:name w:val="xl9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97">
    <w:name w:val="xl97"/>
    <w:basedOn w:val="Normal"/>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98">
    <w:name w:val="xl98"/>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99">
    <w:name w:val="xl99"/>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00">
    <w:name w:val="xl100"/>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01">
    <w:name w:val="xl101"/>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292934"/>
    </w:rPr>
  </w:style>
  <w:style w:type="paragraph" w:customStyle="1" w:styleId="xl102">
    <w:name w:val="xl102"/>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292934"/>
    </w:rPr>
  </w:style>
  <w:style w:type="paragraph" w:customStyle="1" w:styleId="xl103">
    <w:name w:val="xl103"/>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04">
    <w:name w:val="xl104"/>
    <w:basedOn w:val="Normal"/>
    <w:qFormat/>
    <w:pPr>
      <w:shd w:val="clear" w:color="auto" w:fill="FFFFFF"/>
      <w:spacing w:before="280" w:after="280"/>
    </w:pPr>
  </w:style>
  <w:style w:type="paragraph" w:customStyle="1" w:styleId="xl105">
    <w:name w:val="xl105"/>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style>
  <w:style w:type="paragraph" w:customStyle="1" w:styleId="xl106">
    <w:name w:val="xl106"/>
    <w:basedOn w:val="Normal"/>
    <w:qFormat/>
    <w:pPr>
      <w:pBdr>
        <w:top w:val="single" w:sz="4" w:space="0" w:color="000000"/>
        <w:bottom w:val="single" w:sz="4" w:space="0" w:color="000000"/>
        <w:right w:val="single" w:sz="4" w:space="0" w:color="000000"/>
      </w:pBdr>
      <w:spacing w:before="280" w:after="280"/>
      <w:jc w:val="center"/>
      <w:textAlignment w:val="center"/>
    </w:pPr>
  </w:style>
  <w:style w:type="paragraph" w:customStyle="1" w:styleId="xl107">
    <w:name w:val="xl107"/>
    <w:basedOn w:val="Normal"/>
    <w:qFormat/>
    <w:pPr>
      <w:pBdr>
        <w:top w:val="single" w:sz="4" w:space="0" w:color="000000"/>
        <w:bottom w:val="single" w:sz="4" w:space="0" w:color="000000"/>
        <w:right w:val="single" w:sz="4" w:space="0" w:color="000000"/>
      </w:pBdr>
      <w:spacing w:before="280" w:after="280"/>
      <w:jc w:val="center"/>
      <w:textAlignment w:val="center"/>
    </w:pPr>
  </w:style>
  <w:style w:type="paragraph" w:customStyle="1" w:styleId="xl108">
    <w:name w:val="xl108"/>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0F1111"/>
      <w:sz w:val="22"/>
      <w:szCs w:val="22"/>
    </w:rPr>
  </w:style>
  <w:style w:type="paragraph" w:customStyle="1" w:styleId="xl109">
    <w:name w:val="xl109"/>
    <w:basedOn w:val="Normal"/>
    <w:qFormat/>
    <w:pPr>
      <w:shd w:val="clear" w:color="auto" w:fill="FFFFFF"/>
      <w:spacing w:before="280" w:after="280"/>
      <w:jc w:val="center"/>
      <w:textAlignment w:val="center"/>
    </w:pPr>
  </w:style>
  <w:style w:type="paragraph" w:customStyle="1" w:styleId="xl110">
    <w:name w:val="xl110"/>
    <w:basedOn w:val="Normal"/>
    <w:qFormat/>
    <w:pPr>
      <w:pBdr>
        <w:top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292934"/>
    </w:rPr>
  </w:style>
  <w:style w:type="paragraph" w:customStyle="1" w:styleId="xl112">
    <w:name w:val="xl112"/>
    <w:basedOn w:val="Normal"/>
    <w:qFormat/>
    <w:pPr>
      <w:pBdr>
        <w:left w:val="single" w:sz="4" w:space="0" w:color="000000"/>
        <w:bottom w:val="single" w:sz="4" w:space="0" w:color="000000"/>
        <w:right w:val="single" w:sz="4" w:space="0" w:color="000000"/>
      </w:pBdr>
      <w:shd w:val="clear" w:color="auto" w:fill="FFFFFF"/>
      <w:spacing w:before="280" w:after="280"/>
    </w:pPr>
  </w:style>
  <w:style w:type="paragraph" w:customStyle="1" w:styleId="xl113">
    <w:name w:val="xl113"/>
    <w:basedOn w:val="Normal"/>
    <w:qFormat/>
    <w:pPr>
      <w:pBdr>
        <w:top w:val="single" w:sz="4" w:space="0" w:color="000000"/>
        <w:left w:val="single" w:sz="4" w:space="0" w:color="000000"/>
      </w:pBdr>
      <w:shd w:val="clear" w:color="auto" w:fill="FFFF00"/>
      <w:spacing w:before="280" w:after="280"/>
      <w:textAlignment w:val="center"/>
    </w:p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292934"/>
      <w:sz w:val="22"/>
      <w:szCs w:val="22"/>
    </w:rPr>
  </w:style>
  <w:style w:type="paragraph" w:customStyle="1" w:styleId="xl115">
    <w:name w:val="xl115"/>
    <w:basedOn w:val="Normal"/>
    <w:qFormat/>
    <w:pPr>
      <w:pBdr>
        <w:top w:val="single" w:sz="4" w:space="0" w:color="000000"/>
        <w:bottom w:val="single" w:sz="4" w:space="0" w:color="000000"/>
        <w:right w:val="single" w:sz="4" w:space="0" w:color="000000"/>
      </w:pBdr>
      <w:spacing w:before="280" w:after="280"/>
      <w:jc w:val="center"/>
      <w:textAlignment w:val="center"/>
    </w:pPr>
    <w:rPr>
      <w:color w:val="292934"/>
    </w:rPr>
  </w:style>
  <w:style w:type="paragraph" w:customStyle="1" w:styleId="xl116">
    <w:name w:val="xl116"/>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color w:val="292934"/>
    </w:rPr>
  </w:style>
  <w:style w:type="paragraph" w:customStyle="1" w:styleId="xl117">
    <w:name w:val="xl117"/>
    <w:basedOn w:val="Normal"/>
    <w:qFormat/>
    <w:pPr>
      <w:pBdr>
        <w:top w:val="single" w:sz="4" w:space="0" w:color="000000"/>
        <w:left w:val="single" w:sz="4" w:space="0" w:color="000000"/>
        <w:bottom w:val="single" w:sz="4" w:space="0" w:color="000000"/>
      </w:pBdr>
      <w:spacing w:before="280" w:after="280"/>
      <w:jc w:val="center"/>
      <w:textAlignment w:val="center"/>
    </w:pPr>
    <w:rPr>
      <w:color w:val="292934"/>
    </w:rPr>
  </w:style>
  <w:style w:type="paragraph" w:customStyle="1" w:styleId="xl118">
    <w:name w:val="xl118"/>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121">
    <w:name w:val="xl121"/>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styleId="Textodecomentrio">
    <w:name w:val="annotation text"/>
    <w:basedOn w:val="Normal"/>
    <w:qFormat/>
    <w:rPr>
      <w:rFonts w:ascii="Ecofont_Spranq_eco_Sans;Calibri" w:eastAsia="MS Mincho;ＭＳ 明朝" w:hAnsi="Ecofont_Spranq_eco_Sans;Calibri" w:cs="Tahoma"/>
      <w:sz w:val="20"/>
      <w:szCs w:val="20"/>
    </w:rPr>
  </w:style>
  <w:style w:type="paragraph" w:customStyle="1" w:styleId="Nivel01">
    <w:name w:val="Nivel 01"/>
    <w:basedOn w:val="Ttulo1"/>
    <w:next w:val="Normal"/>
    <w:qFormat/>
    <w:pPr>
      <w:keepLines/>
      <w:numPr>
        <w:numId w:val="16"/>
      </w:numPr>
      <w:tabs>
        <w:tab w:val="left" w:pos="567"/>
      </w:tabs>
      <w:spacing w:before="288" w:after="288" w:line="312" w:lineRule="auto"/>
      <w:ind w:left="0" w:hanging="9"/>
      <w:jc w:val="both"/>
      <w:outlineLvl w:val="9"/>
    </w:pPr>
    <w:rPr>
      <w:rFonts w:ascii="Times New Roman" w:hAnsi="Times New Roman" w:cs="Times New Roman"/>
      <w:color w:val="000000"/>
      <w:sz w:val="27"/>
      <w:szCs w:val="27"/>
    </w:rPr>
  </w:style>
  <w:style w:type="paragraph" w:customStyle="1" w:styleId="Nivel2">
    <w:name w:val="Nivel 2"/>
    <w:basedOn w:val="Normal"/>
    <w:qFormat/>
    <w:pPr>
      <w:numPr>
        <w:numId w:val="10"/>
      </w:numPr>
      <w:spacing w:before="120" w:after="120" w:line="276" w:lineRule="auto"/>
      <w:jc w:val="both"/>
    </w:pPr>
    <w:rPr>
      <w:rFonts w:ascii="Arial" w:eastAsia="MS Mincho;ＭＳ 明朝" w:hAnsi="Arial" w:cs="Arial"/>
      <w:color w:val="000000"/>
      <w:sz w:val="20"/>
      <w:szCs w:val="20"/>
    </w:rPr>
  </w:style>
  <w:style w:type="paragraph" w:customStyle="1" w:styleId="Nivel3">
    <w:name w:val="Nivel 3"/>
    <w:basedOn w:val="Normal"/>
    <w:qFormat/>
    <w:pPr>
      <w:tabs>
        <w:tab w:val="num" w:pos="0"/>
      </w:tabs>
      <w:spacing w:before="120" w:after="120" w:line="276" w:lineRule="auto"/>
      <w:ind w:left="360" w:hanging="360"/>
      <w:jc w:val="both"/>
    </w:pPr>
    <w:rPr>
      <w:rFonts w:ascii="Arial" w:eastAsia="MS Mincho;ＭＳ 明朝" w:hAnsi="Arial" w:cs="Arial"/>
      <w:color w:val="000000"/>
      <w:sz w:val="20"/>
      <w:szCs w:val="20"/>
    </w:rPr>
  </w:style>
  <w:style w:type="paragraph" w:customStyle="1" w:styleId="Nivel4">
    <w:name w:val="Nivel 4"/>
    <w:basedOn w:val="Nivel3"/>
    <w:qFormat/>
  </w:style>
  <w:style w:type="paragraph" w:customStyle="1" w:styleId="Nivel5">
    <w:name w:val="Nivel 5"/>
    <w:basedOn w:val="Nivel4"/>
    <w:qFormat/>
  </w:style>
  <w:style w:type="paragraph" w:customStyle="1" w:styleId="Nvel2-Red">
    <w:name w:val="Nível 2 -Red"/>
    <w:basedOn w:val="Nivel2"/>
    <w:qFormat/>
    <w:rPr>
      <w:i/>
      <w:iCs/>
      <w:color w:val="FF0000"/>
    </w:rPr>
  </w:style>
  <w:style w:type="paragraph" w:styleId="Assuntodocomentrio">
    <w:name w:val="annotation subject"/>
    <w:basedOn w:val="Textodecomentrio"/>
    <w:next w:val="Textodecomentrio"/>
    <w:qFormat/>
    <w:rPr>
      <w:rFonts w:ascii="Times New Roman" w:eastAsia="Times New Roman" w:hAnsi="Times New Roman" w:cs="Times New Roman"/>
      <w:b/>
      <w:bCs/>
    </w:rPr>
  </w:style>
  <w:style w:type="paragraph" w:customStyle="1" w:styleId="ou">
    <w:name w:val="ou"/>
    <w:basedOn w:val="PargrafodaLista"/>
    <w:qFormat/>
    <w:pPr>
      <w:spacing w:before="60" w:after="60" w:line="256" w:lineRule="auto"/>
      <w:ind w:left="0"/>
      <w:contextualSpacing w:val="0"/>
      <w:jc w:val="center"/>
    </w:pPr>
    <w:rPr>
      <w:rFonts w:ascii="Arial" w:eastAsia="Cambria" w:hAnsi="Arial" w:cs="Arial"/>
      <w:b/>
      <w:bCs/>
      <w:i/>
      <w:iCs/>
      <w:color w:val="FF0000"/>
      <w:u w:val="single"/>
    </w:rPr>
  </w:style>
  <w:style w:type="paragraph" w:customStyle="1" w:styleId="Nvel3-R">
    <w:name w:val="Nível 3-R"/>
    <w:basedOn w:val="Nivel3"/>
    <w:qFormat/>
    <w:pPr>
      <w:tabs>
        <w:tab w:val="clear" w:pos="0"/>
        <w:tab w:val="num" w:pos="432"/>
      </w:tabs>
      <w:ind w:left="284" w:firstLine="0"/>
    </w:pPr>
    <w:rPr>
      <w:i/>
      <w:iCs/>
      <w:color w:val="FF0000"/>
    </w:rPr>
  </w:style>
  <w:style w:type="paragraph" w:customStyle="1" w:styleId="Nvel4-R">
    <w:name w:val="Nível 4-R"/>
    <w:basedOn w:val="Nivel4"/>
    <w:qFormat/>
    <w:pPr>
      <w:tabs>
        <w:tab w:val="clear" w:pos="0"/>
        <w:tab w:val="num" w:pos="432"/>
      </w:tabs>
      <w:ind w:left="851" w:firstLine="0"/>
    </w:pPr>
    <w:rPr>
      <w:i/>
      <w:iCs/>
      <w:color w:val="FF0000"/>
    </w:rPr>
  </w:style>
  <w:style w:type="paragraph" w:customStyle="1" w:styleId="Prembulo">
    <w:name w:val="Preâmbulo"/>
    <w:basedOn w:val="Normal"/>
    <w:qFormat/>
    <w:pPr>
      <w:spacing w:before="480" w:after="120" w:line="360" w:lineRule="auto"/>
      <w:ind w:left="4253" w:right="-17"/>
      <w:jc w:val="both"/>
    </w:pPr>
    <w:rPr>
      <w:rFonts w:ascii="Arial" w:eastAsia="Arial" w:hAnsi="Arial" w:cs="Arial"/>
      <w:bCs/>
      <w:sz w:val="20"/>
      <w:szCs w:val="20"/>
    </w:r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Calibri" w:eastAsia="Calibri" w:hAnsi="Ecofont_Spranq_eco_Sans;Calibri" w:cs="Tahoma"/>
      <w:i/>
      <w:iCs/>
      <w:color w:val="000000"/>
      <w:sz w:val="20"/>
    </w:rPr>
  </w:style>
  <w:style w:type="paragraph" w:customStyle="1" w:styleId="Nvel3">
    <w:name w:val="Nível 3"/>
    <w:basedOn w:val="Nvel3-R"/>
    <w:qFormat/>
    <w:pPr>
      <w:tabs>
        <w:tab w:val="clear" w:pos="432"/>
        <w:tab w:val="num" w:pos="0"/>
      </w:tabs>
    </w:pPr>
    <w:rPr>
      <w:rFonts w:eastAsia="Times New Roman"/>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pacing w:before="240" w:after="120" w:line="276" w:lineRule="auto"/>
      <w:jc w:val="both"/>
    </w:pPr>
    <w:rPr>
      <w:rFonts w:ascii="Arial" w:hAnsi="Arial" w:cs="Arial"/>
      <w:b/>
      <w:bCs/>
      <w:iCs/>
      <w:sz w:val="20"/>
      <w:szCs w:val="20"/>
    </w:rPr>
  </w:style>
  <w:style w:type="paragraph" w:customStyle="1" w:styleId="Nvel2">
    <w:name w:val="Nível 2"/>
    <w:basedOn w:val="Normal"/>
    <w:next w:val="Normal"/>
    <w:qFormat/>
    <w:pPr>
      <w:spacing w:after="120"/>
      <w:jc w:val="both"/>
    </w:pPr>
    <w:rPr>
      <w:rFonts w:ascii="Arial" w:eastAsia="MS Mincho;ＭＳ 明朝" w:hAnsi="Arial" w:cs="Arial"/>
      <w:b/>
      <w:szCs w:val="20"/>
    </w:rPr>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rPr>
  </w:style>
  <w:style w:type="paragraph" w:styleId="Commarcadores5">
    <w:name w:val="List Bullet 5"/>
    <w:basedOn w:val="Normal"/>
    <w:qFormat/>
    <w:pPr>
      <w:numPr>
        <w:numId w:val="2"/>
      </w:numPr>
      <w:ind w:left="720" w:firstLine="0"/>
      <w:contextualSpacing/>
    </w:pPr>
    <w:rPr>
      <w:rFonts w:ascii="Ecofont_Spranq_eco_Sans;Calibri" w:eastAsia="MS Mincho;ＭＳ 明朝" w:hAnsi="Ecofont_Spranq_eco_Sans;Calibri" w:cs="Tahoma"/>
    </w:rPr>
  </w:style>
  <w:style w:type="paragraph" w:customStyle="1" w:styleId="Notaexplicativa">
    <w:name w:val="Nota explicativa"/>
    <w:basedOn w:val="Citao"/>
    <w:qFormat/>
    <w:rPr>
      <w:szCs w:val="20"/>
    </w:rPr>
  </w:style>
  <w:style w:type="paragraph" w:customStyle="1" w:styleId="Nivel01Titulo">
    <w:name w:val="Nivel_01_Titulo"/>
    <w:basedOn w:val="Nivel01"/>
    <w:qFormat/>
    <w:pPr>
      <w:numPr>
        <w:numId w:val="0"/>
      </w:numPr>
      <w:tabs>
        <w:tab w:val="num" w:pos="432"/>
      </w:tabs>
      <w:spacing w:before="240" w:after="0" w:line="240" w:lineRule="auto"/>
      <w:jc w:val="left"/>
    </w:pPr>
    <w:rPr>
      <w:rFonts w:ascii="Arial" w:eastAsia="MS Gothic;ＭＳ ゴシック" w:hAnsi="Arial" w:cs="Arial"/>
      <w:bCs/>
      <w:spacing w:val="5"/>
      <w:kern w:val="2"/>
      <w:sz w:val="52"/>
      <w:szCs w:val="5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Calibri" w:eastAsia="WenQuanYi Micro Hei" w:hAnsi="Ecofont_Spranq_eco_Sans;Calibri" w:cs="Lohit Hindi;Cambria"/>
      <w:sz w:val="20"/>
    </w:rPr>
  </w:style>
  <w:style w:type="paragraph" w:customStyle="1" w:styleId="Citao1">
    <w:name w:val="Citação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Calibri" w:eastAsia="Calibri" w:hAnsi="Ecofont_Spranq_eco_Sans;Calibri" w:cs="Tahoma"/>
      <w:i/>
      <w:iCs/>
      <w:color w:val="000000"/>
      <w:sz w:val="20"/>
      <w:szCs w:val="20"/>
    </w:rPr>
  </w:style>
  <w:style w:type="paragraph" w:customStyle="1" w:styleId="paragraph">
    <w:name w:val="paragraph"/>
    <w:basedOn w:val="Normal"/>
    <w:qFormat/>
    <w:pPr>
      <w:spacing w:before="280" w:after="280"/>
    </w:pPr>
  </w:style>
  <w:style w:type="paragraph" w:customStyle="1" w:styleId="Nivel1">
    <w:name w:val="Nivel1"/>
    <w:basedOn w:val="Ttulo1"/>
    <w:qFormat/>
    <w:pPr>
      <w:keepLines/>
      <w:numPr>
        <w:numId w:val="0"/>
      </w:numPr>
      <w:spacing w:before="480" w:line="276" w:lineRule="auto"/>
      <w:ind w:left="357" w:hanging="357"/>
      <w:jc w:val="both"/>
      <w:outlineLvl w:val="9"/>
    </w:pPr>
    <w:rPr>
      <w:rFonts w:ascii="Arial" w:eastAsia="MS Gothic;ＭＳ ゴシック" w:hAnsi="Arial" w:cs="Arial"/>
      <w:color w:val="000000"/>
      <w:sz w:val="28"/>
      <w:szCs w:val="28"/>
    </w:rPr>
  </w:style>
  <w:style w:type="paragraph" w:customStyle="1" w:styleId="PargrafodaLista1">
    <w:name w:val="Parágrafo da Lista1"/>
    <w:basedOn w:val="Normal"/>
    <w:qFormat/>
    <w:pPr>
      <w:ind w:left="720"/>
    </w:pPr>
    <w:rPr>
      <w:rFonts w:ascii="Ecofont_Spranq_eco_Sans;Calibri" w:hAnsi="Ecofont_Spranq_eco_Sans;Calibri" w:cs="Ecofont_Spranq_eco_Sans;Calibri"/>
    </w:rPr>
  </w:style>
  <w:style w:type="paragraph" w:customStyle="1" w:styleId="Nivel10">
    <w:name w:val="Nivel 1"/>
    <w:basedOn w:val="Nivel2"/>
    <w:next w:val="Nivel2"/>
    <w:qFormat/>
    <w:pPr>
      <w:numPr>
        <w:numId w:val="0"/>
      </w:numPr>
      <w:ind w:left="360" w:hanging="360"/>
    </w:pPr>
    <w:rPr>
      <w:b/>
    </w:rPr>
  </w:style>
  <w:style w:type="paragraph" w:customStyle="1" w:styleId="em0020ementa">
    <w:name w:val="em_0020ementa"/>
    <w:basedOn w:val="Normal"/>
    <w:qFormat/>
    <w:pPr>
      <w:ind w:left="4160"/>
      <w:jc w:val="both"/>
    </w:pPr>
    <w:rPr>
      <w:sz w:val="28"/>
      <w:szCs w:val="28"/>
    </w:rPr>
  </w:style>
  <w:style w:type="paragraph" w:styleId="Reviso">
    <w:name w:val="Revision"/>
    <w:qFormat/>
    <w:rPr>
      <w:rFonts w:ascii="Ecofont_Spranq_eco_Sans;Calibri" w:eastAsia="Times New Roman" w:hAnsi="Ecofont_Spranq_eco_Sans;Calibri" w:cs="Tahoma"/>
      <w:lang w:bidi="ar-SA"/>
    </w:rPr>
  </w:style>
  <w:style w:type="paragraph" w:customStyle="1" w:styleId="xwestern">
    <w:name w:val="x_western"/>
    <w:basedOn w:val="Normal"/>
    <w:qFormat/>
    <w:pPr>
      <w:spacing w:before="280" w:after="280"/>
    </w:pPr>
  </w:style>
  <w:style w:type="paragraph" w:customStyle="1" w:styleId="TCU-Ac-item9-0">
    <w:name w:val="TCU - Ac - item 9 - §§_0"/>
    <w:basedOn w:val="Normal"/>
    <w:qFormat/>
    <w:pPr>
      <w:ind w:firstLine="1134"/>
      <w:jc w:val="both"/>
    </w:pPr>
    <w:rPr>
      <w:szCs w:val="22"/>
    </w:rPr>
  </w:style>
  <w:style w:type="paragraph" w:customStyle="1" w:styleId="Normal1">
    <w:name w:val="Normal_1"/>
    <w:qFormat/>
    <w:rPr>
      <w:rFonts w:ascii="Times New Roman" w:eastAsia="Times New Roman" w:hAnsi="Times New Roman" w:cs="Times New Roman"/>
      <w:szCs w:val="22"/>
      <w:lang w:bidi="ar-SA"/>
    </w:rPr>
  </w:style>
  <w:style w:type="paragraph" w:customStyle="1" w:styleId="tcu-ac-item9-1linha">
    <w:name w:val="tcu_-__ac_-_item_9_-_1ª_linha"/>
    <w:basedOn w:val="Normal"/>
    <w:qFormat/>
    <w:pPr>
      <w:spacing w:before="280" w:after="280"/>
    </w:pPr>
  </w:style>
  <w:style w:type="paragraph" w:customStyle="1" w:styleId="textojustificadorecuoprimeiralinha">
    <w:name w:val="texto_justificado_recuo_primeira_linha"/>
    <w:basedOn w:val="Normal"/>
    <w:qFormat/>
    <w:pPr>
      <w:spacing w:before="280" w:after="280"/>
    </w:pPr>
  </w:style>
  <w:style w:type="paragraph" w:customStyle="1" w:styleId="textojustificado">
    <w:name w:val="texto_justificado"/>
    <w:basedOn w:val="Normal"/>
    <w:qFormat/>
    <w:pPr>
      <w:spacing w:before="280" w:after="280"/>
    </w:pPr>
  </w:style>
  <w:style w:type="paragraph" w:customStyle="1" w:styleId="Nvel2Opcional">
    <w:name w:val="Nível 2 Opcional"/>
    <w:basedOn w:val="Nivel2"/>
    <w:qFormat/>
    <w:pPr>
      <w:numPr>
        <w:numId w:val="0"/>
      </w:numPr>
      <w:ind w:left="432" w:hanging="432"/>
    </w:pPr>
    <w:rPr>
      <w:rFonts w:eastAsia="Times New Roman"/>
      <w:i/>
      <w:color w:val="FF0000"/>
      <w:lang w:eastAsia="pt-BR"/>
    </w:rPr>
  </w:style>
  <w:style w:type="paragraph" w:customStyle="1" w:styleId="Nvel3Opcional">
    <w:name w:val="Nível 3 Opcional"/>
    <w:basedOn w:val="Nivel3"/>
    <w:qFormat/>
    <w:pPr>
      <w:tabs>
        <w:tab w:val="clear" w:pos="0"/>
      </w:tabs>
      <w:ind w:left="1072" w:hanging="504"/>
    </w:pPr>
    <w:rPr>
      <w:rFonts w:eastAsia="Times New Roman"/>
      <w:i/>
      <w:iCs/>
      <w:color w:val="FF0000"/>
      <w:lang w:eastAsia="pt-BR"/>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Calibri" w:eastAsia="Calibri" w:hAnsi="Ecofont_Spranq_eco_Sans;Calibri" w:cs="Tahoma"/>
      <w:i/>
      <w:iCs/>
      <w:color w:val="000000"/>
      <w:sz w:val="20"/>
    </w:rPr>
  </w:style>
  <w:style w:type="paragraph" w:customStyle="1" w:styleId="itemnivel2">
    <w:name w:val="item_nivel2"/>
    <w:basedOn w:val="Normal"/>
    <w:qFormat/>
    <w:pPr>
      <w:spacing w:before="280" w:after="280"/>
    </w:pPr>
  </w:style>
  <w:style w:type="paragraph" w:customStyle="1" w:styleId="itemnivel1">
    <w:name w:val="item_nivel1"/>
    <w:basedOn w:val="Normal"/>
    <w:qFormat/>
    <w:pPr>
      <w:spacing w:before="280" w:after="280"/>
    </w:pPr>
  </w:style>
  <w:style w:type="paragraph" w:customStyle="1" w:styleId="itemalinealetra">
    <w:name w:val="item_alinea_letra"/>
    <w:basedOn w:val="Normal"/>
    <w:qFormat/>
    <w:pPr>
      <w:spacing w:before="280" w:after="280"/>
    </w:pPr>
  </w:style>
  <w:style w:type="paragraph" w:customStyle="1" w:styleId="Standard">
    <w:name w:val="Standard"/>
    <w:qFormat/>
    <w:rPr>
      <w:rFonts w:ascii="Liberation Serif;Times New Roma" w:eastAsia="NSimSun" w:hAnsi="Liberation Serif;Times New Roma" w:cs="Lucida Sans"/>
      <w:kern w:val="2"/>
    </w:rPr>
  </w:style>
  <w:style w:type="paragraph" w:customStyle="1" w:styleId="Textbody0">
    <w:name w:val="Text body"/>
    <w:basedOn w:val="Standard"/>
    <w:qFormat/>
    <w:pPr>
      <w:spacing w:after="140" w:line="276" w:lineRule="auto"/>
    </w:pPr>
  </w:style>
  <w:style w:type="paragraph" w:customStyle="1" w:styleId="dou-paragraph">
    <w:name w:val="dou-paragraph"/>
    <w:basedOn w:val="Normal"/>
    <w:qFormat/>
    <w:pPr>
      <w:spacing w:before="280" w:after="280"/>
    </w:pPr>
  </w:style>
  <w:style w:type="paragraph" w:customStyle="1" w:styleId="Nvel1-SemNum">
    <w:name w:val="Nível 1-Sem Num"/>
    <w:basedOn w:val="Nivel01"/>
    <w:qFormat/>
    <w:pPr>
      <w:numPr>
        <w:numId w:val="0"/>
      </w:numPr>
      <w:spacing w:before="240" w:after="0" w:line="240" w:lineRule="auto"/>
      <w:outlineLvl w:val="1"/>
    </w:pPr>
    <w:rPr>
      <w:rFonts w:ascii="Arial" w:eastAsia="MS Gothic;ＭＳ ゴシック" w:hAnsi="Arial" w:cs="Arial"/>
      <w:bCs/>
      <w:color w:val="FF0000"/>
      <w:sz w:val="20"/>
      <w:szCs w:val="20"/>
    </w:rPr>
  </w:style>
  <w:style w:type="paragraph" w:customStyle="1" w:styleId="citao2">
    <w:name w:val="citação 2"/>
    <w:basedOn w:val="Citao"/>
    <w:qFormat/>
    <w:pPr>
      <w:overflowPunct w:val="0"/>
    </w:pPr>
    <w:rPr>
      <w:szCs w:val="20"/>
    </w:rPr>
  </w:style>
  <w:style w:type="paragraph" w:customStyle="1" w:styleId="Ttulo10">
    <w:name w:val="Título1"/>
    <w:basedOn w:val="Normal"/>
    <w:next w:val="Corpodetexto"/>
    <w:qFormat/>
    <w:pPr>
      <w:jc w:val="center"/>
    </w:pPr>
    <w:rPr>
      <w:b/>
      <w:sz w:val="32"/>
      <w:szCs w:val="20"/>
    </w:rPr>
  </w:style>
  <w:style w:type="paragraph" w:customStyle="1" w:styleId="Ttulodetabela">
    <w:name w:val="Título de tabela"/>
    <w:basedOn w:val="Contedodatabe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itatinga.1doc.com.br/b.php?pg=wp/wp&amp;itd=5&amp;is=103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atinga.1doc.com.br/b.php?pg=wp/wp&amp;itd=5&amp;is=1038"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atinga.sp.gov.br/licitacao" TargetMode="Externa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43</Pages>
  <Words>14659</Words>
  <Characters>79162</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
  <LinksUpToDate>false</LinksUpToDate>
  <CharactersWithSpaces>93634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6</cp:revision>
  <cp:lastPrinted>2025-08-12T14:17:00Z</cp:lastPrinted>
  <dcterms:created xsi:type="dcterms:W3CDTF">2025-08-12T12:31:00Z</dcterms:created>
  <dcterms:modified xsi:type="dcterms:W3CDTF">2025-08-12T14:18:00Z</dcterms:modified>
  <dc:language>pt-BR</dc:language>
</cp:coreProperties>
</file>